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7B31" w14:textId="77777777" w:rsidR="00C837D6" w:rsidRDefault="003D0EF5">
      <w:pPr>
        <w:pStyle w:val="Row2"/>
      </w:pPr>
      <w:r>
        <w:rPr>
          <w:noProof/>
          <w:lang w:val="cs-CZ" w:eastAsia="cs-CZ"/>
        </w:rPr>
        <w:pict w14:anchorId="0CFA35B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EBF756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7C851E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0BB8DF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D4FE9B4" w14:textId="77777777" w:rsidR="00C837D6" w:rsidRDefault="003D0EF5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- 31240598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31240598</w:t>
      </w:r>
    </w:p>
    <w:p w14:paraId="5DC5959A" w14:textId="77777777" w:rsidR="00C837D6" w:rsidRDefault="003D0EF5">
      <w:pPr>
        <w:pStyle w:val="Row4"/>
      </w:pPr>
      <w:r>
        <w:rPr>
          <w:noProof/>
          <w:lang w:val="cs-CZ" w:eastAsia="cs-CZ"/>
        </w:rPr>
        <w:pict w14:anchorId="48C02F48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0090E6A" w14:textId="77777777" w:rsidR="00C837D6" w:rsidRDefault="003D0EF5">
      <w:pPr>
        <w:pStyle w:val="Row5"/>
      </w:pPr>
      <w:r>
        <w:rPr>
          <w:noProof/>
          <w:lang w:val="cs-CZ" w:eastAsia="cs-CZ"/>
        </w:rPr>
        <w:pict w14:anchorId="0FE2C90E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3E70FCC3" w14:textId="77777777" w:rsidR="00C837D6" w:rsidRDefault="003D0EF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Pluxee Česká republika a.s.</w:t>
      </w:r>
    </w:p>
    <w:p w14:paraId="767AA756" w14:textId="54BD66D6" w:rsidR="00C837D6" w:rsidRDefault="003D0EF5">
      <w:pPr>
        <w:pStyle w:val="Row6"/>
      </w:pPr>
      <w:r>
        <w:rPr>
          <w:noProof/>
          <w:lang w:val="cs-CZ" w:eastAsia="cs-CZ"/>
        </w:rPr>
        <w:pict w14:anchorId="0A47E725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2DA681D5" w14:textId="77777777" w:rsidR="00C837D6" w:rsidRDefault="003D0EF5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150 00  Praha 5</w:t>
                  </w:r>
                </w:p>
              </w:txbxContent>
            </v:textbox>
            <w10:wrap anchorx="margin" anchory="page"/>
          </v:shape>
        </w:pict>
      </w:r>
      <w:r w:rsidR="007671B2">
        <w:t xml:space="preserve">                   , Praha 9                                                                           Plzeňská 3350/8</w:t>
      </w:r>
      <w:r>
        <w:tab/>
      </w:r>
      <w:r>
        <w:rPr>
          <w:rStyle w:val="Text5"/>
          <w:position w:val="15"/>
        </w:rPr>
        <w:t>Plzeňská 3350/18</w:t>
      </w:r>
    </w:p>
    <w:p w14:paraId="5A727C3D" w14:textId="23F335B5" w:rsidR="00C837D6" w:rsidRDefault="003D0EF5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75150A4C" w14:textId="77777777" w:rsidR="00C837D6" w:rsidRDefault="00C837D6">
      <w:pPr>
        <w:pStyle w:val="Row8"/>
      </w:pPr>
    </w:p>
    <w:p w14:paraId="4338F328" w14:textId="77777777" w:rsidR="00C837D6" w:rsidRDefault="00C837D6">
      <w:pPr>
        <w:pStyle w:val="Row8"/>
      </w:pPr>
    </w:p>
    <w:p w14:paraId="7AD50E95" w14:textId="77777777" w:rsidR="00C837D6" w:rsidRDefault="003D0EF5">
      <w:pPr>
        <w:pStyle w:val="Row9"/>
      </w:pPr>
      <w:r>
        <w:rPr>
          <w:noProof/>
          <w:lang w:val="cs-CZ" w:eastAsia="cs-CZ"/>
        </w:rPr>
        <w:pict w14:anchorId="037B2DBE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968773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4D70DCF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61860476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CZ61860476</w:t>
      </w:r>
    </w:p>
    <w:p w14:paraId="5A9D6E27" w14:textId="77777777" w:rsidR="00C837D6" w:rsidRDefault="003D0EF5">
      <w:pPr>
        <w:pStyle w:val="Row10"/>
      </w:pPr>
      <w:r>
        <w:rPr>
          <w:noProof/>
          <w:lang w:val="cs-CZ" w:eastAsia="cs-CZ"/>
        </w:rPr>
        <w:pict w14:anchorId="59399F88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A9FC60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05.08.2024</w:t>
      </w:r>
      <w:r>
        <w:tab/>
      </w:r>
      <w:r>
        <w:rPr>
          <w:rStyle w:val="Text2"/>
        </w:rPr>
        <w:t>Číslo jednací</w:t>
      </w:r>
    </w:p>
    <w:p w14:paraId="6497AA1A" w14:textId="77777777" w:rsidR="00C837D6" w:rsidRDefault="003D0EF5">
      <w:pPr>
        <w:pStyle w:val="Row11"/>
      </w:pPr>
      <w:r>
        <w:rPr>
          <w:noProof/>
          <w:lang w:val="cs-CZ" w:eastAsia="cs-CZ"/>
        </w:rPr>
        <w:pict w14:anchorId="1E43ABCB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5225813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2965A2C7" w14:textId="77777777" w:rsidR="00C837D6" w:rsidRDefault="003D0EF5">
      <w:pPr>
        <w:pStyle w:val="Row12"/>
      </w:pPr>
      <w:r>
        <w:rPr>
          <w:noProof/>
          <w:lang w:val="cs-CZ" w:eastAsia="cs-CZ"/>
        </w:rPr>
        <w:pict w14:anchorId="319995C3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B228562" w14:textId="77777777" w:rsidR="00C837D6" w:rsidRDefault="003D0EF5">
      <w:pPr>
        <w:pStyle w:val="Row13"/>
      </w:pPr>
      <w:r>
        <w:rPr>
          <w:noProof/>
          <w:lang w:val="cs-CZ" w:eastAsia="cs-CZ"/>
        </w:rPr>
        <w:pict w14:anchorId="6C1330E7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74810AB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3663D951" w14:textId="77777777" w:rsidR="00C837D6" w:rsidRDefault="003D0EF5">
      <w:pPr>
        <w:pStyle w:val="Row14"/>
      </w:pPr>
      <w:r>
        <w:rPr>
          <w:noProof/>
          <w:lang w:val="cs-CZ" w:eastAsia="cs-CZ"/>
        </w:rPr>
        <w:pict w14:anchorId="62B4489C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F94D4AA" w14:textId="77777777" w:rsidR="00C837D6" w:rsidRDefault="003D0EF5">
      <w:pPr>
        <w:pStyle w:val="Row14"/>
      </w:pPr>
      <w:r>
        <w:rPr>
          <w:noProof/>
          <w:lang w:val="cs-CZ" w:eastAsia="cs-CZ"/>
        </w:rPr>
        <w:pict w14:anchorId="3952765E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7BAF483C" w14:textId="77777777" w:rsidR="00C837D6" w:rsidRDefault="003D0EF5">
      <w:pPr>
        <w:pStyle w:val="Row15"/>
      </w:pPr>
      <w:r>
        <w:rPr>
          <w:noProof/>
          <w:lang w:val="cs-CZ" w:eastAsia="cs-CZ"/>
        </w:rPr>
        <w:pict w14:anchorId="2B93CAFE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DF39C1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B785E5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0E7314C5" w14:textId="42C9F724" w:rsidR="00C837D6" w:rsidRDefault="003D0EF5">
      <w:pPr>
        <w:pStyle w:val="Row16"/>
      </w:pPr>
      <w:r>
        <w:tab/>
      </w:r>
      <w:r>
        <w:rPr>
          <w:rStyle w:val="Text3"/>
        </w:rPr>
        <w:t>KONTAKT:</w:t>
      </w:r>
    </w:p>
    <w:p w14:paraId="6FF07D7D" w14:textId="77777777" w:rsidR="00C837D6" w:rsidRDefault="003D0EF5">
      <w:pPr>
        <w:pStyle w:val="Row17"/>
      </w:pPr>
      <w:r>
        <w:tab/>
      </w:r>
    </w:p>
    <w:p w14:paraId="780B1FE4" w14:textId="77777777" w:rsidR="00C837D6" w:rsidRDefault="003D0EF5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5DD354DA" w14:textId="77777777" w:rsidR="00C837D6" w:rsidRDefault="003D0EF5">
      <w:pPr>
        <w:pStyle w:val="Row17"/>
      </w:pPr>
      <w:r>
        <w:tab/>
      </w:r>
    </w:p>
    <w:p w14:paraId="0F6B261C" w14:textId="77777777" w:rsidR="00C837D6" w:rsidRDefault="003D0EF5">
      <w:pPr>
        <w:pStyle w:val="Row17"/>
      </w:pPr>
      <w:r>
        <w:tab/>
      </w:r>
      <w:r>
        <w:rPr>
          <w:rStyle w:val="Text3"/>
        </w:rPr>
        <w:t>OBJEDNÁVÁME U VÁS:</w:t>
      </w:r>
    </w:p>
    <w:p w14:paraId="1CA1BDC4" w14:textId="77777777" w:rsidR="00C837D6" w:rsidRDefault="003D0EF5">
      <w:pPr>
        <w:pStyle w:val="Row17"/>
      </w:pPr>
      <w:r>
        <w:tab/>
      </w:r>
    </w:p>
    <w:p w14:paraId="03F9C786" w14:textId="77777777" w:rsidR="00C837D6" w:rsidRDefault="003D0EF5">
      <w:pPr>
        <w:pStyle w:val="Row17"/>
      </w:pPr>
      <w:r>
        <w:tab/>
      </w:r>
      <w:r>
        <w:rPr>
          <w:rStyle w:val="Text3"/>
        </w:rPr>
        <w:t>dobití kreditů na kartách GASTRO - 835 x 60,- Kč.</w:t>
      </w:r>
    </w:p>
    <w:p w14:paraId="2067FF74" w14:textId="77777777" w:rsidR="00C837D6" w:rsidRDefault="003D0EF5">
      <w:pPr>
        <w:pStyle w:val="Row18"/>
      </w:pPr>
      <w:r>
        <w:rPr>
          <w:noProof/>
          <w:lang w:val="cs-CZ" w:eastAsia="cs-CZ"/>
        </w:rPr>
        <w:pict w14:anchorId="4898616E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8DE9E7E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72FFF9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D2AFC6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0BFB937" w14:textId="77777777" w:rsidR="00C837D6" w:rsidRDefault="003D0EF5">
      <w:pPr>
        <w:pStyle w:val="Row19"/>
      </w:pPr>
      <w:r>
        <w:rPr>
          <w:noProof/>
          <w:lang w:val="cs-CZ" w:eastAsia="cs-CZ"/>
        </w:rPr>
        <w:pict w14:anchorId="52AE213C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3DE09F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DF2E32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FC0683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929AF9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dobití kreditů na kartách GASTRO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50 100.00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50 100.00</w:t>
      </w:r>
    </w:p>
    <w:p w14:paraId="66315609" w14:textId="77777777" w:rsidR="00C837D6" w:rsidRDefault="003D0EF5">
      <w:pPr>
        <w:pStyle w:val="Row20"/>
      </w:pPr>
      <w:r>
        <w:rPr>
          <w:noProof/>
          <w:lang w:val="cs-CZ" w:eastAsia="cs-CZ"/>
        </w:rPr>
        <w:pict w14:anchorId="6F4FEB97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50 100.00</w:t>
      </w:r>
      <w:r>
        <w:tab/>
      </w:r>
      <w:r>
        <w:rPr>
          <w:rStyle w:val="Text2"/>
        </w:rPr>
        <w:t>Kč</w:t>
      </w:r>
    </w:p>
    <w:p w14:paraId="0DBE760F" w14:textId="6F33D09E" w:rsidR="00C837D6" w:rsidRDefault="003D0EF5">
      <w:pPr>
        <w:pStyle w:val="Row21"/>
      </w:pPr>
      <w:r>
        <w:rPr>
          <w:noProof/>
          <w:lang w:val="cs-CZ" w:eastAsia="cs-CZ"/>
        </w:rPr>
        <w:pict w14:anchorId="680DF557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5EC3C84F" w14:textId="3DC6AD93" w:rsidR="00C837D6" w:rsidRDefault="003D0EF5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17E854A5" w14:textId="5E33A308" w:rsidR="00C837D6" w:rsidRDefault="003D0EF5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4703FE88" w14:textId="77777777" w:rsidR="00C837D6" w:rsidRDefault="00C837D6">
      <w:pPr>
        <w:pStyle w:val="Row8"/>
      </w:pPr>
    </w:p>
    <w:p w14:paraId="7F4870E8" w14:textId="77777777" w:rsidR="00C837D6" w:rsidRDefault="00C837D6">
      <w:pPr>
        <w:pStyle w:val="Row8"/>
      </w:pPr>
    </w:p>
    <w:p w14:paraId="19207BC1" w14:textId="77777777" w:rsidR="00C837D6" w:rsidRDefault="003D0EF5">
      <w:pPr>
        <w:pStyle w:val="Row23"/>
      </w:pPr>
      <w:r>
        <w:rPr>
          <w:noProof/>
          <w:lang w:val="cs-CZ" w:eastAsia="cs-CZ"/>
        </w:rPr>
        <w:pict w14:anchorId="7A8A039D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B9854A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73B270C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55D5EB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E385E2D" w14:textId="77777777" w:rsidR="00C837D6" w:rsidRDefault="003D0EF5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2381ADA1" w14:textId="77777777" w:rsidR="00C837D6" w:rsidRDefault="003D0EF5">
      <w:pPr>
        <w:pStyle w:val="Row17"/>
      </w:pPr>
      <w:r>
        <w:tab/>
      </w:r>
      <w:r>
        <w:rPr>
          <w:rStyle w:val="Text3"/>
        </w:rPr>
        <w:t>uveřejňování těchto smluv a o registru smluv (zákon o reg</w:t>
      </w:r>
      <w:r>
        <w:rPr>
          <w:rStyle w:val="Text3"/>
        </w:rPr>
        <w:t>istru smluv). Zveřejnění této objednávky v registru smluv provede Střední odborná škola</w:t>
      </w:r>
    </w:p>
    <w:p w14:paraId="40EEC5B1" w14:textId="77777777" w:rsidR="00C837D6" w:rsidRDefault="003D0EF5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2322E6BA" w14:textId="77777777" w:rsidR="00C837D6" w:rsidRDefault="003D0EF5">
      <w:pPr>
        <w:pStyle w:val="Row25"/>
      </w:pPr>
      <w:r>
        <w:rPr>
          <w:noProof/>
          <w:lang w:val="cs-CZ" w:eastAsia="cs-CZ"/>
        </w:rPr>
        <w:pict w14:anchorId="3EFC7B0D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C837D6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8615A" w14:textId="77777777" w:rsidR="003D0EF5" w:rsidRDefault="003D0EF5">
      <w:pPr>
        <w:spacing w:after="0" w:line="240" w:lineRule="auto"/>
      </w:pPr>
      <w:r>
        <w:separator/>
      </w:r>
    </w:p>
  </w:endnote>
  <w:endnote w:type="continuationSeparator" w:id="0">
    <w:p w14:paraId="112903EC" w14:textId="77777777" w:rsidR="003D0EF5" w:rsidRDefault="003D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4B99" w14:textId="77777777" w:rsidR="00C837D6" w:rsidRDefault="003D0EF5">
    <w:pPr>
      <w:pStyle w:val="Row26"/>
    </w:pPr>
    <w:r>
      <w:rPr>
        <w:noProof/>
        <w:lang w:val="cs-CZ" w:eastAsia="cs-CZ"/>
      </w:rPr>
      <w:pict w14:anchorId="7990AE0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31240598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5171567" w14:textId="77777777" w:rsidR="00C837D6" w:rsidRDefault="00C837D6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A968E" w14:textId="77777777" w:rsidR="003D0EF5" w:rsidRDefault="003D0EF5">
      <w:pPr>
        <w:spacing w:after="0" w:line="240" w:lineRule="auto"/>
      </w:pPr>
      <w:r>
        <w:separator/>
      </w:r>
    </w:p>
  </w:footnote>
  <w:footnote w:type="continuationSeparator" w:id="0">
    <w:p w14:paraId="45492867" w14:textId="77777777" w:rsidR="003D0EF5" w:rsidRDefault="003D0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4EF1" w14:textId="77777777" w:rsidR="00C837D6" w:rsidRDefault="00C837D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D0EF5"/>
    <w:rsid w:val="007671B2"/>
    <w:rsid w:val="009107EA"/>
    <w:rsid w:val="00C8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709EF8A"/>
  <w15:docId w15:val="{6D0B446C-4FA0-403B-8CC2-AE8F5583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1104</Characters>
  <Application>Microsoft Office Word</Application>
  <DocSecurity>0</DocSecurity>
  <Lines>9</Lines>
  <Paragraphs>2</Paragraphs>
  <ScaleCrop>false</ScaleCrop>
  <Manager/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2024-08-05T08:57:00Z</dcterms:created>
  <dcterms:modified xsi:type="dcterms:W3CDTF">2024-08-05T08:59:00Z</dcterms:modified>
  <cp:category/>
</cp:coreProperties>
</file>