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CAD8" w14:textId="77777777" w:rsidR="00753A19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91C8D4" wp14:editId="4ED22450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EC7ECD9" wp14:editId="06D62E3B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C994D" w14:textId="77777777" w:rsidR="00753A19" w:rsidRDefault="00753A19">
      <w:pPr>
        <w:pStyle w:val="ParaStyle3"/>
      </w:pPr>
    </w:p>
    <w:p w14:paraId="1FE1CC15" w14:textId="77777777" w:rsidR="00753A19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45F0271" w14:textId="77777777" w:rsidR="00753A19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BED8776" w14:textId="77777777" w:rsidR="00753A19" w:rsidRDefault="00753A19">
      <w:pPr>
        <w:pStyle w:val="ParaStyle6"/>
      </w:pPr>
    </w:p>
    <w:p w14:paraId="22728E9D" w14:textId="77777777" w:rsidR="00753A19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FD5E139" w14:textId="77777777" w:rsidR="00753A19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B2E066B" w14:textId="77777777" w:rsidR="00753A19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FB93858" w14:textId="77777777" w:rsidR="00753A19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5FB38360" w14:textId="0013A42C" w:rsidR="00753A19" w:rsidRDefault="00000000">
      <w:pPr>
        <w:pStyle w:val="ParaStyle9"/>
      </w:pPr>
      <w:r>
        <w:rPr>
          <w:rStyle w:val="CharStyle6"/>
        </w:rPr>
        <w:t>SIEMENS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04C3D9F0" w14:textId="77777777" w:rsidR="00753A19" w:rsidRDefault="00000000">
      <w:pPr>
        <w:pStyle w:val="ParaStyle10"/>
      </w:pPr>
      <w:r>
        <w:tab/>
      </w:r>
    </w:p>
    <w:p w14:paraId="688C7A6B" w14:textId="0C8DCDB5" w:rsidR="00753A19" w:rsidRDefault="00000000">
      <w:pPr>
        <w:pStyle w:val="ParaStyle11"/>
      </w:pPr>
      <w:proofErr w:type="spellStart"/>
      <w:r>
        <w:rPr>
          <w:rStyle w:val="CharStyle7"/>
        </w:rPr>
        <w:t>Siemensova</w:t>
      </w:r>
      <w:proofErr w:type="spellEnd"/>
      <w:r>
        <w:rPr>
          <w:rStyle w:val="CharStyle7"/>
        </w:rPr>
        <w:t xml:space="preserve"> 1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041377B" w14:textId="37194231" w:rsidR="00753A19" w:rsidRDefault="00000000">
      <w:pPr>
        <w:pStyle w:val="ParaStyle12"/>
      </w:pPr>
      <w:r>
        <w:rPr>
          <w:rStyle w:val="CharStyle8"/>
        </w:rPr>
        <w:t>155 00 Praha 13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10FA5702" w14:textId="77777777" w:rsidR="00753A19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EE89BCD" w14:textId="77777777" w:rsidR="00753A19" w:rsidRDefault="00753A19">
      <w:pPr>
        <w:pStyle w:val="ParaStyle14"/>
      </w:pPr>
    </w:p>
    <w:p w14:paraId="6CADEA87" w14:textId="77777777" w:rsidR="00753A19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240325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670B1BFA" w14:textId="77777777" w:rsidR="00753A19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303D250E" w14:textId="5F0D2417" w:rsidR="00753A19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00268577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4C35EC2" w14:textId="162E6944" w:rsidR="00753A19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CZ00268577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616F5B1" w14:textId="77777777" w:rsidR="00753A19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1B84867" wp14:editId="75BE6F61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078797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9DC707F" w14:textId="77777777" w:rsidR="00753A19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5C3E5E2" wp14:editId="6756DC80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CAC88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8D4B93E" w14:textId="77777777" w:rsidR="00753A19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31.07.2024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33D331CD" w14:textId="77777777" w:rsidR="00753A19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A560CB2" wp14:editId="2231B540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46A04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82A5ABE" w14:textId="77777777" w:rsidR="00753A19" w:rsidRDefault="00000000">
      <w:pPr>
        <w:pStyle w:val="ParaStyle23"/>
      </w:pPr>
      <w:r>
        <w:tab/>
      </w:r>
      <w:r>
        <w:rPr>
          <w:rStyle w:val="CharStyle11"/>
        </w:rPr>
        <w:t>500240325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BE7F9A0" w14:textId="77777777" w:rsidR="00753A19" w:rsidRDefault="00753A19">
      <w:pPr>
        <w:pStyle w:val="ParaStyle24"/>
      </w:pPr>
    </w:p>
    <w:p w14:paraId="2D60375B" w14:textId="77777777" w:rsidR="00753A19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5F387BCB" w14:textId="77777777" w:rsidR="00753A19" w:rsidRDefault="00753A19">
      <w:pPr>
        <w:pStyle w:val="ParaStyle2"/>
      </w:pPr>
    </w:p>
    <w:p w14:paraId="14F1FD81" w14:textId="77777777" w:rsidR="00753A19" w:rsidRDefault="00753A19">
      <w:pPr>
        <w:pStyle w:val="ParaStyle2"/>
      </w:pPr>
    </w:p>
    <w:p w14:paraId="229700C7" w14:textId="77777777" w:rsidR="00753A19" w:rsidRDefault="00753A19">
      <w:pPr>
        <w:pStyle w:val="ParaStyle26"/>
      </w:pPr>
    </w:p>
    <w:p w14:paraId="16058DA4" w14:textId="5D00603B" w:rsidR="00753A19" w:rsidRDefault="00000000">
      <w:pPr>
        <w:pStyle w:val="ParaStyle27"/>
      </w:pPr>
      <w:r>
        <w:tab/>
      </w:r>
      <w:r>
        <w:rPr>
          <w:rStyle w:val="CharStyle2"/>
        </w:rPr>
        <w:t>Objednáváme u Vás opravu ochran R6kV-projekt za celkovou cenu 324 640,-Kč</w:t>
      </w:r>
    </w:p>
    <w:p w14:paraId="6E177AA8" w14:textId="77777777" w:rsidR="00753A19" w:rsidRDefault="00000000">
      <w:pPr>
        <w:pStyle w:val="ParaStyle27"/>
      </w:pPr>
      <w:r>
        <w:tab/>
      </w:r>
    </w:p>
    <w:p w14:paraId="15C97412" w14:textId="77777777" w:rsidR="00753A19" w:rsidRDefault="00000000">
      <w:pPr>
        <w:pStyle w:val="ParaStyle28"/>
      </w:pPr>
      <w:r>
        <w:tab/>
      </w:r>
      <w:proofErr w:type="spellStart"/>
      <w:r>
        <w:rPr>
          <w:rStyle w:val="CharStyle2"/>
        </w:rPr>
        <w:t>vzřizuje</w:t>
      </w:r>
      <w:proofErr w:type="spellEnd"/>
      <w:r>
        <w:rPr>
          <w:rStyle w:val="CharStyle2"/>
        </w:rPr>
        <w:t xml:space="preserve">: </w:t>
      </w:r>
      <w:proofErr w:type="spellStart"/>
      <w:r>
        <w:rPr>
          <w:rStyle w:val="CharStyle2"/>
        </w:rPr>
        <w:t>p.Balek</w:t>
      </w:r>
      <w:proofErr w:type="spellEnd"/>
      <w:r>
        <w:rPr>
          <w:rStyle w:val="CharStyle2"/>
        </w:rPr>
        <w:t>, tel.: 382 730 190</w:t>
      </w:r>
    </w:p>
    <w:p w14:paraId="6C76A5E3" w14:textId="77777777" w:rsidR="00753A19" w:rsidRDefault="00753A19">
      <w:pPr>
        <w:pStyle w:val="ParaStyle2"/>
      </w:pPr>
    </w:p>
    <w:p w14:paraId="1EC6DD05" w14:textId="77777777" w:rsidR="00753A19" w:rsidRDefault="00753A19">
      <w:pPr>
        <w:pStyle w:val="ParaStyle2"/>
      </w:pPr>
    </w:p>
    <w:p w14:paraId="4E19BD7E" w14:textId="77777777" w:rsidR="00753A19" w:rsidRDefault="00753A19">
      <w:pPr>
        <w:pStyle w:val="ParaStyle2"/>
      </w:pPr>
    </w:p>
    <w:p w14:paraId="4C8758D9" w14:textId="77777777" w:rsidR="00753A19" w:rsidRDefault="00753A19">
      <w:pPr>
        <w:pStyle w:val="ParaStyle2"/>
      </w:pPr>
    </w:p>
    <w:p w14:paraId="7F686102" w14:textId="77777777" w:rsidR="00753A19" w:rsidRDefault="00753A19">
      <w:pPr>
        <w:pStyle w:val="ParaStyle29"/>
      </w:pPr>
    </w:p>
    <w:p w14:paraId="625E844F" w14:textId="77777777" w:rsidR="00753A19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F06AAD5" w14:textId="77777777" w:rsidR="00753A19" w:rsidRDefault="00753A19">
      <w:pPr>
        <w:pStyle w:val="ParaStyle31"/>
      </w:pPr>
    </w:p>
    <w:p w14:paraId="1DD488F2" w14:textId="72788F52" w:rsidR="00753A19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D965E0A" w14:textId="161F3F78" w:rsidR="00753A19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0CA29355" w14:textId="77777777" w:rsidR="00753A19" w:rsidRDefault="00753A19">
      <w:pPr>
        <w:pStyle w:val="ParaStyle2"/>
      </w:pPr>
    </w:p>
    <w:p w14:paraId="53FAD45B" w14:textId="77777777" w:rsidR="00753A19" w:rsidRDefault="00753A19">
      <w:pPr>
        <w:pStyle w:val="ParaStyle2"/>
      </w:pPr>
    </w:p>
    <w:p w14:paraId="58B194E7" w14:textId="77777777" w:rsidR="00753A19" w:rsidRDefault="00753A19">
      <w:pPr>
        <w:pStyle w:val="ParaStyle2"/>
      </w:pPr>
    </w:p>
    <w:p w14:paraId="2FAA46B3" w14:textId="77777777" w:rsidR="00753A19" w:rsidRDefault="00753A19">
      <w:pPr>
        <w:pStyle w:val="ParaStyle2"/>
      </w:pPr>
    </w:p>
    <w:p w14:paraId="32670045" w14:textId="77777777" w:rsidR="00753A19" w:rsidRDefault="00753A19">
      <w:pPr>
        <w:pStyle w:val="ParaStyle2"/>
      </w:pPr>
    </w:p>
    <w:p w14:paraId="3482163B" w14:textId="77777777" w:rsidR="00753A19" w:rsidRDefault="00753A19">
      <w:pPr>
        <w:pStyle w:val="ParaStyle2"/>
      </w:pPr>
    </w:p>
    <w:p w14:paraId="7D9BB3FD" w14:textId="77777777" w:rsidR="00753A19" w:rsidRDefault="00753A19">
      <w:pPr>
        <w:pStyle w:val="ParaStyle2"/>
      </w:pPr>
    </w:p>
    <w:p w14:paraId="5954F9F4" w14:textId="77777777" w:rsidR="00753A19" w:rsidRDefault="00753A19">
      <w:pPr>
        <w:pStyle w:val="ParaStyle2"/>
      </w:pPr>
    </w:p>
    <w:p w14:paraId="2C05E806" w14:textId="77777777" w:rsidR="00753A19" w:rsidRDefault="00753A19">
      <w:pPr>
        <w:pStyle w:val="ParaStyle2"/>
      </w:pPr>
    </w:p>
    <w:p w14:paraId="79A2F49C" w14:textId="77777777" w:rsidR="00753A19" w:rsidRDefault="00753A19">
      <w:pPr>
        <w:pStyle w:val="ParaStyle2"/>
      </w:pPr>
    </w:p>
    <w:p w14:paraId="7B8EFAFB" w14:textId="77777777" w:rsidR="00753A19" w:rsidRDefault="00753A19">
      <w:pPr>
        <w:pStyle w:val="ParaStyle2"/>
      </w:pPr>
    </w:p>
    <w:p w14:paraId="373F6832" w14:textId="789BDD29" w:rsidR="00753A19" w:rsidRDefault="009C4BF7">
      <w:pPr>
        <w:pStyle w:val="ParaStyle2"/>
      </w:pPr>
      <w:r>
        <w:t xml:space="preserve">                                                                  </w:t>
      </w:r>
      <w:proofErr w:type="spellStart"/>
      <w:r>
        <w:t>xxx</w:t>
      </w:r>
      <w:proofErr w:type="spellEnd"/>
      <w:r>
        <w:t>, SIEMENS s.r.o.                                 Mgr. Andrea Žáková, ředitelka a.s.</w:t>
      </w:r>
    </w:p>
    <w:p w14:paraId="168D0721" w14:textId="77777777" w:rsidR="00753A19" w:rsidRDefault="00753A19">
      <w:pPr>
        <w:pStyle w:val="ParaStyle2"/>
      </w:pPr>
    </w:p>
    <w:p w14:paraId="3B5742F9" w14:textId="77777777" w:rsidR="00753A19" w:rsidRDefault="00753A19">
      <w:pPr>
        <w:pStyle w:val="ParaStyle34"/>
      </w:pPr>
    </w:p>
    <w:p w14:paraId="1DB116F6" w14:textId="77777777" w:rsidR="00753A19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8030EA5" wp14:editId="5855CB33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E6135A5" wp14:editId="2253FE25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0B498705" wp14:editId="1ECD796D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DCAA04D" w14:textId="77777777" w:rsidR="00753A19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1748802" w14:textId="77777777" w:rsidR="00753A19" w:rsidRDefault="00753A19">
      <w:pPr>
        <w:pStyle w:val="ParaStyle2"/>
      </w:pPr>
    </w:p>
    <w:p w14:paraId="7E928CFD" w14:textId="77777777" w:rsidR="00753A19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BB7FD53" wp14:editId="6C7E31DD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5DDFA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737C510" w14:textId="77777777" w:rsidR="00753A19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118FDA18" w14:textId="77777777" w:rsidR="00753A19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6AE980B" w14:textId="77777777" w:rsidR="00753A19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030BC939" w14:textId="47D289AD" w:rsidR="00753A19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76334068" w14:textId="77777777" w:rsidR="00753A19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273AD889" w14:textId="77777777" w:rsidR="00753A19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753A19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19"/>
    <w:rsid w:val="00753A19"/>
    <w:rsid w:val="00784CA2"/>
    <w:rsid w:val="009C4BF7"/>
    <w:rsid w:val="00A6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16C2"/>
  <w15:docId w15:val="{1ED21822-E113-4134-BE36-318A1431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0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1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2024-08-02T07:37:00Z</cp:lastPrinted>
  <dcterms:created xsi:type="dcterms:W3CDTF">2024-08-02T07:33:00Z</dcterms:created>
  <dcterms:modified xsi:type="dcterms:W3CDTF">2024-08-02T07:37:00Z</dcterms:modified>
</cp:coreProperties>
</file>