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1C" w:rsidRDefault="00124446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5211000002</w:t>
      </w:r>
    </w:p>
    <w:p w:rsidR="00057C1C" w:rsidRDefault="00124446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57C1C" w:rsidRDefault="00124446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57C1C" w:rsidRDefault="00057C1C">
      <w:pPr>
        <w:pStyle w:val="Zkladntext"/>
        <w:ind w:left="0"/>
        <w:jc w:val="left"/>
        <w:rPr>
          <w:sz w:val="60"/>
        </w:rPr>
      </w:pPr>
    </w:p>
    <w:p w:rsidR="00057C1C" w:rsidRDefault="00124446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57C1C" w:rsidRDefault="00057C1C">
      <w:pPr>
        <w:pStyle w:val="Zkladntext"/>
        <w:spacing w:before="1"/>
        <w:ind w:left="0"/>
        <w:jc w:val="left"/>
      </w:pPr>
    </w:p>
    <w:p w:rsidR="00057C1C" w:rsidRDefault="00124446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57C1C" w:rsidRDefault="0012444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57C1C" w:rsidRDefault="00124446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57C1C" w:rsidRDefault="00124446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057C1C" w:rsidRDefault="00124446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57C1C" w:rsidRDefault="0012444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57C1C" w:rsidRDefault="00124446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057C1C" w:rsidRDefault="00124446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57C1C" w:rsidRDefault="00124446">
      <w:pPr>
        <w:pStyle w:val="Nadpis2"/>
        <w:spacing w:before="1"/>
        <w:ind w:left="382"/>
        <w:jc w:val="left"/>
      </w:pPr>
      <w:r>
        <w:t>obec</w:t>
      </w:r>
      <w:r>
        <w:rPr>
          <w:spacing w:val="-4"/>
        </w:rPr>
        <w:t xml:space="preserve"> </w:t>
      </w:r>
      <w:r>
        <w:t>Dolní</w:t>
      </w:r>
      <w:r>
        <w:rPr>
          <w:spacing w:val="-3"/>
        </w:rPr>
        <w:t xml:space="preserve"> </w:t>
      </w:r>
      <w:r>
        <w:t>Lhota</w:t>
      </w:r>
    </w:p>
    <w:p w:rsidR="00057C1C" w:rsidRDefault="00124446">
      <w:pPr>
        <w:pStyle w:val="Zkladntext"/>
        <w:tabs>
          <w:tab w:val="left" w:pos="3262"/>
        </w:tabs>
        <w:spacing w:before="2" w:line="237" w:lineRule="auto"/>
        <w:ind w:left="382" w:right="1965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Dolní</w:t>
      </w:r>
      <w:r>
        <w:rPr>
          <w:spacing w:val="-3"/>
        </w:rPr>
        <w:t xml:space="preserve"> </w:t>
      </w:r>
      <w:r>
        <w:t>Lhota,</w:t>
      </w:r>
      <w:r>
        <w:rPr>
          <w:spacing w:val="-1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129,</w:t>
      </w:r>
      <w:r>
        <w:rPr>
          <w:spacing w:val="-4"/>
        </w:rPr>
        <w:t xml:space="preserve"> </w:t>
      </w:r>
      <w:r>
        <w:t>763 23</w:t>
      </w:r>
      <w:r>
        <w:rPr>
          <w:spacing w:val="-2"/>
        </w:rPr>
        <w:t xml:space="preserve"> </w:t>
      </w:r>
      <w:r>
        <w:t>Dolní</w:t>
      </w:r>
      <w:r>
        <w:rPr>
          <w:spacing w:val="-3"/>
        </w:rPr>
        <w:t xml:space="preserve"> </w:t>
      </w:r>
      <w:r>
        <w:t>Lhota</w:t>
      </w:r>
      <w:r>
        <w:rPr>
          <w:spacing w:val="-51"/>
        </w:rPr>
        <w:t xml:space="preserve"> </w:t>
      </w:r>
      <w:r>
        <w:t>IČO:</w:t>
      </w:r>
      <w:r>
        <w:tab/>
        <w:t>00283878</w:t>
      </w:r>
    </w:p>
    <w:p w:rsidR="00057C1C" w:rsidRDefault="00124446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Jaroslavem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057C1C" w:rsidRDefault="0012444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57C1C" w:rsidRDefault="00124446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94-7717661/0710</w:t>
      </w:r>
    </w:p>
    <w:p w:rsidR="00057C1C" w:rsidRDefault="00124446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057C1C" w:rsidRDefault="00057C1C">
      <w:pPr>
        <w:pStyle w:val="Zkladntext"/>
        <w:spacing w:before="1"/>
        <w:ind w:left="0"/>
        <w:jc w:val="left"/>
      </w:pPr>
    </w:p>
    <w:p w:rsidR="00057C1C" w:rsidRDefault="00124446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57C1C" w:rsidRDefault="00057C1C">
      <w:pPr>
        <w:pStyle w:val="Zkladntext"/>
        <w:spacing w:before="12"/>
        <w:ind w:left="0"/>
        <w:jc w:val="left"/>
        <w:rPr>
          <w:sz w:val="35"/>
        </w:rPr>
      </w:pPr>
    </w:p>
    <w:p w:rsidR="00057C1C" w:rsidRDefault="00124446">
      <w:pPr>
        <w:pStyle w:val="Nadpis1"/>
        <w:spacing w:before="1"/>
      </w:pPr>
      <w:r>
        <w:t>I.</w:t>
      </w:r>
    </w:p>
    <w:p w:rsidR="00057C1C" w:rsidRDefault="00124446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57C1C" w:rsidRDefault="00057C1C">
      <w:pPr>
        <w:pStyle w:val="Zkladntext"/>
        <w:spacing w:before="1"/>
        <w:ind w:left="0"/>
        <w:jc w:val="left"/>
        <w:rPr>
          <w:b/>
          <w:sz w:val="18"/>
        </w:rPr>
      </w:pPr>
    </w:p>
    <w:p w:rsidR="00057C1C" w:rsidRDefault="00124446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57C1C" w:rsidRDefault="00124446">
      <w:pPr>
        <w:pStyle w:val="Zkladntext"/>
        <w:ind w:right="131"/>
      </w:pPr>
      <w:r>
        <w:t>„Smlouva“) se uzavírá na základě Rozhodnutí ministra životního prostředí č. 5211000002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057C1C" w:rsidRDefault="00124446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57C1C" w:rsidRDefault="00057C1C">
      <w:pPr>
        <w:jc w:val="both"/>
        <w:rPr>
          <w:sz w:val="20"/>
        </w:rPr>
        <w:sectPr w:rsidR="00057C1C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057C1C" w:rsidRDefault="00124446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57C1C" w:rsidRDefault="00124446">
      <w:pPr>
        <w:pStyle w:val="Nadpis1"/>
        <w:spacing w:before="120"/>
      </w:pPr>
      <w:r>
        <w:t>„PARKOVIŠTĚ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DOLNÍ</w:t>
      </w:r>
      <w:r>
        <w:rPr>
          <w:spacing w:val="-4"/>
        </w:rPr>
        <w:t xml:space="preserve"> </w:t>
      </w:r>
      <w:r>
        <w:t>LHOTA“</w:t>
      </w:r>
    </w:p>
    <w:p w:rsidR="00057C1C" w:rsidRDefault="00124446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057C1C" w:rsidRDefault="00057C1C">
      <w:pPr>
        <w:pStyle w:val="Zkladntext"/>
        <w:spacing w:before="1"/>
        <w:ind w:left="0"/>
        <w:jc w:val="left"/>
        <w:rPr>
          <w:sz w:val="36"/>
        </w:rPr>
      </w:pPr>
    </w:p>
    <w:p w:rsidR="00057C1C" w:rsidRDefault="00124446">
      <w:pPr>
        <w:pStyle w:val="Nadpis1"/>
      </w:pPr>
      <w:r>
        <w:t>II.</w:t>
      </w:r>
    </w:p>
    <w:p w:rsidR="00057C1C" w:rsidRDefault="00124446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57C1C" w:rsidRDefault="00057C1C">
      <w:pPr>
        <w:pStyle w:val="Zkladntext"/>
        <w:spacing w:before="1"/>
        <w:ind w:left="0"/>
        <w:jc w:val="left"/>
        <w:rPr>
          <w:b/>
          <w:sz w:val="18"/>
        </w:rPr>
      </w:pPr>
    </w:p>
    <w:p w:rsidR="00057C1C" w:rsidRDefault="00124446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802,10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</w:p>
    <w:p w:rsidR="00057C1C" w:rsidRDefault="00124446">
      <w:pPr>
        <w:pStyle w:val="Zkladntext"/>
        <w:spacing w:line="265" w:lineRule="exact"/>
      </w:pPr>
      <w:r>
        <w:t>čtyři</w:t>
      </w:r>
      <w:r>
        <w:rPr>
          <w:spacing w:val="-3"/>
        </w:rPr>
        <w:t xml:space="preserve"> </w:t>
      </w:r>
      <w:r>
        <w:t>miliony</w:t>
      </w:r>
      <w:r>
        <w:rPr>
          <w:spacing w:val="-3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sedm</w:t>
      </w:r>
      <w:r>
        <w:rPr>
          <w:spacing w:val="-1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osm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t>českých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deset</w:t>
      </w:r>
      <w:r>
        <w:rPr>
          <w:spacing w:val="-4"/>
        </w:rPr>
        <w:t xml:space="preserve"> </w:t>
      </w:r>
      <w:r>
        <w:t>haléřů).</w:t>
      </w:r>
    </w:p>
    <w:p w:rsidR="00057C1C" w:rsidRDefault="00124446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</w:t>
      </w:r>
      <w:r>
        <w:rPr>
          <w:spacing w:val="1"/>
          <w:sz w:val="20"/>
        </w:rPr>
        <w:t xml:space="preserve"> </w:t>
      </w:r>
      <w:r>
        <w:rPr>
          <w:sz w:val="20"/>
        </w:rPr>
        <w:t>647</w:t>
      </w:r>
      <w:r>
        <w:rPr>
          <w:spacing w:val="1"/>
          <w:sz w:val="20"/>
        </w:rPr>
        <w:t xml:space="preserve"> </w:t>
      </w:r>
      <w:r>
        <w:rPr>
          <w:sz w:val="20"/>
        </w:rPr>
        <w:t>802,10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57C1C" w:rsidRDefault="00124446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57C1C" w:rsidRDefault="00124446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</w:t>
      </w:r>
      <w:r>
        <w:rPr>
          <w:sz w:val="20"/>
        </w:rPr>
        <w:t>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057C1C" w:rsidRDefault="00124446">
      <w:pPr>
        <w:pStyle w:val="Odstavecseseznamem"/>
        <w:numPr>
          <w:ilvl w:val="0"/>
          <w:numId w:val="9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057C1C" w:rsidRDefault="00124446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057C1C" w:rsidRDefault="00124446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057C1C" w:rsidRDefault="00124446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057C1C" w:rsidRDefault="00124446">
      <w:pPr>
        <w:pStyle w:val="Zkladntext"/>
        <w:jc w:val="left"/>
      </w:pPr>
      <w:r>
        <w:t>Výzvy.</w:t>
      </w:r>
    </w:p>
    <w:p w:rsidR="00057C1C" w:rsidRDefault="00057C1C">
      <w:pPr>
        <w:pStyle w:val="Zkladntext"/>
        <w:spacing w:before="2"/>
        <w:ind w:left="0"/>
        <w:jc w:val="left"/>
        <w:rPr>
          <w:sz w:val="36"/>
        </w:rPr>
      </w:pPr>
    </w:p>
    <w:p w:rsidR="00057C1C" w:rsidRDefault="00124446">
      <w:pPr>
        <w:pStyle w:val="Nadpis1"/>
        <w:ind w:right="1051"/>
      </w:pPr>
      <w:r>
        <w:t>III.</w:t>
      </w:r>
    </w:p>
    <w:p w:rsidR="00057C1C" w:rsidRDefault="00124446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57C1C" w:rsidRDefault="00057C1C">
      <w:pPr>
        <w:pStyle w:val="Zkladntext"/>
        <w:spacing w:before="11"/>
        <w:ind w:left="0"/>
        <w:jc w:val="left"/>
        <w:rPr>
          <w:b/>
          <w:sz w:val="17"/>
        </w:rPr>
      </w:pP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057C1C" w:rsidRDefault="00057C1C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057C1C">
        <w:trPr>
          <w:trHeight w:val="505"/>
        </w:trPr>
        <w:tc>
          <w:tcPr>
            <w:tcW w:w="4532" w:type="dxa"/>
          </w:tcPr>
          <w:p w:rsidR="00057C1C" w:rsidRDefault="0012444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057C1C" w:rsidRDefault="0012444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57C1C">
        <w:trPr>
          <w:trHeight w:val="506"/>
        </w:trPr>
        <w:tc>
          <w:tcPr>
            <w:tcW w:w="4532" w:type="dxa"/>
          </w:tcPr>
          <w:p w:rsidR="00057C1C" w:rsidRDefault="0012444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057C1C" w:rsidRDefault="0012444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647 802,10</w:t>
            </w:r>
          </w:p>
        </w:tc>
      </w:tr>
    </w:tbl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057C1C" w:rsidRDefault="00057C1C">
      <w:pPr>
        <w:jc w:val="both"/>
        <w:rPr>
          <w:sz w:val="20"/>
        </w:rPr>
        <w:sectPr w:rsidR="00057C1C">
          <w:pgSz w:w="12240" w:h="15840"/>
          <w:pgMar w:top="1060" w:right="1000" w:bottom="1660" w:left="1320" w:header="0" w:footer="1384" w:gutter="0"/>
          <w:cols w:space="708"/>
        </w:sectPr>
      </w:pP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057C1C" w:rsidRDefault="00124446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3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</w:t>
      </w:r>
      <w:r>
        <w:rPr>
          <w:sz w:val="20"/>
        </w:rPr>
        <w:t>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057C1C" w:rsidRDefault="0012444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057C1C" w:rsidRDefault="00057C1C">
      <w:pPr>
        <w:jc w:val="both"/>
        <w:rPr>
          <w:sz w:val="20"/>
        </w:rPr>
        <w:sectPr w:rsidR="00057C1C">
          <w:pgSz w:w="12240" w:h="15840"/>
          <w:pgMar w:top="1060" w:right="1000" w:bottom="1660" w:left="1320" w:header="0" w:footer="1384" w:gutter="0"/>
          <w:cols w:space="708"/>
        </w:sectPr>
      </w:pPr>
    </w:p>
    <w:p w:rsidR="00057C1C" w:rsidRDefault="00057C1C">
      <w:pPr>
        <w:pStyle w:val="Zkladntext"/>
        <w:ind w:left="0"/>
        <w:jc w:val="left"/>
        <w:rPr>
          <w:sz w:val="26"/>
        </w:rPr>
      </w:pPr>
    </w:p>
    <w:p w:rsidR="00057C1C" w:rsidRDefault="00057C1C">
      <w:pPr>
        <w:pStyle w:val="Zkladntext"/>
        <w:spacing w:before="8"/>
        <w:ind w:left="0"/>
        <w:jc w:val="left"/>
        <w:rPr>
          <w:sz w:val="37"/>
        </w:rPr>
      </w:pPr>
    </w:p>
    <w:p w:rsidR="00057C1C" w:rsidRDefault="00124446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057C1C" w:rsidRDefault="00124446">
      <w:pPr>
        <w:spacing w:before="73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57C1C" w:rsidRDefault="00124446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57C1C" w:rsidRDefault="00057C1C">
      <w:pPr>
        <w:sectPr w:rsidR="00057C1C">
          <w:pgSz w:w="12240" w:h="15840"/>
          <w:pgMar w:top="106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8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Fondem,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3"/>
        <w:rPr>
          <w:sz w:val="20"/>
        </w:rPr>
      </w:pPr>
      <w:r>
        <w:rPr>
          <w:w w:val="95"/>
          <w:sz w:val="20"/>
        </w:rPr>
        <w:t>akce bude provedena v předpokládaném rozsahu, tj. vybudování nových parkovacích stání s propustným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povrchem v areálu fotbalového</w:t>
      </w:r>
      <w:r>
        <w:rPr>
          <w:spacing w:val="-1"/>
          <w:sz w:val="20"/>
        </w:rPr>
        <w:t xml:space="preserve"> </w:t>
      </w:r>
      <w:r>
        <w:rPr>
          <w:sz w:val="20"/>
        </w:rPr>
        <w:t>hřiště</w:t>
      </w:r>
      <w:r>
        <w:rPr>
          <w:spacing w:val="-1"/>
          <w:sz w:val="20"/>
        </w:rPr>
        <w:t xml:space="preserve"> </w:t>
      </w:r>
      <w:r>
        <w:rPr>
          <w:sz w:val="20"/>
        </w:rPr>
        <w:t>v k.</w:t>
      </w:r>
      <w:r>
        <w:rPr>
          <w:spacing w:val="-1"/>
          <w:sz w:val="20"/>
        </w:rPr>
        <w:t xml:space="preserve"> </w:t>
      </w:r>
      <w:r>
        <w:rPr>
          <w:sz w:val="20"/>
        </w:rPr>
        <w:t>ú.</w:t>
      </w:r>
      <w:r>
        <w:rPr>
          <w:spacing w:val="-2"/>
          <w:sz w:val="20"/>
        </w:rPr>
        <w:t xml:space="preserve"> </w:t>
      </w:r>
      <w:r>
        <w:rPr>
          <w:sz w:val="20"/>
        </w:rPr>
        <w:t>Dolní</w:t>
      </w:r>
      <w:r>
        <w:rPr>
          <w:spacing w:val="-1"/>
          <w:sz w:val="20"/>
        </w:rPr>
        <w:t xml:space="preserve"> </w:t>
      </w:r>
      <w:r>
        <w:rPr>
          <w:sz w:val="20"/>
        </w:rPr>
        <w:t>Lhota</w:t>
      </w:r>
      <w:r>
        <w:rPr>
          <w:spacing w:val="-1"/>
          <w:sz w:val="20"/>
        </w:rPr>
        <w:t xml:space="preserve"> </w:t>
      </w:r>
      <w:r>
        <w:rPr>
          <w:sz w:val="20"/>
        </w:rPr>
        <w:t>u Luhačovic,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4"/>
          <w:sz w:val="20"/>
        </w:rPr>
        <w:t xml:space="preserve"> </w:t>
      </w:r>
      <w:r>
        <w:rPr>
          <w:sz w:val="20"/>
        </w:rPr>
        <w:t>7,22</w:t>
      </w:r>
      <w:r>
        <w:rPr>
          <w:spacing w:val="-1"/>
          <w:sz w:val="20"/>
        </w:rPr>
        <w:t xml:space="preserve"> </w:t>
      </w:r>
      <w:r>
        <w:rPr>
          <w:sz w:val="20"/>
        </w:rPr>
        <w:t>m3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</w:t>
      </w:r>
      <w:r>
        <w:rPr>
          <w:sz w:val="20"/>
        </w:rPr>
        <w:t>štěním udržitelnosti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5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4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2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  evidenci</w:t>
      </w:r>
      <w:r>
        <w:rPr>
          <w:spacing w:val="54"/>
          <w:sz w:val="20"/>
        </w:rPr>
        <w:t xml:space="preserve"> </w:t>
      </w:r>
      <w:r>
        <w:rPr>
          <w:sz w:val="20"/>
        </w:rPr>
        <w:t>(zákon   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daních</w:t>
      </w:r>
      <w:r>
        <w:rPr>
          <w:spacing w:val="55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   znění)   podle</w:t>
      </w:r>
      <w:r>
        <w:rPr>
          <w:spacing w:val="55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2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n)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j.</w:t>
      </w:r>
      <w:r>
        <w:rPr>
          <w:spacing w:val="-10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9"/>
          <w:sz w:val="20"/>
        </w:rPr>
        <w:t xml:space="preserve"> </w:t>
      </w:r>
      <w:r>
        <w:rPr>
          <w:sz w:val="20"/>
        </w:rPr>
        <w:t>odpadu</w:t>
      </w:r>
      <w:r>
        <w:rPr>
          <w:spacing w:val="-53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0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3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 xml:space="preserve"> </w:t>
      </w:r>
      <w:r>
        <w:rPr>
          <w:sz w:val="20"/>
        </w:rPr>
        <w:t>včetně zásypů, při nichž</w:t>
      </w:r>
      <w:r>
        <w:rPr>
          <w:spacing w:val="1"/>
          <w:sz w:val="20"/>
        </w:rPr>
        <w:t xml:space="preserve"> </w:t>
      </w:r>
      <w:r>
        <w:rPr>
          <w:sz w:val="20"/>
        </w:rPr>
        <w:t>jsou jiné materiály nahrazeny odpadem, 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hierarchií způsobů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odpady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protokolem EU</w:t>
      </w:r>
      <w:r>
        <w:rPr>
          <w:spacing w:val="-2"/>
          <w:sz w:val="20"/>
        </w:rPr>
        <w:t xml:space="preserve"> </w:t>
      </w:r>
      <w:r>
        <w:rPr>
          <w:sz w:val="20"/>
        </w:rPr>
        <w:t>pro nakládání</w:t>
      </w:r>
      <w:r>
        <w:rPr>
          <w:spacing w:val="-1"/>
          <w:sz w:val="20"/>
        </w:rPr>
        <w:t xml:space="preserve"> </w:t>
      </w:r>
      <w:r>
        <w:rPr>
          <w:sz w:val="20"/>
        </w:rPr>
        <w:t>se stavební</w:t>
      </w:r>
      <w:r>
        <w:rPr>
          <w:sz w:val="20"/>
        </w:rPr>
        <w:t>m a</w:t>
      </w:r>
      <w:r>
        <w:rPr>
          <w:spacing w:val="-2"/>
          <w:sz w:val="20"/>
        </w:rPr>
        <w:t xml:space="preserve"> </w:t>
      </w:r>
      <w:r>
        <w:rPr>
          <w:sz w:val="20"/>
        </w:rPr>
        <w:t>demoličním odpadem,</w:t>
      </w:r>
    </w:p>
    <w:p w:rsidR="00057C1C" w:rsidRDefault="00057C1C">
      <w:pPr>
        <w:jc w:val="both"/>
        <w:rPr>
          <w:sz w:val="20"/>
        </w:rPr>
        <w:sectPr w:rsidR="00057C1C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rPr>
          <w:sz w:val="20"/>
        </w:rPr>
      </w:pPr>
      <w:r>
        <w:rPr>
          <w:sz w:val="20"/>
        </w:rPr>
        <w:lastRenderedPageBreak/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57C1C" w:rsidRDefault="00124446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8"/>
        <w:rPr>
          <w:sz w:val="20"/>
        </w:rPr>
      </w:pPr>
      <w:r>
        <w:rPr>
          <w:sz w:val="20"/>
        </w:rPr>
        <w:t>termín dokončení akce do konce 04/2025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8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51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04/2024,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5"/>
          <w:sz w:val="20"/>
        </w:rPr>
        <w:t xml:space="preserve"> </w:t>
      </w:r>
      <w:r>
        <w:rPr>
          <w:sz w:val="20"/>
        </w:rPr>
        <w:t>06/2025</w:t>
      </w:r>
      <w:r>
        <w:rPr>
          <w:spacing w:val="2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6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</w:p>
    <w:p w:rsidR="00057C1C" w:rsidRDefault="00124446">
      <w:pPr>
        <w:pStyle w:val="Zkladntext"/>
        <w:ind w:left="948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057C1C" w:rsidRDefault="00124446">
      <w:pPr>
        <w:pStyle w:val="Zkladntext"/>
        <w:spacing w:before="121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smluvních podmínek.</w:t>
      </w:r>
    </w:p>
    <w:p w:rsidR="00057C1C" w:rsidRDefault="00124446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</w:t>
      </w:r>
      <w:r>
        <w:rPr>
          <w:sz w:val="20"/>
        </w:rPr>
        <w:t>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</w:t>
      </w:r>
      <w:r>
        <w:rPr>
          <w:sz w:val="20"/>
        </w:rPr>
        <w:t>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6"/>
          <w:sz w:val="20"/>
        </w:rPr>
        <w:t xml:space="preserve"> </w:t>
      </w:r>
      <w:r>
        <w:rPr>
          <w:sz w:val="20"/>
        </w:rPr>
        <w:t>bere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  <w:r>
        <w:rPr>
          <w:spacing w:val="16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7"/>
          <w:sz w:val="20"/>
        </w:rPr>
        <w:t xml:space="preserve"> </w:t>
      </w:r>
      <w:r>
        <w:rPr>
          <w:sz w:val="20"/>
        </w:rPr>
        <w:t>tvrzení</w:t>
      </w:r>
      <w:r>
        <w:rPr>
          <w:spacing w:val="16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14"/>
          <w:sz w:val="20"/>
        </w:rPr>
        <w:t xml:space="preserve"> </w:t>
      </w:r>
      <w:r>
        <w:rPr>
          <w:sz w:val="20"/>
        </w:rPr>
        <w:t>oboustranné</w:t>
      </w:r>
    </w:p>
    <w:p w:rsidR="00057C1C" w:rsidRDefault="00057C1C">
      <w:pPr>
        <w:jc w:val="both"/>
        <w:rPr>
          <w:sz w:val="20"/>
        </w:rPr>
        <w:sectPr w:rsidR="00057C1C">
          <w:pgSz w:w="12240" w:h="15840"/>
          <w:pgMar w:top="1060" w:right="1000" w:bottom="1640" w:left="1320" w:header="0" w:footer="1384" w:gutter="0"/>
          <w:cols w:space="708"/>
        </w:sectPr>
      </w:pPr>
    </w:p>
    <w:p w:rsidR="00057C1C" w:rsidRDefault="00124446">
      <w:pPr>
        <w:pStyle w:val="Zkladntext"/>
        <w:spacing w:before="73"/>
        <w:ind w:left="948"/>
        <w:jc w:val="left"/>
      </w:pPr>
      <w:r>
        <w:lastRenderedPageBreak/>
        <w:t>konstatování</w:t>
      </w:r>
      <w:r>
        <w:rPr>
          <w:spacing w:val="42"/>
        </w:rPr>
        <w:t xml:space="preserve"> </w:t>
      </w:r>
      <w:r>
        <w:t>vycházející</w:t>
      </w:r>
      <w:r>
        <w:rPr>
          <w:spacing w:val="43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>jím</w:t>
      </w:r>
      <w:r>
        <w:rPr>
          <w:spacing w:val="44"/>
        </w:rPr>
        <w:t xml:space="preserve"> </w:t>
      </w:r>
      <w:r>
        <w:t>podané</w:t>
      </w:r>
      <w:r>
        <w:rPr>
          <w:spacing w:val="45"/>
        </w:rPr>
        <w:t xml:space="preserve"> </w:t>
      </w:r>
      <w:r>
        <w:t>informace)</w:t>
      </w:r>
      <w:r>
        <w:rPr>
          <w:spacing w:val="42"/>
        </w:rPr>
        <w:t xml:space="preserve"> </w:t>
      </w:r>
      <w:r>
        <w:t>uvedené</w:t>
      </w:r>
      <w:r>
        <w:rPr>
          <w:spacing w:val="43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t>Smlouvě</w:t>
      </w:r>
      <w:r>
        <w:rPr>
          <w:spacing w:val="43"/>
        </w:rPr>
        <w:t xml:space="preserve"> </w:t>
      </w:r>
      <w:r>
        <w:t>není</w:t>
      </w:r>
      <w:r>
        <w:rPr>
          <w:spacing w:val="42"/>
        </w:rPr>
        <w:t xml:space="preserve"> </w:t>
      </w:r>
      <w:r>
        <w:t>pravdivé,</w:t>
      </w:r>
      <w:r>
        <w:rPr>
          <w:spacing w:val="44"/>
        </w:rPr>
        <w:t xml:space="preserve"> </w:t>
      </w:r>
      <w:r>
        <w:t>bude</w:t>
      </w:r>
      <w:r>
        <w:rPr>
          <w:spacing w:val="-52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057C1C" w:rsidRDefault="00124446">
      <w:pPr>
        <w:pStyle w:val="Odstavecseseznamem"/>
        <w:numPr>
          <w:ilvl w:val="1"/>
          <w:numId w:val="7"/>
        </w:numPr>
        <w:tabs>
          <w:tab w:val="left" w:pos="949"/>
        </w:tabs>
        <w:ind w:right="126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057C1C" w:rsidRDefault="00057C1C">
      <w:pPr>
        <w:pStyle w:val="Zkladntext"/>
        <w:spacing w:before="2"/>
        <w:ind w:left="0"/>
        <w:jc w:val="left"/>
        <w:rPr>
          <w:sz w:val="36"/>
        </w:rPr>
      </w:pPr>
    </w:p>
    <w:p w:rsidR="00057C1C" w:rsidRDefault="00124446">
      <w:pPr>
        <w:pStyle w:val="Nadpis1"/>
        <w:ind w:right="1049"/>
      </w:pPr>
      <w:r>
        <w:t>V.</w:t>
      </w:r>
    </w:p>
    <w:p w:rsidR="00057C1C" w:rsidRDefault="00124446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57C1C" w:rsidRDefault="00057C1C">
      <w:pPr>
        <w:pStyle w:val="Zkladntext"/>
        <w:spacing w:before="12"/>
        <w:ind w:left="0"/>
        <w:jc w:val="left"/>
        <w:rPr>
          <w:b/>
          <w:sz w:val="17"/>
        </w:rPr>
      </w:pPr>
    </w:p>
    <w:p w:rsidR="00057C1C" w:rsidRDefault="00124446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57C1C" w:rsidRDefault="00124446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</w:t>
      </w:r>
      <w:r>
        <w:rPr>
          <w:sz w:val="20"/>
        </w:rPr>
        <w:t>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057C1C" w:rsidRDefault="0012444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 bodu 1 písm. a) za druhou neb</w:t>
      </w:r>
      <w:r>
        <w:rPr>
          <w:sz w:val="20"/>
        </w:rPr>
        <w:t>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</w:t>
      </w:r>
      <w:r>
        <w:rPr>
          <w:sz w:val="20"/>
        </w:rPr>
        <w:t>í v rozmezí 51 - 95 %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57C1C" w:rsidRDefault="0012444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57C1C" w:rsidRDefault="0012444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057C1C" w:rsidRDefault="00124446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057C1C" w:rsidRDefault="00124446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057C1C" w:rsidRDefault="00124446">
      <w:pPr>
        <w:pStyle w:val="Zkladntext"/>
        <w:jc w:val="left"/>
      </w:pPr>
      <w:r>
        <w:t>podpory.</w:t>
      </w:r>
    </w:p>
    <w:p w:rsidR="00057C1C" w:rsidRDefault="00057C1C">
      <w:pPr>
        <w:pStyle w:val="Zkladntext"/>
        <w:spacing w:before="1"/>
        <w:ind w:left="0"/>
        <w:jc w:val="left"/>
        <w:rPr>
          <w:sz w:val="36"/>
        </w:rPr>
      </w:pPr>
    </w:p>
    <w:p w:rsidR="00057C1C" w:rsidRDefault="00124446">
      <w:pPr>
        <w:pStyle w:val="Nadpis1"/>
        <w:ind w:right="1049"/>
      </w:pPr>
      <w:r>
        <w:t>VI.</w:t>
      </w:r>
    </w:p>
    <w:p w:rsidR="00057C1C" w:rsidRDefault="00124446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57C1C" w:rsidRDefault="00057C1C">
      <w:pPr>
        <w:pStyle w:val="Zkladntext"/>
        <w:spacing w:before="1"/>
        <w:ind w:left="0"/>
        <w:jc w:val="left"/>
        <w:rPr>
          <w:b/>
          <w:sz w:val="18"/>
        </w:rPr>
      </w:pPr>
    </w:p>
    <w:p w:rsidR="00057C1C" w:rsidRDefault="00124446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57C1C" w:rsidRDefault="0012444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57C1C" w:rsidRDefault="0012444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57C1C" w:rsidRDefault="00057C1C">
      <w:pPr>
        <w:jc w:val="both"/>
        <w:rPr>
          <w:sz w:val="20"/>
        </w:rPr>
        <w:sectPr w:rsidR="00057C1C">
          <w:pgSz w:w="12240" w:h="15840"/>
          <w:pgMar w:top="1060" w:right="1000" w:bottom="1580" w:left="1320" w:header="0" w:footer="1384" w:gutter="0"/>
          <w:cols w:space="708"/>
        </w:sectPr>
      </w:pPr>
    </w:p>
    <w:p w:rsidR="00057C1C" w:rsidRDefault="00124446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057C1C" w:rsidRDefault="00124446">
      <w:pPr>
        <w:pStyle w:val="Zkladntext"/>
        <w:jc w:val="left"/>
      </w:pPr>
      <w:r>
        <w:t>Sm</w:t>
      </w:r>
      <w:r>
        <w:t>louvou.</w:t>
      </w:r>
    </w:p>
    <w:p w:rsidR="00057C1C" w:rsidRDefault="00124446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057C1C" w:rsidRDefault="00124446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057C1C" w:rsidRDefault="00124446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57C1C" w:rsidRDefault="0012444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57C1C" w:rsidRDefault="00124446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57C1C" w:rsidRDefault="00124446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</w:t>
      </w:r>
      <w:r>
        <w:rPr>
          <w:sz w:val="20"/>
        </w:rPr>
        <w:t>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57C1C" w:rsidRDefault="00057C1C">
      <w:pPr>
        <w:pStyle w:val="Zkladntext"/>
        <w:spacing w:before="1"/>
        <w:ind w:left="0"/>
        <w:jc w:val="left"/>
        <w:rPr>
          <w:sz w:val="36"/>
        </w:rPr>
      </w:pPr>
    </w:p>
    <w:p w:rsidR="00057C1C" w:rsidRDefault="00124446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057C1C" w:rsidRDefault="00057C1C">
      <w:pPr>
        <w:pStyle w:val="Zkladntext"/>
        <w:spacing w:before="1"/>
        <w:ind w:left="0"/>
        <w:jc w:val="left"/>
        <w:rPr>
          <w:sz w:val="18"/>
        </w:rPr>
      </w:pPr>
    </w:p>
    <w:p w:rsidR="00057C1C" w:rsidRDefault="00124446">
      <w:pPr>
        <w:pStyle w:val="Zkladntext"/>
        <w:ind w:left="382"/>
        <w:jc w:val="left"/>
      </w:pPr>
      <w:r>
        <w:t>dne:</w:t>
      </w:r>
    </w:p>
    <w:p w:rsidR="00057C1C" w:rsidRDefault="00057C1C">
      <w:pPr>
        <w:pStyle w:val="Zkladntext"/>
        <w:ind w:left="0"/>
        <w:jc w:val="left"/>
        <w:rPr>
          <w:sz w:val="26"/>
        </w:rPr>
      </w:pPr>
    </w:p>
    <w:p w:rsidR="00057C1C" w:rsidRDefault="00057C1C">
      <w:pPr>
        <w:pStyle w:val="Zkladntext"/>
        <w:spacing w:before="2"/>
        <w:ind w:left="0"/>
        <w:jc w:val="left"/>
        <w:rPr>
          <w:sz w:val="28"/>
        </w:rPr>
      </w:pPr>
    </w:p>
    <w:p w:rsidR="00057C1C" w:rsidRDefault="00124446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57C1C" w:rsidRDefault="00124446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57C1C" w:rsidRDefault="00057C1C">
      <w:pPr>
        <w:pStyle w:val="Zkladntext"/>
        <w:ind w:left="0"/>
        <w:jc w:val="left"/>
        <w:rPr>
          <w:sz w:val="26"/>
        </w:rPr>
      </w:pPr>
    </w:p>
    <w:p w:rsidR="00057C1C" w:rsidRDefault="00057C1C">
      <w:pPr>
        <w:pStyle w:val="Zkladntext"/>
        <w:ind w:left="0"/>
        <w:jc w:val="left"/>
        <w:rPr>
          <w:sz w:val="26"/>
        </w:rPr>
      </w:pPr>
    </w:p>
    <w:p w:rsidR="00057C1C" w:rsidRDefault="00057C1C">
      <w:pPr>
        <w:pStyle w:val="Zkladntext"/>
        <w:ind w:left="0"/>
        <w:jc w:val="left"/>
        <w:rPr>
          <w:sz w:val="37"/>
        </w:rPr>
      </w:pPr>
    </w:p>
    <w:p w:rsidR="00057C1C" w:rsidRDefault="00124446">
      <w:pPr>
        <w:pStyle w:val="Zkladntext"/>
        <w:spacing w:before="1"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57C1C" w:rsidRDefault="00057C1C">
      <w:pPr>
        <w:spacing w:line="264" w:lineRule="auto"/>
        <w:sectPr w:rsidR="00057C1C">
          <w:pgSz w:w="12240" w:h="15840"/>
          <w:pgMar w:top="1060" w:right="1000" w:bottom="1660" w:left="1320" w:header="0" w:footer="1384" w:gutter="0"/>
          <w:cols w:space="708"/>
        </w:sectPr>
      </w:pPr>
    </w:p>
    <w:p w:rsidR="00057C1C" w:rsidRDefault="00124446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057C1C" w:rsidRDefault="00057C1C">
      <w:pPr>
        <w:pStyle w:val="Zkladntext"/>
        <w:ind w:left="0"/>
        <w:jc w:val="left"/>
        <w:rPr>
          <w:sz w:val="26"/>
        </w:rPr>
      </w:pPr>
    </w:p>
    <w:p w:rsidR="00057C1C" w:rsidRDefault="00057C1C">
      <w:pPr>
        <w:pStyle w:val="Zkladntext"/>
        <w:spacing w:before="2"/>
        <w:ind w:left="0"/>
        <w:jc w:val="left"/>
        <w:rPr>
          <w:sz w:val="32"/>
        </w:rPr>
      </w:pPr>
    </w:p>
    <w:p w:rsidR="00057C1C" w:rsidRDefault="00124446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057C1C" w:rsidRDefault="00057C1C">
      <w:pPr>
        <w:pStyle w:val="Zkladntext"/>
        <w:spacing w:before="1"/>
        <w:ind w:left="0"/>
        <w:jc w:val="left"/>
        <w:rPr>
          <w:b/>
          <w:sz w:val="27"/>
        </w:rPr>
      </w:pPr>
    </w:p>
    <w:p w:rsidR="00057C1C" w:rsidRDefault="00124446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57C1C" w:rsidRDefault="00057C1C">
      <w:pPr>
        <w:pStyle w:val="Zkladntext"/>
        <w:spacing w:before="1"/>
        <w:ind w:left="0"/>
        <w:jc w:val="left"/>
        <w:rPr>
          <w:b/>
          <w:sz w:val="29"/>
        </w:rPr>
      </w:pPr>
    </w:p>
    <w:p w:rsidR="00057C1C" w:rsidRDefault="0012444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057C1C" w:rsidRDefault="0012444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57C1C" w:rsidRDefault="0012444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57C1C" w:rsidRDefault="00124446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57C1C" w:rsidRDefault="0012444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057C1C" w:rsidRDefault="0012444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57C1C" w:rsidRDefault="00124446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057C1C" w:rsidRDefault="00124446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057C1C" w:rsidRDefault="00057C1C">
      <w:pPr>
        <w:sectPr w:rsidR="00057C1C">
          <w:pgSz w:w="12240" w:h="15840"/>
          <w:pgMar w:top="1060" w:right="1000" w:bottom="1660" w:left="1320" w:header="0" w:footer="1384" w:gutter="0"/>
          <w:cols w:space="708"/>
        </w:sectPr>
      </w:pPr>
    </w:p>
    <w:p w:rsidR="00057C1C" w:rsidRDefault="00124446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57C1C" w:rsidRDefault="00057C1C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C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C1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57C1C" w:rsidRDefault="001244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57C1C" w:rsidRDefault="0012444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57C1C" w:rsidRDefault="0012444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57C1C" w:rsidRDefault="001244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C1C" w:rsidRDefault="0012444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57C1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57C1C" w:rsidRDefault="0012444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57C1C" w:rsidRDefault="0012444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57C1C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57C1C" w:rsidRDefault="001244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57C1C" w:rsidRDefault="0012444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57C1C" w:rsidRDefault="00124446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57C1C" w:rsidRDefault="0012444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057C1C" w:rsidRDefault="001244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057C1C" w:rsidRDefault="0012444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57C1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57C1C" w:rsidRDefault="0012444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57C1C" w:rsidRDefault="0012444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57C1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57C1C" w:rsidRDefault="0012444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57C1C" w:rsidRDefault="00124446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57C1C" w:rsidRDefault="0012444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57C1C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57C1C" w:rsidRDefault="0012444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57C1C" w:rsidRDefault="0012444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57C1C" w:rsidRDefault="0012444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57C1C" w:rsidRDefault="00057C1C">
      <w:pPr>
        <w:rPr>
          <w:sz w:val="20"/>
        </w:rPr>
        <w:sectPr w:rsidR="00057C1C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C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C1C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57C1C" w:rsidRDefault="00124446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57C1C" w:rsidRDefault="001244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57C1C" w:rsidRDefault="0012444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57C1C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57C1C" w:rsidRDefault="0012444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57C1C" w:rsidRDefault="0012444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57C1C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57C1C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57C1C" w:rsidRDefault="0012444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57C1C" w:rsidRDefault="00124446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57C1C" w:rsidRDefault="0012444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57C1C" w:rsidRDefault="0012444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57C1C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57C1C" w:rsidRDefault="0012444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57C1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057C1C" w:rsidRDefault="00124446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57C1C" w:rsidRDefault="0012444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57C1C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57C1C" w:rsidRDefault="001244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057C1C" w:rsidRDefault="00057C1C">
      <w:pPr>
        <w:rPr>
          <w:sz w:val="20"/>
        </w:rPr>
        <w:sectPr w:rsidR="00057C1C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C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C1C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57C1C" w:rsidRDefault="0012444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57C1C" w:rsidRDefault="0012444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57C1C" w:rsidRDefault="0012444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57C1C" w:rsidRDefault="001244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57C1C" w:rsidRDefault="0012444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57C1C" w:rsidRDefault="0012444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57C1C" w:rsidRDefault="00124446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57C1C" w:rsidRDefault="0012444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57C1C" w:rsidRDefault="001244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57C1C" w:rsidRDefault="0012444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57C1C" w:rsidRDefault="0012444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57C1C" w:rsidRDefault="0012444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57C1C" w:rsidRDefault="001244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57C1C" w:rsidRDefault="001244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057C1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C1C" w:rsidRDefault="0012444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57C1C" w:rsidRDefault="001244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57C1C" w:rsidRDefault="00124446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57C1C" w:rsidRDefault="0012444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57C1C" w:rsidRDefault="0012444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57C1C" w:rsidRDefault="00124446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C1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57C1C" w:rsidRDefault="00124446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57C1C" w:rsidRDefault="0012444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57C1C" w:rsidRDefault="001244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57C1C" w:rsidRDefault="00124446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57C1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57C1C" w:rsidRDefault="00124446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C1C" w:rsidRDefault="0012444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57C1C" w:rsidRDefault="00057C1C">
      <w:pPr>
        <w:pStyle w:val="Zkladntext"/>
        <w:ind w:left="0"/>
        <w:jc w:val="left"/>
        <w:rPr>
          <w:b/>
        </w:rPr>
      </w:pPr>
    </w:p>
    <w:p w:rsidR="00057C1C" w:rsidRDefault="00523292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CC697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057C1C" w:rsidRDefault="00057C1C">
      <w:pPr>
        <w:pStyle w:val="Zkladntext"/>
        <w:ind w:left="0"/>
        <w:jc w:val="left"/>
        <w:rPr>
          <w:b/>
        </w:rPr>
      </w:pPr>
    </w:p>
    <w:p w:rsidR="00057C1C" w:rsidRDefault="00057C1C">
      <w:pPr>
        <w:pStyle w:val="Zkladntext"/>
        <w:spacing w:before="12"/>
        <w:ind w:left="0"/>
        <w:jc w:val="left"/>
        <w:rPr>
          <w:b/>
          <w:sz w:val="13"/>
        </w:rPr>
      </w:pPr>
    </w:p>
    <w:p w:rsidR="00057C1C" w:rsidRDefault="0012444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057C1C" w:rsidRDefault="00057C1C">
      <w:pPr>
        <w:rPr>
          <w:sz w:val="16"/>
        </w:rPr>
        <w:sectPr w:rsidR="00057C1C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C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C1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57C1C" w:rsidRDefault="00124446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57C1C" w:rsidRDefault="0012444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57C1C" w:rsidRDefault="00124446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057C1C" w:rsidRDefault="0012444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057C1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57C1C" w:rsidRDefault="00124446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57C1C" w:rsidRDefault="0012444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57C1C" w:rsidRDefault="0012444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57C1C" w:rsidRDefault="0012444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57C1C" w:rsidRDefault="00124446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57C1C" w:rsidRDefault="0012444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57C1C" w:rsidRDefault="0012444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57C1C" w:rsidRDefault="0012444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57C1C" w:rsidRDefault="001244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57C1C" w:rsidRDefault="0012444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57C1C" w:rsidRDefault="0012444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57C1C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57C1C" w:rsidRDefault="0012444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C1C" w:rsidRDefault="00124446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57C1C" w:rsidRDefault="0012444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57C1C" w:rsidRDefault="0012444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57C1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57C1C" w:rsidRDefault="00124446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57C1C" w:rsidRDefault="0012444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57C1C" w:rsidRDefault="00124446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57C1C" w:rsidRDefault="00124446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57C1C" w:rsidRDefault="0012444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C1C" w:rsidRDefault="0012444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C1C" w:rsidRDefault="0012444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</w:t>
            </w:r>
            <w:r>
              <w:rPr>
                <w:sz w:val="20"/>
              </w:rPr>
              <w:t>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C1C" w:rsidRDefault="0012444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C1C" w:rsidRDefault="001244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57C1C" w:rsidRDefault="00124446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57C1C" w:rsidRDefault="001244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C1C" w:rsidRDefault="0012444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57C1C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57C1C" w:rsidRDefault="00057C1C">
      <w:pPr>
        <w:rPr>
          <w:sz w:val="20"/>
        </w:rPr>
        <w:sectPr w:rsidR="00057C1C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C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C1C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57C1C" w:rsidRDefault="0012444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57C1C" w:rsidRDefault="0012444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57C1C" w:rsidRDefault="00124446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057C1C" w:rsidRDefault="0012444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57C1C" w:rsidRDefault="00124446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C1C" w:rsidRDefault="00124446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C1C" w:rsidRDefault="0012444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C1C" w:rsidRDefault="0012444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57C1C" w:rsidRDefault="001244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57C1C" w:rsidRDefault="00124446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57C1C" w:rsidRDefault="0012444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57C1C" w:rsidRDefault="001244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57C1C" w:rsidRDefault="0012444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57C1C" w:rsidRDefault="0012444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057C1C" w:rsidRDefault="001244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57C1C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57C1C" w:rsidRDefault="00124446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57C1C" w:rsidRDefault="00124446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57C1C" w:rsidRDefault="00124446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57C1C" w:rsidRDefault="0012444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57C1C" w:rsidRDefault="0012444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57C1C" w:rsidRDefault="00124446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57C1C" w:rsidRDefault="0012444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057C1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57C1C" w:rsidRDefault="0012444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57C1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C1C" w:rsidRDefault="00124446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057C1C" w:rsidRDefault="00057C1C">
      <w:pPr>
        <w:rPr>
          <w:sz w:val="20"/>
        </w:rPr>
        <w:sectPr w:rsidR="00057C1C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C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C1C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57C1C" w:rsidRDefault="00124446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7C1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57C1C" w:rsidRDefault="00124446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57C1C" w:rsidRDefault="0012444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57C1C" w:rsidRDefault="001244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C1C" w:rsidRDefault="001244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57C1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57C1C" w:rsidRDefault="00124446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57C1C" w:rsidRDefault="0012444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57C1C" w:rsidRDefault="0012444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57C1C" w:rsidRDefault="0012444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57C1C" w:rsidRDefault="0012444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57C1C" w:rsidRDefault="00124446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C1C" w:rsidRDefault="001244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C1C" w:rsidRDefault="0012444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57C1C" w:rsidRDefault="0012444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C1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57C1C" w:rsidRDefault="0012444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57C1C" w:rsidRDefault="00124446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57C1C" w:rsidRDefault="0012444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057C1C" w:rsidRDefault="0012444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57C1C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57C1C" w:rsidRDefault="00124446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57C1C" w:rsidRDefault="00124446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057C1C" w:rsidRDefault="00057C1C">
      <w:pPr>
        <w:rPr>
          <w:sz w:val="20"/>
        </w:rPr>
        <w:sectPr w:rsidR="00057C1C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C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C1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57C1C" w:rsidRDefault="00124446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57C1C" w:rsidRDefault="0012444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C1C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57C1C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57C1C" w:rsidRDefault="0012444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57C1C" w:rsidRDefault="00124446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57C1C" w:rsidRDefault="0012444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57C1C" w:rsidRDefault="0012444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57C1C" w:rsidRDefault="0012444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57C1C" w:rsidRDefault="0012444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57C1C" w:rsidRDefault="0012444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57C1C" w:rsidRDefault="00124446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C1C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57C1C" w:rsidRDefault="00124446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57C1C" w:rsidRDefault="001244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57C1C" w:rsidRDefault="0012444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57C1C" w:rsidRDefault="001244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57C1C" w:rsidRDefault="0012444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57C1C" w:rsidRDefault="00057C1C">
      <w:pPr>
        <w:rPr>
          <w:sz w:val="20"/>
        </w:rPr>
        <w:sectPr w:rsidR="00057C1C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C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C1C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57C1C" w:rsidRDefault="00124446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C1C" w:rsidRDefault="0012444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57C1C" w:rsidRDefault="00124446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57C1C" w:rsidRDefault="0012444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C1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57C1C" w:rsidRDefault="00124446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57C1C" w:rsidRDefault="0012444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57C1C" w:rsidRDefault="001244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C1C" w:rsidRDefault="0012444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57C1C" w:rsidRDefault="0012444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57C1C" w:rsidRDefault="00124446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C1C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C1C" w:rsidRDefault="0012444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57C1C" w:rsidRDefault="0012444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57C1C" w:rsidRDefault="0012444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57C1C" w:rsidRDefault="00124446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57C1C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057C1C" w:rsidRDefault="00523292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14B1E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57C1C" w:rsidRDefault="00057C1C">
      <w:pPr>
        <w:pStyle w:val="Zkladntext"/>
        <w:ind w:left="0"/>
        <w:jc w:val="left"/>
      </w:pPr>
    </w:p>
    <w:p w:rsidR="00057C1C" w:rsidRDefault="00057C1C">
      <w:pPr>
        <w:pStyle w:val="Zkladntext"/>
        <w:spacing w:before="12"/>
        <w:ind w:left="0"/>
        <w:jc w:val="left"/>
        <w:rPr>
          <w:sz w:val="13"/>
        </w:rPr>
      </w:pPr>
    </w:p>
    <w:p w:rsidR="00057C1C" w:rsidRDefault="0012444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57C1C" w:rsidRDefault="00057C1C">
      <w:pPr>
        <w:rPr>
          <w:sz w:val="16"/>
        </w:rPr>
        <w:sectPr w:rsidR="00057C1C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C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C1C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57C1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57C1C" w:rsidRDefault="0012444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57C1C" w:rsidRDefault="00124446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57C1C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57C1C" w:rsidRDefault="0012444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57C1C" w:rsidRDefault="00124446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57C1C" w:rsidRDefault="0012444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57C1C" w:rsidRDefault="00124446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57C1C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C1C" w:rsidRDefault="0012444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C1C" w:rsidRDefault="00057C1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57C1C" w:rsidRDefault="001244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57C1C" w:rsidRDefault="00057C1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57C1C" w:rsidRDefault="0012444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57C1C" w:rsidRDefault="0012444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</w:t>
            </w: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57C1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C1C" w:rsidRDefault="00057C1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57C1C" w:rsidRDefault="001244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57C1C" w:rsidRDefault="00057C1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57C1C" w:rsidRDefault="0012444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57C1C" w:rsidRDefault="0012444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57C1C" w:rsidRDefault="0012444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57C1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57C1C" w:rsidRDefault="00124446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7C1C" w:rsidRDefault="0012444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C1C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57C1C" w:rsidRDefault="0012444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57C1C" w:rsidRDefault="00057C1C">
      <w:pPr>
        <w:spacing w:line="265" w:lineRule="exact"/>
        <w:rPr>
          <w:sz w:val="20"/>
        </w:rPr>
        <w:sectPr w:rsidR="00057C1C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7C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12444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C1C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7C1C" w:rsidRDefault="00124446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057C1C" w:rsidRDefault="00124446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7C1C" w:rsidRDefault="00057C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24446" w:rsidRDefault="00124446"/>
    <w:sectPr w:rsidR="00124446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46" w:rsidRDefault="00124446">
      <w:r>
        <w:separator/>
      </w:r>
    </w:p>
  </w:endnote>
  <w:endnote w:type="continuationSeparator" w:id="0">
    <w:p w:rsidR="00124446" w:rsidRDefault="0012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1C" w:rsidRDefault="00523292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C1C" w:rsidRDefault="0012444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329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057C1C" w:rsidRDefault="0012444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2329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46" w:rsidRDefault="00124446">
      <w:r>
        <w:separator/>
      </w:r>
    </w:p>
  </w:footnote>
  <w:footnote w:type="continuationSeparator" w:id="0">
    <w:p w:rsidR="00124446" w:rsidRDefault="0012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E0B"/>
    <w:multiLevelType w:val="hybridMultilevel"/>
    <w:tmpl w:val="895E8346"/>
    <w:lvl w:ilvl="0" w:tplc="AB486EA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10439F0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16BCA810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F218094E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36583702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C8D05B1A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4B5EAFA2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7A6E6E1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A252BD5C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CCB7BE4"/>
    <w:multiLevelType w:val="hybridMultilevel"/>
    <w:tmpl w:val="356A6C2C"/>
    <w:lvl w:ilvl="0" w:tplc="4FA8560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20A9D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11C70B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9FC66F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8E4012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802893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A42FC4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E2E00F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10041D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CD32490"/>
    <w:multiLevelType w:val="hybridMultilevel"/>
    <w:tmpl w:val="AB02ED6C"/>
    <w:lvl w:ilvl="0" w:tplc="E8F8FD3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A44DF2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100C53C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0E38EFB4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7D222836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2488FC04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AEDCDF4E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56DE0140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57B2BF72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3FF54C8"/>
    <w:multiLevelType w:val="hybridMultilevel"/>
    <w:tmpl w:val="7ED07B8A"/>
    <w:lvl w:ilvl="0" w:tplc="EE2E0FD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1C195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260767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03AFED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AEE54F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EC67E1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53E9BA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568FDB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F2E5D6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1084107"/>
    <w:multiLevelType w:val="hybridMultilevel"/>
    <w:tmpl w:val="DF72DE20"/>
    <w:lvl w:ilvl="0" w:tplc="F7BC6F4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B218A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106137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F50342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FE4419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9A2BE7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78E16D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C7003F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800351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D1456D3"/>
    <w:multiLevelType w:val="hybridMultilevel"/>
    <w:tmpl w:val="4AB4298A"/>
    <w:lvl w:ilvl="0" w:tplc="F68A970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38E0C7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4AF4CBB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7512C06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B703C0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FB2627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5300C04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DCAC631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EDC616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4DFA2F79"/>
    <w:multiLevelType w:val="hybridMultilevel"/>
    <w:tmpl w:val="06A672A8"/>
    <w:lvl w:ilvl="0" w:tplc="270AF984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969BA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BA1419A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6F6E4AC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17E055E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5DBA3B0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42A303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DB26E4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68C4A35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B1156FD"/>
    <w:multiLevelType w:val="hybridMultilevel"/>
    <w:tmpl w:val="BBA420C2"/>
    <w:lvl w:ilvl="0" w:tplc="01B86FC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DA0766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CC2470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530EF9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7BE3FC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02679A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6A0B2E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8E6916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2BC4CF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8EE0C25"/>
    <w:multiLevelType w:val="hybridMultilevel"/>
    <w:tmpl w:val="1F9616AE"/>
    <w:lvl w:ilvl="0" w:tplc="5F0E0C6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E9A3F5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5A8BBB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C262CB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2E02F7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D3018B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FCE3DD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1C0984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53A9B3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F146DAF"/>
    <w:multiLevelType w:val="hybridMultilevel"/>
    <w:tmpl w:val="676068A4"/>
    <w:lvl w:ilvl="0" w:tplc="D676F89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750964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198B84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E987B2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8303CA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72E8D3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F663EC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5CAC8F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522D2D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1C"/>
    <w:rsid w:val="00057C1C"/>
    <w:rsid w:val="00124446"/>
    <w:rsid w:val="0052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565B37-0D8B-443B-A923-0F777F6E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5070</Words>
  <Characters>29915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2024-07-25T06:29:00Z</dcterms:created>
  <dcterms:modified xsi:type="dcterms:W3CDTF">2024-07-25T06:29:00Z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2024-07-25T00:00:00Z</vt:filetime>
  </property>
</Properties>
</file>