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3A95" w14:textId="5E5B4625"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DÍLO </w:t>
      </w:r>
      <w:r w:rsidR="004F6C74">
        <w:rPr>
          <w:b/>
          <w:bCs/>
          <w:sz w:val="32"/>
          <w:u w:val="single"/>
        </w:rPr>
        <w:t>č. 26</w:t>
      </w:r>
      <w:r w:rsidR="00452018">
        <w:rPr>
          <w:b/>
          <w:bCs/>
          <w:sz w:val="32"/>
          <w:u w:val="single"/>
        </w:rPr>
        <w:t>/2024</w:t>
      </w:r>
    </w:p>
    <w:p w14:paraId="457C4537" w14:textId="77777777" w:rsidR="003372F4" w:rsidRPr="002A702F" w:rsidRDefault="003372F4" w:rsidP="003372F4">
      <w:pPr>
        <w:rPr>
          <w:sz w:val="28"/>
          <w:szCs w:val="28"/>
        </w:rPr>
      </w:pPr>
    </w:p>
    <w:p w14:paraId="4B7815B6" w14:textId="77777777" w:rsidR="003372F4" w:rsidRPr="002A702F" w:rsidRDefault="003372F4" w:rsidP="003372F4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14:paraId="58E5D2F0" w14:textId="307C5625" w:rsidR="003372F4" w:rsidRPr="002A702F" w:rsidRDefault="003372F4" w:rsidP="00232F41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 w:rsidR="00232F41" w:rsidRPr="002A702F">
        <w:rPr>
          <w:sz w:val="20"/>
          <w:szCs w:val="20"/>
        </w:rPr>
        <w:t xml:space="preserve"> </w:t>
      </w:r>
      <w:r w:rsidR="00452018">
        <w:rPr>
          <w:sz w:val="20"/>
          <w:szCs w:val="20"/>
        </w:rPr>
        <w:t xml:space="preserve">Dodání a pokládka podlahových krytin na </w:t>
      </w:r>
      <w:r w:rsidR="004F6C74">
        <w:rPr>
          <w:sz w:val="20"/>
          <w:szCs w:val="20"/>
        </w:rPr>
        <w:t>MŠ Sukova v Havířově</w:t>
      </w:r>
      <w:r w:rsidR="00701E49">
        <w:rPr>
          <w:sz w:val="20"/>
          <w:szCs w:val="20"/>
        </w:rPr>
        <w:t>„</w:t>
      </w:r>
    </w:p>
    <w:p w14:paraId="03DA29A4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 I. </w:t>
      </w:r>
      <w:r w:rsidRPr="002A702F">
        <w:rPr>
          <w:sz w:val="20"/>
          <w:szCs w:val="20"/>
          <w:u w:val="single"/>
        </w:rPr>
        <w:t>Smluvní strany</w:t>
      </w:r>
      <w:r w:rsidRPr="002A702F">
        <w:rPr>
          <w:sz w:val="20"/>
          <w:szCs w:val="20"/>
        </w:rPr>
        <w:t xml:space="preserve"> </w:t>
      </w:r>
    </w:p>
    <w:p w14:paraId="637C33FF" w14:textId="77777777" w:rsidR="003372F4" w:rsidRPr="002A702F" w:rsidRDefault="003372F4" w:rsidP="003372F4">
      <w:pPr>
        <w:rPr>
          <w:sz w:val="20"/>
          <w:szCs w:val="20"/>
        </w:rPr>
      </w:pPr>
    </w:p>
    <w:p w14:paraId="2EE3990D" w14:textId="300C43AE" w:rsidR="003372F4" w:rsidRPr="002A702F" w:rsidRDefault="00187965" w:rsidP="003372F4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 </w:t>
      </w:r>
      <w:r w:rsidR="00AE4E71" w:rsidRPr="002A702F">
        <w:rPr>
          <w:sz w:val="20"/>
          <w:szCs w:val="20"/>
        </w:rPr>
        <w:t xml:space="preserve"> </w:t>
      </w:r>
      <w:proofErr w:type="gramEnd"/>
      <w:r w:rsidR="00AE4E71" w:rsidRPr="002A702F">
        <w:rPr>
          <w:sz w:val="20"/>
          <w:szCs w:val="20"/>
        </w:rPr>
        <w:t xml:space="preserve">           </w:t>
      </w:r>
      <w:r w:rsidR="003372F4"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="003372F4" w:rsidRPr="002A702F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  <w:r w:rsidR="004F6C74">
        <w:rPr>
          <w:b/>
          <w:sz w:val="20"/>
          <w:szCs w:val="20"/>
        </w:rPr>
        <w:t xml:space="preserve">Mateřská škola Havířov – </w:t>
      </w:r>
      <w:r>
        <w:rPr>
          <w:b/>
          <w:sz w:val="20"/>
          <w:szCs w:val="20"/>
        </w:rPr>
        <w:t>M</w:t>
      </w:r>
      <w:r w:rsidR="004F6C74">
        <w:rPr>
          <w:b/>
          <w:sz w:val="20"/>
          <w:szCs w:val="20"/>
        </w:rPr>
        <w:t>ěsto Sukova 2</w:t>
      </w:r>
      <w:r>
        <w:rPr>
          <w:b/>
          <w:sz w:val="20"/>
          <w:szCs w:val="20"/>
        </w:rPr>
        <w:t>a</w:t>
      </w:r>
    </w:p>
    <w:p w14:paraId="65C71564" w14:textId="32557B18" w:rsidR="00DB17A6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187965" w:rsidRPr="002A702F">
        <w:rPr>
          <w:sz w:val="20"/>
          <w:szCs w:val="20"/>
        </w:rPr>
        <w:t xml:space="preserve">Sídlo: </w:t>
      </w:r>
      <w:r w:rsidR="00187965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4F6C74">
        <w:rPr>
          <w:sz w:val="20"/>
          <w:szCs w:val="20"/>
        </w:rPr>
        <w:t>Sukova 820/</w:t>
      </w:r>
      <w:proofErr w:type="gramStart"/>
      <w:r w:rsidR="004F6C74">
        <w:rPr>
          <w:sz w:val="20"/>
          <w:szCs w:val="20"/>
        </w:rPr>
        <w:t>2a</w:t>
      </w:r>
      <w:proofErr w:type="gramEnd"/>
      <w:r w:rsidR="004F6C74">
        <w:rPr>
          <w:sz w:val="20"/>
          <w:szCs w:val="20"/>
        </w:rPr>
        <w:t xml:space="preserve">, 736 </w:t>
      </w:r>
      <w:r w:rsidR="00187965">
        <w:rPr>
          <w:sz w:val="20"/>
          <w:szCs w:val="20"/>
        </w:rPr>
        <w:t>01 Havířov - Město</w:t>
      </w:r>
    </w:p>
    <w:p w14:paraId="218C79CB" w14:textId="47F9D0DA" w:rsidR="003372F4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="00187965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</w:t>
      </w:r>
      <w:proofErr w:type="gramEnd"/>
      <w:r w:rsidR="00AE4E71" w:rsidRPr="002A702F">
        <w:rPr>
          <w:sz w:val="20"/>
          <w:szCs w:val="20"/>
        </w:rPr>
        <w:t xml:space="preserve">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187965">
        <w:rPr>
          <w:sz w:val="20"/>
          <w:szCs w:val="20"/>
        </w:rPr>
        <w:t>Mgr. Věra Novotná, ředitelka školy</w:t>
      </w:r>
    </w:p>
    <w:p w14:paraId="16286711" w14:textId="2D8BD2E1" w:rsidR="0087541A" w:rsidRPr="002A702F" w:rsidRDefault="0087541A" w:rsidP="0087541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187965">
        <w:rPr>
          <w:sz w:val="20"/>
          <w:szCs w:val="20"/>
        </w:rPr>
        <w:t xml:space="preserve">Zapsáno:   </w:t>
      </w:r>
      <w:proofErr w:type="gramEnd"/>
      <w:r w:rsidR="00187965">
        <w:rPr>
          <w:sz w:val="20"/>
          <w:szCs w:val="20"/>
        </w:rPr>
        <w:t xml:space="preserve">                                v rejstříku škol 1. 9. 1962</w:t>
      </w:r>
    </w:p>
    <w:p w14:paraId="252919C5" w14:textId="49E3FB0F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4F6C74">
        <w:rPr>
          <w:sz w:val="20"/>
          <w:szCs w:val="20"/>
        </w:rPr>
        <w:t>65890710</w:t>
      </w:r>
      <w:r w:rsidR="00615E56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</w:p>
    <w:p w14:paraId="34CE56CF" w14:textId="3240266A" w:rsidR="00232F41" w:rsidRPr="007779D4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  <w:r w:rsidR="00615E56" w:rsidRPr="007779D4">
        <w:rPr>
          <w:sz w:val="20"/>
          <w:szCs w:val="20"/>
        </w:rPr>
        <w:t>Neplátce DPH</w:t>
      </w:r>
    </w:p>
    <w:p w14:paraId="6AE51E89" w14:textId="7AEB0BD0" w:rsidR="00AE4E71" w:rsidRPr="007779D4" w:rsidRDefault="00DB17A6" w:rsidP="00AE4E71">
      <w:pPr>
        <w:rPr>
          <w:sz w:val="20"/>
          <w:szCs w:val="20"/>
        </w:rPr>
      </w:pPr>
      <w:r w:rsidRPr="007779D4">
        <w:rPr>
          <w:sz w:val="20"/>
          <w:szCs w:val="20"/>
        </w:rPr>
        <w:t xml:space="preserve">       Bankovní </w:t>
      </w:r>
      <w:proofErr w:type="gramStart"/>
      <w:r w:rsidRPr="007779D4">
        <w:rPr>
          <w:sz w:val="20"/>
          <w:szCs w:val="20"/>
        </w:rPr>
        <w:t>spojení:</w:t>
      </w:r>
      <w:r w:rsidR="00AE4E71" w:rsidRPr="007779D4">
        <w:rPr>
          <w:sz w:val="20"/>
          <w:szCs w:val="20"/>
        </w:rPr>
        <w:t xml:space="preserve">   </w:t>
      </w:r>
      <w:proofErr w:type="gramEnd"/>
      <w:r w:rsidR="00AE4E71" w:rsidRPr="007779D4">
        <w:rPr>
          <w:sz w:val="20"/>
          <w:szCs w:val="20"/>
        </w:rPr>
        <w:t xml:space="preserve">            </w:t>
      </w:r>
      <w:r w:rsidR="00C26E3B" w:rsidRPr="007779D4">
        <w:rPr>
          <w:sz w:val="20"/>
          <w:szCs w:val="20"/>
        </w:rPr>
        <w:t xml:space="preserve">      </w:t>
      </w:r>
      <w:r w:rsidR="00187965" w:rsidRPr="007779D4">
        <w:rPr>
          <w:sz w:val="20"/>
          <w:szCs w:val="20"/>
        </w:rPr>
        <w:t>KB a.s.</w:t>
      </w:r>
    </w:p>
    <w:p w14:paraId="72D157B7" w14:textId="70DA1F2E" w:rsidR="00DB17A6" w:rsidRPr="007779D4" w:rsidRDefault="00DB17A6" w:rsidP="003372F4">
      <w:pPr>
        <w:rPr>
          <w:sz w:val="20"/>
          <w:szCs w:val="20"/>
        </w:rPr>
      </w:pPr>
      <w:r w:rsidRPr="007779D4">
        <w:rPr>
          <w:sz w:val="20"/>
          <w:szCs w:val="20"/>
        </w:rPr>
        <w:t xml:space="preserve">       Číslo </w:t>
      </w:r>
      <w:proofErr w:type="gramStart"/>
      <w:r w:rsidRPr="007779D4">
        <w:rPr>
          <w:sz w:val="20"/>
          <w:szCs w:val="20"/>
        </w:rPr>
        <w:t xml:space="preserve">účtu: </w:t>
      </w:r>
      <w:r w:rsidR="00AE4E71" w:rsidRPr="007779D4">
        <w:rPr>
          <w:sz w:val="20"/>
          <w:szCs w:val="20"/>
        </w:rPr>
        <w:t xml:space="preserve">  </w:t>
      </w:r>
      <w:proofErr w:type="gramEnd"/>
      <w:r w:rsidR="00AE4E71" w:rsidRPr="007779D4">
        <w:rPr>
          <w:sz w:val="20"/>
          <w:szCs w:val="20"/>
        </w:rPr>
        <w:t xml:space="preserve">                        </w:t>
      </w:r>
      <w:r w:rsidR="0000756D" w:rsidRPr="007779D4">
        <w:rPr>
          <w:sz w:val="20"/>
          <w:szCs w:val="20"/>
        </w:rPr>
        <w:tab/>
      </w:r>
      <w:r w:rsidR="00187965" w:rsidRPr="007779D4">
        <w:rPr>
          <w:sz w:val="20"/>
          <w:szCs w:val="20"/>
        </w:rPr>
        <w:t>19-3539230217 / 0100</w:t>
      </w:r>
    </w:p>
    <w:p w14:paraId="641F01B0" w14:textId="5902FF14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E-mail:  </w:t>
      </w:r>
      <w:r w:rsidR="003372F4" w:rsidRPr="002A702F">
        <w:rPr>
          <w:sz w:val="20"/>
          <w:szCs w:val="20"/>
        </w:rPr>
        <w:t xml:space="preserve"> </w:t>
      </w:r>
      <w:proofErr w:type="gramEnd"/>
      <w:r w:rsidR="003372F4" w:rsidRPr="002A702F">
        <w:rPr>
          <w:sz w:val="20"/>
          <w:szCs w:val="20"/>
        </w:rPr>
        <w:t xml:space="preserve">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4F6C74">
        <w:rPr>
          <w:sz w:val="20"/>
          <w:szCs w:val="20"/>
        </w:rPr>
        <w:t>novotna.vera@mssukova-havirov.cz</w:t>
      </w:r>
    </w:p>
    <w:p w14:paraId="1490A0AC" w14:textId="29FEB10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</w:t>
      </w:r>
      <w:r w:rsidR="008F1894">
        <w:rPr>
          <w:sz w:val="20"/>
          <w:szCs w:val="20"/>
        </w:rPr>
        <w:t>:</w:t>
      </w:r>
      <w:r w:rsidRPr="002A702F">
        <w:rPr>
          <w:sz w:val="20"/>
          <w:szCs w:val="20"/>
        </w:rPr>
        <w:t xml:space="preserve"> </w:t>
      </w:r>
      <w:r w:rsidR="00187965">
        <w:rPr>
          <w:sz w:val="20"/>
          <w:szCs w:val="20"/>
        </w:rPr>
        <w:t>Mgr. Věra Novotná</w:t>
      </w:r>
      <w:r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0B7090E6" w14:textId="0E96CB99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technických</w:t>
      </w:r>
      <w:r w:rsidR="00993096">
        <w:rPr>
          <w:sz w:val="20"/>
          <w:szCs w:val="20"/>
        </w:rPr>
        <w:t>:</w:t>
      </w:r>
      <w:r w:rsidR="00615E56">
        <w:rPr>
          <w:sz w:val="20"/>
          <w:szCs w:val="20"/>
        </w:rPr>
        <w:t xml:space="preserve"> </w:t>
      </w:r>
      <w:r w:rsidR="00187965">
        <w:rPr>
          <w:sz w:val="20"/>
          <w:szCs w:val="20"/>
        </w:rPr>
        <w:t xml:space="preserve">Mgr. Věra </w:t>
      </w:r>
      <w:r w:rsidR="004F6C74">
        <w:rPr>
          <w:sz w:val="20"/>
          <w:szCs w:val="20"/>
        </w:rPr>
        <w:t xml:space="preserve">Novotná </w:t>
      </w:r>
    </w:p>
    <w:p w14:paraId="787373AF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14:paraId="002A0042" w14:textId="77777777"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665884DE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6CEE2EE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14:paraId="08899475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14:paraId="211105D4" w14:textId="77777777"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DB17A6" w:rsidRPr="002A702F">
        <w:rPr>
          <w:sz w:val="20"/>
          <w:szCs w:val="20"/>
        </w:rPr>
        <w:t xml:space="preserve">Zapsáno:   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14:paraId="251947C5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Zastoupený</w:t>
      </w:r>
      <w:r w:rsidR="003372F4" w:rsidRPr="002A702F">
        <w:rPr>
          <w:sz w:val="20"/>
          <w:szCs w:val="20"/>
        </w:rPr>
        <w:t xml:space="preserve">:   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14:paraId="55E31B6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14:paraId="049FC35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14:paraId="0014E667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3CD7A714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383183CF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5E9A5FA2" w14:textId="345CE1B5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="007779D4" w:rsidRPr="002A702F">
        <w:rPr>
          <w:sz w:val="20"/>
          <w:szCs w:val="20"/>
        </w:rPr>
        <w:t xml:space="preserve">smluvních:  </w:t>
      </w:r>
      <w:r w:rsidRPr="002A702F">
        <w:rPr>
          <w:sz w:val="20"/>
          <w:szCs w:val="20"/>
        </w:rPr>
        <w:t xml:space="preserve"> </w:t>
      </w:r>
      <w:proofErr w:type="gramEnd"/>
      <w:r w:rsidRPr="002A702F">
        <w:rPr>
          <w:sz w:val="20"/>
          <w:szCs w:val="20"/>
        </w:rPr>
        <w:t xml:space="preserve">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>, Adam Gajdoš  731107145</w:t>
      </w:r>
    </w:p>
    <w:p w14:paraId="6353B5F9" w14:textId="6A0F5BE9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proofErr w:type="gramStart"/>
      <w:r w:rsidR="007779D4" w:rsidRPr="002A702F">
        <w:rPr>
          <w:sz w:val="20"/>
          <w:szCs w:val="20"/>
        </w:rPr>
        <w:t xml:space="preserve">technických:  </w:t>
      </w:r>
      <w:r w:rsidRPr="002A702F">
        <w:rPr>
          <w:sz w:val="20"/>
          <w:szCs w:val="20"/>
        </w:rPr>
        <w:t xml:space="preserve"> </w:t>
      </w:r>
      <w:proofErr w:type="gramEnd"/>
      <w:r w:rsidRPr="002A702F">
        <w:rPr>
          <w:sz w:val="20"/>
          <w:szCs w:val="20"/>
        </w:rPr>
        <w:t>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14:paraId="1D78EF6B" w14:textId="77777777" w:rsidR="00DB17A6" w:rsidRPr="002A702F" w:rsidRDefault="00DB17A6" w:rsidP="00DB17A6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</w:p>
    <w:p w14:paraId="4385AD2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14:paraId="7A512787" w14:textId="77777777" w:rsidR="003372F4" w:rsidRPr="002A702F" w:rsidRDefault="003372F4" w:rsidP="003372F4">
      <w:pPr>
        <w:ind w:left="1416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(dále jen zhotovitel)</w:t>
      </w:r>
    </w:p>
    <w:p w14:paraId="16666F3D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14:paraId="72C6411D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14:paraId="3ABCDA17" w14:textId="77777777" w:rsidR="003372F4" w:rsidRPr="00074CF1" w:rsidRDefault="003372F4" w:rsidP="003372F4">
      <w:pPr>
        <w:rPr>
          <w:b/>
          <w:sz w:val="20"/>
          <w:szCs w:val="20"/>
        </w:rPr>
      </w:pPr>
    </w:p>
    <w:p w14:paraId="7A077533" w14:textId="77777777" w:rsidR="00E339C7" w:rsidRPr="00E339C7" w:rsidRDefault="003372F4" w:rsidP="00E339C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39C7">
        <w:rPr>
          <w:rFonts w:ascii="Times New Roman" w:hAnsi="Times New Roman" w:cs="Times New Roman"/>
          <w:b/>
          <w:sz w:val="20"/>
          <w:szCs w:val="20"/>
        </w:rPr>
        <w:t>2.1</w:t>
      </w:r>
      <w:r w:rsidRPr="00E339C7">
        <w:rPr>
          <w:rFonts w:ascii="Times New Roman" w:hAnsi="Times New Roman" w:cs="Times New Roman"/>
          <w:b/>
          <w:sz w:val="20"/>
          <w:szCs w:val="20"/>
        </w:rPr>
        <w:tab/>
        <w:t xml:space="preserve">Předmětem této smlouvy je závazek zhotovitele provést </w:t>
      </w:r>
      <w:r w:rsidR="00484A90" w:rsidRPr="00E339C7">
        <w:rPr>
          <w:rFonts w:ascii="Times New Roman" w:hAnsi="Times New Roman" w:cs="Times New Roman"/>
          <w:b/>
          <w:sz w:val="20"/>
          <w:szCs w:val="20"/>
        </w:rPr>
        <w:t>dílo:</w:t>
      </w:r>
      <w:r w:rsidR="0055738A" w:rsidRPr="00E339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B28255C" w14:textId="77777777" w:rsidR="00E339C7" w:rsidRPr="00E339C7" w:rsidRDefault="00E339C7" w:rsidP="00E339C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E2DE968" w14:textId="277FB0A5" w:rsidR="003372F4" w:rsidRDefault="00E339C7" w:rsidP="00E339C7">
      <w:pPr>
        <w:pStyle w:val="Zkladntext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615E56">
        <w:rPr>
          <w:b/>
          <w:bCs/>
          <w:sz w:val="20"/>
          <w:szCs w:val="20"/>
        </w:rPr>
        <w:t>Dodání a montáž podlahových krytin včetně přípravy podkladu v</w:t>
      </w:r>
      <w:r w:rsidR="004F6C74">
        <w:rPr>
          <w:b/>
          <w:bCs/>
          <w:sz w:val="20"/>
          <w:szCs w:val="20"/>
        </w:rPr>
        <w:t> </w:t>
      </w:r>
      <w:r w:rsidR="00615E56">
        <w:rPr>
          <w:b/>
          <w:bCs/>
          <w:sz w:val="20"/>
          <w:szCs w:val="20"/>
        </w:rPr>
        <w:t>MŠ</w:t>
      </w:r>
      <w:r w:rsidR="004F6C74">
        <w:rPr>
          <w:b/>
          <w:bCs/>
          <w:sz w:val="20"/>
          <w:szCs w:val="20"/>
        </w:rPr>
        <w:t xml:space="preserve"> Sukova</w:t>
      </w:r>
      <w:r w:rsidR="00615E56">
        <w:rPr>
          <w:b/>
          <w:bCs/>
          <w:sz w:val="20"/>
          <w:szCs w:val="20"/>
        </w:rPr>
        <w:t xml:space="preserve"> v Havířově</w:t>
      </w:r>
      <w:r>
        <w:rPr>
          <w:b/>
          <w:bCs/>
          <w:sz w:val="20"/>
          <w:szCs w:val="20"/>
        </w:rPr>
        <w:t>“</w:t>
      </w:r>
    </w:p>
    <w:p w14:paraId="625FE9FC" w14:textId="77777777" w:rsidR="00E339C7" w:rsidRPr="00E339C7" w:rsidRDefault="00E339C7" w:rsidP="00E339C7">
      <w:pPr>
        <w:pStyle w:val="Zkladntext"/>
        <w:spacing w:after="0"/>
        <w:jc w:val="both"/>
        <w:rPr>
          <w:sz w:val="20"/>
          <w:szCs w:val="20"/>
        </w:rPr>
      </w:pPr>
    </w:p>
    <w:p w14:paraId="14A05306" w14:textId="6DCE827F" w:rsidR="003372F4" w:rsidRPr="00E339C7" w:rsidRDefault="003372F4" w:rsidP="003372F4">
      <w:pPr>
        <w:rPr>
          <w:sz w:val="20"/>
          <w:szCs w:val="20"/>
        </w:rPr>
      </w:pPr>
      <w:r w:rsidRPr="00E339C7">
        <w:rPr>
          <w:sz w:val="20"/>
          <w:szCs w:val="20"/>
        </w:rPr>
        <w:t>2.2</w:t>
      </w:r>
      <w:r w:rsidRPr="00E339C7">
        <w:rPr>
          <w:sz w:val="20"/>
          <w:szCs w:val="20"/>
        </w:rPr>
        <w:tab/>
        <w:t xml:space="preserve">Rozsah předmětu díla je stanoven </w:t>
      </w:r>
      <w:r w:rsidR="00C4562E" w:rsidRPr="00E339C7">
        <w:rPr>
          <w:sz w:val="20"/>
          <w:szCs w:val="20"/>
        </w:rPr>
        <w:t xml:space="preserve"> </w:t>
      </w:r>
      <w:r w:rsidR="00E339C7">
        <w:rPr>
          <w:sz w:val="20"/>
          <w:szCs w:val="20"/>
        </w:rPr>
        <w:t xml:space="preserve">nabídkou zhotovitele č. </w:t>
      </w:r>
      <w:r w:rsidR="004F6C74">
        <w:rPr>
          <w:b/>
          <w:sz w:val="20"/>
          <w:szCs w:val="20"/>
        </w:rPr>
        <w:t>K1020</w:t>
      </w:r>
      <w:r w:rsidR="00B93A2C" w:rsidRPr="00E339C7">
        <w:rPr>
          <w:b/>
          <w:sz w:val="20"/>
          <w:szCs w:val="20"/>
        </w:rPr>
        <w:t>/2024</w:t>
      </w:r>
      <w:r w:rsidR="009D5956" w:rsidRPr="00E339C7">
        <w:rPr>
          <w:b/>
          <w:sz w:val="20"/>
          <w:szCs w:val="20"/>
        </w:rPr>
        <w:t>-AG</w:t>
      </w:r>
      <w:r w:rsidR="00484A90" w:rsidRPr="00E339C7">
        <w:rPr>
          <w:b/>
          <w:sz w:val="20"/>
          <w:szCs w:val="20"/>
        </w:rPr>
        <w:t>,</w:t>
      </w:r>
      <w:r w:rsidR="00484A90" w:rsidRPr="00E339C7">
        <w:rPr>
          <w:sz w:val="20"/>
          <w:szCs w:val="20"/>
        </w:rPr>
        <w:t xml:space="preserve"> která je přílohou</w:t>
      </w:r>
      <w:r w:rsidRPr="00E339C7">
        <w:rPr>
          <w:sz w:val="20"/>
          <w:szCs w:val="20"/>
        </w:rPr>
        <w:t xml:space="preserve"> smlouvy.</w:t>
      </w:r>
    </w:p>
    <w:p w14:paraId="659DC4ED" w14:textId="77777777" w:rsidR="003372F4" w:rsidRPr="00E339C7" w:rsidRDefault="003372F4" w:rsidP="003372F4">
      <w:pPr>
        <w:rPr>
          <w:sz w:val="20"/>
          <w:szCs w:val="20"/>
        </w:rPr>
      </w:pPr>
    </w:p>
    <w:p w14:paraId="70989754" w14:textId="77777777" w:rsidR="003372F4" w:rsidRPr="00E339C7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E339C7">
        <w:rPr>
          <w:sz w:val="20"/>
          <w:szCs w:val="20"/>
        </w:rPr>
        <w:t xml:space="preserve">2.3 </w:t>
      </w:r>
      <w:r w:rsidRPr="00E339C7">
        <w:rPr>
          <w:sz w:val="20"/>
          <w:szCs w:val="20"/>
        </w:rPr>
        <w:tab/>
        <w:t>Součástí plnění této smlouvy a ceny je:</w:t>
      </w:r>
    </w:p>
    <w:p w14:paraId="28F26C8D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E339C7">
        <w:t>zajištění a provedení všech opatření organizačního a stavebně technologického charakteru k řádnému</w:t>
      </w:r>
      <w:r w:rsidRPr="002A702F">
        <w:t xml:space="preserve"> provedení díla</w:t>
      </w:r>
    </w:p>
    <w:p w14:paraId="773B1A96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3177E3A1" w14:textId="77777777"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5F646A22" w14:textId="77777777" w:rsidR="003372F4" w:rsidRPr="002A702F" w:rsidRDefault="003372F4" w:rsidP="003372F4">
      <w:pPr>
        <w:rPr>
          <w:sz w:val="20"/>
          <w:szCs w:val="20"/>
        </w:rPr>
      </w:pPr>
    </w:p>
    <w:p w14:paraId="2A48819B" w14:textId="77777777" w:rsidR="003372F4" w:rsidRPr="002A702F" w:rsidRDefault="003372F4" w:rsidP="003372F4">
      <w:pPr>
        <w:ind w:left="2832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       III. </w:t>
      </w:r>
      <w:r w:rsidRPr="002A702F">
        <w:rPr>
          <w:b/>
          <w:bCs/>
          <w:sz w:val="20"/>
          <w:szCs w:val="20"/>
          <w:u w:val="single"/>
        </w:rPr>
        <w:t>Smluvní cena</w:t>
      </w:r>
    </w:p>
    <w:p w14:paraId="3AA0D653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474AFEC6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231CDCDB" w14:textId="77777777"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5178C1" w14:textId="7E5ACC14" w:rsidR="00B93A2C" w:rsidRDefault="004F6C74" w:rsidP="00B93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115.427,69</w:t>
      </w:r>
      <w:r w:rsidR="00E339C7">
        <w:rPr>
          <w:b/>
          <w:sz w:val="20"/>
          <w:szCs w:val="20"/>
        </w:rPr>
        <w:t xml:space="preserve">  </w:t>
      </w:r>
      <w:r w:rsidR="00B93A2C">
        <w:rPr>
          <w:b/>
          <w:sz w:val="20"/>
          <w:szCs w:val="20"/>
        </w:rPr>
        <w:t>Kč bez DPH</w:t>
      </w:r>
    </w:p>
    <w:p w14:paraId="41924A9F" w14:textId="0C37DD64" w:rsidR="00B93A2C" w:rsidRDefault="004F6C74" w:rsidP="00B93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139.667,50</w:t>
      </w:r>
      <w:r w:rsidR="00B93A2C">
        <w:rPr>
          <w:b/>
          <w:sz w:val="20"/>
          <w:szCs w:val="20"/>
        </w:rPr>
        <w:t xml:space="preserve"> Kč s</w:t>
      </w:r>
      <w:r w:rsidR="00E339C7">
        <w:rPr>
          <w:b/>
          <w:sz w:val="20"/>
          <w:szCs w:val="20"/>
        </w:rPr>
        <w:t xml:space="preserve"> 21% </w:t>
      </w:r>
      <w:r w:rsidR="00B93A2C">
        <w:rPr>
          <w:b/>
          <w:sz w:val="20"/>
          <w:szCs w:val="20"/>
        </w:rPr>
        <w:t>DPH</w:t>
      </w:r>
    </w:p>
    <w:p w14:paraId="24458CAE" w14:textId="77777777" w:rsidR="003372F4" w:rsidRPr="002A702F" w:rsidRDefault="003372F4" w:rsidP="003372F4">
      <w:pPr>
        <w:jc w:val="center"/>
        <w:rPr>
          <w:b/>
          <w:sz w:val="20"/>
          <w:szCs w:val="20"/>
        </w:rPr>
      </w:pPr>
    </w:p>
    <w:p w14:paraId="1B32BDAA" w14:textId="77777777"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04A2DD0E" w14:textId="77777777" w:rsidR="005C50AB" w:rsidRPr="002A702F" w:rsidRDefault="005C50AB" w:rsidP="003372F4">
      <w:pPr>
        <w:ind w:left="708"/>
        <w:rPr>
          <w:sz w:val="20"/>
          <w:szCs w:val="20"/>
        </w:rPr>
      </w:pPr>
    </w:p>
    <w:p w14:paraId="770721B2" w14:textId="77777777" w:rsidR="005C50AB" w:rsidRPr="002A702F" w:rsidRDefault="005C50AB" w:rsidP="003372F4">
      <w:pPr>
        <w:ind w:left="708"/>
        <w:rPr>
          <w:sz w:val="20"/>
          <w:szCs w:val="20"/>
        </w:rPr>
      </w:pPr>
    </w:p>
    <w:p w14:paraId="67A4B208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</w:t>
      </w:r>
    </w:p>
    <w:p w14:paraId="6B0058D5" w14:textId="77777777" w:rsidR="00187965" w:rsidRPr="002A702F" w:rsidRDefault="00187965" w:rsidP="003372F4">
      <w:pPr>
        <w:rPr>
          <w:b/>
          <w:sz w:val="20"/>
          <w:szCs w:val="20"/>
        </w:rPr>
      </w:pPr>
    </w:p>
    <w:p w14:paraId="344ECD3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lastRenderedPageBreak/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4E23E843" w14:textId="77777777" w:rsidR="003372F4" w:rsidRPr="002A702F" w:rsidRDefault="003372F4" w:rsidP="003372F4">
      <w:pPr>
        <w:rPr>
          <w:sz w:val="20"/>
          <w:szCs w:val="20"/>
        </w:rPr>
      </w:pPr>
    </w:p>
    <w:p w14:paraId="52922309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</w:t>
      </w:r>
      <w:r w:rsidR="00484A90" w:rsidRPr="002A702F">
        <w:rPr>
          <w:sz w:val="20"/>
          <w:szCs w:val="20"/>
        </w:rPr>
        <w:t xml:space="preserve">předávacího protokolu </w:t>
      </w:r>
      <w:r w:rsidRPr="002A702F">
        <w:rPr>
          <w:sz w:val="20"/>
          <w:szCs w:val="20"/>
        </w:rPr>
        <w:t xml:space="preserve"> se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14:paraId="4B570229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63FABC54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2517CFC3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</w:p>
    <w:p w14:paraId="1D8A3F3D" w14:textId="74579839"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je: </w:t>
      </w:r>
      <w:r w:rsidR="002E6129">
        <w:rPr>
          <w:b/>
          <w:sz w:val="20"/>
          <w:szCs w:val="20"/>
        </w:rPr>
        <w:t>MŠ</w:t>
      </w:r>
      <w:r w:rsidR="004F6C74">
        <w:rPr>
          <w:b/>
          <w:sz w:val="20"/>
          <w:szCs w:val="20"/>
        </w:rPr>
        <w:t xml:space="preserve"> Sukova</w:t>
      </w:r>
      <w:r w:rsidR="00615E56">
        <w:rPr>
          <w:b/>
          <w:sz w:val="20"/>
          <w:szCs w:val="20"/>
        </w:rPr>
        <w:t xml:space="preserve"> </w:t>
      </w:r>
      <w:r w:rsidR="00187965">
        <w:rPr>
          <w:b/>
          <w:sz w:val="20"/>
          <w:szCs w:val="20"/>
        </w:rPr>
        <w:t>2a Havířov</w:t>
      </w:r>
      <w:r w:rsidRPr="002A702F">
        <w:rPr>
          <w:sz w:val="20"/>
          <w:szCs w:val="20"/>
        </w:rPr>
        <w:tab/>
      </w:r>
    </w:p>
    <w:p w14:paraId="5BA8C101" w14:textId="77777777" w:rsidR="003372F4" w:rsidRPr="002A702F" w:rsidRDefault="003372F4" w:rsidP="00984B99">
      <w:pPr>
        <w:jc w:val="center"/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VI. </w:t>
      </w:r>
      <w:r w:rsidRPr="002A702F">
        <w:rPr>
          <w:b/>
          <w:bCs/>
          <w:sz w:val="20"/>
          <w:szCs w:val="20"/>
          <w:u w:val="single"/>
        </w:rPr>
        <w:t>Termín plnění</w:t>
      </w:r>
    </w:p>
    <w:p w14:paraId="740125E4" w14:textId="77777777" w:rsidR="003372F4" w:rsidRPr="002A702F" w:rsidRDefault="003372F4" w:rsidP="003372F4">
      <w:pPr>
        <w:rPr>
          <w:sz w:val="20"/>
          <w:szCs w:val="20"/>
        </w:rPr>
      </w:pPr>
    </w:p>
    <w:p w14:paraId="6B17968F" w14:textId="34B9B991"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187965">
        <w:rPr>
          <w:sz w:val="20"/>
          <w:szCs w:val="20"/>
        </w:rPr>
        <w:t xml:space="preserve">5. </w:t>
      </w:r>
      <w:r w:rsidR="0075755B">
        <w:rPr>
          <w:sz w:val="20"/>
          <w:szCs w:val="20"/>
        </w:rPr>
        <w:t>8</w:t>
      </w:r>
      <w:r w:rsidR="00187965">
        <w:rPr>
          <w:sz w:val="20"/>
          <w:szCs w:val="20"/>
        </w:rPr>
        <w:t xml:space="preserve">. </w:t>
      </w:r>
      <w:r w:rsidR="0075755B">
        <w:rPr>
          <w:sz w:val="20"/>
          <w:szCs w:val="20"/>
        </w:rPr>
        <w:t>2024</w:t>
      </w:r>
    </w:p>
    <w:p w14:paraId="02F7DA2C" w14:textId="1CC6306C" w:rsidR="002A702F" w:rsidRPr="002A702F" w:rsidRDefault="003372F4" w:rsidP="009106AA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</w:t>
      </w:r>
      <w:r w:rsidR="0075755B">
        <w:rPr>
          <w:sz w:val="20"/>
          <w:szCs w:val="20"/>
        </w:rPr>
        <w:t xml:space="preserve"> </w:t>
      </w:r>
      <w:r w:rsidR="00187965">
        <w:rPr>
          <w:sz w:val="20"/>
          <w:szCs w:val="20"/>
        </w:rPr>
        <w:t xml:space="preserve">16. </w:t>
      </w:r>
      <w:r w:rsidR="0075755B">
        <w:rPr>
          <w:sz w:val="20"/>
          <w:szCs w:val="20"/>
        </w:rPr>
        <w:t>8</w:t>
      </w:r>
      <w:r w:rsidR="00187965">
        <w:rPr>
          <w:sz w:val="20"/>
          <w:szCs w:val="20"/>
        </w:rPr>
        <w:t xml:space="preserve">. </w:t>
      </w:r>
      <w:r w:rsidR="0075755B">
        <w:rPr>
          <w:sz w:val="20"/>
          <w:szCs w:val="20"/>
        </w:rPr>
        <w:t>2024</w:t>
      </w:r>
      <w:r w:rsidR="009106AA">
        <w:rPr>
          <w:sz w:val="20"/>
          <w:szCs w:val="20"/>
        </w:rPr>
        <w:tab/>
      </w:r>
    </w:p>
    <w:p w14:paraId="797984F3" w14:textId="64EB30A8" w:rsidR="002A702F" w:rsidRDefault="002A702F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 w:rsidR="00615E56">
        <w:rPr>
          <w:sz w:val="20"/>
          <w:szCs w:val="20"/>
        </w:rPr>
        <w:t xml:space="preserve">ální doba trvání realizace je </w:t>
      </w:r>
      <w:r w:rsidR="0075755B">
        <w:rPr>
          <w:sz w:val="20"/>
          <w:szCs w:val="20"/>
        </w:rPr>
        <w:t>15</w:t>
      </w:r>
      <w:r w:rsidRPr="002A702F">
        <w:rPr>
          <w:sz w:val="20"/>
          <w:szCs w:val="20"/>
        </w:rPr>
        <w:t xml:space="preserve"> pracovních dnů.</w:t>
      </w:r>
    </w:p>
    <w:p w14:paraId="45EE5C9C" w14:textId="77777777" w:rsidR="00AB7131" w:rsidRPr="002A702F" w:rsidRDefault="00AB7131" w:rsidP="003372F4">
      <w:pPr>
        <w:rPr>
          <w:sz w:val="20"/>
          <w:szCs w:val="20"/>
        </w:rPr>
      </w:pPr>
    </w:p>
    <w:p w14:paraId="6463A0A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14:paraId="5D178B59" w14:textId="77777777" w:rsidR="003372F4" w:rsidRPr="002A702F" w:rsidRDefault="003372F4" w:rsidP="003372F4">
      <w:pPr>
        <w:pStyle w:val="Nadpis2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VII. Záruka za jakost, odpovědnost za vady</w:t>
      </w:r>
    </w:p>
    <w:p w14:paraId="6B49BD41" w14:textId="77777777" w:rsidR="003372F4" w:rsidRPr="002A702F" w:rsidRDefault="003372F4" w:rsidP="003372F4">
      <w:pPr>
        <w:jc w:val="both"/>
        <w:rPr>
          <w:b/>
          <w:bCs/>
          <w:sz w:val="20"/>
          <w:szCs w:val="20"/>
        </w:rPr>
      </w:pPr>
    </w:p>
    <w:p w14:paraId="06EE6459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028C5605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5CCCAD52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předměty a komponenty poskytne záruku 24 měsíců.  </w:t>
      </w:r>
    </w:p>
    <w:p w14:paraId="332202C7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3AD14A8F" w14:textId="77777777"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0A26279E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74CA9FCD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podmínkami, apod.)</w:t>
      </w:r>
    </w:p>
    <w:p w14:paraId="1C617FA6" w14:textId="77777777" w:rsidR="003372F4" w:rsidRPr="002A702F" w:rsidRDefault="003372F4" w:rsidP="003372F4">
      <w:pPr>
        <w:jc w:val="both"/>
        <w:rPr>
          <w:bCs/>
          <w:sz w:val="20"/>
          <w:szCs w:val="20"/>
        </w:rPr>
      </w:pPr>
    </w:p>
    <w:p w14:paraId="636AC6AA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12544CEA" w14:textId="77777777" w:rsidR="003372F4" w:rsidRPr="002A702F" w:rsidRDefault="003372F4" w:rsidP="003372F4">
      <w:pPr>
        <w:rPr>
          <w:sz w:val="20"/>
          <w:szCs w:val="20"/>
        </w:rPr>
      </w:pPr>
    </w:p>
    <w:p w14:paraId="471768BA" w14:textId="77777777" w:rsidR="003372F4" w:rsidRPr="002A702F" w:rsidRDefault="003372F4" w:rsidP="003372F4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14:paraId="6819787E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34305A35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Práce provedené nad rámec předmětu smlouvy budou před jejich zahájením 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>naceněny a odsouhlaseny investorem /objednatelem/</w:t>
      </w:r>
    </w:p>
    <w:p w14:paraId="3E017454" w14:textId="77777777" w:rsidR="003372F4" w:rsidRPr="002A702F" w:rsidRDefault="003372F4" w:rsidP="003372F4">
      <w:pPr>
        <w:rPr>
          <w:sz w:val="20"/>
          <w:szCs w:val="20"/>
        </w:rPr>
      </w:pPr>
    </w:p>
    <w:p w14:paraId="58D88285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 xml:space="preserve">z nichž, každá smluvní strana </w:t>
      </w:r>
      <w:proofErr w:type="gramStart"/>
      <w:r w:rsidRPr="002A702F">
        <w:rPr>
          <w:sz w:val="20"/>
          <w:szCs w:val="20"/>
        </w:rPr>
        <w:t>obdrží</w:t>
      </w:r>
      <w:proofErr w:type="gramEnd"/>
      <w:r w:rsidRPr="002A702F">
        <w:rPr>
          <w:sz w:val="20"/>
          <w:szCs w:val="20"/>
        </w:rPr>
        <w:t xml:space="preserve"> jedno vyhotovení.</w:t>
      </w:r>
    </w:p>
    <w:p w14:paraId="05141784" w14:textId="77777777" w:rsidR="003372F4" w:rsidRPr="002A702F" w:rsidRDefault="003372F4" w:rsidP="003372F4">
      <w:pPr>
        <w:rPr>
          <w:sz w:val="20"/>
          <w:szCs w:val="20"/>
        </w:rPr>
      </w:pPr>
    </w:p>
    <w:p w14:paraId="6ED6C558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 xml:space="preserve">Konečný termín předání díla může být posunut s ohledem na nepříznivé </w:t>
      </w:r>
      <w:r w:rsidR="00C4562E" w:rsidRPr="002A702F">
        <w:rPr>
          <w:sz w:val="20"/>
          <w:szCs w:val="20"/>
        </w:rPr>
        <w:t>klimatické</w:t>
      </w:r>
      <w:r w:rsidRPr="002A702F">
        <w:rPr>
          <w:sz w:val="20"/>
          <w:szCs w:val="20"/>
        </w:rPr>
        <w:t xml:space="preserve"> podmínky na základě vzájemné domluvy stran.</w:t>
      </w:r>
    </w:p>
    <w:p w14:paraId="405DA91F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</w:t>
      </w:r>
      <w:r w:rsidR="00484A90" w:rsidRPr="002A702F">
        <w:rPr>
          <w:sz w:val="20"/>
          <w:szCs w:val="20"/>
        </w:rPr>
        <w:t>4.</w:t>
      </w:r>
      <w:r w:rsidRPr="002A702F">
        <w:rPr>
          <w:sz w:val="20"/>
          <w:szCs w:val="20"/>
        </w:rPr>
        <w:tab/>
        <w:t>Nedílnou součástí této smlouvy jsou tyto přílohy:</w:t>
      </w:r>
    </w:p>
    <w:p w14:paraId="642DD051" w14:textId="29C8EB71" w:rsidR="00E339C7" w:rsidRDefault="00E339C7" w:rsidP="00E339C7">
      <w:pPr>
        <w:pStyle w:val="Default"/>
      </w:pPr>
      <w:r>
        <w:rPr>
          <w:sz w:val="20"/>
          <w:szCs w:val="20"/>
        </w:rPr>
        <w:t>Rozpočet s názvem:</w:t>
      </w:r>
      <w:r w:rsidR="00615E56">
        <w:t xml:space="preserve"> </w:t>
      </w:r>
      <w:r w:rsidR="004F6C74">
        <w:t>K1020/2024-AG</w:t>
      </w:r>
    </w:p>
    <w:p w14:paraId="6D26825F" w14:textId="551A4FAE" w:rsidR="00D6397F" w:rsidRPr="002C5BF9" w:rsidRDefault="002C5BF9" w:rsidP="00E339C7">
      <w:pPr>
        <w:pStyle w:val="Default"/>
        <w:rPr>
          <w:sz w:val="20"/>
          <w:szCs w:val="20"/>
        </w:rPr>
      </w:pPr>
      <w:r w:rsidRPr="002C5BF9">
        <w:rPr>
          <w:sz w:val="20"/>
          <w:szCs w:val="20"/>
        </w:rPr>
        <w:t>Výměna podlahové krytiny chodba a schod</w:t>
      </w:r>
      <w:r>
        <w:rPr>
          <w:sz w:val="20"/>
          <w:szCs w:val="20"/>
        </w:rPr>
        <w:t>i</w:t>
      </w:r>
      <w:r w:rsidRPr="002C5BF9">
        <w:rPr>
          <w:sz w:val="20"/>
          <w:szCs w:val="20"/>
        </w:rPr>
        <w:t>ště</w:t>
      </w:r>
    </w:p>
    <w:p w14:paraId="580CA427" w14:textId="373D0B5D" w:rsidR="0055738A" w:rsidRPr="002A702F" w:rsidRDefault="0055738A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076DD60" w14:textId="4D4AE194"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</w:t>
      </w:r>
    </w:p>
    <w:p w14:paraId="5B178377" w14:textId="77777777" w:rsidR="008F1894" w:rsidRDefault="008F1894" w:rsidP="003372F4">
      <w:pPr>
        <w:rPr>
          <w:sz w:val="20"/>
          <w:szCs w:val="20"/>
        </w:rPr>
      </w:pPr>
    </w:p>
    <w:p w14:paraId="5FD15ACD" w14:textId="77777777" w:rsidR="00E756AB" w:rsidRDefault="005C50AB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</w:t>
      </w:r>
    </w:p>
    <w:p w14:paraId="234D3BD7" w14:textId="453AB531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V</w:t>
      </w:r>
      <w:r w:rsidR="00484A90" w:rsidRPr="002A702F">
        <w:rPr>
          <w:sz w:val="20"/>
          <w:szCs w:val="20"/>
        </w:rPr>
        <w:t> </w:t>
      </w:r>
      <w:r w:rsidR="002A702F" w:rsidRPr="002A702F">
        <w:rPr>
          <w:sz w:val="20"/>
          <w:szCs w:val="20"/>
        </w:rPr>
        <w:t>Ostravě</w:t>
      </w:r>
      <w:r w:rsidR="00484A90" w:rsidRPr="002A702F">
        <w:rPr>
          <w:sz w:val="20"/>
          <w:szCs w:val="20"/>
        </w:rPr>
        <w:t xml:space="preserve"> dne</w:t>
      </w:r>
      <w:r w:rsidR="009106AA">
        <w:rPr>
          <w:sz w:val="20"/>
          <w:szCs w:val="20"/>
        </w:rPr>
        <w:t xml:space="preserve"> </w:t>
      </w:r>
      <w:r w:rsidR="00615E56">
        <w:rPr>
          <w:sz w:val="20"/>
          <w:szCs w:val="20"/>
        </w:rPr>
        <w:t>19</w:t>
      </w:r>
      <w:r w:rsidR="00E339C7">
        <w:rPr>
          <w:sz w:val="20"/>
          <w:szCs w:val="20"/>
        </w:rPr>
        <w:t>.</w:t>
      </w:r>
      <w:r w:rsidR="00187965">
        <w:rPr>
          <w:sz w:val="20"/>
          <w:szCs w:val="20"/>
        </w:rPr>
        <w:t xml:space="preserve"> </w:t>
      </w:r>
      <w:r w:rsidR="00E339C7">
        <w:rPr>
          <w:sz w:val="20"/>
          <w:szCs w:val="20"/>
        </w:rPr>
        <w:t>7</w:t>
      </w:r>
      <w:r w:rsidR="00B93A2C">
        <w:rPr>
          <w:sz w:val="20"/>
          <w:szCs w:val="20"/>
        </w:rPr>
        <w:t>.</w:t>
      </w:r>
      <w:r w:rsidR="00187965">
        <w:rPr>
          <w:sz w:val="20"/>
          <w:szCs w:val="20"/>
        </w:rPr>
        <w:t xml:space="preserve"> </w:t>
      </w:r>
      <w:r w:rsidR="00B93A2C">
        <w:rPr>
          <w:sz w:val="20"/>
          <w:szCs w:val="20"/>
        </w:rPr>
        <w:t>2024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="00E756AB">
        <w:rPr>
          <w:sz w:val="20"/>
          <w:szCs w:val="20"/>
        </w:rPr>
        <w:t xml:space="preserve">                            </w:t>
      </w:r>
      <w:r w:rsidRPr="002A702F">
        <w:rPr>
          <w:sz w:val="20"/>
          <w:szCs w:val="20"/>
        </w:rPr>
        <w:t xml:space="preserve">V Ostravě </w:t>
      </w:r>
      <w:r w:rsidR="00187965" w:rsidRPr="002A702F">
        <w:rPr>
          <w:sz w:val="20"/>
          <w:szCs w:val="20"/>
        </w:rPr>
        <w:t xml:space="preserve">dne: </w:t>
      </w:r>
      <w:r w:rsidR="00187965">
        <w:rPr>
          <w:sz w:val="20"/>
          <w:szCs w:val="20"/>
        </w:rPr>
        <w:t xml:space="preserve">19. </w:t>
      </w:r>
      <w:r w:rsidR="00E339C7">
        <w:rPr>
          <w:sz w:val="20"/>
          <w:szCs w:val="20"/>
        </w:rPr>
        <w:t>7</w:t>
      </w:r>
      <w:r w:rsidR="00B93A2C">
        <w:rPr>
          <w:sz w:val="20"/>
          <w:szCs w:val="20"/>
        </w:rPr>
        <w:t>.</w:t>
      </w:r>
      <w:r w:rsidR="00187965">
        <w:rPr>
          <w:sz w:val="20"/>
          <w:szCs w:val="20"/>
        </w:rPr>
        <w:t xml:space="preserve"> </w:t>
      </w:r>
      <w:r w:rsidR="00B93A2C">
        <w:rPr>
          <w:sz w:val="20"/>
          <w:szCs w:val="20"/>
        </w:rPr>
        <w:t>2024</w:t>
      </w:r>
    </w:p>
    <w:p w14:paraId="64FD6A17" w14:textId="77777777" w:rsidR="003372F4" w:rsidRPr="002A702F" w:rsidRDefault="003372F4" w:rsidP="003372F4">
      <w:pPr>
        <w:rPr>
          <w:sz w:val="20"/>
          <w:szCs w:val="20"/>
        </w:rPr>
      </w:pPr>
    </w:p>
    <w:p w14:paraId="68DBDD07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14:paraId="687F7A1D" w14:textId="77777777" w:rsidR="00F37BE2" w:rsidRDefault="00F37BE2" w:rsidP="003372F4">
      <w:pPr>
        <w:rPr>
          <w:sz w:val="20"/>
          <w:szCs w:val="20"/>
        </w:rPr>
      </w:pPr>
    </w:p>
    <w:p w14:paraId="4A26B097" w14:textId="77777777" w:rsidR="003372F4" w:rsidRPr="002A702F" w:rsidRDefault="003372F4" w:rsidP="003372F4">
      <w:pPr>
        <w:rPr>
          <w:sz w:val="20"/>
          <w:szCs w:val="20"/>
        </w:rPr>
      </w:pPr>
    </w:p>
    <w:p w14:paraId="49516D8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11DC7081" w14:textId="77777777" w:rsidR="00187965" w:rsidRDefault="00187965" w:rsidP="003372F4">
      <w:pPr>
        <w:rPr>
          <w:sz w:val="20"/>
          <w:szCs w:val="20"/>
        </w:rPr>
      </w:pPr>
      <w:r>
        <w:rPr>
          <w:sz w:val="20"/>
          <w:szCs w:val="20"/>
        </w:rPr>
        <w:t>MŠ Sukova 2a Havířov</w:t>
      </w:r>
    </w:p>
    <w:p w14:paraId="262948C9" w14:textId="0AF72DCA" w:rsidR="00D0342E" w:rsidRPr="00187965" w:rsidRDefault="00187965">
      <w:pPr>
        <w:rPr>
          <w:sz w:val="20"/>
          <w:szCs w:val="20"/>
        </w:rPr>
      </w:pPr>
      <w:r>
        <w:rPr>
          <w:sz w:val="20"/>
          <w:szCs w:val="20"/>
        </w:rPr>
        <w:t>Mgr. Věra Novotná – ředitelka MŠ</w:t>
      </w:r>
      <w:r w:rsidR="004F6C74">
        <w:rPr>
          <w:sz w:val="20"/>
          <w:szCs w:val="20"/>
        </w:rPr>
        <w:tab/>
      </w:r>
      <w:r w:rsidR="004F6C74">
        <w:rPr>
          <w:sz w:val="20"/>
          <w:szCs w:val="20"/>
        </w:rPr>
        <w:tab/>
      </w:r>
      <w:r w:rsidR="004F6C7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="008F1894">
        <w:rPr>
          <w:sz w:val="20"/>
          <w:szCs w:val="20"/>
        </w:rPr>
        <w:t xml:space="preserve">    </w:t>
      </w:r>
      <w:r w:rsidR="00A966B7">
        <w:rPr>
          <w:sz w:val="20"/>
          <w:szCs w:val="20"/>
        </w:rPr>
        <w:t>Bc. Adam Gajdoš</w:t>
      </w:r>
      <w:r w:rsidR="008F1894"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 w:rsidR="008F1894"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</w:t>
      </w:r>
      <w:r w:rsidR="00F37BE2">
        <w:rPr>
          <w:sz w:val="20"/>
          <w:szCs w:val="20"/>
        </w:rPr>
        <w:t>k</w:t>
      </w:r>
      <w:r w:rsidR="003372F4"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</w:p>
    <w:sectPr w:rsidR="00D0342E" w:rsidRPr="00187965" w:rsidSect="006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8C49" w14:textId="77777777" w:rsidR="00146153" w:rsidRDefault="00146153" w:rsidP="006D62BE">
      <w:r>
        <w:separator/>
      </w:r>
    </w:p>
  </w:endnote>
  <w:endnote w:type="continuationSeparator" w:id="0">
    <w:p w14:paraId="4FF20822" w14:textId="77777777" w:rsidR="00146153" w:rsidRDefault="00146153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3CE0" w14:textId="77777777"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513862"/>
      <w:docPartObj>
        <w:docPartGallery w:val="Page Numbers (Bottom of Page)"/>
        <w:docPartUnique/>
      </w:docPartObj>
    </w:sdtPr>
    <w:sdtEndPr/>
    <w:sdtContent>
      <w:p w14:paraId="77D63300" w14:textId="0CBE065C"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F742B" w14:textId="77777777"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A685" w14:textId="77777777"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D708" w14:textId="77777777" w:rsidR="00146153" w:rsidRDefault="00146153" w:rsidP="006D62BE">
      <w:r>
        <w:separator/>
      </w:r>
    </w:p>
  </w:footnote>
  <w:footnote w:type="continuationSeparator" w:id="0">
    <w:p w14:paraId="05CB8C60" w14:textId="77777777" w:rsidR="00146153" w:rsidRDefault="00146153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0F9" w14:textId="77777777"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6E7D" w14:textId="77777777"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E86C" w14:textId="77777777"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61100">
    <w:abstractNumId w:val="0"/>
  </w:num>
  <w:num w:numId="2" w16cid:durableId="109336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F4"/>
    <w:rsid w:val="0000756D"/>
    <w:rsid w:val="00014F2D"/>
    <w:rsid w:val="000547A0"/>
    <w:rsid w:val="00072FDE"/>
    <w:rsid w:val="00074CF1"/>
    <w:rsid w:val="000D50D4"/>
    <w:rsid w:val="00146153"/>
    <w:rsid w:val="00187965"/>
    <w:rsid w:val="001F299B"/>
    <w:rsid w:val="00232F41"/>
    <w:rsid w:val="0026152C"/>
    <w:rsid w:val="0027347B"/>
    <w:rsid w:val="00282C04"/>
    <w:rsid w:val="002A702F"/>
    <w:rsid w:val="002B5379"/>
    <w:rsid w:val="002C5BF9"/>
    <w:rsid w:val="002E6129"/>
    <w:rsid w:val="002F6000"/>
    <w:rsid w:val="0030432F"/>
    <w:rsid w:val="00314498"/>
    <w:rsid w:val="00323746"/>
    <w:rsid w:val="003372F4"/>
    <w:rsid w:val="003472B5"/>
    <w:rsid w:val="003A63A1"/>
    <w:rsid w:val="003D0D8B"/>
    <w:rsid w:val="00452018"/>
    <w:rsid w:val="0047566F"/>
    <w:rsid w:val="00484A90"/>
    <w:rsid w:val="00485231"/>
    <w:rsid w:val="004F6C74"/>
    <w:rsid w:val="005032E2"/>
    <w:rsid w:val="00535734"/>
    <w:rsid w:val="0055738A"/>
    <w:rsid w:val="00575F1A"/>
    <w:rsid w:val="00597C53"/>
    <w:rsid w:val="005C50AB"/>
    <w:rsid w:val="005D5BD7"/>
    <w:rsid w:val="0060499B"/>
    <w:rsid w:val="006073CB"/>
    <w:rsid w:val="00615E56"/>
    <w:rsid w:val="006308D6"/>
    <w:rsid w:val="0065714D"/>
    <w:rsid w:val="00665118"/>
    <w:rsid w:val="00672FFF"/>
    <w:rsid w:val="006A32F6"/>
    <w:rsid w:val="006D62BE"/>
    <w:rsid w:val="006F443E"/>
    <w:rsid w:val="00701E49"/>
    <w:rsid w:val="00714944"/>
    <w:rsid w:val="007339AA"/>
    <w:rsid w:val="00745A09"/>
    <w:rsid w:val="0075755B"/>
    <w:rsid w:val="00767AE8"/>
    <w:rsid w:val="007779D4"/>
    <w:rsid w:val="007A7D38"/>
    <w:rsid w:val="007D34FF"/>
    <w:rsid w:val="007F0716"/>
    <w:rsid w:val="00842DE0"/>
    <w:rsid w:val="0087541A"/>
    <w:rsid w:val="008F1894"/>
    <w:rsid w:val="009106AA"/>
    <w:rsid w:val="00957A16"/>
    <w:rsid w:val="00984B99"/>
    <w:rsid w:val="00993096"/>
    <w:rsid w:val="009D5956"/>
    <w:rsid w:val="009E48B6"/>
    <w:rsid w:val="00A9131B"/>
    <w:rsid w:val="00A966B7"/>
    <w:rsid w:val="00AA6563"/>
    <w:rsid w:val="00AB7131"/>
    <w:rsid w:val="00AD5A50"/>
    <w:rsid w:val="00AE0971"/>
    <w:rsid w:val="00AE4E71"/>
    <w:rsid w:val="00B467C4"/>
    <w:rsid w:val="00B65C84"/>
    <w:rsid w:val="00B82EAE"/>
    <w:rsid w:val="00B91B03"/>
    <w:rsid w:val="00B93A2C"/>
    <w:rsid w:val="00BA7086"/>
    <w:rsid w:val="00C16B29"/>
    <w:rsid w:val="00C26E3B"/>
    <w:rsid w:val="00C3049B"/>
    <w:rsid w:val="00C4562E"/>
    <w:rsid w:val="00C67B61"/>
    <w:rsid w:val="00C90582"/>
    <w:rsid w:val="00C92EA4"/>
    <w:rsid w:val="00CC780D"/>
    <w:rsid w:val="00CF26DF"/>
    <w:rsid w:val="00D0342E"/>
    <w:rsid w:val="00D6397F"/>
    <w:rsid w:val="00D840CB"/>
    <w:rsid w:val="00D97E72"/>
    <w:rsid w:val="00DA4869"/>
    <w:rsid w:val="00DB17A6"/>
    <w:rsid w:val="00DD474E"/>
    <w:rsid w:val="00E339C7"/>
    <w:rsid w:val="00E756AB"/>
    <w:rsid w:val="00EC5C9F"/>
    <w:rsid w:val="00ED3AED"/>
    <w:rsid w:val="00F36D7B"/>
    <w:rsid w:val="00F37BE2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188F"/>
  <w15:docId w15:val="{BCBA2497-3BD2-4D60-A16A-0325C01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33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Novotná Věra</cp:lastModifiedBy>
  <cp:revision>2</cp:revision>
  <cp:lastPrinted>2023-08-11T06:26:00Z</cp:lastPrinted>
  <dcterms:created xsi:type="dcterms:W3CDTF">2024-07-22T07:15:00Z</dcterms:created>
  <dcterms:modified xsi:type="dcterms:W3CDTF">2024-07-22T07:15:00Z</dcterms:modified>
</cp:coreProperties>
</file>