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D3C1" w14:textId="77777777" w:rsidR="007E1B93" w:rsidRPr="0044705A" w:rsidRDefault="0044705A" w:rsidP="00C6564B">
      <w:pPr>
        <w:tabs>
          <w:tab w:val="left" w:pos="369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16"/>
          <w:szCs w:val="16"/>
        </w:rPr>
        <w:t>č</w:t>
      </w:r>
      <w:r w:rsidRPr="0044705A">
        <w:rPr>
          <w:rFonts w:ascii="Arial" w:hAnsi="Arial" w:cs="Arial"/>
          <w:bCs/>
          <w:sz w:val="16"/>
          <w:szCs w:val="16"/>
        </w:rPr>
        <w:t>.j.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4705A">
        <w:rPr>
          <w:rFonts w:ascii="Arial" w:hAnsi="Arial" w:cs="Arial"/>
          <w:bCs/>
          <w:sz w:val="16"/>
          <w:szCs w:val="16"/>
        </w:rPr>
        <w:t>SPU 171593/2022/129/Bob.</w:t>
      </w:r>
    </w:p>
    <w:p w14:paraId="3E9C6982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60978">
        <w:rPr>
          <w:rFonts w:ascii="Arial" w:hAnsi="Arial" w:cs="Arial"/>
          <w:b/>
          <w:sz w:val="32"/>
          <w:szCs w:val="32"/>
        </w:rPr>
        <w:t>2</w:t>
      </w:r>
    </w:p>
    <w:p w14:paraId="1188644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60978">
        <w:rPr>
          <w:rFonts w:ascii="Arial" w:hAnsi="Arial" w:cs="Arial"/>
          <w:b/>
          <w:sz w:val="32"/>
          <w:szCs w:val="32"/>
        </w:rPr>
        <w:t>27N18</w:t>
      </w:r>
      <w:r w:rsidR="009F2C4C">
        <w:rPr>
          <w:rFonts w:ascii="Arial" w:hAnsi="Arial" w:cs="Arial"/>
          <w:b/>
          <w:sz w:val="32"/>
          <w:szCs w:val="32"/>
        </w:rPr>
        <w:t>/67</w:t>
      </w:r>
    </w:p>
    <w:p w14:paraId="387B357B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9BF930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78BAED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A7FD33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4EA964F8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39356F5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67BDF2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92DA9F2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7DD98A3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B355206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37987B7C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FC60C9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BDD5D0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6460E7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A4AA11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01D1DA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80844F8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4AD71A" w14:textId="77777777" w:rsidR="00260978" w:rsidRDefault="00260978" w:rsidP="0026097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Loketské městské lesy s.r.o.</w:t>
      </w:r>
    </w:p>
    <w:p w14:paraId="022AF629" w14:textId="77777777" w:rsidR="00260978" w:rsidRDefault="00260978" w:rsidP="002609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Dvory 31, Loket, PSČ 357 33</w:t>
      </w:r>
    </w:p>
    <w:p w14:paraId="45324428" w14:textId="77777777" w:rsidR="00260978" w:rsidRDefault="00260978" w:rsidP="002609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252 13 342</w:t>
      </w:r>
    </w:p>
    <w:p w14:paraId="346D9464" w14:textId="77777777" w:rsidR="00260978" w:rsidRDefault="00260978" w:rsidP="002609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obchodním rejstříku, vedeném Krajským soudem v Plzni, oddíl C, vložka 9153</w:t>
      </w:r>
    </w:p>
    <w:p w14:paraId="6AE29359" w14:textId="607A2D5A" w:rsidR="00260978" w:rsidRDefault="00260978" w:rsidP="0026097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pan František Kolář, </w:t>
      </w:r>
      <w:r w:rsidR="00E7630F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E7630F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Loket – jednatel společnosti</w:t>
      </w:r>
    </w:p>
    <w:p w14:paraId="113BA111" w14:textId="77777777" w:rsidR="00F02EAD" w:rsidRPr="009F7037" w:rsidRDefault="00F02EAD" w:rsidP="007257CF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379EB3A9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E5F33D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555541F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588CA88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5BCE8FC2" w14:textId="77777777" w:rsidR="00AB5209" w:rsidRDefault="00C91F2F" w:rsidP="00F02EA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260978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60978">
        <w:rPr>
          <w:rFonts w:ascii="Arial" w:hAnsi="Arial" w:cs="Arial"/>
          <w:sz w:val="22"/>
          <w:szCs w:val="22"/>
        </w:rPr>
        <w:t>27N18</w:t>
      </w:r>
      <w:r w:rsidR="00EA0F55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60978">
        <w:rPr>
          <w:rFonts w:ascii="Arial" w:hAnsi="Arial" w:cs="Arial"/>
          <w:sz w:val="22"/>
          <w:szCs w:val="22"/>
        </w:rPr>
        <w:t>30. 4. 2018, ve znění dodatku č. 1 ze dne 6. 10. 2020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0E35F5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EA0F55">
        <w:rPr>
          <w:rFonts w:ascii="Arial" w:hAnsi="Arial" w:cs="Arial"/>
          <w:sz w:val="22"/>
          <w:szCs w:val="22"/>
        </w:rPr>
        <w:t>rozšiřuje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260978">
        <w:rPr>
          <w:rFonts w:ascii="Arial" w:hAnsi="Arial" w:cs="Arial"/>
          <w:sz w:val="22"/>
          <w:szCs w:val="22"/>
        </w:rPr>
        <w:br/>
      </w:r>
      <w:r w:rsidR="00EA0F55">
        <w:rPr>
          <w:rFonts w:ascii="Arial" w:hAnsi="Arial" w:cs="Arial"/>
          <w:sz w:val="22"/>
          <w:szCs w:val="22"/>
        </w:rPr>
        <w:t xml:space="preserve">na základě podané žádosti o pronájem nemovitosti, zaevidované pod č.j. SPU </w:t>
      </w:r>
      <w:r w:rsidR="00260978">
        <w:rPr>
          <w:rFonts w:ascii="Arial" w:hAnsi="Arial" w:cs="Arial"/>
          <w:sz w:val="22"/>
          <w:szCs w:val="22"/>
        </w:rPr>
        <w:t>129434</w:t>
      </w:r>
      <w:r w:rsidR="00EA0F55">
        <w:rPr>
          <w:rFonts w:ascii="Arial" w:hAnsi="Arial" w:cs="Arial"/>
          <w:sz w:val="22"/>
          <w:szCs w:val="22"/>
        </w:rPr>
        <w:t>/202</w:t>
      </w:r>
      <w:r w:rsidR="00260978">
        <w:rPr>
          <w:rFonts w:ascii="Arial" w:hAnsi="Arial" w:cs="Arial"/>
          <w:sz w:val="22"/>
          <w:szCs w:val="22"/>
        </w:rPr>
        <w:t xml:space="preserve">2, a dále se předmět pachtovní smlouvy rozšiřuje o části nemovitostí zařazených v HPB společnosti Loketské městské lesy </w:t>
      </w:r>
      <w:proofErr w:type="gramStart"/>
      <w:r w:rsidR="00260978">
        <w:rPr>
          <w:rFonts w:ascii="Arial" w:hAnsi="Arial" w:cs="Arial"/>
          <w:sz w:val="22"/>
          <w:szCs w:val="22"/>
        </w:rPr>
        <w:t>s.r.o. ,</w:t>
      </w:r>
      <w:proofErr w:type="gramEnd"/>
      <w:r w:rsidR="00260978">
        <w:rPr>
          <w:rFonts w:ascii="Arial" w:hAnsi="Arial" w:cs="Arial"/>
          <w:sz w:val="22"/>
          <w:szCs w:val="22"/>
        </w:rPr>
        <w:t xml:space="preserve"> dodatkem č. 2 dochází ke změně výše ročního pachtovného.</w:t>
      </w:r>
    </w:p>
    <w:p w14:paraId="1E6DE2D7" w14:textId="77777777" w:rsidR="00F02EAD" w:rsidRDefault="00F02EAD" w:rsidP="00F02EAD">
      <w:pPr>
        <w:jc w:val="both"/>
        <w:rPr>
          <w:rFonts w:ascii="Arial" w:hAnsi="Arial" w:cs="Arial"/>
          <w:b/>
          <w:u w:val="single"/>
        </w:rPr>
      </w:pPr>
    </w:p>
    <w:p w14:paraId="78A41204" w14:textId="77777777" w:rsidR="00937EC8" w:rsidRDefault="009F2C4C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</w:t>
      </w:r>
      <w:r w:rsidR="00937EC8" w:rsidRPr="00937EC8">
        <w:rPr>
          <w:rFonts w:ascii="Arial" w:hAnsi="Arial" w:cs="Arial"/>
          <w:b/>
          <w:u w:val="single"/>
        </w:rPr>
        <w:t xml:space="preserve">Předmět </w:t>
      </w:r>
      <w:r w:rsidR="00B555CE">
        <w:rPr>
          <w:rFonts w:ascii="Arial" w:hAnsi="Arial" w:cs="Arial"/>
          <w:b/>
          <w:u w:val="single"/>
        </w:rPr>
        <w:t>pachtovní smlouvy</w:t>
      </w:r>
      <w:r w:rsidR="00937EC8">
        <w:rPr>
          <w:rFonts w:ascii="Arial" w:hAnsi="Arial" w:cs="Arial"/>
          <w:b/>
          <w:u w:val="single"/>
        </w:rPr>
        <w:t xml:space="preserve"> bude s účinností od 1. </w:t>
      </w:r>
      <w:r w:rsidR="00260978">
        <w:rPr>
          <w:rFonts w:ascii="Arial" w:hAnsi="Arial" w:cs="Arial"/>
          <w:b/>
          <w:u w:val="single"/>
        </w:rPr>
        <w:t>6. 2022</w:t>
      </w:r>
      <w:r w:rsidR="00937EC8">
        <w:rPr>
          <w:rFonts w:ascii="Arial" w:hAnsi="Arial" w:cs="Arial"/>
          <w:b/>
          <w:u w:val="single"/>
        </w:rPr>
        <w:t xml:space="preserve"> </w:t>
      </w:r>
      <w:r w:rsidR="00260978">
        <w:rPr>
          <w:rFonts w:ascii="Arial" w:hAnsi="Arial" w:cs="Arial"/>
          <w:b/>
          <w:u w:val="single"/>
        </w:rPr>
        <w:t>rozšířen o níže specifikované nemovitosti</w:t>
      </w:r>
      <w:r w:rsidR="00937EC8" w:rsidRPr="00937EC8">
        <w:rPr>
          <w:rFonts w:ascii="Arial" w:hAnsi="Arial" w:cs="Arial"/>
          <w:b/>
          <w:u w:val="single"/>
        </w:rPr>
        <w:t>:</w:t>
      </w:r>
    </w:p>
    <w:p w14:paraId="49542155" w14:textId="77777777" w:rsidR="00EA0F55" w:rsidRDefault="00EA0F55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2037"/>
        <w:gridCol w:w="1460"/>
        <w:gridCol w:w="1042"/>
        <w:gridCol w:w="1779"/>
        <w:gridCol w:w="1444"/>
      </w:tblGrid>
      <w:tr w:rsidR="00260978" w:rsidRPr="00CB249D" w14:paraId="79F20191" w14:textId="77777777" w:rsidTr="00260978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F99B6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obec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8C12C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kat. území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77798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evidence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3EE6B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parcela č.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E3D70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výměra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7BEDD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 w:rsidRPr="00CB249D">
              <w:rPr>
                <w:rFonts w:ascii="Arial" w:hAnsi="Arial" w:cs="Arial"/>
              </w:rPr>
              <w:t>druh pozemku</w:t>
            </w:r>
          </w:p>
        </w:tc>
      </w:tr>
      <w:tr w:rsidR="00260978" w:rsidRPr="00CB249D" w14:paraId="3506F87F" w14:textId="77777777" w:rsidTr="00260978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1D59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BAF8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Loučky u Lokte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69B8D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A59CD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490/3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3BE53" w14:textId="77777777" w:rsidR="00260978" w:rsidRPr="0010257C" w:rsidRDefault="00260978" w:rsidP="00260978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>
              <w:rPr>
                <w:rFonts w:ascii="Arial" w:hAnsi="Arial" w:cs="Arial"/>
                <w:b/>
                <w:bCs/>
              </w:rPr>
              <w:t>250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96079" w14:textId="77777777" w:rsidR="00260978" w:rsidRPr="00CB249D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60978" w14:paraId="33142EF8" w14:textId="77777777" w:rsidTr="00260978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7E13F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 w:rsidRPr="001936FD">
              <w:rPr>
                <w:rFonts w:ascii="Arial" w:hAnsi="Arial" w:cs="Arial"/>
              </w:rPr>
              <w:t>Nové Sedlo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9282B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 u Lokte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E43E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F0AA6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1370/1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839E6" w14:textId="77777777" w:rsidR="00260978" w:rsidRPr="0010257C" w:rsidRDefault="00260978" w:rsidP="00260978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>
              <w:rPr>
                <w:rFonts w:ascii="Arial" w:hAnsi="Arial" w:cs="Arial"/>
                <w:b/>
                <w:bCs/>
              </w:rPr>
              <w:t>1 359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22437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trvalý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260978" w14:paraId="1FAFF27B" w14:textId="77777777" w:rsidTr="00260978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AA388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 w:rsidRPr="001936FD">
              <w:rPr>
                <w:rFonts w:ascii="Arial" w:hAnsi="Arial" w:cs="Arial"/>
              </w:rPr>
              <w:t>Nové Sedlo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05E2A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Sedlo u Lokte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94F38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– </w:t>
            </w:r>
            <w:proofErr w:type="spellStart"/>
            <w:r>
              <w:rPr>
                <w:rFonts w:ascii="Arial" w:hAnsi="Arial" w:cs="Arial"/>
              </w:rPr>
              <w:t>poz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0E8A5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1228/2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9B87D" w14:textId="77777777" w:rsidR="00260978" w:rsidRPr="0010257C" w:rsidRDefault="00260978" w:rsidP="00260978">
            <w:pPr>
              <w:jc w:val="right"/>
              <w:rPr>
                <w:rFonts w:ascii="Arial" w:hAnsi="Arial" w:cs="Arial"/>
                <w:b/>
                <w:bCs/>
              </w:rPr>
            </w:pPr>
            <w:r w:rsidRPr="0010257C">
              <w:rPr>
                <w:rFonts w:ascii="Arial" w:hAnsi="Arial" w:cs="Arial"/>
                <w:b/>
                <w:bCs/>
              </w:rPr>
              <w:t xml:space="preserve">část PB </w:t>
            </w:r>
            <w:r>
              <w:rPr>
                <w:rFonts w:ascii="Arial" w:hAnsi="Arial" w:cs="Arial"/>
                <w:b/>
                <w:bCs/>
              </w:rPr>
              <w:t>174</w:t>
            </w:r>
            <w:r w:rsidRPr="0010257C">
              <w:rPr>
                <w:rFonts w:ascii="Arial" w:hAnsi="Arial" w:cs="Arial"/>
                <w:b/>
                <w:bCs/>
              </w:rPr>
              <w:t xml:space="preserve"> m</w:t>
            </w:r>
            <w:r w:rsidRPr="0010257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7763D" w14:textId="77777777" w:rsidR="00260978" w:rsidRDefault="00260978" w:rsidP="00707F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BF616E0" w14:textId="77777777" w:rsidR="001A4E17" w:rsidRDefault="001A4E17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D86012" w14:textId="77777777" w:rsidR="001A4E17" w:rsidRDefault="001A4E17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Na základě čl. V pachtovní smlouvy č. </w:t>
      </w:r>
      <w:r w:rsidR="00260978">
        <w:rPr>
          <w:b w:val="0"/>
          <w:bCs w:val="0"/>
          <w:sz w:val="22"/>
          <w:szCs w:val="22"/>
        </w:rPr>
        <w:t>27N18</w:t>
      </w:r>
      <w:r>
        <w:rPr>
          <w:b w:val="0"/>
          <w:bCs w:val="0"/>
          <w:sz w:val="22"/>
          <w:szCs w:val="22"/>
        </w:rPr>
        <w:t>/67</w:t>
      </w:r>
      <w:r w:rsidR="00260978">
        <w:rPr>
          <w:b w:val="0"/>
          <w:bCs w:val="0"/>
          <w:sz w:val="22"/>
          <w:szCs w:val="22"/>
        </w:rPr>
        <w:t xml:space="preserve"> a dle čl. 3 dodatku č. 1</w:t>
      </w:r>
      <w:r>
        <w:rPr>
          <w:b w:val="0"/>
          <w:bCs w:val="0"/>
          <w:sz w:val="22"/>
          <w:szCs w:val="22"/>
        </w:rPr>
        <w:t xml:space="preserve"> je pachtýř povinen platit propachtovateli roční pachtovné ve výši </w:t>
      </w:r>
      <w:r w:rsidR="00260978">
        <w:rPr>
          <w:b w:val="0"/>
          <w:bCs w:val="0"/>
          <w:sz w:val="22"/>
          <w:szCs w:val="22"/>
        </w:rPr>
        <w:t xml:space="preserve">6 543,- </w:t>
      </w:r>
      <w:r>
        <w:rPr>
          <w:b w:val="0"/>
          <w:bCs w:val="0"/>
          <w:sz w:val="22"/>
          <w:szCs w:val="22"/>
        </w:rPr>
        <w:t xml:space="preserve">Kč (slovy: </w:t>
      </w:r>
      <w:proofErr w:type="spellStart"/>
      <w:r w:rsidR="00260978">
        <w:rPr>
          <w:b w:val="0"/>
          <w:bCs w:val="0"/>
          <w:sz w:val="22"/>
          <w:szCs w:val="22"/>
        </w:rPr>
        <w:t>šesttisícpětsetčtyřicettři</w:t>
      </w:r>
      <w:proofErr w:type="spellEnd"/>
      <w:r>
        <w:rPr>
          <w:b w:val="0"/>
          <w:bCs w:val="0"/>
          <w:sz w:val="22"/>
          <w:szCs w:val="22"/>
        </w:rPr>
        <w:t xml:space="preserve"> korun českých).</w:t>
      </w:r>
    </w:p>
    <w:p w14:paraId="09EA846F" w14:textId="77777777" w:rsidR="00260978" w:rsidRDefault="00260978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4E74D67" w14:textId="77777777" w:rsidR="00260978" w:rsidRDefault="00260978" w:rsidP="00260978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C55134">
        <w:rPr>
          <w:b w:val="0"/>
          <w:bCs w:val="0"/>
          <w:sz w:val="22"/>
          <w:szCs w:val="22"/>
        </w:rPr>
        <w:t xml:space="preserve">. Smluvní strany se dohodly na </w:t>
      </w:r>
      <w:r>
        <w:rPr>
          <w:b w:val="0"/>
          <w:bCs w:val="0"/>
          <w:sz w:val="22"/>
          <w:szCs w:val="22"/>
        </w:rPr>
        <w:t xml:space="preserve">tom, že s ohledem </w:t>
      </w:r>
      <w:proofErr w:type="gramStart"/>
      <w:r>
        <w:rPr>
          <w:b w:val="0"/>
          <w:bCs w:val="0"/>
          <w:sz w:val="22"/>
          <w:szCs w:val="22"/>
        </w:rPr>
        <w:t>na  výše</w:t>
      </w:r>
      <w:proofErr w:type="gramEnd"/>
      <w:r>
        <w:rPr>
          <w:b w:val="0"/>
          <w:bCs w:val="0"/>
          <w:sz w:val="22"/>
          <w:szCs w:val="22"/>
        </w:rPr>
        <w:t xml:space="preserve"> uvedenou skutečnost</w:t>
      </w:r>
      <w:r w:rsidRPr="00C55134">
        <w:rPr>
          <w:b w:val="0"/>
          <w:bCs w:val="0"/>
          <w:sz w:val="22"/>
          <w:szCs w:val="22"/>
        </w:rPr>
        <w:t xml:space="preserve"> </w:t>
      </w:r>
      <w:r w:rsidRPr="00F876D0">
        <w:rPr>
          <w:bCs w:val="0"/>
          <w:sz w:val="22"/>
          <w:szCs w:val="22"/>
        </w:rPr>
        <w:t xml:space="preserve">se nově stanovuje výše ročního pachtovného na částku </w:t>
      </w:r>
      <w:r>
        <w:rPr>
          <w:bCs w:val="0"/>
          <w:sz w:val="22"/>
          <w:szCs w:val="22"/>
        </w:rPr>
        <w:t>6 761</w:t>
      </w:r>
      <w:r w:rsidRPr="00F876D0">
        <w:rPr>
          <w:bCs w:val="0"/>
          <w:sz w:val="22"/>
          <w:szCs w:val="22"/>
        </w:rPr>
        <w:t>,-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šesttisícsedmsetšedesátjedna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14:paraId="389108F0" w14:textId="77777777" w:rsidR="00260978" w:rsidRDefault="00260978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F10B296" w14:textId="77777777" w:rsidR="001A4E17" w:rsidRDefault="001A4E17" w:rsidP="001A4E17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E9FDE57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> 1. 1</w:t>
      </w:r>
      <w:r w:rsidR="00EA0F55">
        <w:rPr>
          <w:rFonts w:ascii="Arial" w:hAnsi="Arial" w:cs="Arial"/>
          <w:sz w:val="22"/>
          <w:szCs w:val="22"/>
        </w:rPr>
        <w:t>0</w:t>
      </w:r>
      <w:r w:rsidR="00F876D0" w:rsidRPr="00FE614E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FB5816">
        <w:rPr>
          <w:rFonts w:ascii="Arial" w:hAnsi="Arial" w:cs="Arial"/>
          <w:sz w:val="22"/>
          <w:szCs w:val="22"/>
        </w:rPr>
        <w:t>2</w:t>
      </w:r>
      <w:r w:rsidR="00260978">
        <w:rPr>
          <w:rFonts w:ascii="Arial" w:hAnsi="Arial" w:cs="Arial"/>
          <w:sz w:val="22"/>
          <w:szCs w:val="22"/>
        </w:rPr>
        <w:t>2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60978">
        <w:rPr>
          <w:rFonts w:ascii="Arial" w:hAnsi="Arial" w:cs="Arial"/>
          <w:sz w:val="22"/>
          <w:szCs w:val="22"/>
          <w:u w:val="single"/>
        </w:rPr>
        <w:t>6 616</w:t>
      </w:r>
      <w:r w:rsidR="000C06F2">
        <w:rPr>
          <w:rFonts w:ascii="Arial" w:hAnsi="Arial" w:cs="Arial"/>
          <w:sz w:val="22"/>
          <w:szCs w:val="22"/>
          <w:u w:val="single"/>
        </w:rPr>
        <w:t>,</w:t>
      </w:r>
      <w:r w:rsidR="00F876D0" w:rsidRPr="002A570C">
        <w:rPr>
          <w:rFonts w:ascii="Arial" w:hAnsi="Arial" w:cs="Arial"/>
          <w:sz w:val="22"/>
          <w:szCs w:val="22"/>
          <w:u w:val="single"/>
        </w:rPr>
        <w:t>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60978">
        <w:rPr>
          <w:rFonts w:ascii="Arial" w:hAnsi="Arial" w:cs="Arial"/>
          <w:b w:val="0"/>
          <w:sz w:val="22"/>
          <w:szCs w:val="22"/>
        </w:rPr>
        <w:t>šesttisícšestsetšestnáct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  <w:r w:rsidR="006B31CC">
        <w:rPr>
          <w:rFonts w:ascii="Arial" w:hAnsi="Arial" w:cs="Arial"/>
          <w:b w:val="0"/>
          <w:sz w:val="22"/>
          <w:szCs w:val="22"/>
        </w:rPr>
        <w:t xml:space="preserve"> </w:t>
      </w:r>
    </w:p>
    <w:p w14:paraId="46216BC6" w14:textId="77777777" w:rsidR="00EA0F55" w:rsidRDefault="00EA0F55" w:rsidP="00EA51DC">
      <w:pPr>
        <w:pStyle w:val="Default"/>
        <w:jc w:val="both"/>
        <w:rPr>
          <w:iCs/>
          <w:color w:val="auto"/>
          <w:sz w:val="22"/>
          <w:szCs w:val="22"/>
        </w:rPr>
      </w:pPr>
    </w:p>
    <w:p w14:paraId="0B305F4D" w14:textId="77777777" w:rsidR="00EA0F55" w:rsidRPr="00C55134" w:rsidRDefault="00260978" w:rsidP="00EA0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EA0F55" w:rsidRPr="00C55134">
        <w:rPr>
          <w:rFonts w:ascii="Arial" w:hAnsi="Arial" w:cs="Arial"/>
          <w:iCs/>
          <w:sz w:val="22"/>
          <w:szCs w:val="22"/>
        </w:rPr>
        <w:t xml:space="preserve">. Dále se </w:t>
      </w:r>
      <w:r w:rsidR="00EA0F55" w:rsidRPr="00C55134">
        <w:rPr>
          <w:rFonts w:ascii="Arial" w:hAnsi="Arial" w:cs="Arial"/>
          <w:sz w:val="22"/>
          <w:szCs w:val="22"/>
        </w:rPr>
        <w:t>smluvní strany dohodly na tom, že</w:t>
      </w:r>
    </w:p>
    <w:p w14:paraId="59C4D4AE" w14:textId="77777777" w:rsidR="00EA0F55" w:rsidRPr="00C55134" w:rsidRDefault="00EA0F55" w:rsidP="00EA0F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F1FEA87" w14:textId="77777777" w:rsidR="00EA0F55" w:rsidRPr="00C55134" w:rsidRDefault="00EA0F55" w:rsidP="00EA0F5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6753CA6" w14:textId="77777777" w:rsidR="00EA0F55" w:rsidRPr="00C55134" w:rsidRDefault="00EA0F55" w:rsidP="00EA0F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AA46CAB" w14:textId="77777777" w:rsidR="00EA0F55" w:rsidRPr="00C55134" w:rsidRDefault="00EA0F55" w:rsidP="00EA0F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0E9B716" w14:textId="77777777" w:rsidR="00EA0F55" w:rsidRPr="00C55134" w:rsidRDefault="00EA0F55" w:rsidP="00EA0F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41218E19" w14:textId="77777777" w:rsidR="00EA0F55" w:rsidRDefault="00EA0F55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553D62" w14:textId="77777777" w:rsidR="00E24AD5" w:rsidRDefault="00260978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4420AC72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47512" w14:textId="77777777" w:rsidR="00394E23" w:rsidRPr="00C55134" w:rsidRDefault="00260978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067D8D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>dnem podpisu oběma smluvními stranami</w:t>
      </w:r>
      <w:r w:rsidR="001A4E17">
        <w:rPr>
          <w:rFonts w:ascii="Arial" w:hAnsi="Arial" w:cs="Arial"/>
          <w:sz w:val="22"/>
          <w:szCs w:val="22"/>
        </w:rPr>
        <w:t xml:space="preserve"> a účinnosti dne 1. </w:t>
      </w:r>
      <w:r>
        <w:rPr>
          <w:rFonts w:ascii="Arial" w:hAnsi="Arial" w:cs="Arial"/>
          <w:sz w:val="22"/>
          <w:szCs w:val="22"/>
        </w:rPr>
        <w:t>6</w:t>
      </w:r>
      <w:r w:rsidR="001A4E17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2</w:t>
      </w:r>
      <w:r w:rsidR="00067D8D">
        <w:rPr>
          <w:rFonts w:ascii="Arial" w:hAnsi="Arial" w:cs="Arial"/>
          <w:sz w:val="22"/>
          <w:szCs w:val="22"/>
        </w:rPr>
        <w:t>.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588BFD58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D82EF97" w14:textId="77777777" w:rsidR="00C91F2F" w:rsidRDefault="0026097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732E266E" w14:textId="77777777" w:rsidR="00EA0F55" w:rsidRDefault="00EA0F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853B1A" w14:textId="77777777" w:rsidR="00C91F2F" w:rsidRPr="00C55134" w:rsidRDefault="002609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393913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4F6591" w14:textId="77777777" w:rsidR="00260978" w:rsidRDefault="00260978" w:rsidP="00260978">
      <w:pPr>
        <w:jc w:val="both"/>
        <w:rPr>
          <w:rFonts w:ascii="Arial" w:hAnsi="Arial" w:cs="Arial"/>
          <w:sz w:val="22"/>
          <w:szCs w:val="22"/>
        </w:rPr>
      </w:pPr>
    </w:p>
    <w:p w14:paraId="54F85972" w14:textId="26BAC582" w:rsidR="00260978" w:rsidRPr="00CB249D" w:rsidRDefault="00260978" w:rsidP="0026097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531C77">
        <w:rPr>
          <w:rFonts w:ascii="Arial" w:hAnsi="Arial" w:cs="Arial"/>
          <w:sz w:val="22"/>
          <w:szCs w:val="22"/>
        </w:rPr>
        <w:t>24. 5. 2022</w:t>
      </w:r>
    </w:p>
    <w:p w14:paraId="568C4839" w14:textId="77777777" w:rsidR="00260978" w:rsidRPr="00CB249D" w:rsidRDefault="00260978" w:rsidP="00260978">
      <w:pPr>
        <w:jc w:val="both"/>
        <w:rPr>
          <w:rFonts w:ascii="Arial" w:hAnsi="Arial" w:cs="Arial"/>
          <w:sz w:val="22"/>
          <w:szCs w:val="22"/>
        </w:rPr>
      </w:pPr>
    </w:p>
    <w:p w14:paraId="5EBB9C6E" w14:textId="77777777" w:rsidR="00260978" w:rsidRPr="00CB249D" w:rsidRDefault="00260978" w:rsidP="00260978">
      <w:pPr>
        <w:jc w:val="both"/>
        <w:rPr>
          <w:rFonts w:ascii="Arial" w:hAnsi="Arial" w:cs="Arial"/>
          <w:sz w:val="22"/>
          <w:szCs w:val="22"/>
        </w:rPr>
      </w:pPr>
    </w:p>
    <w:p w14:paraId="5E6D0D1D" w14:textId="77777777" w:rsidR="00260978" w:rsidRPr="00C55134" w:rsidRDefault="00260978" w:rsidP="00260978">
      <w:pPr>
        <w:jc w:val="both"/>
        <w:rPr>
          <w:rFonts w:ascii="Arial" w:hAnsi="Arial" w:cs="Arial"/>
          <w:sz w:val="22"/>
          <w:szCs w:val="22"/>
        </w:rPr>
      </w:pPr>
    </w:p>
    <w:p w14:paraId="189CF39E" w14:textId="77777777" w:rsidR="00260978" w:rsidRPr="00C55134" w:rsidRDefault="00260978" w:rsidP="00260978">
      <w:pPr>
        <w:jc w:val="both"/>
        <w:rPr>
          <w:rFonts w:ascii="Arial" w:hAnsi="Arial" w:cs="Arial"/>
          <w:sz w:val="22"/>
          <w:szCs w:val="22"/>
        </w:rPr>
      </w:pPr>
    </w:p>
    <w:p w14:paraId="583AC552" w14:textId="77777777" w:rsidR="00260978" w:rsidRDefault="00260978" w:rsidP="00260978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B0BB38" w14:textId="77777777" w:rsidR="00260978" w:rsidRDefault="00260978" w:rsidP="00260978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0B4AC7" w14:textId="77777777" w:rsidR="00260978" w:rsidRPr="00C55134" w:rsidRDefault="00260978" w:rsidP="00260978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AD1C96" w14:textId="77777777" w:rsidR="00260978" w:rsidRPr="00263952" w:rsidRDefault="00260978" w:rsidP="0026097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Loketské městské lesy s.r.o.</w:t>
      </w:r>
    </w:p>
    <w:p w14:paraId="3E2E959C" w14:textId="77777777" w:rsidR="00260978" w:rsidRDefault="00260978" w:rsidP="0026097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František </w:t>
      </w:r>
      <w:proofErr w:type="gramStart"/>
      <w:r>
        <w:rPr>
          <w:rFonts w:ascii="Arial" w:hAnsi="Arial" w:cs="Arial"/>
          <w:sz w:val="22"/>
          <w:szCs w:val="22"/>
        </w:rPr>
        <w:t>Kolář  –</w:t>
      </w:r>
      <w:proofErr w:type="gramEnd"/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1C2E69D3" w14:textId="77777777" w:rsidR="00260978" w:rsidRDefault="00260978" w:rsidP="00260978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9E8990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</w:t>
      </w:r>
      <w:r w:rsidR="001626EA">
        <w:rPr>
          <w:rFonts w:ascii="Arial" w:hAnsi="Arial" w:cs="Arial"/>
          <w:bCs/>
          <w:sz w:val="22"/>
          <w:szCs w:val="22"/>
        </w:rPr>
        <w:t xml:space="preserve">  </w:t>
      </w:r>
      <w:r w:rsidR="00260978">
        <w:rPr>
          <w:rFonts w:ascii="Arial" w:hAnsi="Arial" w:cs="Arial"/>
          <w:bCs/>
          <w:sz w:val="22"/>
          <w:szCs w:val="22"/>
        </w:rPr>
        <w:t xml:space="preserve">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4C101ED8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217C33E4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34DF6920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79D0CC69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5A3EC58A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352D207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F434D33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3F55A71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69B94BE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 xml:space="preserve">a správnost: Bc. Ingrid Bobeničová 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A895" w14:textId="77777777" w:rsidR="00EE00DA" w:rsidRDefault="00EE00DA">
      <w:r>
        <w:separator/>
      </w:r>
    </w:p>
  </w:endnote>
  <w:endnote w:type="continuationSeparator" w:id="0">
    <w:p w14:paraId="63034605" w14:textId="77777777" w:rsidR="00EE00DA" w:rsidRDefault="00EE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18C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626E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D801" w14:textId="77777777" w:rsidR="00EE00DA" w:rsidRDefault="00EE00DA">
      <w:r>
        <w:separator/>
      </w:r>
    </w:p>
  </w:footnote>
  <w:footnote w:type="continuationSeparator" w:id="0">
    <w:p w14:paraId="465454CE" w14:textId="77777777" w:rsidR="00EE00DA" w:rsidRDefault="00EE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220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6B0F"/>
    <w:rsid w:val="000204DA"/>
    <w:rsid w:val="000215A3"/>
    <w:rsid w:val="00021CF1"/>
    <w:rsid w:val="00055063"/>
    <w:rsid w:val="000566DB"/>
    <w:rsid w:val="000646EE"/>
    <w:rsid w:val="00067D8D"/>
    <w:rsid w:val="000B6C68"/>
    <w:rsid w:val="000C06F2"/>
    <w:rsid w:val="000C0E03"/>
    <w:rsid w:val="000C193A"/>
    <w:rsid w:val="000D41BE"/>
    <w:rsid w:val="000D7334"/>
    <w:rsid w:val="000E1EAF"/>
    <w:rsid w:val="000E35F5"/>
    <w:rsid w:val="000E4B96"/>
    <w:rsid w:val="00103748"/>
    <w:rsid w:val="00122060"/>
    <w:rsid w:val="00140A1E"/>
    <w:rsid w:val="001450AF"/>
    <w:rsid w:val="001626EA"/>
    <w:rsid w:val="001642B3"/>
    <w:rsid w:val="00164B4F"/>
    <w:rsid w:val="00172C8C"/>
    <w:rsid w:val="001911ED"/>
    <w:rsid w:val="001A1555"/>
    <w:rsid w:val="001A26AE"/>
    <w:rsid w:val="001A4E17"/>
    <w:rsid w:val="001B14F5"/>
    <w:rsid w:val="001F65F1"/>
    <w:rsid w:val="00201AE4"/>
    <w:rsid w:val="002027AD"/>
    <w:rsid w:val="00211BE1"/>
    <w:rsid w:val="00260978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2F4A02"/>
    <w:rsid w:val="00312389"/>
    <w:rsid w:val="00321BF4"/>
    <w:rsid w:val="003255A5"/>
    <w:rsid w:val="00330D6C"/>
    <w:rsid w:val="00331CA5"/>
    <w:rsid w:val="0033332E"/>
    <w:rsid w:val="0038355F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4705A"/>
    <w:rsid w:val="00490CC8"/>
    <w:rsid w:val="00491954"/>
    <w:rsid w:val="0049387D"/>
    <w:rsid w:val="004A0E7A"/>
    <w:rsid w:val="004B6F21"/>
    <w:rsid w:val="004B7A3F"/>
    <w:rsid w:val="004C392A"/>
    <w:rsid w:val="004D2111"/>
    <w:rsid w:val="004F427C"/>
    <w:rsid w:val="00501990"/>
    <w:rsid w:val="00510DA2"/>
    <w:rsid w:val="00511FC3"/>
    <w:rsid w:val="00516A78"/>
    <w:rsid w:val="00517213"/>
    <w:rsid w:val="00517E8C"/>
    <w:rsid w:val="00531C77"/>
    <w:rsid w:val="00533A43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C6BC3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B31CC"/>
    <w:rsid w:val="006C145B"/>
    <w:rsid w:val="006C1B1F"/>
    <w:rsid w:val="006C4EA3"/>
    <w:rsid w:val="006C5EC8"/>
    <w:rsid w:val="006E7AB7"/>
    <w:rsid w:val="006F2A70"/>
    <w:rsid w:val="006F4CCE"/>
    <w:rsid w:val="00703856"/>
    <w:rsid w:val="007043BA"/>
    <w:rsid w:val="00707F93"/>
    <w:rsid w:val="0072149A"/>
    <w:rsid w:val="007257CF"/>
    <w:rsid w:val="0074684C"/>
    <w:rsid w:val="0077249E"/>
    <w:rsid w:val="007728B6"/>
    <w:rsid w:val="00774208"/>
    <w:rsid w:val="007804CC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F0AF0"/>
    <w:rsid w:val="008F1C44"/>
    <w:rsid w:val="008F4B33"/>
    <w:rsid w:val="008F4D80"/>
    <w:rsid w:val="009066CD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2C4C"/>
    <w:rsid w:val="009F7037"/>
    <w:rsid w:val="009F7160"/>
    <w:rsid w:val="00A047CC"/>
    <w:rsid w:val="00A1045E"/>
    <w:rsid w:val="00A15668"/>
    <w:rsid w:val="00A1786F"/>
    <w:rsid w:val="00A32182"/>
    <w:rsid w:val="00A4179B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C1BB5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55CE"/>
    <w:rsid w:val="00B57B52"/>
    <w:rsid w:val="00B57F71"/>
    <w:rsid w:val="00B65A94"/>
    <w:rsid w:val="00B67031"/>
    <w:rsid w:val="00B739D7"/>
    <w:rsid w:val="00B7419D"/>
    <w:rsid w:val="00B77574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7F1A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7630F"/>
    <w:rsid w:val="00E82FE5"/>
    <w:rsid w:val="00E94433"/>
    <w:rsid w:val="00E96243"/>
    <w:rsid w:val="00E96AF7"/>
    <w:rsid w:val="00EA0F55"/>
    <w:rsid w:val="00EA51DC"/>
    <w:rsid w:val="00EA5C10"/>
    <w:rsid w:val="00EB35FA"/>
    <w:rsid w:val="00EC3BD5"/>
    <w:rsid w:val="00ED25AE"/>
    <w:rsid w:val="00ED6FA3"/>
    <w:rsid w:val="00EE00DA"/>
    <w:rsid w:val="00EE7004"/>
    <w:rsid w:val="00EF0516"/>
    <w:rsid w:val="00EF4C42"/>
    <w:rsid w:val="00F02EAD"/>
    <w:rsid w:val="00F04ACD"/>
    <w:rsid w:val="00F051B6"/>
    <w:rsid w:val="00F06A17"/>
    <w:rsid w:val="00F06B2E"/>
    <w:rsid w:val="00F0749E"/>
    <w:rsid w:val="00F1115F"/>
    <w:rsid w:val="00F21C8B"/>
    <w:rsid w:val="00F269EA"/>
    <w:rsid w:val="00F31BFB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B5816"/>
    <w:rsid w:val="00FB6C13"/>
    <w:rsid w:val="00FC7D72"/>
    <w:rsid w:val="00FD3165"/>
    <w:rsid w:val="00FD5E1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3C80A848"/>
  <w15:chartTrackingRefBased/>
  <w15:docId w15:val="{B2BD485B-155D-48ED-BA0C-CEF3682C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A51D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1A4E1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dodatek2PS27N1867</dc:title>
  <dc:subject/>
  <dc:creator>PFCR</dc:creator>
  <cp:keywords/>
  <dc:description/>
  <cp:lastModifiedBy>Bobeničová Ingrid Bc.</cp:lastModifiedBy>
  <cp:revision>4</cp:revision>
  <cp:lastPrinted>2020-09-24T11:49:00Z</cp:lastPrinted>
  <dcterms:created xsi:type="dcterms:W3CDTF">2024-07-11T06:18:00Z</dcterms:created>
  <dcterms:modified xsi:type="dcterms:W3CDTF">2024-07-11T06:19:00Z</dcterms:modified>
</cp:coreProperties>
</file>