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7pt;width:597.950pt;height:843.85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2"/>
                    <w:ind w:left="3146" w:right="6187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1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6300" w:right="4180"/>
                  </w:pPr>
                  <w:r>
                    <w:rPr/>
                    <w:t>Dodavatel: Imrišková Lucie Nový svět 139</w:t>
                  </w:r>
                </w:p>
                <w:p>
                  <w:pPr>
                    <w:pStyle w:val="BodyText"/>
                    <w:spacing w:line="271" w:lineRule="auto"/>
                    <w:ind w:left="6292" w:right="2252"/>
                  </w:pPr>
                  <w:r>
                    <w:rPr/>
                    <w:t>Svoboda nad Úpou 54224 IČ:61549592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8" w:lineRule="auto" w:before="0"/>
                    <w:ind w:left="1706" w:right="5895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OBJR-36-665/2024 Nadřazený dokument č. SMLR-30-13/2024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64" w:lineRule="auto" w:before="39"/>
                    <w:ind w:left="1692" w:right="2252" w:firstLine="7"/>
                  </w:pPr>
                  <w:r>
                    <w:rPr/>
                    <w:t>N006/24/V00018595 - Pěstební a ostatní netěžební činnost na UP36 dle ZL 03/36/SO/2024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4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3.7.2024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12.11.2024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59 540,00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958" w:val="left" w:leader="none"/>
                      <w:tab w:pos="5716" w:val="left" w:leader="none"/>
                    </w:tabs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2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124" w:val="left" w:leader="none"/>
                      <w:tab w:pos="5709" w:val="left" w:leader="none"/>
                    </w:tabs>
                    <w:spacing w:before="0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6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49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1" w:lineRule="auto" w:before="38"/>
                    <w:ind w:left="1656" w:right="2252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</w:t>
                  </w:r>
                  <w:r>
                    <w:rPr>
                      <w:w w:val="99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336" coordorigin="0,0" coordsize="11959,16877">
            <v:shape style="position:absolute;left:0;top:0;width:11959;height:16877" type="#_x0000_t75" stroked="false">
              <v:imagedata r:id="rId8" o:title=""/>
            </v:shape>
            <v:shape style="position:absolute;left:1584;top:850;width:1310;height:1325" type="#_x0000_t75" stroked="false">
              <v:imagedata r:id="rId9" o:title=""/>
            </v:shape>
            <v:shape style="position:absolute;left:5717;top:11484;width:3910;height:1778" type="#_x0000_t75" stroked="false">
              <v:imagedata r:id="rId10" o:title=""/>
            </v:shape>
            <v:shape style="position:absolute;left:3501;top:1531;width:6951;height:12290" coordorigin="3501,1531" coordsize="6951,12290" path="m4939,12193l3501,12193,3501,12479,4939,12479,4939,12193m5105,13021l3522,13021,3522,13307,5105,13307,5105,13021m7297,1531l4559,1531,4559,1763,7297,1763,7297,1531m10451,12411l9749,12411,9749,11064,7201,11064,7201,12455,8377,12455,8377,13821,10451,13821,10451,1241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8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5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74"/>
                    <w:ind w:left="31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168" w:right="6151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6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706" w:right="1755" w:firstLine="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06" w:right="1620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69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92" w:right="1620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3491" w:val="left" w:leader="none"/>
                    </w:tabs>
                    <w:ind w:left="1685"/>
                  </w:pPr>
                  <w:r>
                    <w:rPr>
                      <w:w w:val="105"/>
                    </w:rPr>
                    <w:t>V</w:t>
                    <w:tab/>
                  </w:r>
                  <w:r>
                    <w:rPr>
                      <w:spacing w:val="-6"/>
                      <w:w w:val="105"/>
                    </w:rPr>
                    <w:t>..........</w:t>
                  </w:r>
                  <w:r>
                    <w:rPr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dne......</w:t>
                  </w:r>
                </w:p>
                <w:p>
                  <w:pPr>
                    <w:pStyle w:val="BodyText"/>
                    <w:spacing w:line="550" w:lineRule="atLeast" w:before="4"/>
                    <w:ind w:left="1685" w:right="7741"/>
                  </w:pPr>
                  <w:r>
                    <w:rPr/>
                    <w:t>Souhlasím. Za dodavatele: Imrišková Lucie</w:t>
                  </w:r>
                </w:p>
                <w:p>
                  <w:pPr>
                    <w:pStyle w:val="BodyText"/>
                    <w:spacing w:before="32"/>
                    <w:ind w:left="1684"/>
                  </w:pPr>
                  <w:r>
                    <w:rPr/>
                    <w:t>Nový svět 139</w:t>
                  </w:r>
                </w:p>
                <w:p>
                  <w:pPr>
                    <w:pStyle w:val="BodyText"/>
                    <w:spacing w:line="271" w:lineRule="auto" w:before="20"/>
                    <w:ind w:left="1685" w:right="7741" w:hanging="7"/>
                  </w:pPr>
                  <w:r>
                    <w:rPr/>
                    <w:t>Svoboda nad Úpou 54224 IČ: 61549592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5pt;mso-position-horizontal-relative:page;mso-position-vertical-relative:page;z-index:-4288" coordorigin="0,0" coordsize="11945,16870">
            <v:shape style="position:absolute;left:0;top:0;width:11945;height:16870" type="#_x0000_t75" stroked="false">
              <v:imagedata r:id="rId13" o:title=""/>
            </v:shape>
            <v:shape style="position:absolute;left:1606;top:914;width:1310;height:1310" type="#_x0000_t75" stroked="false">
              <v:imagedata r:id="rId14" o:title=""/>
            </v:shape>
            <v:shape style="position:absolute;left:1670;top:14278;width:3931;height:576" type="#_x0000_t75" stroked="false">
              <v:imagedata r:id="rId15" o:title=""/>
            </v:shape>
            <v:shape style="position:absolute;left:2559;top:1581;width:4748;height:13404" coordorigin="2559,1581" coordsize="4748,13404" path="m5917,14061l2559,14061,2559,14985,5917,14985,5917,14061m7306,1581l4566,1581,4566,1813,7306,1813,7306,158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2024-06-27T13:41:18Z</dcterms:created>
  <dcterms:modified xsi:type="dcterms:W3CDTF">2024-06-27T13:41:18Z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