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7B3C" w14:textId="77777777" w:rsidR="00531E7B" w:rsidRDefault="00531E7B" w:rsidP="00531E7B">
      <w:pPr>
        <w:spacing w:after="0" w:line="259" w:lineRule="auto"/>
        <w:ind w:left="11" w:hanging="11"/>
        <w:jc w:val="left"/>
        <w:rPr>
          <w:b/>
          <w:szCs w:val="24"/>
        </w:rPr>
      </w:pPr>
      <w:r w:rsidRPr="00531E7B">
        <w:rPr>
          <w:b/>
          <w:szCs w:val="24"/>
        </w:rPr>
        <w:t>Příloha č. 3</w:t>
      </w:r>
    </w:p>
    <w:p w14:paraId="7077706E" w14:textId="257D344C" w:rsidR="002324FC" w:rsidRDefault="004B2F80" w:rsidP="00F96912">
      <w:pPr>
        <w:spacing w:after="0" w:line="259" w:lineRule="auto"/>
        <w:ind w:left="11" w:hanging="11"/>
        <w:jc w:val="center"/>
      </w:pPr>
      <w:r w:rsidRPr="00BF44C2">
        <w:rPr>
          <w:b/>
          <w:sz w:val="28"/>
          <w:szCs w:val="28"/>
        </w:rPr>
        <w:t xml:space="preserve">Kupní smlouva na dodávku </w:t>
      </w:r>
      <w:r w:rsidR="00F96912">
        <w:rPr>
          <w:b/>
          <w:sz w:val="28"/>
          <w:szCs w:val="28"/>
        </w:rPr>
        <w:t>–</w:t>
      </w:r>
      <w:r w:rsidR="004D4FEE">
        <w:rPr>
          <w:b/>
          <w:sz w:val="28"/>
          <w:szCs w:val="28"/>
        </w:rPr>
        <w:t xml:space="preserve"> </w:t>
      </w:r>
      <w:r w:rsidR="00F96912">
        <w:rPr>
          <w:b/>
          <w:sz w:val="28"/>
          <w:szCs w:val="28"/>
        </w:rPr>
        <w:t>část B</w:t>
      </w:r>
      <w:r>
        <w:t xml:space="preserve"> </w:t>
      </w:r>
    </w:p>
    <w:p w14:paraId="31212DAA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60E1966B" w14:textId="77777777" w:rsidR="002324FC" w:rsidRDefault="004B2F80" w:rsidP="00BF44C2">
      <w:pPr>
        <w:spacing w:after="0" w:line="288" w:lineRule="auto"/>
        <w:ind w:left="-5"/>
        <w:jc w:val="left"/>
      </w:pPr>
      <w:r>
        <w:t xml:space="preserve">Střední zdravotnická škola, Tábor, Mostecká 1912 </w:t>
      </w:r>
    </w:p>
    <w:p w14:paraId="49546189" w14:textId="77777777" w:rsidR="002324FC" w:rsidRDefault="004B2F80" w:rsidP="00BF44C2">
      <w:pPr>
        <w:spacing w:after="0" w:line="288" w:lineRule="auto"/>
        <w:ind w:left="-5"/>
      </w:pPr>
      <w:r>
        <w:t xml:space="preserve">Mostecká 1912 </w:t>
      </w:r>
    </w:p>
    <w:p w14:paraId="452E965E" w14:textId="77777777" w:rsidR="002324FC" w:rsidRDefault="004B2F80" w:rsidP="00BF44C2">
      <w:pPr>
        <w:spacing w:after="0" w:line="288" w:lineRule="auto"/>
        <w:ind w:left="-5"/>
      </w:pPr>
      <w:r>
        <w:t xml:space="preserve">390 41 Tábor </w:t>
      </w:r>
    </w:p>
    <w:p w14:paraId="274B6692" w14:textId="08FEE321" w:rsidR="002324FC" w:rsidRDefault="004B2F80" w:rsidP="00BF44C2">
      <w:pPr>
        <w:spacing w:after="0" w:line="288" w:lineRule="auto"/>
        <w:ind w:left="-5"/>
      </w:pPr>
      <w:r>
        <w:t xml:space="preserve">Zastoupená ředitelkou školy </w:t>
      </w:r>
    </w:p>
    <w:p w14:paraId="12AAC163" w14:textId="77777777" w:rsidR="002324FC" w:rsidRDefault="004B2F80" w:rsidP="00BF44C2">
      <w:pPr>
        <w:spacing w:after="0" w:line="288" w:lineRule="auto"/>
        <w:ind w:left="-5"/>
      </w:pPr>
      <w:r>
        <w:t xml:space="preserve">IČ: 00667391 </w:t>
      </w:r>
    </w:p>
    <w:p w14:paraId="3BC9BE58" w14:textId="77777777" w:rsidR="004B2F80" w:rsidRDefault="004B2F80" w:rsidP="00BF44C2">
      <w:pPr>
        <w:spacing w:after="0" w:line="288" w:lineRule="auto"/>
        <w:ind w:left="-5"/>
      </w:pPr>
      <w:r>
        <w:t>Neplátce DPH</w:t>
      </w:r>
    </w:p>
    <w:p w14:paraId="45980578" w14:textId="77777777" w:rsidR="002324FC" w:rsidRDefault="004B2F80" w:rsidP="00BF44C2">
      <w:pPr>
        <w:spacing w:after="0" w:line="288" w:lineRule="auto"/>
        <w:ind w:left="-5" w:right="1954"/>
      </w:pPr>
      <w:r>
        <w:t xml:space="preserve">Zřizovatel školy: Jihočeský kraj se sídlem v Českých Budějovicích dne 11. 9. 2001 / dále jen „kupující“ / </w:t>
      </w:r>
    </w:p>
    <w:p w14:paraId="74169BB7" w14:textId="77777777" w:rsidR="002324FC" w:rsidRDefault="004B2F80" w:rsidP="00BF44C2">
      <w:pPr>
        <w:spacing w:after="0" w:line="288" w:lineRule="auto"/>
        <w:ind w:left="-5" w:right="9900"/>
      </w:pPr>
      <w:r>
        <w:t xml:space="preserve">  a </w:t>
      </w:r>
    </w:p>
    <w:p w14:paraId="2260B47E" w14:textId="77777777" w:rsidR="002324FC" w:rsidRDefault="004B2F80" w:rsidP="00BF44C2">
      <w:pPr>
        <w:spacing w:after="0" w:line="288" w:lineRule="auto"/>
        <w:ind w:left="0" w:firstLine="0"/>
        <w:jc w:val="left"/>
      </w:pPr>
      <w:r>
        <w:t xml:space="preserve"> </w:t>
      </w:r>
    </w:p>
    <w:p w14:paraId="72F906BC" w14:textId="096FB598" w:rsidR="002324FC" w:rsidRDefault="00482F2C" w:rsidP="00BF44C2">
      <w:pPr>
        <w:spacing w:after="0" w:line="288" w:lineRule="auto"/>
        <w:ind w:left="-5"/>
        <w:jc w:val="left"/>
      </w:pPr>
      <w:r>
        <w:t>ZM Servis spol. s r.o.</w:t>
      </w:r>
    </w:p>
    <w:p w14:paraId="568446A4" w14:textId="4E8F5B77" w:rsidR="002324FC" w:rsidRDefault="00482F2C" w:rsidP="00482F2C">
      <w:pPr>
        <w:spacing w:after="0" w:line="288" w:lineRule="auto"/>
        <w:ind w:left="-5" w:right="8040"/>
        <w:jc w:val="left"/>
      </w:pPr>
      <w:r>
        <w:t>U Malše 20, 370 01 České Budějovice</w:t>
      </w:r>
    </w:p>
    <w:p w14:paraId="2B96F498" w14:textId="355C1905" w:rsidR="002324FC" w:rsidRDefault="004B2F80" w:rsidP="00BF44C2">
      <w:pPr>
        <w:spacing w:after="0" w:line="288" w:lineRule="auto"/>
        <w:ind w:left="-5"/>
      </w:pPr>
      <w:r>
        <w:t>Zastoupená</w:t>
      </w:r>
      <w:r w:rsidR="002C2A80">
        <w:t xml:space="preserve"> jednatelem společnosti</w:t>
      </w:r>
      <w:r>
        <w:t xml:space="preserve"> </w:t>
      </w:r>
    </w:p>
    <w:p w14:paraId="59323E17" w14:textId="2E79387B" w:rsidR="004B2F80" w:rsidRDefault="004B2F80" w:rsidP="00BF44C2">
      <w:pPr>
        <w:spacing w:after="0" w:line="288" w:lineRule="auto"/>
        <w:ind w:left="-5" w:right="8028"/>
      </w:pPr>
      <w:r>
        <w:t xml:space="preserve">IČO: </w:t>
      </w:r>
      <w:r w:rsidR="00482F2C">
        <w:t>49245601</w:t>
      </w:r>
    </w:p>
    <w:p w14:paraId="7784CE25" w14:textId="443B5180" w:rsidR="002324FC" w:rsidRDefault="004B2F80" w:rsidP="00BF44C2">
      <w:pPr>
        <w:spacing w:after="0" w:line="288" w:lineRule="auto"/>
        <w:ind w:left="-5" w:right="8028"/>
      </w:pPr>
      <w:r>
        <w:t xml:space="preserve">DIČ: </w:t>
      </w:r>
      <w:r w:rsidR="00482F2C">
        <w:t>CZ 49245601</w:t>
      </w:r>
    </w:p>
    <w:p w14:paraId="3CE560D2" w14:textId="2D34C63E" w:rsidR="002324FC" w:rsidRDefault="004B2F80" w:rsidP="00BF44C2">
      <w:pPr>
        <w:spacing w:after="0" w:line="288" w:lineRule="auto"/>
        <w:ind w:left="-5" w:right="1262"/>
      </w:pPr>
      <w:r>
        <w:t>zapsaná v obchodním rejstříku vedeném u Krajského soudu v</w:t>
      </w:r>
      <w:r w:rsidR="00482F2C">
        <w:t> Českých Budějovicích,</w:t>
      </w:r>
      <w:r>
        <w:t xml:space="preserve"> oddíl </w:t>
      </w:r>
      <w:r w:rsidR="00482F2C">
        <w:t>C</w:t>
      </w:r>
      <w:r>
        <w:t xml:space="preserve"> vložka </w:t>
      </w:r>
      <w:r w:rsidR="00482F2C">
        <w:t>8335</w:t>
      </w:r>
      <w:r>
        <w:t xml:space="preserve">  </w:t>
      </w:r>
    </w:p>
    <w:p w14:paraId="46C02A09" w14:textId="77777777" w:rsidR="002324FC" w:rsidRDefault="004B2F80" w:rsidP="00BF44C2">
      <w:pPr>
        <w:spacing w:after="0" w:line="288" w:lineRule="auto"/>
        <w:ind w:left="-5"/>
      </w:pPr>
      <w:r>
        <w:t xml:space="preserve">/ dále jen „prodávající“ / </w:t>
      </w:r>
    </w:p>
    <w:p w14:paraId="55197BA0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4DA89998" w14:textId="77777777" w:rsidR="002324FC" w:rsidRDefault="004B2F80">
      <w:pPr>
        <w:ind w:left="-5"/>
      </w:pPr>
      <w:r>
        <w:t xml:space="preserve">uzavírají tuto kupní smlouvu: </w:t>
      </w:r>
    </w:p>
    <w:p w14:paraId="58192858" w14:textId="77777777" w:rsidR="002324FC" w:rsidRDefault="004B2F80">
      <w:pPr>
        <w:spacing w:after="0" w:line="259" w:lineRule="auto"/>
        <w:ind w:right="5"/>
        <w:jc w:val="center"/>
      </w:pPr>
      <w:r>
        <w:t xml:space="preserve">I. </w:t>
      </w:r>
    </w:p>
    <w:p w14:paraId="582DA6C9" w14:textId="77777777" w:rsidR="002324FC" w:rsidRDefault="004B2F80">
      <w:pPr>
        <w:spacing w:after="0" w:line="259" w:lineRule="auto"/>
        <w:ind w:right="2"/>
        <w:jc w:val="center"/>
      </w:pPr>
      <w:r>
        <w:t xml:space="preserve">Předmět smlouvy a dodací podmínky </w:t>
      </w:r>
    </w:p>
    <w:p w14:paraId="6A645FA8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27B6ACCA" w14:textId="575E7452" w:rsidR="002324FC" w:rsidRDefault="004B2F80" w:rsidP="00BF44C2">
      <w:pPr>
        <w:spacing w:after="0" w:line="288" w:lineRule="auto"/>
        <w:ind w:left="-6" w:hanging="11"/>
      </w:pPr>
      <w:r>
        <w:t xml:space="preserve">Prodávající se touto smlouvou zavazuje dodat kupujícímu </w:t>
      </w:r>
      <w:r w:rsidR="004D4FEE">
        <w:t>výpočetní techniku pro výuku</w:t>
      </w:r>
      <w:r>
        <w:t xml:space="preserve"> dle nabídk</w:t>
      </w:r>
      <w:r w:rsidR="002C2A80">
        <w:t>y</w:t>
      </w:r>
      <w:r>
        <w:t xml:space="preserve">: </w:t>
      </w:r>
    </w:p>
    <w:p w14:paraId="3ED5B6FC" w14:textId="245BF9FE" w:rsidR="000E1B96" w:rsidRDefault="004B2F80" w:rsidP="005D0DC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24" w:type="dxa"/>
        <w:tblInd w:w="0" w:type="dxa"/>
        <w:tblCellMar>
          <w:top w:w="88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93"/>
        <w:gridCol w:w="587"/>
        <w:gridCol w:w="2821"/>
      </w:tblGrid>
      <w:tr w:rsidR="000E1B96" w14:paraId="21FD15CA" w14:textId="77777777" w:rsidTr="00752DCA">
        <w:trPr>
          <w:trHeight w:val="3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826" w14:textId="77777777" w:rsidR="000E1B96" w:rsidRDefault="000E1B96" w:rsidP="00752DCA">
            <w:pPr>
              <w:spacing w:after="0" w:line="259" w:lineRule="auto"/>
              <w:ind w:left="0" w:firstLine="0"/>
              <w:jc w:val="left"/>
            </w:pPr>
            <w:r>
              <w:t xml:space="preserve">Název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7CF" w14:textId="77777777" w:rsidR="000E1B96" w:rsidRDefault="000E1B96" w:rsidP="00752DCA">
            <w:pPr>
              <w:spacing w:after="0" w:line="259" w:lineRule="auto"/>
              <w:ind w:left="0" w:firstLine="0"/>
              <w:jc w:val="center"/>
            </w:pPr>
            <w:r>
              <w:t>Cena v Kč za 1ks vč. DPH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D70C" w14:textId="77777777" w:rsidR="000E1B96" w:rsidRDefault="000E1B96" w:rsidP="00752DCA">
            <w:pPr>
              <w:spacing w:after="0" w:line="259" w:lineRule="auto"/>
              <w:ind w:left="0" w:right="60" w:firstLine="0"/>
              <w:jc w:val="center"/>
            </w:pPr>
            <w:r>
              <w:t xml:space="preserve">ks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BFB3" w14:textId="77777777" w:rsidR="000E1B96" w:rsidRDefault="000E1B96" w:rsidP="00752DCA">
            <w:pPr>
              <w:spacing w:after="0" w:line="259" w:lineRule="auto"/>
              <w:ind w:left="0" w:firstLine="0"/>
              <w:jc w:val="center"/>
            </w:pPr>
            <w:r>
              <w:t>cena v Kč celkem vč. DPH</w:t>
            </w:r>
          </w:p>
        </w:tc>
      </w:tr>
      <w:tr w:rsidR="000E1B96" w14:paraId="2ABD5323" w14:textId="77777777" w:rsidTr="00752DCA">
        <w:trPr>
          <w:trHeight w:val="3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99F1C" w14:textId="77777777" w:rsidR="000E1B96" w:rsidRDefault="000E1B96" w:rsidP="00752DCA">
            <w:pPr>
              <w:spacing w:after="0" w:line="259" w:lineRule="auto"/>
              <w:ind w:left="0" w:firstLine="0"/>
              <w:jc w:val="left"/>
            </w:pPr>
            <w:r>
              <w:t xml:space="preserve"> NTB Dell </w:t>
            </w:r>
            <w:proofErr w:type="spellStart"/>
            <w:r>
              <w:t>Vostro</w:t>
            </w:r>
            <w:proofErr w:type="spellEnd"/>
            <w:r>
              <w:t xml:space="preserve"> 3520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9958B" w14:textId="0DB91491" w:rsidR="000E1B96" w:rsidRDefault="000E1B96" w:rsidP="002C2A80">
            <w:pPr>
              <w:spacing w:after="0" w:line="259" w:lineRule="auto"/>
              <w:ind w:left="0" w:firstLine="0"/>
              <w:jc w:val="right"/>
            </w:pPr>
            <w:r>
              <w:t>9</w:t>
            </w:r>
            <w:r w:rsidR="002C2A80">
              <w:t>.</w:t>
            </w:r>
            <w:r>
              <w:t>668</w:t>
            </w:r>
            <w:r w:rsidR="002C2A80">
              <w:t>,-</w:t>
            </w:r>
            <w:r>
              <w:t xml:space="preserve"> Kč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ABAF5" w14:textId="3487B045" w:rsidR="000E1B96" w:rsidRDefault="000E1B96" w:rsidP="002C2A80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30B16" w14:textId="3195E930" w:rsidR="000E1B96" w:rsidRDefault="000E1B96" w:rsidP="002C2A80">
            <w:pPr>
              <w:spacing w:after="0" w:line="259" w:lineRule="auto"/>
              <w:ind w:left="0" w:right="2" w:firstLine="0"/>
              <w:jc w:val="right"/>
            </w:pPr>
            <w:r>
              <w:t>116</w:t>
            </w:r>
            <w:r w:rsidR="002C2A80">
              <w:t>.</w:t>
            </w:r>
            <w:r>
              <w:t>016</w:t>
            </w:r>
            <w:r w:rsidR="002C2A80">
              <w:t xml:space="preserve">,- </w:t>
            </w:r>
            <w:r>
              <w:t>Kč</w:t>
            </w:r>
            <w:r w:rsidR="002C2A80">
              <w:t xml:space="preserve">  </w:t>
            </w:r>
          </w:p>
        </w:tc>
      </w:tr>
      <w:tr w:rsidR="000E1B96" w14:paraId="40C7D5BF" w14:textId="77777777" w:rsidTr="00752DCA">
        <w:trPr>
          <w:trHeight w:val="3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4134" w14:textId="77777777" w:rsidR="000E1B96" w:rsidRDefault="000E1B96" w:rsidP="00752DCA">
            <w:pPr>
              <w:spacing w:after="0" w:line="259" w:lineRule="auto"/>
              <w:ind w:left="0" w:firstLine="0"/>
              <w:jc w:val="left"/>
            </w:pPr>
            <w:r>
              <w:t>MS Office LTSC Standard 2021 EDU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3969" w14:textId="66DB2C69" w:rsidR="000E1B96" w:rsidRDefault="000E1B96" w:rsidP="002C2A80">
            <w:pPr>
              <w:spacing w:after="0" w:line="259" w:lineRule="auto"/>
              <w:ind w:left="0" w:right="59" w:firstLine="0"/>
              <w:jc w:val="right"/>
            </w:pPr>
            <w:r>
              <w:t>2</w:t>
            </w:r>
            <w:r w:rsidR="002C2A80">
              <w:t>.</w:t>
            </w:r>
            <w:r>
              <w:t>240</w:t>
            </w:r>
            <w:r w:rsidR="002C2A80">
              <w:t>,-</w:t>
            </w:r>
            <w:r>
              <w:t xml:space="preserve"> Kč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62F6" w14:textId="3CC53AC1" w:rsidR="000E1B96" w:rsidRDefault="000E1B96" w:rsidP="002C2A80">
            <w:pPr>
              <w:spacing w:after="0" w:line="259" w:lineRule="auto"/>
              <w:ind w:left="0" w:right="62" w:firstLine="0"/>
              <w:jc w:val="center"/>
            </w:pPr>
            <w: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4DD6" w14:textId="5AAE4CF1" w:rsidR="000E1B96" w:rsidRDefault="000E1B96" w:rsidP="002C2A80">
            <w:pPr>
              <w:spacing w:after="0" w:line="259" w:lineRule="auto"/>
              <w:ind w:left="0" w:right="62" w:firstLine="0"/>
              <w:jc w:val="right"/>
            </w:pPr>
            <w:r>
              <w:t>26</w:t>
            </w:r>
            <w:r w:rsidR="002C2A80">
              <w:t>.</w:t>
            </w:r>
            <w:r>
              <w:t>880</w:t>
            </w:r>
            <w:r w:rsidR="002C2A80">
              <w:t>,-</w:t>
            </w:r>
            <w:r>
              <w:t xml:space="preserve"> Kč</w:t>
            </w:r>
          </w:p>
        </w:tc>
      </w:tr>
      <w:tr w:rsidR="000E1B96" w14:paraId="557BFF36" w14:textId="77777777" w:rsidTr="00752DCA">
        <w:trPr>
          <w:trHeight w:val="3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D368" w14:textId="77777777" w:rsidR="000E1B96" w:rsidRDefault="000E1B96" w:rsidP="00752DCA">
            <w:pPr>
              <w:spacing w:after="0" w:line="259" w:lineRule="auto"/>
              <w:ind w:left="0" w:firstLine="0"/>
              <w:jc w:val="left"/>
            </w:pPr>
            <w:r>
              <w:t>USB myš černá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2082" w14:textId="1A8EA7D7" w:rsidR="000E1B96" w:rsidRDefault="000E1B96" w:rsidP="002C2A80">
            <w:pPr>
              <w:spacing w:after="0" w:line="259" w:lineRule="auto"/>
              <w:ind w:left="0" w:right="61" w:firstLine="0"/>
              <w:jc w:val="right"/>
            </w:pPr>
            <w:r>
              <w:t>230</w:t>
            </w:r>
            <w:r w:rsidR="002C2A80">
              <w:t>,-</w:t>
            </w:r>
            <w:r>
              <w:t xml:space="preserve"> Kč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25D" w14:textId="4270E205" w:rsidR="000E1B96" w:rsidRDefault="000E1B96" w:rsidP="002C2A80">
            <w:pPr>
              <w:spacing w:after="0" w:line="259" w:lineRule="auto"/>
              <w:ind w:left="0" w:right="62" w:firstLine="0"/>
              <w:jc w:val="center"/>
            </w:pPr>
            <w: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4C6F" w14:textId="5A1A003C" w:rsidR="000E1B96" w:rsidRDefault="000E1B96" w:rsidP="002C2A80">
            <w:pPr>
              <w:spacing w:after="0" w:line="259" w:lineRule="auto"/>
              <w:ind w:left="0" w:right="62" w:firstLine="0"/>
              <w:jc w:val="right"/>
            </w:pPr>
            <w:r>
              <w:t>2</w:t>
            </w:r>
            <w:r w:rsidR="002C2A80">
              <w:t>.</w:t>
            </w:r>
            <w:r>
              <w:t>760</w:t>
            </w:r>
            <w:r w:rsidR="002C2A80">
              <w:t>,-</w:t>
            </w:r>
            <w:r>
              <w:t xml:space="preserve"> Kč</w:t>
            </w:r>
          </w:p>
        </w:tc>
      </w:tr>
      <w:tr w:rsidR="000E1B96" w14:paraId="0C8703EB" w14:textId="77777777" w:rsidTr="00752DCA">
        <w:trPr>
          <w:trHeight w:val="3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A000" w14:textId="77777777" w:rsidR="000E1B96" w:rsidRDefault="000E1B96" w:rsidP="00752DCA">
            <w:pPr>
              <w:spacing w:after="0" w:line="259" w:lineRule="auto"/>
              <w:ind w:left="0" w:firstLine="0"/>
              <w:jc w:val="left"/>
            </w:pPr>
            <w:r>
              <w:t xml:space="preserve">AP </w:t>
            </w:r>
            <w:proofErr w:type="spellStart"/>
            <w:r>
              <w:t>Wifi</w:t>
            </w:r>
            <w:proofErr w:type="spellEnd"/>
            <w:r>
              <w:t xml:space="preserve"> </w:t>
            </w:r>
            <w:proofErr w:type="spellStart"/>
            <w:r>
              <w:t>Zyxel</w:t>
            </w:r>
            <w:proofErr w:type="spellEnd"/>
            <w:r>
              <w:t xml:space="preserve"> NW A210AX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A42" w14:textId="6A0FEA63" w:rsidR="000E1B96" w:rsidRDefault="000E1B96" w:rsidP="002C2A80">
            <w:pPr>
              <w:spacing w:after="0" w:line="259" w:lineRule="auto"/>
              <w:ind w:left="0" w:right="61" w:firstLine="0"/>
              <w:jc w:val="right"/>
            </w:pPr>
            <w:r>
              <w:t>5</w:t>
            </w:r>
            <w:r w:rsidR="002C2A80">
              <w:t>.</w:t>
            </w:r>
            <w:r>
              <w:t>790</w:t>
            </w:r>
            <w:r w:rsidR="002C2A80">
              <w:t>,-</w:t>
            </w:r>
            <w:r>
              <w:t xml:space="preserve"> Kč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0E7" w14:textId="77777777" w:rsidR="000E1B96" w:rsidRDefault="000E1B96" w:rsidP="002C2A80">
            <w:pPr>
              <w:spacing w:after="0" w:line="259" w:lineRule="auto"/>
              <w:ind w:left="0" w:right="62" w:firstLine="0"/>
              <w:jc w:val="center"/>
            </w:pPr>
            <w: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C930" w14:textId="2159CF07" w:rsidR="000E1B96" w:rsidRDefault="000E1B96" w:rsidP="002C2A80">
            <w:pPr>
              <w:spacing w:after="0" w:line="259" w:lineRule="auto"/>
              <w:ind w:left="0" w:right="62" w:firstLine="0"/>
              <w:jc w:val="right"/>
            </w:pPr>
            <w:r>
              <w:t>17</w:t>
            </w:r>
            <w:r w:rsidR="002C2A80">
              <w:t>.</w:t>
            </w:r>
            <w:r>
              <w:t>370</w:t>
            </w:r>
            <w:r w:rsidR="002C2A80">
              <w:t>,-</w:t>
            </w:r>
            <w:r>
              <w:t xml:space="preserve"> Kč</w:t>
            </w:r>
          </w:p>
        </w:tc>
      </w:tr>
      <w:tr w:rsidR="000E1B96" w14:paraId="13B30B2D" w14:textId="77777777" w:rsidTr="00752DCA">
        <w:trPr>
          <w:trHeight w:val="3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FACE" w14:textId="77777777" w:rsidR="000E1B96" w:rsidRDefault="000E1B96" w:rsidP="00752DCA">
            <w:pPr>
              <w:spacing w:after="0" w:line="259" w:lineRule="auto"/>
              <w:ind w:left="0" w:firstLine="0"/>
              <w:jc w:val="left"/>
            </w:pPr>
            <w:r>
              <w:t xml:space="preserve">SWITCH </w:t>
            </w:r>
            <w:proofErr w:type="spellStart"/>
            <w:r>
              <w:t>Zyxel</w:t>
            </w:r>
            <w:proofErr w:type="spellEnd"/>
            <w:r>
              <w:t xml:space="preserve"> GS </w:t>
            </w:r>
            <w:proofErr w:type="gramStart"/>
            <w:r>
              <w:t>1350-12HP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7FA9" w14:textId="2E1E6A5E" w:rsidR="000E1B96" w:rsidRDefault="000E1B96" w:rsidP="002C2A80">
            <w:pPr>
              <w:spacing w:after="0" w:line="259" w:lineRule="auto"/>
              <w:ind w:left="0" w:right="61" w:firstLine="0"/>
              <w:jc w:val="right"/>
            </w:pPr>
            <w:r>
              <w:t>5</w:t>
            </w:r>
            <w:r w:rsidR="002C2A80">
              <w:t>.</w:t>
            </w:r>
            <w:r>
              <w:t>929</w:t>
            </w:r>
            <w:r w:rsidR="002C2A80">
              <w:t>,-</w:t>
            </w:r>
            <w:r>
              <w:t xml:space="preserve"> Kč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5388" w14:textId="54822746" w:rsidR="000E1B96" w:rsidRDefault="000E1B96" w:rsidP="002C2A80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59C7" w14:textId="67AF1AD0" w:rsidR="000E1B96" w:rsidRDefault="000E1B96" w:rsidP="002C2A80">
            <w:pPr>
              <w:spacing w:after="0" w:line="259" w:lineRule="auto"/>
              <w:ind w:left="0" w:right="62" w:firstLine="0"/>
              <w:jc w:val="right"/>
            </w:pPr>
            <w:r>
              <w:t>5</w:t>
            </w:r>
            <w:r w:rsidR="002C2A80">
              <w:t>.</w:t>
            </w:r>
            <w:r>
              <w:t>929</w:t>
            </w:r>
            <w:r w:rsidR="002C2A80">
              <w:t>,-</w:t>
            </w:r>
            <w:r>
              <w:t xml:space="preserve"> Kč</w:t>
            </w:r>
          </w:p>
        </w:tc>
      </w:tr>
      <w:tr w:rsidR="000E1B96" w14:paraId="5B8BFEF1" w14:textId="77777777" w:rsidTr="00752DCA">
        <w:trPr>
          <w:trHeight w:val="3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75B1" w14:textId="77777777" w:rsidR="000E1B96" w:rsidRDefault="000E1B96" w:rsidP="00752DCA">
            <w:pPr>
              <w:spacing w:after="0" w:line="259" w:lineRule="auto"/>
              <w:ind w:left="0" w:firstLine="0"/>
            </w:pPr>
            <w:r>
              <w:t xml:space="preserve">Vozík </w:t>
            </w:r>
            <w:proofErr w:type="spellStart"/>
            <w:r>
              <w:t>Digitus</w:t>
            </w:r>
            <w:proofErr w:type="spellEnd"/>
            <w:r>
              <w:t xml:space="preserve"> pro 30 NTB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F7EB" w14:textId="3422C260" w:rsidR="000E1B96" w:rsidRDefault="000E1B96" w:rsidP="002C2A80">
            <w:pPr>
              <w:spacing w:after="0" w:line="259" w:lineRule="auto"/>
              <w:ind w:left="0" w:right="60" w:firstLine="0"/>
              <w:jc w:val="right"/>
            </w:pPr>
            <w:r>
              <w:t>34</w:t>
            </w:r>
            <w:r w:rsidR="002C2A80">
              <w:t>.</w:t>
            </w:r>
            <w:r>
              <w:t>900</w:t>
            </w:r>
            <w:r w:rsidR="002C2A80">
              <w:t>,-</w:t>
            </w:r>
            <w:r>
              <w:t xml:space="preserve"> Kč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CC6F" w14:textId="77777777" w:rsidR="000E1B96" w:rsidRDefault="000E1B96" w:rsidP="002C2A80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4E7" w14:textId="48C99423" w:rsidR="000E1B96" w:rsidRDefault="000E1B96" w:rsidP="002C2A80">
            <w:pPr>
              <w:spacing w:after="0" w:line="259" w:lineRule="auto"/>
              <w:ind w:left="0" w:right="62" w:firstLine="0"/>
              <w:jc w:val="right"/>
            </w:pPr>
            <w:r>
              <w:t>34</w:t>
            </w:r>
            <w:r w:rsidR="002C2A80">
              <w:t>.</w:t>
            </w:r>
            <w:r>
              <w:t>900</w:t>
            </w:r>
            <w:r w:rsidR="002C2A80">
              <w:t xml:space="preserve">,- </w:t>
            </w:r>
            <w:r>
              <w:t>Kč</w:t>
            </w:r>
          </w:p>
        </w:tc>
      </w:tr>
      <w:tr w:rsidR="000E1B96" w14:paraId="523519FC" w14:textId="77777777" w:rsidTr="00752DCA">
        <w:trPr>
          <w:trHeight w:val="312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05944" w14:textId="77777777" w:rsidR="000E1B96" w:rsidRDefault="000E1B96" w:rsidP="00752DCA">
            <w:pPr>
              <w:spacing w:after="0" w:line="259" w:lineRule="auto"/>
              <w:ind w:left="0" w:firstLine="0"/>
              <w:jc w:val="center"/>
            </w:pPr>
            <w:r>
              <w:t>Celkem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2D46E5" w14:textId="77777777" w:rsidR="000E1B96" w:rsidRDefault="000E1B96" w:rsidP="00752D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573B8" w14:textId="279BC50E" w:rsidR="000E1B96" w:rsidRDefault="000E1B96" w:rsidP="00752DCA">
            <w:pPr>
              <w:spacing w:after="0" w:line="259" w:lineRule="auto"/>
              <w:ind w:left="0" w:right="62" w:firstLine="0"/>
              <w:jc w:val="center"/>
            </w:pPr>
            <w:r>
              <w:t>203</w:t>
            </w:r>
            <w:r w:rsidR="002C2A80">
              <w:t>.</w:t>
            </w:r>
            <w:r>
              <w:t>855</w:t>
            </w:r>
            <w:r w:rsidR="002C2A80">
              <w:t>,-</w:t>
            </w:r>
            <w:r>
              <w:t xml:space="preserve"> Kč včetně DPH</w:t>
            </w:r>
          </w:p>
        </w:tc>
      </w:tr>
    </w:tbl>
    <w:p w14:paraId="6721B4B2" w14:textId="77777777" w:rsidR="000E1B96" w:rsidRDefault="000E1B96" w:rsidP="000E1B96">
      <w:pPr>
        <w:spacing w:after="0" w:line="259" w:lineRule="auto"/>
        <w:jc w:val="left"/>
      </w:pPr>
    </w:p>
    <w:p w14:paraId="7FE4EF92" w14:textId="77777777" w:rsidR="000E1B96" w:rsidRDefault="000E1B96" w:rsidP="000E1B96">
      <w:pPr>
        <w:spacing w:after="0" w:line="259" w:lineRule="auto"/>
        <w:jc w:val="left"/>
      </w:pPr>
    </w:p>
    <w:p w14:paraId="7C4A1544" w14:textId="6924EA38" w:rsidR="000E1B96" w:rsidRDefault="000E1B96" w:rsidP="000E1B96">
      <w:pPr>
        <w:spacing w:after="0" w:line="259" w:lineRule="auto"/>
        <w:ind w:left="0" w:firstLine="0"/>
        <w:jc w:val="left"/>
      </w:pPr>
      <w:r>
        <w:lastRenderedPageBreak/>
        <w:t>Cena za dodávku včetně dopravy a výnosu do budovy školy je 168</w:t>
      </w:r>
      <w:r w:rsidR="002C2A80">
        <w:t>.</w:t>
      </w:r>
      <w:r>
        <w:t>475</w:t>
      </w:r>
      <w:r w:rsidR="002C2A80">
        <w:t>,-</w:t>
      </w:r>
      <w:r>
        <w:t xml:space="preserve"> Kč bez DPH, DPH 21% činí 35</w:t>
      </w:r>
      <w:r w:rsidR="002C2A80">
        <w:t>.</w:t>
      </w:r>
      <w:r>
        <w:t>380</w:t>
      </w:r>
      <w:r w:rsidR="002C2A80">
        <w:t>,-</w:t>
      </w:r>
      <w:r>
        <w:t xml:space="preserve"> </w:t>
      </w:r>
      <w:proofErr w:type="gramStart"/>
      <w:r>
        <w:t>Kč,  celkem</w:t>
      </w:r>
      <w:proofErr w:type="gramEnd"/>
      <w:r>
        <w:t xml:space="preserve"> 203</w:t>
      </w:r>
      <w:r w:rsidR="002C2A80">
        <w:t>.</w:t>
      </w:r>
      <w:r>
        <w:t>855</w:t>
      </w:r>
      <w:r w:rsidR="002C2A80">
        <w:t>,-</w:t>
      </w:r>
      <w:r>
        <w:t xml:space="preserve"> Kč včetně DPH. </w:t>
      </w:r>
    </w:p>
    <w:p w14:paraId="411ED1D5" w14:textId="77777777" w:rsidR="000E1B96" w:rsidRDefault="000E1B96" w:rsidP="000E1B96">
      <w:pPr>
        <w:spacing w:after="0" w:line="259" w:lineRule="auto"/>
        <w:ind w:left="0" w:firstLine="0"/>
        <w:jc w:val="left"/>
      </w:pPr>
      <w:r>
        <w:t xml:space="preserve"> </w:t>
      </w:r>
    </w:p>
    <w:p w14:paraId="5664A33B" w14:textId="77777777" w:rsidR="000E1B96" w:rsidRDefault="000E1B96" w:rsidP="000E1B96">
      <w:pPr>
        <w:spacing w:after="0" w:line="259" w:lineRule="auto"/>
        <w:ind w:left="0" w:firstLine="0"/>
        <w:jc w:val="left"/>
      </w:pPr>
      <w:r>
        <w:t>Název a číslo projektu:</w:t>
      </w:r>
    </w:p>
    <w:p w14:paraId="6DD6F9E1" w14:textId="461E5883" w:rsidR="000E1B96" w:rsidRDefault="00F96912" w:rsidP="000E1B96">
      <w:pPr>
        <w:pStyle w:val="Odstavecseseznamem"/>
        <w:numPr>
          <w:ilvl w:val="0"/>
          <w:numId w:val="5"/>
        </w:numPr>
        <w:spacing w:after="0" w:line="259" w:lineRule="auto"/>
        <w:ind w:left="0" w:firstLine="0"/>
        <w:jc w:val="left"/>
      </w:pPr>
      <w:r>
        <w:t>Šablony JAK 2022</w:t>
      </w:r>
    </w:p>
    <w:p w14:paraId="63C38278" w14:textId="56C31798" w:rsidR="00F96912" w:rsidRDefault="00F96912" w:rsidP="000E1B96">
      <w:pPr>
        <w:pStyle w:val="Odstavecseseznamem"/>
        <w:numPr>
          <w:ilvl w:val="0"/>
          <w:numId w:val="5"/>
        </w:numPr>
        <w:spacing w:after="0" w:line="259" w:lineRule="auto"/>
        <w:ind w:left="0" w:firstLine="0"/>
        <w:jc w:val="left"/>
      </w:pPr>
      <w:r>
        <w:t>CZ.02.02.XX/00/22_003/0002232</w:t>
      </w:r>
    </w:p>
    <w:p w14:paraId="65D30F67" w14:textId="77777777" w:rsidR="000E1B96" w:rsidRDefault="000E1B96" w:rsidP="000E1B96">
      <w:pPr>
        <w:spacing w:after="0" w:line="259" w:lineRule="auto"/>
        <w:jc w:val="left"/>
      </w:pPr>
    </w:p>
    <w:p w14:paraId="1E980F28" w14:textId="77777777" w:rsidR="000E1B96" w:rsidRDefault="000E1B96" w:rsidP="000E1B96">
      <w:pPr>
        <w:spacing w:after="0" w:line="259" w:lineRule="auto"/>
        <w:jc w:val="left"/>
      </w:pPr>
    </w:p>
    <w:p w14:paraId="345825C2" w14:textId="77777777" w:rsidR="000E1B96" w:rsidRDefault="000E1B96" w:rsidP="000E1B96">
      <w:pPr>
        <w:spacing w:after="0" w:line="259" w:lineRule="auto"/>
        <w:jc w:val="left"/>
      </w:pPr>
    </w:p>
    <w:p w14:paraId="766C65ED" w14:textId="77777777" w:rsidR="000E1B96" w:rsidRDefault="000E1B96" w:rsidP="000E1B96">
      <w:pPr>
        <w:spacing w:after="0" w:line="259" w:lineRule="auto"/>
        <w:jc w:val="left"/>
      </w:pPr>
    </w:p>
    <w:p w14:paraId="7D8254AE" w14:textId="77777777" w:rsidR="002324FC" w:rsidRDefault="004B2F80">
      <w:pPr>
        <w:spacing w:after="0" w:line="259" w:lineRule="auto"/>
        <w:ind w:right="3"/>
        <w:jc w:val="center"/>
      </w:pPr>
      <w:r>
        <w:t xml:space="preserve">II. </w:t>
      </w:r>
    </w:p>
    <w:p w14:paraId="0BF785F5" w14:textId="77777777" w:rsidR="002324FC" w:rsidRDefault="004B2F80">
      <w:pPr>
        <w:spacing w:after="0" w:line="259" w:lineRule="auto"/>
        <w:ind w:right="2"/>
        <w:jc w:val="center"/>
      </w:pPr>
      <w:r>
        <w:t xml:space="preserve">Záruční podmínky </w:t>
      </w:r>
    </w:p>
    <w:p w14:paraId="31DACD77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32091052" w14:textId="6018F7D8" w:rsidR="002324FC" w:rsidRDefault="004B2F80" w:rsidP="00BF44C2">
      <w:pPr>
        <w:spacing w:after="0" w:line="259" w:lineRule="auto"/>
        <w:ind w:left="0" w:firstLine="0"/>
        <w:jc w:val="left"/>
      </w:pPr>
      <w:r>
        <w:t xml:space="preserve"> Záruční doba na všechny položky dodávky je 24 měsíců</w:t>
      </w:r>
      <w:r w:rsidR="00482F2C">
        <w:t>.</w:t>
      </w:r>
      <w:r>
        <w:t xml:space="preserve"> </w:t>
      </w:r>
    </w:p>
    <w:p w14:paraId="20C3D536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13D72DAB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40FFC3AD" w14:textId="77777777" w:rsidR="002324FC" w:rsidRDefault="004B2F80" w:rsidP="00BF44C2">
      <w:pPr>
        <w:spacing w:after="0" w:line="259" w:lineRule="auto"/>
        <w:ind w:left="0" w:firstLine="0"/>
        <w:jc w:val="center"/>
      </w:pPr>
      <w:r>
        <w:t>III.</w:t>
      </w:r>
    </w:p>
    <w:p w14:paraId="2F02936C" w14:textId="77777777" w:rsidR="002324FC" w:rsidRDefault="004B2F80">
      <w:pPr>
        <w:spacing w:after="0" w:line="259" w:lineRule="auto"/>
        <w:ind w:right="4"/>
        <w:jc w:val="center"/>
      </w:pPr>
      <w:r>
        <w:t xml:space="preserve">Platební a dodací podmínky </w:t>
      </w:r>
    </w:p>
    <w:p w14:paraId="10DE6C55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3FEEA10A" w14:textId="77777777" w:rsidR="002324FC" w:rsidRDefault="004B2F80" w:rsidP="00BF44C2">
      <w:pPr>
        <w:spacing w:after="0" w:line="288" w:lineRule="auto"/>
        <w:ind w:left="-6" w:right="284" w:hanging="11"/>
      </w:pPr>
      <w:r>
        <w:t xml:space="preserve">Termín plnění zakázky je do </w:t>
      </w:r>
      <w:r w:rsidR="00742CC8">
        <w:t>31</w:t>
      </w:r>
      <w:r>
        <w:t xml:space="preserve">. </w:t>
      </w:r>
      <w:r w:rsidR="00742CC8">
        <w:t>7</w:t>
      </w:r>
      <w:r>
        <w:t>. 202</w:t>
      </w:r>
      <w:r w:rsidR="004D4FEE">
        <w:t>4</w:t>
      </w:r>
      <w:r>
        <w:t xml:space="preserve">. Kupní cena bude zaplacena na základě faktury vystavené prodávajícím po řádném dodání zboží.  Splatnost faktury činí </w:t>
      </w:r>
      <w:r w:rsidR="000117A8">
        <w:t>14</w:t>
      </w:r>
      <w:r>
        <w:t xml:space="preserve"> kalendářních dnů ode dne jejího prokazatelného obdržení kupujícím.  </w:t>
      </w:r>
    </w:p>
    <w:p w14:paraId="40A4E442" w14:textId="77777777" w:rsidR="002324FC" w:rsidRDefault="002324FC">
      <w:pPr>
        <w:spacing w:after="0" w:line="259" w:lineRule="auto"/>
        <w:ind w:left="0" w:firstLine="0"/>
        <w:jc w:val="left"/>
      </w:pPr>
    </w:p>
    <w:p w14:paraId="10D599D6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6D7B62C2" w14:textId="77777777" w:rsidR="002324FC" w:rsidRDefault="004B2F80">
      <w:pPr>
        <w:spacing w:after="0" w:line="259" w:lineRule="auto"/>
        <w:ind w:right="5"/>
        <w:jc w:val="center"/>
      </w:pPr>
      <w:r>
        <w:t xml:space="preserve">IV. </w:t>
      </w:r>
    </w:p>
    <w:p w14:paraId="31889946" w14:textId="77777777" w:rsidR="002324FC" w:rsidRDefault="004B2F80">
      <w:pPr>
        <w:spacing w:after="0" w:line="259" w:lineRule="auto"/>
        <w:ind w:right="4"/>
        <w:jc w:val="center"/>
      </w:pPr>
      <w:r>
        <w:t xml:space="preserve">Ostatní ujednání </w:t>
      </w:r>
    </w:p>
    <w:p w14:paraId="606CE260" w14:textId="77777777" w:rsidR="00BF44C2" w:rsidRDefault="00BF44C2">
      <w:pPr>
        <w:spacing w:after="0" w:line="259" w:lineRule="auto"/>
        <w:ind w:right="4"/>
        <w:jc w:val="center"/>
      </w:pPr>
    </w:p>
    <w:p w14:paraId="4C3575CF" w14:textId="77777777" w:rsidR="00BF44C2" w:rsidRPr="00E44306" w:rsidRDefault="00BF44C2" w:rsidP="00BF44C2">
      <w:pPr>
        <w:pStyle w:val="Odstavecseseznamem"/>
        <w:numPr>
          <w:ilvl w:val="0"/>
          <w:numId w:val="3"/>
        </w:numPr>
        <w:spacing w:after="0" w:line="288" w:lineRule="auto"/>
        <w:ind w:right="360"/>
      </w:pPr>
      <w:r w:rsidRPr="00E44306">
        <w:t>„Obě strany prohlašují, že předem souhlasí, v souladu se zněním zákona č. 106/1999 Sb. (O svobodném přístupu k informacím), s možným zpřístupněním či zveřejněním celé této smlouvy v jejím plném znění, jakož i všech úkonů a okolností s touto smlouvou souvisejících, ke kterým může kdykoliv v budoucnu dojít.“</w:t>
      </w:r>
    </w:p>
    <w:p w14:paraId="39F5667C" w14:textId="77777777" w:rsidR="00BF44C2" w:rsidRPr="00E44306" w:rsidRDefault="00BF44C2" w:rsidP="00BF44C2">
      <w:pPr>
        <w:pStyle w:val="Odstavecseseznamem"/>
        <w:numPr>
          <w:ilvl w:val="0"/>
          <w:numId w:val="3"/>
        </w:numPr>
        <w:spacing w:after="0" w:line="288" w:lineRule="auto"/>
        <w:ind w:left="714" w:right="357" w:hanging="357"/>
      </w:pPr>
      <w:r w:rsidRPr="00E44306">
        <w:t>„Smluvní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předpisů.“</w:t>
      </w:r>
    </w:p>
    <w:p w14:paraId="1669662F" w14:textId="77777777" w:rsidR="00BF44C2" w:rsidRDefault="00BF44C2" w:rsidP="00BF44C2">
      <w:pPr>
        <w:pStyle w:val="Odstavecseseznamem"/>
        <w:numPr>
          <w:ilvl w:val="0"/>
          <w:numId w:val="3"/>
        </w:numPr>
        <w:spacing w:after="0" w:line="288" w:lineRule="auto"/>
        <w:ind w:right="360"/>
      </w:pPr>
      <w:r w:rsidRPr="00E44306">
        <w:t>„Smluvní strany prohlašují, že smlouva neobsahuje žádné obchodní tajemství.“</w:t>
      </w:r>
    </w:p>
    <w:p w14:paraId="6481E952" w14:textId="77777777" w:rsidR="00BF44C2" w:rsidRPr="00E44306" w:rsidRDefault="00BF44C2" w:rsidP="00BF44C2">
      <w:pPr>
        <w:spacing w:after="134" w:line="282" w:lineRule="auto"/>
        <w:ind w:left="360" w:right="360" w:firstLine="0"/>
      </w:pPr>
    </w:p>
    <w:p w14:paraId="66E0DD3B" w14:textId="77777777" w:rsidR="00531E7B" w:rsidRDefault="00531E7B" w:rsidP="00BF44C2">
      <w:pPr>
        <w:spacing w:after="134" w:line="282" w:lineRule="auto"/>
        <w:ind w:left="360" w:right="360" w:firstLine="0"/>
      </w:pPr>
    </w:p>
    <w:p w14:paraId="5B941698" w14:textId="77777777" w:rsidR="00BF44C2" w:rsidRPr="00E44306" w:rsidRDefault="00BF44C2" w:rsidP="00BF44C2">
      <w:pPr>
        <w:spacing w:after="134" w:line="282" w:lineRule="auto"/>
        <w:ind w:left="360" w:right="360" w:firstLine="0"/>
      </w:pPr>
      <w:r w:rsidRPr="00E44306">
        <w:t>Smlouva nabývá platnosti dnem podpisu oběma smluvními stranami.</w:t>
      </w:r>
    </w:p>
    <w:p w14:paraId="5B33B037" w14:textId="77777777" w:rsidR="00BF44C2" w:rsidRPr="00E44306" w:rsidRDefault="00BF44C2" w:rsidP="00BF44C2">
      <w:pPr>
        <w:spacing w:after="134" w:line="282" w:lineRule="auto"/>
        <w:ind w:left="360" w:right="360" w:firstLine="0"/>
      </w:pPr>
      <w:r w:rsidRPr="00E44306">
        <w:t>Smlouva nabývá účinnosti vložením do Registru smluv.</w:t>
      </w:r>
    </w:p>
    <w:p w14:paraId="68FC1681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29F83B9D" w14:textId="77777777" w:rsidR="00BE347C" w:rsidRDefault="00BE347C">
      <w:pPr>
        <w:spacing w:after="0" w:line="259" w:lineRule="auto"/>
        <w:ind w:left="0" w:firstLine="0"/>
        <w:jc w:val="left"/>
      </w:pPr>
    </w:p>
    <w:p w14:paraId="3313CD54" w14:textId="77777777" w:rsidR="00BE347C" w:rsidRDefault="00BE347C">
      <w:pPr>
        <w:spacing w:after="0" w:line="259" w:lineRule="auto"/>
        <w:ind w:left="0" w:firstLine="0"/>
        <w:jc w:val="left"/>
      </w:pPr>
    </w:p>
    <w:p w14:paraId="19B8DA72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63A11377" w14:textId="483A67AB" w:rsidR="002324FC" w:rsidRDefault="004B2F80">
      <w:pPr>
        <w:ind w:left="-5"/>
      </w:pPr>
      <w:r>
        <w:t xml:space="preserve">V Táboře dne:  </w:t>
      </w:r>
    </w:p>
    <w:p w14:paraId="03A7F898" w14:textId="77777777" w:rsidR="002C2A80" w:rsidRDefault="002C2A80">
      <w:pPr>
        <w:ind w:left="-5"/>
      </w:pPr>
    </w:p>
    <w:p w14:paraId="3574A415" w14:textId="77777777" w:rsidR="002324FC" w:rsidRDefault="004B2F80">
      <w:pPr>
        <w:spacing w:after="5" w:line="259" w:lineRule="auto"/>
        <w:ind w:left="0" w:firstLine="0"/>
        <w:jc w:val="left"/>
      </w:pPr>
      <w:r>
        <w:t xml:space="preserve"> </w:t>
      </w:r>
    </w:p>
    <w:p w14:paraId="56C78A07" w14:textId="5DA722EE" w:rsidR="002324FC" w:rsidRDefault="004B2F80" w:rsidP="002C2A80">
      <w:pPr>
        <w:spacing w:after="0" w:line="288" w:lineRule="auto"/>
        <w:ind w:left="-5"/>
        <w:jc w:val="left"/>
      </w:pPr>
      <w:r>
        <w:t xml:space="preserve">za Střední zdravotnickou školu, Tábor, Mostecká 1912 </w:t>
      </w:r>
      <w:r>
        <w:tab/>
        <w:t xml:space="preserve">      </w:t>
      </w:r>
      <w:r w:rsidR="002C2A80">
        <w:tab/>
      </w:r>
      <w:r>
        <w:t xml:space="preserve">za </w:t>
      </w:r>
      <w:r w:rsidR="002C2A80">
        <w:t>ZM Servis spol. s r.o.</w:t>
      </w:r>
      <w:r>
        <w:t xml:space="preserve"> </w:t>
      </w:r>
    </w:p>
    <w:p w14:paraId="40070490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6846CFDE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7FA16364" w14:textId="77777777" w:rsidR="002324FC" w:rsidRDefault="004B2F80">
      <w:pPr>
        <w:spacing w:after="5" w:line="259" w:lineRule="auto"/>
        <w:ind w:left="0" w:firstLine="0"/>
        <w:jc w:val="left"/>
      </w:pPr>
      <w:r>
        <w:t xml:space="preserve"> </w:t>
      </w:r>
    </w:p>
    <w:p w14:paraId="6D6EFB2C" w14:textId="77777777" w:rsidR="002324FC" w:rsidRDefault="004B2F80">
      <w:pPr>
        <w:tabs>
          <w:tab w:val="center" w:pos="4248"/>
          <w:tab w:val="center" w:pos="4956"/>
          <w:tab w:val="center" w:pos="5664"/>
          <w:tab w:val="center" w:pos="8112"/>
        </w:tabs>
        <w:ind w:left="-15" w:firstLine="0"/>
        <w:jc w:val="left"/>
      </w:pPr>
      <w:r>
        <w:t xml:space="preserve">………………………………………….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…………………………………….. </w:t>
      </w:r>
    </w:p>
    <w:p w14:paraId="6C176F5B" w14:textId="1597CC8C" w:rsidR="00F96912" w:rsidRDefault="004B2F80" w:rsidP="002C2A80">
      <w:pPr>
        <w:tabs>
          <w:tab w:val="center" w:pos="4248"/>
          <w:tab w:val="center" w:pos="4956"/>
          <w:tab w:val="center" w:pos="5664"/>
          <w:tab w:val="center" w:pos="7215"/>
          <w:tab w:val="center" w:pos="8496"/>
        </w:tabs>
        <w:ind w:left="-15" w:firstLine="0"/>
        <w:jc w:val="left"/>
      </w:pPr>
      <w:bookmarkStart w:id="0" w:name="_GoBack"/>
      <w:bookmarkEnd w:id="0"/>
      <w:r>
        <w:t xml:space="preserve">ředitelka školy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 w:rsidR="002C2A80">
        <w:t>j</w:t>
      </w:r>
      <w:r>
        <w:t xml:space="preserve">ednatel </w:t>
      </w:r>
    </w:p>
    <w:p w14:paraId="6D608778" w14:textId="77777777" w:rsidR="002C2A80" w:rsidRPr="002C2A80" w:rsidRDefault="002C2A80" w:rsidP="002C2A80">
      <w:pPr>
        <w:tabs>
          <w:tab w:val="center" w:pos="4248"/>
          <w:tab w:val="center" w:pos="4956"/>
          <w:tab w:val="center" w:pos="5664"/>
          <w:tab w:val="center" w:pos="7215"/>
          <w:tab w:val="center" w:pos="8496"/>
        </w:tabs>
        <w:ind w:left="-15" w:firstLine="0"/>
        <w:jc w:val="left"/>
      </w:pPr>
    </w:p>
    <w:sectPr w:rsidR="002C2A80" w:rsidRPr="002C2A80">
      <w:pgSz w:w="11906" w:h="16838"/>
      <w:pgMar w:top="1334" w:right="847" w:bottom="1652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6CD8"/>
    <w:multiLevelType w:val="multilevel"/>
    <w:tmpl w:val="AF0E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E20DD"/>
    <w:multiLevelType w:val="multilevel"/>
    <w:tmpl w:val="F960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32F6E"/>
    <w:multiLevelType w:val="multilevel"/>
    <w:tmpl w:val="7CD0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302E9"/>
    <w:multiLevelType w:val="multilevel"/>
    <w:tmpl w:val="90B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73FE"/>
    <w:multiLevelType w:val="multilevel"/>
    <w:tmpl w:val="55B4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B2FD0"/>
    <w:multiLevelType w:val="multilevel"/>
    <w:tmpl w:val="E72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64013"/>
    <w:multiLevelType w:val="hybridMultilevel"/>
    <w:tmpl w:val="AC688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E5404"/>
    <w:multiLevelType w:val="multilevel"/>
    <w:tmpl w:val="AF52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944F5"/>
    <w:multiLevelType w:val="hybridMultilevel"/>
    <w:tmpl w:val="59CA0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3545C"/>
    <w:multiLevelType w:val="multilevel"/>
    <w:tmpl w:val="20BC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E52A8"/>
    <w:multiLevelType w:val="hybridMultilevel"/>
    <w:tmpl w:val="8506B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F0158"/>
    <w:multiLevelType w:val="multilevel"/>
    <w:tmpl w:val="6902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7004D"/>
    <w:multiLevelType w:val="multilevel"/>
    <w:tmpl w:val="62B8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36145A"/>
    <w:multiLevelType w:val="multilevel"/>
    <w:tmpl w:val="0220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F51E5"/>
    <w:multiLevelType w:val="multilevel"/>
    <w:tmpl w:val="109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A6D13"/>
    <w:multiLevelType w:val="hybridMultilevel"/>
    <w:tmpl w:val="6BB20702"/>
    <w:lvl w:ilvl="0" w:tplc="4FD864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E2F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838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4F0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EC7B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6F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E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AF77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A75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58251D"/>
    <w:multiLevelType w:val="multilevel"/>
    <w:tmpl w:val="E62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322CB"/>
    <w:multiLevelType w:val="multilevel"/>
    <w:tmpl w:val="224E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51475"/>
    <w:multiLevelType w:val="multilevel"/>
    <w:tmpl w:val="F42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36B1E"/>
    <w:multiLevelType w:val="multilevel"/>
    <w:tmpl w:val="61AC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D468A"/>
    <w:multiLevelType w:val="multilevel"/>
    <w:tmpl w:val="CAE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AB4DAB"/>
    <w:multiLevelType w:val="hybridMultilevel"/>
    <w:tmpl w:val="D234B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6476"/>
    <w:multiLevelType w:val="multilevel"/>
    <w:tmpl w:val="7EA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8"/>
  </w:num>
  <w:num w:numId="5">
    <w:abstractNumId w:val="21"/>
  </w:num>
  <w:num w:numId="6">
    <w:abstractNumId w:val="16"/>
  </w:num>
  <w:num w:numId="7">
    <w:abstractNumId w:val="11"/>
  </w:num>
  <w:num w:numId="8">
    <w:abstractNumId w:val="22"/>
  </w:num>
  <w:num w:numId="9">
    <w:abstractNumId w:val="1"/>
  </w:num>
  <w:num w:numId="10">
    <w:abstractNumId w:val="4"/>
  </w:num>
  <w:num w:numId="11">
    <w:abstractNumId w:val="3"/>
  </w:num>
  <w:num w:numId="12">
    <w:abstractNumId w:val="13"/>
  </w:num>
  <w:num w:numId="13">
    <w:abstractNumId w:val="17"/>
  </w:num>
  <w:num w:numId="14">
    <w:abstractNumId w:val="0"/>
  </w:num>
  <w:num w:numId="15">
    <w:abstractNumId w:val="9"/>
  </w:num>
  <w:num w:numId="16">
    <w:abstractNumId w:val="14"/>
  </w:num>
  <w:num w:numId="17">
    <w:abstractNumId w:val="5"/>
  </w:num>
  <w:num w:numId="18">
    <w:abstractNumId w:val="7"/>
  </w:num>
  <w:num w:numId="19">
    <w:abstractNumId w:val="20"/>
  </w:num>
  <w:num w:numId="20">
    <w:abstractNumId w:val="18"/>
  </w:num>
  <w:num w:numId="21">
    <w:abstractNumId w:val="19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C"/>
    <w:rsid w:val="000117A8"/>
    <w:rsid w:val="000E1B96"/>
    <w:rsid w:val="002324FC"/>
    <w:rsid w:val="002346B5"/>
    <w:rsid w:val="002C2A80"/>
    <w:rsid w:val="00482F2C"/>
    <w:rsid w:val="004B2F80"/>
    <w:rsid w:val="004D4FEE"/>
    <w:rsid w:val="00531E7B"/>
    <w:rsid w:val="005337C6"/>
    <w:rsid w:val="005B5EE2"/>
    <w:rsid w:val="005C3D57"/>
    <w:rsid w:val="005D0DCA"/>
    <w:rsid w:val="006C1E2D"/>
    <w:rsid w:val="00742CC8"/>
    <w:rsid w:val="00782313"/>
    <w:rsid w:val="007E43EE"/>
    <w:rsid w:val="009116B4"/>
    <w:rsid w:val="00A8460F"/>
    <w:rsid w:val="00AA4141"/>
    <w:rsid w:val="00BE05A9"/>
    <w:rsid w:val="00BE347C"/>
    <w:rsid w:val="00BF44C2"/>
    <w:rsid w:val="00D7102E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6276"/>
  <w15:docId w15:val="{39EFEDFE-BEFA-43A7-8327-EA97D1ED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B96"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F44C2"/>
    <w:pPr>
      <w:ind w:left="720"/>
      <w:contextualSpacing/>
    </w:pPr>
  </w:style>
  <w:style w:type="paragraph" w:customStyle="1" w:styleId="Default">
    <w:name w:val="Default"/>
    <w:rsid w:val="00F969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ext">
    <w:name w:val="text"/>
    <w:basedOn w:val="Normln"/>
    <w:rsid w:val="00F9691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textovodkaz">
    <w:name w:val="Hyperlink"/>
    <w:semiHidden/>
    <w:unhideWhenUsed/>
    <w:rsid w:val="00F96912"/>
    <w:rPr>
      <w:color w:val="0000FF"/>
      <w:u w:val="single"/>
    </w:rPr>
  </w:style>
  <w:style w:type="character" w:styleId="Siln">
    <w:name w:val="Strong"/>
    <w:uiPriority w:val="22"/>
    <w:qFormat/>
    <w:rsid w:val="00F9691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9691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Kupní smlouva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</dc:title>
  <dc:subject/>
  <dc:creator>p.macek</dc:creator>
  <cp:keywords/>
  <cp:lastModifiedBy>Kummelová Lucie</cp:lastModifiedBy>
  <cp:revision>2</cp:revision>
  <cp:lastPrinted>2023-08-22T08:47:00Z</cp:lastPrinted>
  <dcterms:created xsi:type="dcterms:W3CDTF">2024-06-25T13:00:00Z</dcterms:created>
  <dcterms:modified xsi:type="dcterms:W3CDTF">2024-06-25T13:00:00Z</dcterms:modified>
</cp:coreProperties>
</file>