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F1D8" w14:textId="00270D20" w:rsidR="003E3B73" w:rsidRPr="003E3B73" w:rsidRDefault="003E3B73" w:rsidP="003E3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S</w:t>
      </w:r>
      <w:r w:rsidRPr="003E3B7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-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013</w:t>
      </w:r>
      <w:r w:rsidRPr="003E3B7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/71209921/2024</w:t>
      </w:r>
    </w:p>
    <w:p w14:paraId="13E2BEA4" w14:textId="77777777" w:rsidR="003E3B73" w:rsidRPr="003E3B73" w:rsidRDefault="003E3B73" w:rsidP="003E3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</w:p>
    <w:p w14:paraId="7CB864E1" w14:textId="77777777" w:rsidR="003E3B73" w:rsidRPr="003E3B73" w:rsidRDefault="003E3B73" w:rsidP="003E3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</w:p>
    <w:p w14:paraId="4902FAA2" w14:textId="6527207B" w:rsidR="003E3B73" w:rsidRDefault="003E3B73" w:rsidP="003E3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BONNO GASTRO SERVIS</w:t>
      </w:r>
      <w:r w:rsidRPr="003E3B73">
        <w:rPr>
          <w:rFonts w:ascii="Arial" w:eastAsia="Times New Roman" w:hAnsi="Arial" w:cs="Arial"/>
          <w:color w:val="000000"/>
          <w:lang w:eastAsia="cs-CZ"/>
        </w:rPr>
        <w:t>, spol. s.r.o.,</w:t>
      </w:r>
    </w:p>
    <w:p w14:paraId="2915FC01" w14:textId="7D0BFC49" w:rsidR="002968C7" w:rsidRPr="003E3B73" w:rsidRDefault="002968C7" w:rsidP="003E3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IČO 26058103</w:t>
      </w:r>
    </w:p>
    <w:p w14:paraId="1255EC1A" w14:textId="79C5F7CE" w:rsidR="003E3B73" w:rsidRDefault="003E3B73" w:rsidP="003E3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Husova tř. 523/30</w:t>
      </w:r>
    </w:p>
    <w:p w14:paraId="3AC08057" w14:textId="34E955E9" w:rsidR="003E3B73" w:rsidRPr="003E3B73" w:rsidRDefault="003E3B73" w:rsidP="003E3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370 05 České Budějovice</w:t>
      </w:r>
    </w:p>
    <w:p w14:paraId="054F4D5B" w14:textId="19E20CF2" w:rsidR="003E3B73" w:rsidRPr="003E3B73" w:rsidRDefault="003E3B73" w:rsidP="003E3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E3B73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4E576078" w14:textId="77777777" w:rsidR="003E3B73" w:rsidRPr="003E3B73" w:rsidRDefault="003E3B73" w:rsidP="003E3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091CAF38" w14:textId="4C62872B" w:rsidR="003E3B73" w:rsidRPr="002968C7" w:rsidRDefault="002968C7" w:rsidP="003E3B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O</w:t>
      </w:r>
      <w:r w:rsidR="003E3B73" w:rsidRPr="002968C7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bjednávka 2 ks výrobníku sody zn</w:t>
      </w:r>
      <w:r w:rsidR="003E3B73" w:rsidRPr="002968C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. </w:t>
      </w:r>
      <w:proofErr w:type="spellStart"/>
      <w:r w:rsidR="003E3B73" w:rsidRPr="002968C7">
        <w:rPr>
          <w:b/>
          <w:bCs/>
          <w:sz w:val="24"/>
          <w:szCs w:val="24"/>
          <w:u w:val="single"/>
        </w:rPr>
        <w:t>Filbec</w:t>
      </w:r>
      <w:proofErr w:type="spellEnd"/>
      <w:r w:rsidR="003E3B73" w:rsidRPr="002968C7">
        <w:rPr>
          <w:b/>
          <w:bCs/>
          <w:sz w:val="24"/>
          <w:szCs w:val="24"/>
          <w:u w:val="single"/>
        </w:rPr>
        <w:t xml:space="preserve"> AQUA 3</w:t>
      </w:r>
    </w:p>
    <w:p w14:paraId="2C7A9FBB" w14:textId="77777777" w:rsidR="003E3B73" w:rsidRPr="003E3B73" w:rsidRDefault="003E3B73" w:rsidP="003E3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774E9F19" w14:textId="77777777" w:rsidR="003E3B73" w:rsidRPr="003E3B73" w:rsidRDefault="003E3B73" w:rsidP="00832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1E3A7DF1" w14:textId="799C4505" w:rsidR="003E3B73" w:rsidRPr="003E3B73" w:rsidRDefault="003E3B73" w:rsidP="00832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E3B73">
        <w:rPr>
          <w:rFonts w:ascii="Arial" w:eastAsia="Times New Roman" w:hAnsi="Arial" w:cs="Arial"/>
          <w:color w:val="000000"/>
          <w:lang w:eastAsia="cs-CZ"/>
        </w:rPr>
        <w:t xml:space="preserve">    Dne </w:t>
      </w:r>
      <w:r>
        <w:rPr>
          <w:rFonts w:ascii="Arial" w:eastAsia="Times New Roman" w:hAnsi="Arial" w:cs="Arial"/>
          <w:color w:val="000000"/>
          <w:lang w:eastAsia="cs-CZ"/>
        </w:rPr>
        <w:t>6.6</w:t>
      </w:r>
      <w:r w:rsidRPr="003E3B73">
        <w:rPr>
          <w:rFonts w:ascii="Arial" w:eastAsia="Times New Roman" w:hAnsi="Arial" w:cs="Arial"/>
          <w:color w:val="000000"/>
          <w:lang w:eastAsia="cs-CZ"/>
        </w:rPr>
        <w:t>.2024 byl usnesením Rady Středočeského kraje schválen nákup 2 ks</w:t>
      </w:r>
      <w:r>
        <w:rPr>
          <w:rFonts w:ascii="Arial" w:eastAsia="Times New Roman" w:hAnsi="Arial" w:cs="Arial"/>
          <w:color w:val="000000"/>
          <w:lang w:eastAsia="cs-CZ"/>
        </w:rPr>
        <w:t xml:space="preserve"> výrobníku sody zn</w:t>
      </w:r>
      <w:r w:rsidRPr="003E3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. </w:t>
      </w:r>
      <w:proofErr w:type="spellStart"/>
      <w:r w:rsidRPr="003E3B73">
        <w:rPr>
          <w:b/>
          <w:bCs/>
          <w:sz w:val="24"/>
          <w:szCs w:val="24"/>
        </w:rPr>
        <w:t>Filbec</w:t>
      </w:r>
      <w:proofErr w:type="spellEnd"/>
      <w:r w:rsidRPr="003E3B73">
        <w:rPr>
          <w:b/>
          <w:bCs/>
          <w:sz w:val="24"/>
          <w:szCs w:val="24"/>
        </w:rPr>
        <w:t xml:space="preserve"> AQUA 3</w:t>
      </w:r>
      <w:r>
        <w:rPr>
          <w:rFonts w:ascii="Arial" w:eastAsia="Times New Roman" w:hAnsi="Arial" w:cs="Arial"/>
          <w:color w:val="000000"/>
          <w:lang w:eastAsia="cs-CZ"/>
        </w:rPr>
        <w:t xml:space="preserve"> od vaší společnosti</w:t>
      </w:r>
      <w:r w:rsidRPr="003E3B73">
        <w:rPr>
          <w:rFonts w:ascii="Arial" w:eastAsia="Times New Roman" w:hAnsi="Arial" w:cs="Arial"/>
          <w:color w:val="000000"/>
          <w:lang w:eastAsia="cs-CZ"/>
        </w:rPr>
        <w:t xml:space="preserve">, která byla vybrána v rámci nabídkového řízení. </w:t>
      </w:r>
    </w:p>
    <w:p w14:paraId="64287C3C" w14:textId="12EC0807" w:rsidR="003E3B73" w:rsidRDefault="003E3B73" w:rsidP="00832474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3E3B73">
        <w:rPr>
          <w:rFonts w:ascii="Arial" w:eastAsia="Times New Roman" w:hAnsi="Arial" w:cs="Arial"/>
          <w:color w:val="000000"/>
          <w:lang w:eastAsia="cs-CZ"/>
        </w:rPr>
        <w:t xml:space="preserve">    Objednávám dodávku </w:t>
      </w:r>
      <w:r>
        <w:rPr>
          <w:rFonts w:ascii="Arial" w:eastAsia="Times New Roman" w:hAnsi="Arial" w:cs="Arial"/>
          <w:color w:val="000000"/>
          <w:lang w:eastAsia="cs-CZ"/>
        </w:rPr>
        <w:t>2 ks výrobníku sody zn</w:t>
      </w:r>
      <w:r w:rsidRPr="003E3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. </w:t>
      </w:r>
      <w:proofErr w:type="spellStart"/>
      <w:r w:rsidRPr="003E3B73">
        <w:rPr>
          <w:b/>
          <w:bCs/>
          <w:sz w:val="24"/>
          <w:szCs w:val="24"/>
        </w:rPr>
        <w:t>Filbec</w:t>
      </w:r>
      <w:proofErr w:type="spellEnd"/>
      <w:r w:rsidRPr="003E3B73">
        <w:rPr>
          <w:b/>
          <w:bCs/>
          <w:sz w:val="24"/>
          <w:szCs w:val="24"/>
        </w:rPr>
        <w:t xml:space="preserve"> AQUA 3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3E3B73">
        <w:rPr>
          <w:rFonts w:ascii="Arial" w:eastAsia="Times New Roman" w:hAnsi="Arial" w:cs="Arial"/>
          <w:color w:val="000000"/>
          <w:lang w:eastAsia="cs-CZ"/>
        </w:rPr>
        <w:t xml:space="preserve">do Domova seniorů v Novém Strašecí v rozsahu vaší cenové nabídky ze dne </w:t>
      </w:r>
      <w:r>
        <w:rPr>
          <w:rFonts w:ascii="Arial" w:eastAsia="Times New Roman" w:hAnsi="Arial" w:cs="Arial"/>
          <w:color w:val="000000"/>
          <w:lang w:eastAsia="cs-CZ"/>
        </w:rPr>
        <w:t>22.5.2024 za částku 112 733,28 Kč včetně DPH</w:t>
      </w:r>
      <w:r w:rsidR="00832474">
        <w:rPr>
          <w:rFonts w:ascii="Arial" w:eastAsia="Times New Roman" w:hAnsi="Arial" w:cs="Arial"/>
          <w:color w:val="000000"/>
          <w:lang w:eastAsia="cs-CZ"/>
        </w:rPr>
        <w:t xml:space="preserve">, dopravy a instalace. </w:t>
      </w:r>
    </w:p>
    <w:p w14:paraId="44FE43C4" w14:textId="1DFEC005" w:rsidR="003E3B73" w:rsidRPr="003E3B73" w:rsidRDefault="00832474" w:rsidP="00832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     </w:t>
      </w:r>
      <w:r w:rsidR="003E3B73" w:rsidRPr="003E3B73">
        <w:rPr>
          <w:rFonts w:ascii="Arial" w:eastAsia="Times New Roman" w:hAnsi="Arial" w:cs="Arial"/>
          <w:color w:val="000000"/>
          <w:lang w:eastAsia="cs-CZ"/>
        </w:rPr>
        <w:t>Žádám o zprávu k termínu dodávky.</w:t>
      </w:r>
    </w:p>
    <w:p w14:paraId="464ADA9F" w14:textId="77777777" w:rsidR="00832474" w:rsidRDefault="00832474" w:rsidP="00832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697A9F66" w14:textId="1127FE13" w:rsidR="003E3B73" w:rsidRPr="003E3B73" w:rsidRDefault="003E3B73" w:rsidP="00832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E3B73">
        <w:rPr>
          <w:rFonts w:ascii="Arial" w:eastAsia="Times New Roman" w:hAnsi="Arial" w:cs="Arial"/>
          <w:color w:val="000000"/>
          <w:lang w:eastAsia="cs-CZ"/>
        </w:rPr>
        <w:t xml:space="preserve">Děkuji. </w:t>
      </w:r>
    </w:p>
    <w:p w14:paraId="20420D29" w14:textId="77777777" w:rsidR="003E3B73" w:rsidRPr="003E3B73" w:rsidRDefault="003E3B73" w:rsidP="00832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20FF9019" w14:textId="77777777" w:rsidR="003E3B73" w:rsidRPr="003E3B73" w:rsidRDefault="003E3B73" w:rsidP="003E3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24BA2858" w14:textId="77777777" w:rsidR="00832474" w:rsidRDefault="00832474" w:rsidP="003E3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69E5BAB4" w14:textId="77777777" w:rsidR="00832474" w:rsidRDefault="00832474" w:rsidP="003E3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6AA3F6AB" w14:textId="77777777" w:rsidR="00832474" w:rsidRDefault="00832474" w:rsidP="003E3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02AC2551" w14:textId="77777777" w:rsidR="00832474" w:rsidRDefault="00832474" w:rsidP="003E3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6B769CFE" w14:textId="77777777" w:rsidR="00832474" w:rsidRDefault="00832474" w:rsidP="003E3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61873D9F" w14:textId="0563217D" w:rsidR="00832474" w:rsidRDefault="00832474" w:rsidP="003E3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                                                                            PhDr. Mgr. Miluše Jůnová, MHA</w:t>
      </w:r>
    </w:p>
    <w:p w14:paraId="3F260BF5" w14:textId="07962969" w:rsidR="00832474" w:rsidRDefault="00832474" w:rsidP="003E3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                                                                         </w:t>
      </w:r>
    </w:p>
    <w:p w14:paraId="4F5F1041" w14:textId="1749F84F" w:rsidR="00832474" w:rsidRDefault="00832474" w:rsidP="003E3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                                                                           ………………………………………………..</w:t>
      </w:r>
    </w:p>
    <w:p w14:paraId="39918BDD" w14:textId="2D44383A" w:rsidR="00832474" w:rsidRDefault="00832474" w:rsidP="003E3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                                                                           ředitelka Domova seniorů Nové Strašecí</w:t>
      </w:r>
    </w:p>
    <w:p w14:paraId="59DDA6C7" w14:textId="77777777" w:rsidR="00832474" w:rsidRDefault="00832474" w:rsidP="003E3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5BE099D3" w14:textId="77777777" w:rsidR="00832474" w:rsidRDefault="00832474" w:rsidP="003E3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305301B6" w14:textId="77777777" w:rsidR="00832474" w:rsidRDefault="00832474" w:rsidP="003E3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65B1EFE4" w14:textId="77777777" w:rsidR="00832474" w:rsidRDefault="00832474" w:rsidP="003E3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7D118BC1" w14:textId="77777777" w:rsidR="00832474" w:rsidRDefault="00832474" w:rsidP="003E3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0747DD63" w14:textId="764CD843" w:rsidR="003E3B73" w:rsidRPr="003E3B73" w:rsidRDefault="003E3B73" w:rsidP="003E3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E3B73">
        <w:rPr>
          <w:rFonts w:ascii="Arial" w:eastAsia="Times New Roman" w:hAnsi="Arial" w:cs="Arial"/>
          <w:color w:val="000000"/>
          <w:lang w:eastAsia="cs-CZ"/>
        </w:rPr>
        <w:t xml:space="preserve">                                                                          </w:t>
      </w:r>
    </w:p>
    <w:p w14:paraId="6B04CB52" w14:textId="784829AA" w:rsidR="003E3B73" w:rsidRDefault="00832474" w:rsidP="003E3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Zpracoval:                                                            </w:t>
      </w:r>
    </w:p>
    <w:p w14:paraId="0D308FC5" w14:textId="77777777" w:rsidR="00832474" w:rsidRDefault="00832474" w:rsidP="003E3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31F8F703" w14:textId="11693C07" w:rsidR="003E3B73" w:rsidRPr="003E3B73" w:rsidRDefault="003E3B73" w:rsidP="003E3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E3B73">
        <w:rPr>
          <w:rFonts w:ascii="Arial" w:eastAsia="Times New Roman" w:hAnsi="Arial" w:cs="Arial"/>
          <w:color w:val="000000"/>
          <w:lang w:eastAsia="cs-CZ"/>
        </w:rPr>
        <w:t xml:space="preserve">Martin Strnad </w:t>
      </w:r>
    </w:p>
    <w:p w14:paraId="072611CB" w14:textId="5EEE43B8" w:rsidR="003E3B73" w:rsidRPr="003E3B73" w:rsidRDefault="00832474" w:rsidP="003E3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</w:t>
      </w:r>
      <w:r w:rsidR="003E3B73" w:rsidRPr="003E3B73">
        <w:rPr>
          <w:rFonts w:ascii="Arial" w:eastAsia="Times New Roman" w:hAnsi="Arial" w:cs="Arial"/>
          <w:color w:val="000000"/>
          <w:lang w:eastAsia="cs-CZ"/>
        </w:rPr>
        <w:t>rovozní DS Nové Strašecí</w:t>
      </w:r>
    </w:p>
    <w:p w14:paraId="5A853FB5" w14:textId="77777777" w:rsidR="003E3B73" w:rsidRPr="003E3B73" w:rsidRDefault="003E3B73" w:rsidP="003E3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E3B73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44E9EDFA" w14:textId="79FE82F8" w:rsidR="003E3B73" w:rsidRPr="003E3B73" w:rsidRDefault="00832474" w:rsidP="003E3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t</w:t>
      </w:r>
      <w:r w:rsidR="003E3B73" w:rsidRPr="003E3B73">
        <w:rPr>
          <w:rFonts w:ascii="Arial" w:eastAsia="Times New Roman" w:hAnsi="Arial" w:cs="Arial"/>
          <w:color w:val="000000"/>
          <w:lang w:eastAsia="cs-CZ"/>
        </w:rPr>
        <w:t xml:space="preserve">el. </w:t>
      </w:r>
      <w:proofErr w:type="spellStart"/>
      <w:r w:rsidR="002968C7">
        <w:rPr>
          <w:rFonts w:ascii="Arial" w:eastAsia="Times New Roman" w:hAnsi="Arial" w:cs="Arial"/>
          <w:color w:val="000000"/>
          <w:lang w:eastAsia="cs-CZ"/>
        </w:rPr>
        <w:t>xxxxxxxxxxx</w:t>
      </w:r>
      <w:proofErr w:type="spellEnd"/>
    </w:p>
    <w:p w14:paraId="5D5B66E3" w14:textId="77777777" w:rsidR="003E3B73" w:rsidRPr="003E3B73" w:rsidRDefault="003E3B73" w:rsidP="003E3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1686EEDB" w14:textId="77777777" w:rsidR="003E3B73" w:rsidRPr="003E3B73" w:rsidRDefault="003E3B73" w:rsidP="003E3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700C92CF" w14:textId="0F9792BA" w:rsidR="006A1FE9" w:rsidRPr="00832474" w:rsidRDefault="00832474">
      <w:pPr>
        <w:rPr>
          <w:sz w:val="24"/>
          <w:szCs w:val="24"/>
        </w:rPr>
      </w:pPr>
      <w:r w:rsidRPr="00832474">
        <w:rPr>
          <w:sz w:val="24"/>
          <w:szCs w:val="24"/>
        </w:rPr>
        <w:t>V Novém Strašecí dne 13.6.2024</w:t>
      </w:r>
    </w:p>
    <w:sectPr w:rsidR="006A1FE9" w:rsidRPr="0083247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DDD5" w14:textId="77777777" w:rsidR="004A47DD" w:rsidRDefault="004A47DD">
      <w:pPr>
        <w:spacing w:after="0" w:line="240" w:lineRule="auto"/>
      </w:pPr>
      <w:r>
        <w:separator/>
      </w:r>
    </w:p>
  </w:endnote>
  <w:endnote w:type="continuationSeparator" w:id="0">
    <w:p w14:paraId="0878AA48" w14:textId="77777777" w:rsidR="004A47DD" w:rsidRDefault="004A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B69B" w14:textId="77777777" w:rsidR="007E4FB9" w:rsidRDefault="004A47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F2E8" w14:textId="77777777" w:rsidR="007E4FB9" w:rsidRDefault="00832474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Strana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(celkem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\*Arabic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99E0" w14:textId="77777777" w:rsidR="007E4FB9" w:rsidRDefault="004A47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563D" w14:textId="77777777" w:rsidR="004A47DD" w:rsidRDefault="004A47DD">
      <w:pPr>
        <w:spacing w:after="0" w:line="240" w:lineRule="auto"/>
      </w:pPr>
      <w:r>
        <w:separator/>
      </w:r>
    </w:p>
  </w:footnote>
  <w:footnote w:type="continuationSeparator" w:id="0">
    <w:p w14:paraId="1FA97851" w14:textId="77777777" w:rsidR="004A47DD" w:rsidRDefault="004A4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E409" w14:textId="59BEB203" w:rsidR="007E4FB9" w:rsidRDefault="003E3B73">
    <w:pPr>
      <w:pStyle w:val="Zhlav"/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5185F99C" wp14:editId="00E7DABA">
              <wp:simplePos x="0" y="0"/>
              <wp:positionH relativeFrom="column">
                <wp:posOffset>1977390</wp:posOffset>
              </wp:positionH>
              <wp:positionV relativeFrom="paragraph">
                <wp:posOffset>-86995</wp:posOffset>
              </wp:positionV>
              <wp:extent cx="3656330" cy="650240"/>
              <wp:effectExtent l="5715" t="8255" r="5080" b="825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6330" cy="650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97005" w14:textId="77777777" w:rsidR="007E4FB9" w:rsidRDefault="0083247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t>DOMOV SENIORŮ NOVÉ STRAŠECÍ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sz w:val="18"/>
                              <w:szCs w:val="18"/>
                            </w:rPr>
                            <w:t>poskytovatel sociálních služeb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Křivoklátská 417, 271 01 Nové Strašecí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www.domov-senioru.cz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5F99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5.7pt;margin-top:-6.85pt;width:287.9pt;height:51.2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" stroked="f">
              <v:fill opacity="0"/>
              <v:textbox inset="0,0,0,0">
                <w:txbxContent>
                  <w:p w14:paraId="0BD97005" w14:textId="77777777" w:rsidR="007E4FB9" w:rsidRDefault="00832474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t>DOMOV SENIORŮ NOVÉ STRAŠECÍ</w:t>
                    </w:r>
                    <w:r>
                      <w:rPr>
                        <w:sz w:val="20"/>
                        <w:szCs w:val="20"/>
                      </w:rPr>
                      <w:br/>
                    </w:r>
                    <w:r>
                      <w:rPr>
                        <w:sz w:val="18"/>
                        <w:szCs w:val="18"/>
                      </w:rPr>
                      <w:t>poskytovatel sociální</w:t>
                    </w:r>
                    <w:r>
                      <w:rPr>
                        <w:sz w:val="18"/>
                        <w:szCs w:val="18"/>
                      </w:rPr>
                      <w:t>ch služeb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r>
                      <w:rPr>
                        <w:sz w:val="18"/>
                        <w:szCs w:val="18"/>
                      </w:rPr>
                      <w:t>Křivoklátská 417, 271 01 Nové Strašecí</w:t>
                    </w:r>
                    <w:r>
                      <w:rPr>
                        <w:sz w:val="18"/>
                        <w:szCs w:val="18"/>
                      </w:rPr>
                      <w:br/>
                      <w:t>www.domov-senioru.</w:t>
                    </w:r>
                    <w:r>
                      <w:rPr>
                        <w:sz w:val="18"/>
                        <w:szCs w:val="18"/>
                      </w:rPr>
                      <w:t>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BC5BC67" wp14:editId="165C6FFC">
          <wp:extent cx="2057400" cy="3619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447011D" w14:textId="77777777" w:rsidR="007E4FB9" w:rsidRDefault="004A47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BDE7" w14:textId="77777777" w:rsidR="007E4FB9" w:rsidRDefault="004A47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73"/>
    <w:rsid w:val="002968C7"/>
    <w:rsid w:val="003E3B73"/>
    <w:rsid w:val="004A47DD"/>
    <w:rsid w:val="006A1FE9"/>
    <w:rsid w:val="0083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9BB47"/>
  <w15:chartTrackingRefBased/>
  <w15:docId w15:val="{855B0E0B-7E2D-4707-8CCE-38456D68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3B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E3B7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3E3B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3E3B7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rsid w:val="003E3B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6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Strnad</dc:creator>
  <cp:keywords/>
  <dc:description/>
  <cp:lastModifiedBy>Miroslav Kougl</cp:lastModifiedBy>
  <cp:revision>3</cp:revision>
  <cp:lastPrinted>2024-06-13T06:23:00Z</cp:lastPrinted>
  <dcterms:created xsi:type="dcterms:W3CDTF">2024-06-13T06:06:00Z</dcterms:created>
  <dcterms:modified xsi:type="dcterms:W3CDTF">2024-06-21T13:39:00Z</dcterms:modified>
</cp:coreProperties>
</file>