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016A" w14:textId="77777777" w:rsidR="005542E9" w:rsidRDefault="005542E9" w:rsidP="00E2070D">
      <w:pPr>
        <w:jc w:val="both"/>
        <w:rPr>
          <w:rFonts w:ascii="Arial" w:hAnsi="Arial" w:cs="Arial"/>
          <w:sz w:val="22"/>
          <w:szCs w:val="22"/>
        </w:rPr>
      </w:pPr>
    </w:p>
    <w:p w14:paraId="206E40C2" w14:textId="2B2A8B34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  <w:r w:rsidRPr="00F9000B">
        <w:rPr>
          <w:rFonts w:ascii="Arial" w:hAnsi="Arial" w:cs="Arial"/>
          <w:sz w:val="22"/>
          <w:szCs w:val="22"/>
        </w:rPr>
        <w:t>Příloha č.1</w:t>
      </w:r>
    </w:p>
    <w:p w14:paraId="40B72160" w14:textId="77777777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18"/>
        <w:gridCol w:w="1134"/>
        <w:gridCol w:w="1701"/>
        <w:gridCol w:w="1276"/>
        <w:gridCol w:w="2126"/>
      </w:tblGrid>
      <w:tr w:rsidR="00E2070D" w:rsidRPr="00C87C61" w14:paraId="02333048" w14:textId="77777777" w:rsidTr="00D94BA2">
        <w:trPr>
          <w:cantSplit/>
          <w:trHeight w:val="553"/>
        </w:trPr>
        <w:tc>
          <w:tcPr>
            <w:tcW w:w="1560" w:type="dxa"/>
          </w:tcPr>
          <w:p w14:paraId="4C8843FB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18" w:type="dxa"/>
          </w:tcPr>
          <w:p w14:paraId="22A4C170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59DA395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B993FF4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31374FA7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26" w:type="dxa"/>
          </w:tcPr>
          <w:p w14:paraId="31F7959B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2070D" w:rsidRPr="00C87C61" w14:paraId="00CD5649" w14:textId="77777777" w:rsidTr="00D94BA2">
        <w:trPr>
          <w:cantSplit/>
          <w:trHeight w:val="405"/>
        </w:trPr>
        <w:tc>
          <w:tcPr>
            <w:tcW w:w="1560" w:type="dxa"/>
          </w:tcPr>
          <w:p w14:paraId="00CFECE3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43BF72D2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Břežany u Lešan</w:t>
            </w:r>
          </w:p>
        </w:tc>
        <w:tc>
          <w:tcPr>
            <w:tcW w:w="1134" w:type="dxa"/>
          </w:tcPr>
          <w:p w14:paraId="22A4AF29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2E08C91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196/35</w:t>
            </w:r>
          </w:p>
        </w:tc>
        <w:tc>
          <w:tcPr>
            <w:tcW w:w="1276" w:type="dxa"/>
          </w:tcPr>
          <w:p w14:paraId="1B7D53E5" w14:textId="77777777" w:rsidR="00E2070D" w:rsidRPr="002C5924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1 180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2083B07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25FE3EFB" w14:textId="77777777" w:rsidTr="00D94BA2">
        <w:trPr>
          <w:cantSplit/>
          <w:trHeight w:val="405"/>
        </w:trPr>
        <w:tc>
          <w:tcPr>
            <w:tcW w:w="1560" w:type="dxa"/>
          </w:tcPr>
          <w:p w14:paraId="6073E0B8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7A7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5880E782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E2F">
              <w:rPr>
                <w:rFonts w:ascii="Arial" w:hAnsi="Arial" w:cs="Arial"/>
                <w:sz w:val="22"/>
                <w:szCs w:val="22"/>
              </w:rPr>
              <w:t>Břežany u Lešan</w:t>
            </w:r>
          </w:p>
        </w:tc>
        <w:tc>
          <w:tcPr>
            <w:tcW w:w="1134" w:type="dxa"/>
          </w:tcPr>
          <w:p w14:paraId="643E4469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3D35659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1276" w:type="dxa"/>
          </w:tcPr>
          <w:p w14:paraId="1DA464E2" w14:textId="77777777" w:rsidR="00E2070D" w:rsidRPr="002B2E49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5 991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6BEEFB1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133F3536" w14:textId="77777777" w:rsidTr="00D94BA2">
        <w:trPr>
          <w:cantSplit/>
          <w:trHeight w:val="405"/>
        </w:trPr>
        <w:tc>
          <w:tcPr>
            <w:tcW w:w="1560" w:type="dxa"/>
          </w:tcPr>
          <w:p w14:paraId="25C2E952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7A7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417DA2DD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E2F">
              <w:rPr>
                <w:rFonts w:ascii="Arial" w:hAnsi="Arial" w:cs="Arial"/>
                <w:sz w:val="22"/>
                <w:szCs w:val="22"/>
              </w:rPr>
              <w:t>Břežany u Lešan</w:t>
            </w:r>
          </w:p>
        </w:tc>
        <w:tc>
          <w:tcPr>
            <w:tcW w:w="1134" w:type="dxa"/>
          </w:tcPr>
          <w:p w14:paraId="0BDDDB58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9347763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531/1</w:t>
            </w:r>
          </w:p>
        </w:tc>
        <w:tc>
          <w:tcPr>
            <w:tcW w:w="1276" w:type="dxa"/>
          </w:tcPr>
          <w:p w14:paraId="4CD5088D" w14:textId="77777777" w:rsidR="00E2070D" w:rsidRPr="002B2E49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1 439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3B5DF2B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48B56400" w14:textId="77777777" w:rsidTr="00D94BA2">
        <w:trPr>
          <w:cantSplit/>
          <w:trHeight w:val="405"/>
        </w:trPr>
        <w:tc>
          <w:tcPr>
            <w:tcW w:w="1560" w:type="dxa"/>
          </w:tcPr>
          <w:p w14:paraId="7AE9221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7A7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5CCEE05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E2F">
              <w:rPr>
                <w:rFonts w:ascii="Arial" w:hAnsi="Arial" w:cs="Arial"/>
                <w:sz w:val="22"/>
                <w:szCs w:val="22"/>
              </w:rPr>
              <w:t>Břežany u Lešan</w:t>
            </w:r>
          </w:p>
        </w:tc>
        <w:tc>
          <w:tcPr>
            <w:tcW w:w="1134" w:type="dxa"/>
          </w:tcPr>
          <w:p w14:paraId="07825F94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F9953AF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549/1</w:t>
            </w:r>
          </w:p>
        </w:tc>
        <w:tc>
          <w:tcPr>
            <w:tcW w:w="1276" w:type="dxa"/>
          </w:tcPr>
          <w:p w14:paraId="282C2CC7" w14:textId="77777777" w:rsidR="00E2070D" w:rsidRPr="002B2E49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15 458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1BE9DB8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061D937C" w14:textId="77777777" w:rsidTr="00D94BA2">
        <w:trPr>
          <w:cantSplit/>
          <w:trHeight w:val="405"/>
        </w:trPr>
        <w:tc>
          <w:tcPr>
            <w:tcW w:w="1560" w:type="dxa"/>
          </w:tcPr>
          <w:p w14:paraId="71CA2AC4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7A7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73D78814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E2F">
              <w:rPr>
                <w:rFonts w:ascii="Arial" w:hAnsi="Arial" w:cs="Arial"/>
                <w:sz w:val="22"/>
                <w:szCs w:val="22"/>
              </w:rPr>
              <w:t>Břežany u Lešan</w:t>
            </w:r>
          </w:p>
        </w:tc>
        <w:tc>
          <w:tcPr>
            <w:tcW w:w="1134" w:type="dxa"/>
          </w:tcPr>
          <w:p w14:paraId="2E8C503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7EF206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871/42</w:t>
            </w:r>
          </w:p>
        </w:tc>
        <w:tc>
          <w:tcPr>
            <w:tcW w:w="1276" w:type="dxa"/>
          </w:tcPr>
          <w:p w14:paraId="0BBC07DC" w14:textId="77777777" w:rsidR="00E2070D" w:rsidRPr="002B2E49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2 940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7864BFA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53547038" w14:textId="77777777" w:rsidTr="00D94BA2">
        <w:trPr>
          <w:cantSplit/>
          <w:trHeight w:val="405"/>
        </w:trPr>
        <w:tc>
          <w:tcPr>
            <w:tcW w:w="1560" w:type="dxa"/>
          </w:tcPr>
          <w:p w14:paraId="37AFB179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918" w:type="dxa"/>
          </w:tcPr>
          <w:p w14:paraId="6A3835FD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Dalešice nad Vltavou</w:t>
            </w:r>
          </w:p>
        </w:tc>
        <w:tc>
          <w:tcPr>
            <w:tcW w:w="1134" w:type="dxa"/>
          </w:tcPr>
          <w:p w14:paraId="097C0C3F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6EE7E7C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121/1</w:t>
            </w:r>
          </w:p>
        </w:tc>
        <w:tc>
          <w:tcPr>
            <w:tcW w:w="1276" w:type="dxa"/>
          </w:tcPr>
          <w:p w14:paraId="367764B1" w14:textId="77777777" w:rsidR="00E2070D" w:rsidRPr="00DE2FB7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77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D5EA7B4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022BBCE8" w14:textId="77777777" w:rsidTr="00D94BA2">
        <w:trPr>
          <w:cantSplit/>
          <w:trHeight w:val="405"/>
        </w:trPr>
        <w:tc>
          <w:tcPr>
            <w:tcW w:w="1560" w:type="dxa"/>
          </w:tcPr>
          <w:p w14:paraId="6961E74A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6BF2DEA4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Dunávice</w:t>
            </w:r>
          </w:p>
        </w:tc>
        <w:tc>
          <w:tcPr>
            <w:tcW w:w="1134" w:type="dxa"/>
          </w:tcPr>
          <w:p w14:paraId="5F5434D5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C7BC7F0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0785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276" w:type="dxa"/>
          </w:tcPr>
          <w:p w14:paraId="73B225FD" w14:textId="77777777" w:rsidR="00E2070D" w:rsidRPr="00F662DC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432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4685904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2070D" w:rsidRPr="00C87C61" w14:paraId="146A5A88" w14:textId="77777777" w:rsidTr="00D94BA2">
        <w:trPr>
          <w:cantSplit/>
          <w:trHeight w:val="405"/>
        </w:trPr>
        <w:tc>
          <w:tcPr>
            <w:tcW w:w="1560" w:type="dxa"/>
          </w:tcPr>
          <w:p w14:paraId="62FACA93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4A3A4F62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Dunávice</w:t>
            </w:r>
          </w:p>
        </w:tc>
        <w:tc>
          <w:tcPr>
            <w:tcW w:w="1134" w:type="dxa"/>
          </w:tcPr>
          <w:p w14:paraId="3A043540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E7B9923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0785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76" w:type="dxa"/>
          </w:tcPr>
          <w:p w14:paraId="76AEB917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288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7FF9E58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E2070D" w:rsidRPr="00C87C61" w14:paraId="2848643A" w14:textId="77777777" w:rsidTr="00D94BA2">
        <w:trPr>
          <w:cantSplit/>
          <w:trHeight w:val="405"/>
        </w:trPr>
        <w:tc>
          <w:tcPr>
            <w:tcW w:w="1560" w:type="dxa"/>
          </w:tcPr>
          <w:p w14:paraId="4F1FCE99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Chářovice</w:t>
            </w:r>
          </w:p>
        </w:tc>
        <w:tc>
          <w:tcPr>
            <w:tcW w:w="1918" w:type="dxa"/>
          </w:tcPr>
          <w:p w14:paraId="1245B075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F2D">
              <w:rPr>
                <w:rFonts w:ascii="Arial" w:hAnsi="Arial" w:cs="Arial"/>
                <w:sz w:val="22"/>
                <w:szCs w:val="22"/>
              </w:rPr>
              <w:t>Chářovice</w:t>
            </w:r>
          </w:p>
        </w:tc>
        <w:tc>
          <w:tcPr>
            <w:tcW w:w="1134" w:type="dxa"/>
          </w:tcPr>
          <w:p w14:paraId="168F290F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D26F2E7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29D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1770/6</w:t>
            </w:r>
          </w:p>
        </w:tc>
        <w:tc>
          <w:tcPr>
            <w:tcW w:w="1276" w:type="dxa"/>
          </w:tcPr>
          <w:p w14:paraId="2A414237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495F799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6DB6AAFD" w14:textId="77777777" w:rsidTr="00D94BA2">
        <w:trPr>
          <w:cantSplit/>
          <w:trHeight w:val="405"/>
        </w:trPr>
        <w:tc>
          <w:tcPr>
            <w:tcW w:w="1560" w:type="dxa"/>
          </w:tcPr>
          <w:p w14:paraId="7C39CF05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2F0B">
              <w:rPr>
                <w:rFonts w:ascii="Arial" w:hAnsi="Arial" w:cs="Arial"/>
                <w:sz w:val="22"/>
                <w:szCs w:val="22"/>
              </w:rPr>
              <w:t>Chářovice</w:t>
            </w:r>
          </w:p>
        </w:tc>
        <w:tc>
          <w:tcPr>
            <w:tcW w:w="1918" w:type="dxa"/>
          </w:tcPr>
          <w:p w14:paraId="50C7FDBC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F2D">
              <w:rPr>
                <w:rFonts w:ascii="Arial" w:hAnsi="Arial" w:cs="Arial"/>
                <w:sz w:val="22"/>
                <w:szCs w:val="22"/>
              </w:rPr>
              <w:t>Chářovice</w:t>
            </w:r>
          </w:p>
        </w:tc>
        <w:tc>
          <w:tcPr>
            <w:tcW w:w="1134" w:type="dxa"/>
          </w:tcPr>
          <w:p w14:paraId="235DE626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6452F2E7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2220/11</w:t>
            </w:r>
          </w:p>
        </w:tc>
        <w:tc>
          <w:tcPr>
            <w:tcW w:w="1276" w:type="dxa"/>
          </w:tcPr>
          <w:p w14:paraId="5D3D8379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BE9A6F4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77223426" w14:textId="77777777" w:rsidTr="00D94BA2">
        <w:trPr>
          <w:cantSplit/>
          <w:trHeight w:val="405"/>
        </w:trPr>
        <w:tc>
          <w:tcPr>
            <w:tcW w:w="1560" w:type="dxa"/>
          </w:tcPr>
          <w:p w14:paraId="13CAAFA3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2F0B">
              <w:rPr>
                <w:rFonts w:ascii="Arial" w:hAnsi="Arial" w:cs="Arial"/>
                <w:sz w:val="22"/>
                <w:szCs w:val="22"/>
              </w:rPr>
              <w:t>Chářovice</w:t>
            </w:r>
          </w:p>
        </w:tc>
        <w:tc>
          <w:tcPr>
            <w:tcW w:w="1918" w:type="dxa"/>
          </w:tcPr>
          <w:p w14:paraId="61C0C047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F2D">
              <w:rPr>
                <w:rFonts w:ascii="Arial" w:hAnsi="Arial" w:cs="Arial"/>
                <w:sz w:val="22"/>
                <w:szCs w:val="22"/>
              </w:rPr>
              <w:t>Chářovice</w:t>
            </w:r>
          </w:p>
        </w:tc>
        <w:tc>
          <w:tcPr>
            <w:tcW w:w="1134" w:type="dxa"/>
          </w:tcPr>
          <w:p w14:paraId="3A9D493F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F0FCD7A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29D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2220/14</w:t>
            </w:r>
          </w:p>
        </w:tc>
        <w:tc>
          <w:tcPr>
            <w:tcW w:w="1276" w:type="dxa"/>
          </w:tcPr>
          <w:p w14:paraId="5C4AA81F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283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7208F32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3FBFB838" w14:textId="77777777" w:rsidTr="00D94BA2">
        <w:trPr>
          <w:cantSplit/>
          <w:trHeight w:val="405"/>
        </w:trPr>
        <w:tc>
          <w:tcPr>
            <w:tcW w:w="1560" w:type="dxa"/>
          </w:tcPr>
          <w:p w14:paraId="76377E7A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918" w:type="dxa"/>
          </w:tcPr>
          <w:p w14:paraId="49FC0515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134" w:type="dxa"/>
          </w:tcPr>
          <w:p w14:paraId="645BCCB8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0C9A3BC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2029D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673/2</w:t>
            </w:r>
          </w:p>
        </w:tc>
        <w:tc>
          <w:tcPr>
            <w:tcW w:w="1276" w:type="dxa"/>
          </w:tcPr>
          <w:p w14:paraId="429B248F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174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4D663C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3AF39B3D" w14:textId="77777777" w:rsidTr="00D94BA2">
        <w:trPr>
          <w:cantSplit/>
          <w:trHeight w:val="405"/>
        </w:trPr>
        <w:tc>
          <w:tcPr>
            <w:tcW w:w="1560" w:type="dxa"/>
          </w:tcPr>
          <w:p w14:paraId="390B02C7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8EC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918" w:type="dxa"/>
          </w:tcPr>
          <w:p w14:paraId="76765C3D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134" w:type="dxa"/>
          </w:tcPr>
          <w:p w14:paraId="35BD8918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3413E27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673/5</w:t>
            </w:r>
          </w:p>
        </w:tc>
        <w:tc>
          <w:tcPr>
            <w:tcW w:w="1276" w:type="dxa"/>
          </w:tcPr>
          <w:p w14:paraId="38FA2F3E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136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0F32587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2070D" w:rsidRPr="00C87C61" w14:paraId="0CFABA3C" w14:textId="77777777" w:rsidTr="00D94BA2">
        <w:trPr>
          <w:cantSplit/>
          <w:trHeight w:val="405"/>
        </w:trPr>
        <w:tc>
          <w:tcPr>
            <w:tcW w:w="1560" w:type="dxa"/>
          </w:tcPr>
          <w:p w14:paraId="2E973BEB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8EC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918" w:type="dxa"/>
          </w:tcPr>
          <w:p w14:paraId="7AE26828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134" w:type="dxa"/>
          </w:tcPr>
          <w:p w14:paraId="5AC2B2CD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A524E71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673/8</w:t>
            </w:r>
          </w:p>
        </w:tc>
        <w:tc>
          <w:tcPr>
            <w:tcW w:w="1276" w:type="dxa"/>
          </w:tcPr>
          <w:p w14:paraId="42983B70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44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52D113A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25A81B23" w14:textId="77777777" w:rsidTr="00D94BA2">
        <w:trPr>
          <w:cantSplit/>
          <w:trHeight w:val="405"/>
        </w:trPr>
        <w:tc>
          <w:tcPr>
            <w:tcW w:w="1560" w:type="dxa"/>
          </w:tcPr>
          <w:p w14:paraId="09C75350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8EC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918" w:type="dxa"/>
          </w:tcPr>
          <w:p w14:paraId="3ED3CA6D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134" w:type="dxa"/>
          </w:tcPr>
          <w:p w14:paraId="5E09916F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01D475C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673/12</w:t>
            </w:r>
          </w:p>
        </w:tc>
        <w:tc>
          <w:tcPr>
            <w:tcW w:w="1276" w:type="dxa"/>
          </w:tcPr>
          <w:p w14:paraId="6E476DCF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8 605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54C92CA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73712889" w14:textId="77777777" w:rsidTr="00D94BA2">
        <w:trPr>
          <w:cantSplit/>
          <w:trHeight w:val="405"/>
        </w:trPr>
        <w:tc>
          <w:tcPr>
            <w:tcW w:w="1560" w:type="dxa"/>
          </w:tcPr>
          <w:p w14:paraId="3D25D9B1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8EC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918" w:type="dxa"/>
          </w:tcPr>
          <w:p w14:paraId="701D3C2E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134" w:type="dxa"/>
          </w:tcPr>
          <w:p w14:paraId="2C9AAB98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4B5BBDD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</w:t>
            </w:r>
          </w:p>
        </w:tc>
        <w:tc>
          <w:tcPr>
            <w:tcW w:w="1276" w:type="dxa"/>
          </w:tcPr>
          <w:p w14:paraId="0AF4D85E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81 </w:t>
            </w:r>
            <w:r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E1D41C6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0E28B8F6" w14:textId="77777777" w:rsidTr="00D94BA2">
        <w:trPr>
          <w:cantSplit/>
          <w:trHeight w:val="405"/>
        </w:trPr>
        <w:tc>
          <w:tcPr>
            <w:tcW w:w="1560" w:type="dxa"/>
          </w:tcPr>
          <w:p w14:paraId="572D0747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8EC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918" w:type="dxa"/>
          </w:tcPr>
          <w:p w14:paraId="757D2434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134" w:type="dxa"/>
          </w:tcPr>
          <w:p w14:paraId="5CE2D0EE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47625FD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677/2</w:t>
            </w:r>
          </w:p>
        </w:tc>
        <w:tc>
          <w:tcPr>
            <w:tcW w:w="1276" w:type="dxa"/>
          </w:tcPr>
          <w:p w14:paraId="439C0120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146 </w:t>
            </w:r>
            <w:r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2E3F487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2070D" w:rsidRPr="00C87C61" w14:paraId="0264C2DF" w14:textId="77777777" w:rsidTr="00D94BA2">
        <w:trPr>
          <w:cantSplit/>
          <w:trHeight w:val="405"/>
        </w:trPr>
        <w:tc>
          <w:tcPr>
            <w:tcW w:w="1560" w:type="dxa"/>
          </w:tcPr>
          <w:p w14:paraId="4B4C67A5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8EC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918" w:type="dxa"/>
          </w:tcPr>
          <w:p w14:paraId="4D30FA36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134" w:type="dxa"/>
          </w:tcPr>
          <w:p w14:paraId="6AFBB837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5D70493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677/3</w:t>
            </w:r>
          </w:p>
        </w:tc>
        <w:tc>
          <w:tcPr>
            <w:tcW w:w="1276" w:type="dxa"/>
          </w:tcPr>
          <w:p w14:paraId="34D75923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126 </w:t>
            </w:r>
            <w:r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4837678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2070D" w:rsidRPr="00C87C61" w14:paraId="779472D2" w14:textId="77777777" w:rsidTr="00D94BA2">
        <w:trPr>
          <w:cantSplit/>
          <w:trHeight w:val="405"/>
        </w:trPr>
        <w:tc>
          <w:tcPr>
            <w:tcW w:w="1560" w:type="dxa"/>
          </w:tcPr>
          <w:p w14:paraId="6E94A05A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Chrášťany</w:t>
            </w:r>
          </w:p>
        </w:tc>
        <w:tc>
          <w:tcPr>
            <w:tcW w:w="1918" w:type="dxa"/>
          </w:tcPr>
          <w:p w14:paraId="56D89781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Chrášťany u Benešova</w:t>
            </w:r>
          </w:p>
        </w:tc>
        <w:tc>
          <w:tcPr>
            <w:tcW w:w="1134" w:type="dxa"/>
          </w:tcPr>
          <w:p w14:paraId="4E39158A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EFC3BA0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FB4E94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489/15</w:t>
            </w:r>
          </w:p>
        </w:tc>
        <w:tc>
          <w:tcPr>
            <w:tcW w:w="1276" w:type="dxa"/>
          </w:tcPr>
          <w:p w14:paraId="2D8869EE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 </w:t>
            </w:r>
            <w:r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5548C3A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2070D" w:rsidRPr="00C87C61" w14:paraId="21812F33" w14:textId="77777777" w:rsidTr="00D94BA2">
        <w:trPr>
          <w:cantSplit/>
          <w:trHeight w:val="405"/>
        </w:trPr>
        <w:tc>
          <w:tcPr>
            <w:tcW w:w="1560" w:type="dxa"/>
          </w:tcPr>
          <w:p w14:paraId="1505D5C2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A85">
              <w:rPr>
                <w:rFonts w:ascii="Arial" w:hAnsi="Arial" w:cs="Arial"/>
                <w:sz w:val="22"/>
                <w:szCs w:val="22"/>
              </w:rPr>
              <w:t>Chrášťany</w:t>
            </w:r>
          </w:p>
        </w:tc>
        <w:tc>
          <w:tcPr>
            <w:tcW w:w="1918" w:type="dxa"/>
          </w:tcPr>
          <w:p w14:paraId="1BE62382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CE7">
              <w:rPr>
                <w:rFonts w:ascii="Arial" w:hAnsi="Arial" w:cs="Arial"/>
                <w:sz w:val="22"/>
                <w:szCs w:val="22"/>
              </w:rPr>
              <w:t>Chrášťany u Benešova</w:t>
            </w:r>
          </w:p>
        </w:tc>
        <w:tc>
          <w:tcPr>
            <w:tcW w:w="1134" w:type="dxa"/>
          </w:tcPr>
          <w:p w14:paraId="66ECF642" w14:textId="77777777" w:rsidR="00E2070D" w:rsidRPr="006128EC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BB03F7C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FB4E94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489/20</w:t>
            </w:r>
          </w:p>
        </w:tc>
        <w:tc>
          <w:tcPr>
            <w:tcW w:w="1276" w:type="dxa"/>
          </w:tcPr>
          <w:p w14:paraId="2380350A" w14:textId="77777777" w:rsidR="00E2070D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 </w:t>
            </w:r>
            <w:r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87F94E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2070D" w:rsidRPr="00C87C61" w14:paraId="4E194438" w14:textId="77777777" w:rsidTr="00D94BA2">
        <w:trPr>
          <w:cantSplit/>
          <w:trHeight w:val="405"/>
        </w:trPr>
        <w:tc>
          <w:tcPr>
            <w:tcW w:w="1560" w:type="dxa"/>
          </w:tcPr>
          <w:p w14:paraId="73FC8EF7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A85">
              <w:rPr>
                <w:rFonts w:ascii="Arial" w:hAnsi="Arial" w:cs="Arial"/>
                <w:sz w:val="22"/>
                <w:szCs w:val="22"/>
              </w:rPr>
              <w:t>Chrášťany</w:t>
            </w:r>
          </w:p>
        </w:tc>
        <w:tc>
          <w:tcPr>
            <w:tcW w:w="1918" w:type="dxa"/>
          </w:tcPr>
          <w:p w14:paraId="3B0598F6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CE7">
              <w:rPr>
                <w:rFonts w:ascii="Arial" w:hAnsi="Arial" w:cs="Arial"/>
                <w:sz w:val="22"/>
                <w:szCs w:val="22"/>
              </w:rPr>
              <w:t>Chrášťany u Benešova</w:t>
            </w:r>
          </w:p>
        </w:tc>
        <w:tc>
          <w:tcPr>
            <w:tcW w:w="1134" w:type="dxa"/>
          </w:tcPr>
          <w:p w14:paraId="60C9D953" w14:textId="77777777" w:rsidR="00E2070D" w:rsidRPr="007828CF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AA33BB1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808/32</w:t>
            </w:r>
          </w:p>
        </w:tc>
        <w:tc>
          <w:tcPr>
            <w:tcW w:w="1276" w:type="dxa"/>
          </w:tcPr>
          <w:p w14:paraId="2335B66A" w14:textId="77777777" w:rsidR="00E2070D" w:rsidRPr="000F3E08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492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EA3D46D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5E9E042F" w14:textId="77777777" w:rsidTr="00D94BA2">
        <w:trPr>
          <w:cantSplit/>
          <w:trHeight w:val="405"/>
        </w:trPr>
        <w:tc>
          <w:tcPr>
            <w:tcW w:w="1560" w:type="dxa"/>
          </w:tcPr>
          <w:p w14:paraId="3A5B0464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A85">
              <w:rPr>
                <w:rFonts w:ascii="Arial" w:hAnsi="Arial" w:cs="Arial"/>
                <w:sz w:val="22"/>
                <w:szCs w:val="22"/>
              </w:rPr>
              <w:t>Chrášťany</w:t>
            </w:r>
          </w:p>
        </w:tc>
        <w:tc>
          <w:tcPr>
            <w:tcW w:w="1918" w:type="dxa"/>
          </w:tcPr>
          <w:p w14:paraId="50C44752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CE7">
              <w:rPr>
                <w:rFonts w:ascii="Arial" w:hAnsi="Arial" w:cs="Arial"/>
                <w:sz w:val="22"/>
                <w:szCs w:val="22"/>
              </w:rPr>
              <w:t>Chrášťany u Benešova</w:t>
            </w:r>
          </w:p>
        </w:tc>
        <w:tc>
          <w:tcPr>
            <w:tcW w:w="1134" w:type="dxa"/>
          </w:tcPr>
          <w:p w14:paraId="14F0EA36" w14:textId="77777777" w:rsidR="00E2070D" w:rsidRPr="007828CF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955CFCA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FB4E94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934/1</w:t>
            </w:r>
          </w:p>
        </w:tc>
        <w:tc>
          <w:tcPr>
            <w:tcW w:w="1276" w:type="dxa"/>
          </w:tcPr>
          <w:p w14:paraId="6C115EBC" w14:textId="77777777" w:rsidR="00E2070D" w:rsidRPr="000F3E08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450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16C30E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081A9D51" w14:textId="77777777" w:rsidTr="00D94BA2">
        <w:trPr>
          <w:cantSplit/>
          <w:trHeight w:val="405"/>
        </w:trPr>
        <w:tc>
          <w:tcPr>
            <w:tcW w:w="1560" w:type="dxa"/>
          </w:tcPr>
          <w:p w14:paraId="6F13644D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0A85">
              <w:rPr>
                <w:rFonts w:ascii="Arial" w:hAnsi="Arial" w:cs="Arial"/>
                <w:sz w:val="22"/>
                <w:szCs w:val="22"/>
              </w:rPr>
              <w:t>Chrášťany</w:t>
            </w:r>
          </w:p>
        </w:tc>
        <w:tc>
          <w:tcPr>
            <w:tcW w:w="1918" w:type="dxa"/>
          </w:tcPr>
          <w:p w14:paraId="55FBC705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CE7">
              <w:rPr>
                <w:rFonts w:ascii="Arial" w:hAnsi="Arial" w:cs="Arial"/>
                <w:sz w:val="22"/>
                <w:szCs w:val="22"/>
              </w:rPr>
              <w:t>Chrášťany u Benešova</w:t>
            </w:r>
          </w:p>
        </w:tc>
        <w:tc>
          <w:tcPr>
            <w:tcW w:w="1134" w:type="dxa"/>
          </w:tcPr>
          <w:p w14:paraId="370EFE22" w14:textId="77777777" w:rsidR="00E2070D" w:rsidRPr="007828CF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53826BB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FB4E94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2512/2</w:t>
            </w:r>
          </w:p>
        </w:tc>
        <w:tc>
          <w:tcPr>
            <w:tcW w:w="1276" w:type="dxa"/>
          </w:tcPr>
          <w:p w14:paraId="6632BF9B" w14:textId="77777777" w:rsidR="00E2070D" w:rsidRPr="000F3E08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3ED77D2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E2070D" w:rsidRPr="00C87C61" w14:paraId="3CA5DC68" w14:textId="77777777" w:rsidTr="00D94BA2">
        <w:trPr>
          <w:cantSplit/>
          <w:trHeight w:val="405"/>
        </w:trPr>
        <w:tc>
          <w:tcPr>
            <w:tcW w:w="1560" w:type="dxa"/>
          </w:tcPr>
          <w:p w14:paraId="0011E0BB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Krhanice</w:t>
            </w:r>
          </w:p>
        </w:tc>
        <w:tc>
          <w:tcPr>
            <w:tcW w:w="1918" w:type="dxa"/>
          </w:tcPr>
          <w:p w14:paraId="48E7112B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Krhanice</w:t>
            </w:r>
          </w:p>
        </w:tc>
        <w:tc>
          <w:tcPr>
            <w:tcW w:w="1134" w:type="dxa"/>
          </w:tcPr>
          <w:p w14:paraId="638A710B" w14:textId="77777777" w:rsidR="00E2070D" w:rsidRPr="007828CF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11F92FB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1941/27</w:t>
            </w:r>
          </w:p>
        </w:tc>
        <w:tc>
          <w:tcPr>
            <w:tcW w:w="1276" w:type="dxa"/>
          </w:tcPr>
          <w:p w14:paraId="435674CF" w14:textId="77777777" w:rsidR="00E2070D" w:rsidRPr="000F3E08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520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6CC09EE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070D" w:rsidRPr="00C87C61" w14:paraId="3CC892FC" w14:textId="77777777" w:rsidTr="00D94BA2">
        <w:trPr>
          <w:cantSplit/>
          <w:trHeight w:val="405"/>
        </w:trPr>
        <w:tc>
          <w:tcPr>
            <w:tcW w:w="1560" w:type="dxa"/>
          </w:tcPr>
          <w:p w14:paraId="42055FAB" w14:textId="77777777" w:rsidR="00E2070D" w:rsidRPr="00E84ED9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Týnec nad Sázavou</w:t>
            </w:r>
          </w:p>
        </w:tc>
        <w:tc>
          <w:tcPr>
            <w:tcW w:w="1918" w:type="dxa"/>
          </w:tcPr>
          <w:p w14:paraId="6333ED73" w14:textId="77777777" w:rsidR="00E2070D" w:rsidRPr="009E474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Krusičany</w:t>
            </w:r>
          </w:p>
        </w:tc>
        <w:tc>
          <w:tcPr>
            <w:tcW w:w="1134" w:type="dxa"/>
          </w:tcPr>
          <w:p w14:paraId="5A2935CF" w14:textId="77777777" w:rsidR="00E2070D" w:rsidRPr="007828CF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A0228A7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1690/4</w:t>
            </w:r>
          </w:p>
        </w:tc>
        <w:tc>
          <w:tcPr>
            <w:tcW w:w="1276" w:type="dxa"/>
          </w:tcPr>
          <w:p w14:paraId="3FDE826F" w14:textId="77777777" w:rsidR="00E2070D" w:rsidRPr="000F3E08" w:rsidRDefault="00E2070D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58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63EA83A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241EE" w:rsidRPr="00C87C61" w14:paraId="598B7D2E" w14:textId="77777777" w:rsidTr="00D94BA2">
        <w:trPr>
          <w:cantSplit/>
          <w:trHeight w:val="405"/>
        </w:trPr>
        <w:tc>
          <w:tcPr>
            <w:tcW w:w="1560" w:type="dxa"/>
          </w:tcPr>
          <w:p w14:paraId="75BBA62F" w14:textId="5783BA21" w:rsidR="005241EE" w:rsidRPr="00E84ED9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3AE354B5" w14:textId="6436CB5F" w:rsidR="005241EE" w:rsidRPr="009E4741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Lešany nad Sázavou</w:t>
            </w:r>
          </w:p>
        </w:tc>
        <w:tc>
          <w:tcPr>
            <w:tcW w:w="1134" w:type="dxa"/>
          </w:tcPr>
          <w:p w14:paraId="3E357281" w14:textId="77777777" w:rsidR="005241EE" w:rsidRPr="007828CF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3769508" w14:textId="7B8806DA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80A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136/1</w:t>
            </w:r>
          </w:p>
        </w:tc>
        <w:tc>
          <w:tcPr>
            <w:tcW w:w="1276" w:type="dxa"/>
          </w:tcPr>
          <w:p w14:paraId="17402967" w14:textId="436B5A35" w:rsidR="005241EE" w:rsidRPr="000F3E08" w:rsidRDefault="005241EE" w:rsidP="005241E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133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3811190" w14:textId="54328248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241EE" w:rsidRPr="00C87C61" w14:paraId="5146BF5D" w14:textId="77777777" w:rsidTr="00D94BA2">
        <w:trPr>
          <w:cantSplit/>
          <w:trHeight w:val="405"/>
        </w:trPr>
        <w:tc>
          <w:tcPr>
            <w:tcW w:w="1560" w:type="dxa"/>
          </w:tcPr>
          <w:p w14:paraId="574E2C92" w14:textId="39CCC7FF" w:rsidR="005241EE" w:rsidRPr="00E84ED9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E1C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6D10B53A" w14:textId="7A39C747" w:rsidR="005241EE" w:rsidRPr="009E4741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CDB">
              <w:rPr>
                <w:rFonts w:ascii="Arial" w:hAnsi="Arial" w:cs="Arial"/>
                <w:sz w:val="22"/>
                <w:szCs w:val="22"/>
              </w:rPr>
              <w:t>Lešany nad Sázavou</w:t>
            </w:r>
          </w:p>
        </w:tc>
        <w:tc>
          <w:tcPr>
            <w:tcW w:w="1134" w:type="dxa"/>
          </w:tcPr>
          <w:p w14:paraId="35056A42" w14:textId="77777777" w:rsidR="005241EE" w:rsidRPr="007828CF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BCA26F1" w14:textId="460C81F6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80A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139/35</w:t>
            </w:r>
          </w:p>
        </w:tc>
        <w:tc>
          <w:tcPr>
            <w:tcW w:w="1276" w:type="dxa"/>
          </w:tcPr>
          <w:p w14:paraId="0544B18A" w14:textId="301837C2" w:rsidR="005241EE" w:rsidRPr="000F3E08" w:rsidRDefault="005241EE" w:rsidP="005241E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8 694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75BA146" w14:textId="4F937F9A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241EE" w:rsidRPr="00C87C61" w14:paraId="44F7BCB9" w14:textId="77777777" w:rsidTr="00D94BA2">
        <w:trPr>
          <w:cantSplit/>
          <w:trHeight w:val="405"/>
        </w:trPr>
        <w:tc>
          <w:tcPr>
            <w:tcW w:w="1560" w:type="dxa"/>
          </w:tcPr>
          <w:p w14:paraId="222830D3" w14:textId="002160E0" w:rsidR="005241EE" w:rsidRPr="00E84ED9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E1C">
              <w:rPr>
                <w:rFonts w:ascii="Arial" w:hAnsi="Arial" w:cs="Arial"/>
                <w:sz w:val="22"/>
                <w:szCs w:val="22"/>
              </w:rPr>
              <w:lastRenderedPageBreak/>
              <w:t>Lešany</w:t>
            </w:r>
          </w:p>
        </w:tc>
        <w:tc>
          <w:tcPr>
            <w:tcW w:w="1918" w:type="dxa"/>
          </w:tcPr>
          <w:p w14:paraId="7AE5C08D" w14:textId="159EFA50" w:rsidR="005241EE" w:rsidRPr="009E4741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CDB">
              <w:rPr>
                <w:rFonts w:ascii="Arial" w:hAnsi="Arial" w:cs="Arial"/>
                <w:sz w:val="22"/>
                <w:szCs w:val="22"/>
              </w:rPr>
              <w:t>Lešany nad Sázavou</w:t>
            </w:r>
          </w:p>
        </w:tc>
        <w:tc>
          <w:tcPr>
            <w:tcW w:w="1134" w:type="dxa"/>
          </w:tcPr>
          <w:p w14:paraId="5B18E060" w14:textId="77777777" w:rsidR="005241EE" w:rsidRPr="007828CF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6464A627" w14:textId="5389B520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80A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139/60</w:t>
            </w:r>
          </w:p>
        </w:tc>
        <w:tc>
          <w:tcPr>
            <w:tcW w:w="1276" w:type="dxa"/>
          </w:tcPr>
          <w:p w14:paraId="044719DC" w14:textId="2F601433" w:rsidR="005241EE" w:rsidRPr="000F3E08" w:rsidRDefault="005241EE" w:rsidP="005241E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2 053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6B7D1C8" w14:textId="13226456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241EE" w:rsidRPr="00C87C61" w14:paraId="339715AC" w14:textId="77777777" w:rsidTr="00D94BA2">
        <w:trPr>
          <w:cantSplit/>
          <w:trHeight w:val="405"/>
        </w:trPr>
        <w:tc>
          <w:tcPr>
            <w:tcW w:w="1560" w:type="dxa"/>
          </w:tcPr>
          <w:p w14:paraId="6F0FE197" w14:textId="1B8E1FAF" w:rsidR="005241EE" w:rsidRPr="00E84ED9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E1C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4F4E5CA2" w14:textId="0EF58AEF" w:rsidR="005241EE" w:rsidRPr="009E4741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CDB">
              <w:rPr>
                <w:rFonts w:ascii="Arial" w:hAnsi="Arial" w:cs="Arial"/>
                <w:sz w:val="22"/>
                <w:szCs w:val="22"/>
              </w:rPr>
              <w:t>Lešany nad Sázavou</w:t>
            </w:r>
          </w:p>
        </w:tc>
        <w:tc>
          <w:tcPr>
            <w:tcW w:w="1134" w:type="dxa"/>
          </w:tcPr>
          <w:p w14:paraId="0C449995" w14:textId="77777777" w:rsidR="005241EE" w:rsidRPr="007828CF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EC49DBB" w14:textId="1A2E00B4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80A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1276" w:type="dxa"/>
          </w:tcPr>
          <w:p w14:paraId="17E3D60B" w14:textId="659E618E" w:rsidR="005241EE" w:rsidRPr="000F3E08" w:rsidRDefault="005241EE" w:rsidP="005241E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187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A9725F0" w14:textId="5793BD48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241EE" w:rsidRPr="00C87C61" w14:paraId="50F8DE94" w14:textId="77777777" w:rsidTr="00D94BA2">
        <w:trPr>
          <w:cantSplit/>
          <w:trHeight w:val="405"/>
        </w:trPr>
        <w:tc>
          <w:tcPr>
            <w:tcW w:w="1560" w:type="dxa"/>
          </w:tcPr>
          <w:p w14:paraId="462724C7" w14:textId="366239CB" w:rsidR="005241EE" w:rsidRPr="00E84ED9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E1C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66BAB018" w14:textId="7CDFAB51" w:rsidR="005241EE" w:rsidRPr="009E4741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CDB">
              <w:rPr>
                <w:rFonts w:ascii="Arial" w:hAnsi="Arial" w:cs="Arial"/>
                <w:sz w:val="22"/>
                <w:szCs w:val="22"/>
              </w:rPr>
              <w:t>Lešany nad Sázavou</w:t>
            </w:r>
          </w:p>
        </w:tc>
        <w:tc>
          <w:tcPr>
            <w:tcW w:w="1134" w:type="dxa"/>
          </w:tcPr>
          <w:p w14:paraId="230285B4" w14:textId="2679A5A6" w:rsidR="005241EE" w:rsidRPr="00A611E7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2CFFCF8" w14:textId="1C4028FB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80A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235/3</w:t>
            </w:r>
          </w:p>
        </w:tc>
        <w:tc>
          <w:tcPr>
            <w:tcW w:w="1276" w:type="dxa"/>
          </w:tcPr>
          <w:p w14:paraId="702880DF" w14:textId="72238A58" w:rsidR="005241EE" w:rsidRPr="00693EE9" w:rsidRDefault="005241EE" w:rsidP="005241E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214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CE4CF7D" w14:textId="172F5B6E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241EE" w:rsidRPr="00C87C61" w14:paraId="0B047D1D" w14:textId="77777777" w:rsidTr="00D94BA2">
        <w:trPr>
          <w:cantSplit/>
          <w:trHeight w:val="405"/>
        </w:trPr>
        <w:tc>
          <w:tcPr>
            <w:tcW w:w="1560" w:type="dxa"/>
          </w:tcPr>
          <w:p w14:paraId="767FAA61" w14:textId="714FF1F7" w:rsidR="005241EE" w:rsidRPr="00E84ED9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E1C">
              <w:rPr>
                <w:rFonts w:ascii="Arial" w:hAnsi="Arial" w:cs="Arial"/>
                <w:sz w:val="22"/>
                <w:szCs w:val="22"/>
              </w:rPr>
              <w:t>Lešany</w:t>
            </w:r>
          </w:p>
        </w:tc>
        <w:tc>
          <w:tcPr>
            <w:tcW w:w="1918" w:type="dxa"/>
          </w:tcPr>
          <w:p w14:paraId="1AB84A8B" w14:textId="2BBC40FB" w:rsidR="005241EE" w:rsidRPr="009E4741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CDB">
              <w:rPr>
                <w:rFonts w:ascii="Arial" w:hAnsi="Arial" w:cs="Arial"/>
                <w:sz w:val="22"/>
                <w:szCs w:val="22"/>
              </w:rPr>
              <w:t>Lešany nad Sázavou</w:t>
            </w:r>
          </w:p>
        </w:tc>
        <w:tc>
          <w:tcPr>
            <w:tcW w:w="1134" w:type="dxa"/>
          </w:tcPr>
          <w:p w14:paraId="2B10815A" w14:textId="23D49EDC" w:rsidR="005241EE" w:rsidRPr="00A611E7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33F1EC8" w14:textId="5ECBB30C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80A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1070/3</w:t>
            </w:r>
          </w:p>
        </w:tc>
        <w:tc>
          <w:tcPr>
            <w:tcW w:w="1276" w:type="dxa"/>
          </w:tcPr>
          <w:p w14:paraId="178CA444" w14:textId="2DCC6285" w:rsidR="005241EE" w:rsidRPr="00693EE9" w:rsidRDefault="005241EE" w:rsidP="005241E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238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98694BB" w14:textId="130B34E0" w:rsidR="005241EE" w:rsidRDefault="005241EE" w:rsidP="005241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374C0" w:rsidRPr="00C87C61" w14:paraId="7D432A53" w14:textId="77777777" w:rsidTr="00D94BA2">
        <w:trPr>
          <w:cantSplit/>
          <w:trHeight w:val="405"/>
        </w:trPr>
        <w:tc>
          <w:tcPr>
            <w:tcW w:w="1560" w:type="dxa"/>
          </w:tcPr>
          <w:p w14:paraId="46407755" w14:textId="1728D2E3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322EE1C1" w14:textId="61F1DE90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4B9775D7" w14:textId="7324F6BE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C9092F3" w14:textId="099C9678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696/5</w:t>
            </w:r>
          </w:p>
        </w:tc>
        <w:tc>
          <w:tcPr>
            <w:tcW w:w="1276" w:type="dxa"/>
          </w:tcPr>
          <w:p w14:paraId="21621F97" w14:textId="11A2D6F3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C6296E2" w14:textId="0B21F02E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4C1A2968" w14:textId="77777777" w:rsidTr="00D94BA2">
        <w:trPr>
          <w:cantSplit/>
          <w:trHeight w:val="405"/>
        </w:trPr>
        <w:tc>
          <w:tcPr>
            <w:tcW w:w="1560" w:type="dxa"/>
          </w:tcPr>
          <w:p w14:paraId="14BBA445" w14:textId="5FA0A6B8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7D99B71D" w14:textId="21E318A8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0D12E1C1" w14:textId="3EA867DB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86B534D" w14:textId="37B51648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696/15</w:t>
            </w:r>
          </w:p>
        </w:tc>
        <w:tc>
          <w:tcPr>
            <w:tcW w:w="1276" w:type="dxa"/>
          </w:tcPr>
          <w:p w14:paraId="38676E91" w14:textId="112B5CA3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7 101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3096FFD" w14:textId="24B632C2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475B5CE1" w14:textId="77777777" w:rsidTr="00D94BA2">
        <w:trPr>
          <w:cantSplit/>
          <w:trHeight w:val="405"/>
        </w:trPr>
        <w:tc>
          <w:tcPr>
            <w:tcW w:w="1560" w:type="dxa"/>
          </w:tcPr>
          <w:p w14:paraId="22B35539" w14:textId="3128C912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54D92866" w14:textId="2035B7E7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29EFAFD7" w14:textId="5DA51A11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6B399C53" w14:textId="536596E6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723/2</w:t>
            </w:r>
          </w:p>
        </w:tc>
        <w:tc>
          <w:tcPr>
            <w:tcW w:w="1276" w:type="dxa"/>
          </w:tcPr>
          <w:p w14:paraId="1C2F1876" w14:textId="58FBF6E0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139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5CA2788" w14:textId="631C7B6F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0E176A32" w14:textId="77777777" w:rsidTr="00D94BA2">
        <w:trPr>
          <w:cantSplit/>
          <w:trHeight w:val="405"/>
        </w:trPr>
        <w:tc>
          <w:tcPr>
            <w:tcW w:w="1560" w:type="dxa"/>
          </w:tcPr>
          <w:p w14:paraId="71B86E16" w14:textId="04B6846B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4B6435C2" w14:textId="47DCEEB6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5E6F1F61" w14:textId="21E5F264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6813A626" w14:textId="2D9DD7AE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809/6</w:t>
            </w:r>
          </w:p>
        </w:tc>
        <w:tc>
          <w:tcPr>
            <w:tcW w:w="1276" w:type="dxa"/>
          </w:tcPr>
          <w:p w14:paraId="54D9FECF" w14:textId="04DCB9F8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6 480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A112078" w14:textId="4ADDF1A7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1EFAC16D" w14:textId="77777777" w:rsidTr="00D94BA2">
        <w:trPr>
          <w:cantSplit/>
          <w:trHeight w:val="405"/>
        </w:trPr>
        <w:tc>
          <w:tcPr>
            <w:tcW w:w="1560" w:type="dxa"/>
          </w:tcPr>
          <w:p w14:paraId="690559F6" w14:textId="6902BE48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0D5928C2" w14:textId="01BE9523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307D4DA7" w14:textId="0D90B59B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218DBD4" w14:textId="6398C78A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831/17</w:t>
            </w:r>
          </w:p>
        </w:tc>
        <w:tc>
          <w:tcPr>
            <w:tcW w:w="1276" w:type="dxa"/>
          </w:tcPr>
          <w:p w14:paraId="1EB63DE4" w14:textId="7CE63BCF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82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071208E" w14:textId="35A116E2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2B43571E" w14:textId="77777777" w:rsidTr="00D94BA2">
        <w:trPr>
          <w:cantSplit/>
          <w:trHeight w:val="405"/>
        </w:trPr>
        <w:tc>
          <w:tcPr>
            <w:tcW w:w="1560" w:type="dxa"/>
          </w:tcPr>
          <w:p w14:paraId="1E0B98B0" w14:textId="294ABFF3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3DED69C2" w14:textId="076C0B1A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57FF1ECD" w14:textId="0393B588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14D8AD1" w14:textId="648D5329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857/6</w:t>
            </w:r>
          </w:p>
        </w:tc>
        <w:tc>
          <w:tcPr>
            <w:tcW w:w="1276" w:type="dxa"/>
          </w:tcPr>
          <w:p w14:paraId="46D366CA" w14:textId="144BB83F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71B3EC2" w14:textId="2E541FD0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6A48221F" w14:textId="77777777" w:rsidTr="00D94BA2">
        <w:trPr>
          <w:cantSplit/>
          <w:trHeight w:val="405"/>
        </w:trPr>
        <w:tc>
          <w:tcPr>
            <w:tcW w:w="1560" w:type="dxa"/>
          </w:tcPr>
          <w:p w14:paraId="1765D8F2" w14:textId="33B2A76B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394087D1" w14:textId="56F29E71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7BA736D6" w14:textId="54A7DB0D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8EFAEBF" w14:textId="6EB6BF5F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883/2</w:t>
            </w:r>
          </w:p>
        </w:tc>
        <w:tc>
          <w:tcPr>
            <w:tcW w:w="1276" w:type="dxa"/>
          </w:tcPr>
          <w:p w14:paraId="7E0FAABA" w14:textId="1A8D8CE6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1 516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A159D81" w14:textId="5F68C5CC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25DB4B4B" w14:textId="77777777" w:rsidTr="00D94BA2">
        <w:trPr>
          <w:cantSplit/>
          <w:trHeight w:val="405"/>
        </w:trPr>
        <w:tc>
          <w:tcPr>
            <w:tcW w:w="1560" w:type="dxa"/>
          </w:tcPr>
          <w:p w14:paraId="584F8246" w14:textId="67CD7B0D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7D458B92" w14:textId="34B53626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70085F90" w14:textId="468B67DA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40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C471D83" w14:textId="6EEDECA3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923/13</w:t>
            </w:r>
          </w:p>
        </w:tc>
        <w:tc>
          <w:tcPr>
            <w:tcW w:w="1276" w:type="dxa"/>
          </w:tcPr>
          <w:p w14:paraId="1F43EA5B" w14:textId="1FFF7B01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502 </w:t>
            </w:r>
            <w:r w:rsidRPr="0046783A">
              <w:rPr>
                <w:rFonts w:ascii="Arial" w:hAnsi="Arial" w:cs="Arial"/>
                <w:sz w:val="22"/>
                <w:szCs w:val="22"/>
              </w:rPr>
              <w:t>m</w:t>
            </w:r>
            <w:r w:rsidRPr="0046783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B826EA4" w14:textId="6B102261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0A488F94" w14:textId="77777777" w:rsidTr="00D94BA2">
        <w:trPr>
          <w:cantSplit/>
          <w:trHeight w:val="405"/>
        </w:trPr>
        <w:tc>
          <w:tcPr>
            <w:tcW w:w="1560" w:type="dxa"/>
          </w:tcPr>
          <w:p w14:paraId="007F22FE" w14:textId="50F690FE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286E2073" w14:textId="26EB29F2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23DF9BC5" w14:textId="5241B8EF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40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4679830" w14:textId="5B2F47B9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944/1</w:t>
            </w:r>
          </w:p>
        </w:tc>
        <w:tc>
          <w:tcPr>
            <w:tcW w:w="1276" w:type="dxa"/>
          </w:tcPr>
          <w:p w14:paraId="254653CD" w14:textId="596E1A9E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62 </w:t>
            </w:r>
            <w:r w:rsidRPr="000169FA">
              <w:rPr>
                <w:rFonts w:ascii="Arial" w:hAnsi="Arial" w:cs="Arial"/>
                <w:sz w:val="22"/>
                <w:szCs w:val="22"/>
              </w:rPr>
              <w:t>m</w:t>
            </w:r>
            <w:r w:rsidRPr="000169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6099FEA" w14:textId="7EAE563D" w:rsidR="00B374C0" w:rsidRDefault="00830E94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374C0" w:rsidRPr="00C87C61" w14:paraId="0B67A0FD" w14:textId="77777777" w:rsidTr="00D94BA2">
        <w:trPr>
          <w:cantSplit/>
          <w:trHeight w:val="405"/>
        </w:trPr>
        <w:tc>
          <w:tcPr>
            <w:tcW w:w="1560" w:type="dxa"/>
          </w:tcPr>
          <w:p w14:paraId="1DC51964" w14:textId="1E253000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2D6BCE52" w14:textId="26B4F019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1BD6F416" w14:textId="3E60831D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40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05EB0BC" w14:textId="69DB10F4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957/30</w:t>
            </w:r>
          </w:p>
        </w:tc>
        <w:tc>
          <w:tcPr>
            <w:tcW w:w="1276" w:type="dxa"/>
          </w:tcPr>
          <w:p w14:paraId="6BAECD5F" w14:textId="3C0A7EB0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5 175 </w:t>
            </w:r>
            <w:r w:rsidRPr="000169FA">
              <w:rPr>
                <w:rFonts w:ascii="Arial" w:hAnsi="Arial" w:cs="Arial"/>
                <w:sz w:val="22"/>
                <w:szCs w:val="22"/>
              </w:rPr>
              <w:t>m</w:t>
            </w:r>
            <w:r w:rsidRPr="000169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C09B4BE" w14:textId="2D8DD9C3" w:rsidR="00B374C0" w:rsidRDefault="005542E9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135275F5" w14:textId="77777777" w:rsidTr="00D94BA2">
        <w:trPr>
          <w:cantSplit/>
          <w:trHeight w:val="405"/>
        </w:trPr>
        <w:tc>
          <w:tcPr>
            <w:tcW w:w="1560" w:type="dxa"/>
          </w:tcPr>
          <w:p w14:paraId="2C9333A6" w14:textId="13AF2DAB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26314498" w14:textId="066BB7FE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4B21342A" w14:textId="1792C4A8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40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3DB0AE5" w14:textId="3DE794EF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965/21</w:t>
            </w:r>
          </w:p>
        </w:tc>
        <w:tc>
          <w:tcPr>
            <w:tcW w:w="1276" w:type="dxa"/>
          </w:tcPr>
          <w:p w14:paraId="153DD2A7" w14:textId="64EA44B0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3 556 </w:t>
            </w:r>
            <w:r w:rsidRPr="000169FA">
              <w:rPr>
                <w:rFonts w:ascii="Arial" w:hAnsi="Arial" w:cs="Arial"/>
                <w:sz w:val="22"/>
                <w:szCs w:val="22"/>
              </w:rPr>
              <w:t>m</w:t>
            </w:r>
            <w:r w:rsidRPr="000169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FC713E0" w14:textId="27DEEF2D" w:rsidR="00B374C0" w:rsidRDefault="005542E9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3799A774" w14:textId="77777777" w:rsidTr="00D94BA2">
        <w:trPr>
          <w:cantSplit/>
          <w:trHeight w:val="405"/>
        </w:trPr>
        <w:tc>
          <w:tcPr>
            <w:tcW w:w="1560" w:type="dxa"/>
          </w:tcPr>
          <w:p w14:paraId="7E7049FE" w14:textId="4277BF67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34D39FEE" w14:textId="6D7E34A2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35AB3911" w14:textId="748F21B1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40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4B8FF38" w14:textId="18FB0473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48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980/3</w:t>
            </w:r>
          </w:p>
        </w:tc>
        <w:tc>
          <w:tcPr>
            <w:tcW w:w="1276" w:type="dxa"/>
          </w:tcPr>
          <w:p w14:paraId="4823CA1B" w14:textId="6CB2C459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164 </w:t>
            </w:r>
            <w:r w:rsidRPr="000169FA">
              <w:rPr>
                <w:rFonts w:ascii="Arial" w:hAnsi="Arial" w:cs="Arial"/>
                <w:sz w:val="22"/>
                <w:szCs w:val="22"/>
              </w:rPr>
              <w:t>m</w:t>
            </w:r>
            <w:r w:rsidRPr="000169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00D4195" w14:textId="085A85AE" w:rsidR="00B374C0" w:rsidRDefault="005542E9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374C0" w:rsidRPr="00C87C61" w14:paraId="17AF52A8" w14:textId="77777777" w:rsidTr="00D94BA2">
        <w:trPr>
          <w:cantSplit/>
          <w:trHeight w:val="405"/>
        </w:trPr>
        <w:tc>
          <w:tcPr>
            <w:tcW w:w="1560" w:type="dxa"/>
          </w:tcPr>
          <w:p w14:paraId="7A504DE0" w14:textId="06F6BACC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75C871B3" w14:textId="1DB60EE2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25BECC73" w14:textId="320C7A23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40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3B62B53" w14:textId="7304BAE1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984/3</w:t>
            </w:r>
          </w:p>
        </w:tc>
        <w:tc>
          <w:tcPr>
            <w:tcW w:w="1276" w:type="dxa"/>
          </w:tcPr>
          <w:p w14:paraId="1EA8D6F0" w14:textId="5809C6BB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593 </w:t>
            </w:r>
            <w:r w:rsidRPr="000169FA">
              <w:rPr>
                <w:rFonts w:ascii="Arial" w:hAnsi="Arial" w:cs="Arial"/>
                <w:sz w:val="22"/>
                <w:szCs w:val="22"/>
              </w:rPr>
              <w:t>m</w:t>
            </w:r>
            <w:r w:rsidRPr="000169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E4A691D" w14:textId="52585001" w:rsidR="00B374C0" w:rsidRDefault="005542E9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4C0" w:rsidRPr="00C87C61" w14:paraId="14C309B4" w14:textId="77777777" w:rsidTr="00D94BA2">
        <w:trPr>
          <w:cantSplit/>
          <w:trHeight w:val="405"/>
        </w:trPr>
        <w:tc>
          <w:tcPr>
            <w:tcW w:w="1560" w:type="dxa"/>
          </w:tcPr>
          <w:p w14:paraId="182A2E34" w14:textId="4268D88F" w:rsidR="00B374C0" w:rsidRPr="00E84ED9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253B2E39" w14:textId="6C65BA75" w:rsidR="00B374C0" w:rsidRPr="009E4741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134" w:type="dxa"/>
          </w:tcPr>
          <w:p w14:paraId="6A69166C" w14:textId="23B66DDA" w:rsidR="00B374C0" w:rsidRPr="00A611E7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40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C8E25A5" w14:textId="1628E60A" w:rsidR="00B374C0" w:rsidRDefault="00B374C0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1015/44</w:t>
            </w:r>
          </w:p>
        </w:tc>
        <w:tc>
          <w:tcPr>
            <w:tcW w:w="1276" w:type="dxa"/>
          </w:tcPr>
          <w:p w14:paraId="544700CF" w14:textId="4FB1E60C" w:rsidR="00B374C0" w:rsidRPr="00693EE9" w:rsidRDefault="00B374C0" w:rsidP="00B374C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329 </w:t>
            </w:r>
            <w:r w:rsidRPr="000169FA">
              <w:rPr>
                <w:rFonts w:ascii="Arial" w:hAnsi="Arial" w:cs="Arial"/>
                <w:sz w:val="22"/>
                <w:szCs w:val="22"/>
              </w:rPr>
              <w:t>m</w:t>
            </w:r>
            <w:r w:rsidRPr="000169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2F6E52F" w14:textId="3FE79BC3" w:rsidR="00B374C0" w:rsidRDefault="005542E9" w:rsidP="00B374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42F1" w:rsidRPr="00C87C61" w14:paraId="14AEA47E" w14:textId="77777777" w:rsidTr="00D94BA2">
        <w:trPr>
          <w:cantSplit/>
          <w:trHeight w:val="405"/>
        </w:trPr>
        <w:tc>
          <w:tcPr>
            <w:tcW w:w="1560" w:type="dxa"/>
          </w:tcPr>
          <w:p w14:paraId="677F8DAD" w14:textId="780FEC05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Týnec nad Sázavou</w:t>
            </w:r>
          </w:p>
        </w:tc>
        <w:tc>
          <w:tcPr>
            <w:tcW w:w="1918" w:type="dxa"/>
          </w:tcPr>
          <w:p w14:paraId="236B11AC" w14:textId="07B49412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Podělusy</w:t>
            </w:r>
          </w:p>
        </w:tc>
        <w:tc>
          <w:tcPr>
            <w:tcW w:w="1134" w:type="dxa"/>
          </w:tcPr>
          <w:p w14:paraId="5D91B592" w14:textId="6685A536" w:rsidR="007142F1" w:rsidRPr="0046740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9EF83D2" w14:textId="66C19E82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042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3516/5</w:t>
            </w:r>
          </w:p>
        </w:tc>
        <w:tc>
          <w:tcPr>
            <w:tcW w:w="1276" w:type="dxa"/>
          </w:tcPr>
          <w:p w14:paraId="34A0EAB4" w14:textId="2E6E2E11" w:rsidR="007142F1" w:rsidRDefault="007142F1" w:rsidP="007142F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C58C5F2" w14:textId="51471E62" w:rsidR="007142F1" w:rsidRPr="00D271A4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54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42F1" w:rsidRPr="00C87C61" w14:paraId="7A784D75" w14:textId="77777777" w:rsidTr="00D94BA2">
        <w:trPr>
          <w:cantSplit/>
          <w:trHeight w:val="405"/>
        </w:trPr>
        <w:tc>
          <w:tcPr>
            <w:tcW w:w="1560" w:type="dxa"/>
          </w:tcPr>
          <w:p w14:paraId="124E87C7" w14:textId="1A46A2B8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Týnec nad Sázavou</w:t>
            </w:r>
          </w:p>
        </w:tc>
        <w:tc>
          <w:tcPr>
            <w:tcW w:w="1918" w:type="dxa"/>
          </w:tcPr>
          <w:p w14:paraId="69BB8980" w14:textId="7A88B0A9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Podělusy</w:t>
            </w:r>
          </w:p>
        </w:tc>
        <w:tc>
          <w:tcPr>
            <w:tcW w:w="1134" w:type="dxa"/>
          </w:tcPr>
          <w:p w14:paraId="5A96D3C8" w14:textId="301FF3B1" w:rsidR="007142F1" w:rsidRPr="0046740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67478927" w14:textId="612B6CAC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042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3516/6</w:t>
            </w:r>
          </w:p>
        </w:tc>
        <w:tc>
          <w:tcPr>
            <w:tcW w:w="1276" w:type="dxa"/>
          </w:tcPr>
          <w:p w14:paraId="3E6593C8" w14:textId="559F321D" w:rsidR="007142F1" w:rsidRDefault="007142F1" w:rsidP="007142F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9E327BC" w14:textId="30656B2C" w:rsidR="007142F1" w:rsidRPr="00D271A4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54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13FBD" w:rsidRPr="00C87C61" w14:paraId="3E55F73F" w14:textId="77777777" w:rsidTr="00D94BA2">
        <w:trPr>
          <w:cantSplit/>
          <w:trHeight w:val="405"/>
        </w:trPr>
        <w:tc>
          <w:tcPr>
            <w:tcW w:w="1560" w:type="dxa"/>
          </w:tcPr>
          <w:p w14:paraId="053C2E95" w14:textId="4E257620" w:rsidR="00C13FBD" w:rsidRDefault="007142F1" w:rsidP="00C13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Václavice</w:t>
            </w:r>
          </w:p>
        </w:tc>
        <w:tc>
          <w:tcPr>
            <w:tcW w:w="1918" w:type="dxa"/>
          </w:tcPr>
          <w:p w14:paraId="70D3C5FE" w14:textId="4B8ED30A" w:rsidR="00C13FBD" w:rsidRDefault="00C13FBD" w:rsidP="00C13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Václavice u Benešova</w:t>
            </w:r>
          </w:p>
        </w:tc>
        <w:tc>
          <w:tcPr>
            <w:tcW w:w="1134" w:type="dxa"/>
          </w:tcPr>
          <w:p w14:paraId="075FA680" w14:textId="54D4966E" w:rsidR="00C13FBD" w:rsidRPr="00467401" w:rsidRDefault="00C13FBD" w:rsidP="00C13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B832E79" w14:textId="17E64D59" w:rsidR="00C13FBD" w:rsidRDefault="00C13FBD" w:rsidP="00C13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5042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477/3</w:t>
            </w:r>
          </w:p>
        </w:tc>
        <w:tc>
          <w:tcPr>
            <w:tcW w:w="1276" w:type="dxa"/>
          </w:tcPr>
          <w:p w14:paraId="729ADE13" w14:textId="2C6C644F" w:rsidR="00C13FBD" w:rsidRDefault="007142F1" w:rsidP="00C13FB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 </w:t>
            </w:r>
            <w:r w:rsidR="00C13FBD"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="00C13FBD"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A468480" w14:textId="715DD53F" w:rsidR="00C13FBD" w:rsidRPr="00D271A4" w:rsidRDefault="007142F1" w:rsidP="00C13FB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142F1" w:rsidRPr="00C87C61" w14:paraId="4C0157AA" w14:textId="77777777" w:rsidTr="00D94BA2">
        <w:trPr>
          <w:cantSplit/>
          <w:trHeight w:val="405"/>
        </w:trPr>
        <w:tc>
          <w:tcPr>
            <w:tcW w:w="1560" w:type="dxa"/>
          </w:tcPr>
          <w:p w14:paraId="6C0EBD79" w14:textId="152C0C67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6E6">
              <w:rPr>
                <w:rFonts w:ascii="Arial" w:hAnsi="Arial" w:cs="Arial"/>
                <w:sz w:val="22"/>
                <w:szCs w:val="22"/>
              </w:rPr>
              <w:t>Václavice</w:t>
            </w:r>
          </w:p>
        </w:tc>
        <w:tc>
          <w:tcPr>
            <w:tcW w:w="1918" w:type="dxa"/>
          </w:tcPr>
          <w:p w14:paraId="0C87C997" w14:textId="048968E3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D6F">
              <w:rPr>
                <w:rFonts w:ascii="Arial" w:hAnsi="Arial" w:cs="Arial"/>
                <w:sz w:val="22"/>
                <w:szCs w:val="22"/>
              </w:rPr>
              <w:t>Václavice u Benešova</w:t>
            </w:r>
          </w:p>
        </w:tc>
        <w:tc>
          <w:tcPr>
            <w:tcW w:w="1134" w:type="dxa"/>
          </w:tcPr>
          <w:p w14:paraId="504D586E" w14:textId="7A9BDE96" w:rsidR="007142F1" w:rsidRPr="0046740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246651A" w14:textId="1F01840F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1276" w:type="dxa"/>
          </w:tcPr>
          <w:p w14:paraId="21A17AED" w14:textId="4F9CFE86" w:rsidR="007142F1" w:rsidRDefault="007142F1" w:rsidP="007142F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396 </w:t>
            </w:r>
            <w:r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AF59FD4" w14:textId="7B156828" w:rsidR="007142F1" w:rsidRPr="00D271A4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54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42F1" w:rsidRPr="00C87C61" w14:paraId="742D4D64" w14:textId="77777777" w:rsidTr="00D94BA2">
        <w:trPr>
          <w:cantSplit/>
          <w:trHeight w:val="405"/>
        </w:trPr>
        <w:tc>
          <w:tcPr>
            <w:tcW w:w="1560" w:type="dxa"/>
          </w:tcPr>
          <w:p w14:paraId="4208B1BD" w14:textId="55E4753A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6E6">
              <w:rPr>
                <w:rFonts w:ascii="Arial" w:hAnsi="Arial" w:cs="Arial"/>
                <w:sz w:val="22"/>
                <w:szCs w:val="22"/>
              </w:rPr>
              <w:t>Václavice</w:t>
            </w:r>
          </w:p>
        </w:tc>
        <w:tc>
          <w:tcPr>
            <w:tcW w:w="1918" w:type="dxa"/>
          </w:tcPr>
          <w:p w14:paraId="62977F31" w14:textId="268974B4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D6F">
              <w:rPr>
                <w:rFonts w:ascii="Arial" w:hAnsi="Arial" w:cs="Arial"/>
                <w:sz w:val="22"/>
                <w:szCs w:val="22"/>
              </w:rPr>
              <w:t>Václavice u Benešova</w:t>
            </w:r>
          </w:p>
        </w:tc>
        <w:tc>
          <w:tcPr>
            <w:tcW w:w="1134" w:type="dxa"/>
          </w:tcPr>
          <w:p w14:paraId="68F76B57" w14:textId="48B71E85" w:rsidR="007142F1" w:rsidRPr="0046740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6DDE210" w14:textId="44919F85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635</w:t>
            </w:r>
          </w:p>
        </w:tc>
        <w:tc>
          <w:tcPr>
            <w:tcW w:w="1276" w:type="dxa"/>
          </w:tcPr>
          <w:p w14:paraId="39366A83" w14:textId="60E17455" w:rsidR="007142F1" w:rsidRDefault="007142F1" w:rsidP="007142F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 </w:t>
            </w:r>
            <w:r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7A0F03D" w14:textId="071CF598" w:rsidR="007142F1" w:rsidRPr="00D271A4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54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142F1" w:rsidRPr="00C87C61" w14:paraId="1CF972B1" w14:textId="77777777" w:rsidTr="00D94BA2">
        <w:trPr>
          <w:cantSplit/>
          <w:trHeight w:val="405"/>
        </w:trPr>
        <w:tc>
          <w:tcPr>
            <w:tcW w:w="1560" w:type="dxa"/>
          </w:tcPr>
          <w:p w14:paraId="600500C5" w14:textId="3872198C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6E6">
              <w:rPr>
                <w:rFonts w:ascii="Arial" w:hAnsi="Arial" w:cs="Arial"/>
                <w:sz w:val="22"/>
                <w:szCs w:val="22"/>
              </w:rPr>
              <w:t>Václavice</w:t>
            </w:r>
          </w:p>
        </w:tc>
        <w:tc>
          <w:tcPr>
            <w:tcW w:w="1918" w:type="dxa"/>
          </w:tcPr>
          <w:p w14:paraId="3AFB8253" w14:textId="024EE5A0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D6F">
              <w:rPr>
                <w:rFonts w:ascii="Arial" w:hAnsi="Arial" w:cs="Arial"/>
                <w:sz w:val="22"/>
                <w:szCs w:val="22"/>
              </w:rPr>
              <w:t>Václavice u Benešova</w:t>
            </w:r>
          </w:p>
        </w:tc>
        <w:tc>
          <w:tcPr>
            <w:tcW w:w="1134" w:type="dxa"/>
          </w:tcPr>
          <w:p w14:paraId="5DC36E30" w14:textId="341AC23D" w:rsidR="007142F1" w:rsidRPr="0046740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D66FE95" w14:textId="3535AB89" w:rsidR="007142F1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</w:t>
            </w:r>
          </w:p>
        </w:tc>
        <w:tc>
          <w:tcPr>
            <w:tcW w:w="1276" w:type="dxa"/>
          </w:tcPr>
          <w:p w14:paraId="6341571E" w14:textId="5B342B3E" w:rsidR="007142F1" w:rsidRDefault="007142F1" w:rsidP="007142F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</w:t>
            </w:r>
            <w:r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CB8148E" w14:textId="49D4684A" w:rsidR="007142F1" w:rsidRPr="00D271A4" w:rsidRDefault="007142F1" w:rsidP="007142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54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4BA2" w:rsidRPr="00C87C61" w14:paraId="6A52F8CA" w14:textId="77777777" w:rsidTr="00D94BA2">
        <w:trPr>
          <w:cantSplit/>
          <w:trHeight w:val="405"/>
        </w:trPr>
        <w:tc>
          <w:tcPr>
            <w:tcW w:w="1560" w:type="dxa"/>
          </w:tcPr>
          <w:p w14:paraId="2203493A" w14:textId="4EDA812B" w:rsidR="00D94BA2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731CF289" w14:textId="1161D522" w:rsidR="00D94BA2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Všetice</w:t>
            </w:r>
          </w:p>
        </w:tc>
        <w:tc>
          <w:tcPr>
            <w:tcW w:w="1134" w:type="dxa"/>
          </w:tcPr>
          <w:p w14:paraId="38916203" w14:textId="019A638C" w:rsidR="00D94BA2" w:rsidRPr="00467401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C69EAD3" w14:textId="3ABF2426" w:rsidR="00D94BA2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275/48</w:t>
            </w:r>
          </w:p>
        </w:tc>
        <w:tc>
          <w:tcPr>
            <w:tcW w:w="1276" w:type="dxa"/>
          </w:tcPr>
          <w:p w14:paraId="46628368" w14:textId="2A641468" w:rsidR="00D94BA2" w:rsidRDefault="00D94BA2" w:rsidP="00D94BA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205 </w:t>
            </w:r>
            <w:r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C58160E" w14:textId="4622CA95" w:rsidR="00D94BA2" w:rsidRPr="00D271A4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9A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4BA2" w:rsidRPr="00C87C61" w14:paraId="28179136" w14:textId="77777777" w:rsidTr="00D94BA2">
        <w:trPr>
          <w:cantSplit/>
          <w:trHeight w:val="405"/>
        </w:trPr>
        <w:tc>
          <w:tcPr>
            <w:tcW w:w="1560" w:type="dxa"/>
          </w:tcPr>
          <w:p w14:paraId="236BEBD5" w14:textId="220A702B" w:rsidR="00D94BA2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918" w:type="dxa"/>
          </w:tcPr>
          <w:p w14:paraId="7E4302A6" w14:textId="27C23922" w:rsidR="00D94BA2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Všetice</w:t>
            </w:r>
          </w:p>
        </w:tc>
        <w:tc>
          <w:tcPr>
            <w:tcW w:w="1134" w:type="dxa"/>
          </w:tcPr>
          <w:p w14:paraId="6BC983F4" w14:textId="1AE9ACFB" w:rsidR="00D94BA2" w:rsidRPr="00467401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CD805FA" w14:textId="06738CC4" w:rsidR="00D94BA2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1276" w:type="dxa"/>
          </w:tcPr>
          <w:p w14:paraId="766A15AB" w14:textId="64E28322" w:rsidR="00D94BA2" w:rsidRDefault="00D94BA2" w:rsidP="00D94BA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341 </w:t>
            </w:r>
            <w:r w:rsidRPr="008B4B80">
              <w:rPr>
                <w:rFonts w:ascii="Arial" w:hAnsi="Arial" w:cs="Arial"/>
                <w:sz w:val="22"/>
                <w:szCs w:val="22"/>
              </w:rPr>
              <w:t>m</w:t>
            </w:r>
            <w:r w:rsidRPr="008B4B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ECE36C2" w14:textId="3FC297FC" w:rsidR="00D94BA2" w:rsidRPr="00D271A4" w:rsidRDefault="00D94BA2" w:rsidP="00D94BA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9A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70700BA" w14:textId="77777777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p w14:paraId="02B3A303" w14:textId="77777777" w:rsidR="00E2070D" w:rsidRPr="00F9000B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p w14:paraId="7BE44671" w14:textId="77777777" w:rsidR="00F72601" w:rsidRDefault="00F72601"/>
    <w:sectPr w:rsidR="00F72601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1A9B" w14:textId="77777777" w:rsidR="00D94BA2" w:rsidRDefault="00D94BA2">
      <w:r>
        <w:separator/>
      </w:r>
    </w:p>
  </w:endnote>
  <w:endnote w:type="continuationSeparator" w:id="0">
    <w:p w14:paraId="2B6B6C3E" w14:textId="77777777" w:rsidR="00D94BA2" w:rsidRDefault="00D9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D964" w14:textId="77777777" w:rsidR="00E2070D" w:rsidRPr="00F851E5" w:rsidRDefault="00E2070D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3ACE" w14:textId="77777777" w:rsidR="00D94BA2" w:rsidRDefault="00D94BA2">
      <w:r>
        <w:separator/>
      </w:r>
    </w:p>
  </w:footnote>
  <w:footnote w:type="continuationSeparator" w:id="0">
    <w:p w14:paraId="06161DA4" w14:textId="77777777" w:rsidR="00D94BA2" w:rsidRDefault="00D9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497C" w14:textId="77777777" w:rsidR="00E2070D" w:rsidRPr="001A3A9C" w:rsidRDefault="00E2070D" w:rsidP="00AD2663">
    <w:pPr>
      <w:spacing w:before="120"/>
      <w:rPr>
        <w:rFonts w:ascii="Arial" w:hAnsi="Arial" w:cs="Arial"/>
        <w:sz w:val="22"/>
        <w:szCs w:val="22"/>
      </w:rPr>
    </w:pPr>
  </w:p>
  <w:p w14:paraId="3AECF803" w14:textId="77777777" w:rsidR="00E2070D" w:rsidRPr="001A3A9C" w:rsidRDefault="00E2070D" w:rsidP="006B1DAC">
    <w:pPr>
      <w:jc w:val="cent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0D"/>
    <w:rsid w:val="005241EE"/>
    <w:rsid w:val="005542E9"/>
    <w:rsid w:val="00627B40"/>
    <w:rsid w:val="007142F1"/>
    <w:rsid w:val="007B393A"/>
    <w:rsid w:val="00830E94"/>
    <w:rsid w:val="00875A0D"/>
    <w:rsid w:val="00B374C0"/>
    <w:rsid w:val="00C13FBD"/>
    <w:rsid w:val="00D94BA2"/>
    <w:rsid w:val="00E2070D"/>
    <w:rsid w:val="00E42A01"/>
    <w:rsid w:val="00E50120"/>
    <w:rsid w:val="00ED577E"/>
    <w:rsid w:val="00F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28"/>
  <w15:chartTrackingRefBased/>
  <w15:docId w15:val="{E77AC479-559A-4E3A-B6F6-DC582674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2</cp:revision>
  <dcterms:created xsi:type="dcterms:W3CDTF">2024-05-16T13:52:00Z</dcterms:created>
  <dcterms:modified xsi:type="dcterms:W3CDTF">2024-05-16T13:52:00Z</dcterms:modified>
</cp:coreProperties>
</file>