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MC22-R-OZPD00049/2024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*MC22X009MFBQ*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MC22X009MFBQ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10.06.2024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Tyrolová Yvona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Roční kontrola dětských hřišť v Uhříněvsi, Pitkovicích a v Hájku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servishřiště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Bořice 5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39804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Mirotice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07301057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Roční kontrola dětských hřišť v Uhříněvsi, Pitkovicích a v Hájku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31.10.2024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71 750,00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