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Vilémovský p. a Velkošenovský p. v k. ú. Velký Šenov - sekání travních porostů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Marek Klofáč, IČO: 46045902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„zhotovitel“), tímto čestně prohlašuje, že, bude-li s ním uzavřena smlouva na plnění veřejné zakázky, zajistí po celou dobu provádění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zhotovitel i u svých podzhotovitelů,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podzhotoviteli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146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podzhotovitelům, kdy za řádné a včasné plnění se považuje plné uhrazení podzhotovitelem vystavených faktur za plnění poskytnutá k plnění veřejné zakázky, a to vždy do 3 pracovních dnů od obdržení platby ze strany zadavatele za konkrétní plnění.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10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zhotovitele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14" w:left="1533" w:right="1111" w:bottom="1214" w:header="78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09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