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0B13A" w14:textId="77777777" w:rsidR="007B5691" w:rsidRDefault="007D758F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6260B13B" w14:textId="77777777" w:rsidR="007B5691" w:rsidRDefault="007B5691">
      <w:pPr>
        <w:spacing w:after="373" w:line="1" w:lineRule="exact"/>
      </w:pPr>
    </w:p>
    <w:p w14:paraId="6260B13C" w14:textId="77777777" w:rsidR="007B5691" w:rsidRDefault="007B5691">
      <w:pPr>
        <w:spacing w:line="1" w:lineRule="exact"/>
        <w:sectPr w:rsidR="007B5691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6260B13D" w14:textId="77777777" w:rsidR="007B5691" w:rsidRDefault="007D758F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6260B192" wp14:editId="6260B193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6260B194" wp14:editId="6260B195">
                <wp:simplePos x="0" y="0"/>
                <wp:positionH relativeFrom="page">
                  <wp:posOffset>3775075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60B19A" w14:textId="77777777" w:rsidR="007B5691" w:rsidRDefault="007D758F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60B19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25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E2hv7XdAAAACQEAAA8AAAAAAAAAAAAAAAAA0QMAAGRycy9kb3ducmV2&#10;LnhtbFBLBQYAAAAABAAEAPMAAADbBAAAAAA=&#10;" filled="f" stroked="f">
                <v:textbox inset="0,0,0,0">
                  <w:txbxContent>
                    <w:p w14:paraId="6260B19A" w14:textId="77777777" w:rsidR="007B5691" w:rsidRDefault="007D758F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60B13E" w14:textId="77777777" w:rsidR="007B5691" w:rsidRDefault="007D758F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- 2288</w:t>
      </w:r>
    </w:p>
    <w:p w14:paraId="6260B13F" w14:textId="01651CDA" w:rsidR="007B5691" w:rsidRPr="007277CA" w:rsidRDefault="007D758F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6"/>
          <w:szCs w:val="16"/>
        </w:rPr>
      </w:pPr>
      <w:r w:rsidRPr="007277CA">
        <w:rPr>
          <w:sz w:val="16"/>
          <w:szCs w:val="16"/>
        </w:rPr>
        <w:t>v</w:t>
      </w:r>
      <w:r w:rsidRPr="007277CA">
        <w:rPr>
          <w:sz w:val="16"/>
          <w:szCs w:val="16"/>
        </w:rPr>
        <w:tab/>
      </w:r>
    </w:p>
    <w:p w14:paraId="6260B140" w14:textId="77777777" w:rsidR="007B5691" w:rsidRDefault="007D758F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260B141" w14:textId="77777777" w:rsidR="007B5691" w:rsidRDefault="007D758F">
      <w:pPr>
        <w:pStyle w:val="Zkladntext1"/>
        <w:shd w:val="clear" w:color="auto" w:fill="auto"/>
      </w:pPr>
      <w:r>
        <w:t>Národní galerie v Praze</w:t>
      </w:r>
    </w:p>
    <w:p w14:paraId="6260B142" w14:textId="77777777" w:rsidR="007B5691" w:rsidRDefault="007D758F">
      <w:pPr>
        <w:pStyle w:val="Zkladntext1"/>
        <w:shd w:val="clear" w:color="auto" w:fill="auto"/>
      </w:pPr>
      <w:r>
        <w:t>Staroměstské náměstí 12</w:t>
      </w:r>
    </w:p>
    <w:p w14:paraId="6260B143" w14:textId="77777777" w:rsidR="007B5691" w:rsidRDefault="007D758F">
      <w:pPr>
        <w:pStyle w:val="Zkladntext1"/>
        <w:shd w:val="clear" w:color="auto" w:fill="auto"/>
        <w:spacing w:after="320"/>
      </w:pPr>
      <w:r>
        <w:t>110 15 Praha 1</w:t>
      </w:r>
    </w:p>
    <w:p w14:paraId="5942D30B" w14:textId="77777777" w:rsidR="007277CA" w:rsidRDefault="007D758F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6260B144" w14:textId="1F108ECB" w:rsidR="007B5691" w:rsidRDefault="007D758F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14:paraId="6260B145" w14:textId="77777777" w:rsidR="007B5691" w:rsidRDefault="007D758F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2288/2024</w:t>
      </w:r>
    </w:p>
    <w:p w14:paraId="6260B146" w14:textId="21231C21" w:rsidR="007B5691" w:rsidRDefault="007277CA">
      <w:pPr>
        <w:pStyle w:val="Zkladntext20"/>
        <w:shd w:val="clear" w:color="auto" w:fill="auto"/>
        <w:spacing w:before="40" w:after="180"/>
      </w:pPr>
      <w:r>
        <w:t xml:space="preserve">  </w:t>
      </w:r>
      <w:r w:rsidR="007D758F">
        <w:t>KUNSTTRANS PRAHA, spol. s r.o.</w:t>
      </w:r>
    </w:p>
    <w:p w14:paraId="6260B147" w14:textId="52B9DF6C" w:rsidR="007B5691" w:rsidRDefault="007277CA">
      <w:pPr>
        <w:pStyle w:val="Zkladntext20"/>
        <w:shd w:val="clear" w:color="auto" w:fill="auto"/>
        <w:spacing w:after="0"/>
      </w:pPr>
      <w:r>
        <w:t xml:space="preserve">   </w:t>
      </w:r>
      <w:r w:rsidR="007D758F">
        <w:t>Dukelských hrdinů 530/47</w:t>
      </w:r>
    </w:p>
    <w:p w14:paraId="6260B148" w14:textId="63912F4D" w:rsidR="007B5691" w:rsidRDefault="007277CA">
      <w:pPr>
        <w:pStyle w:val="Zkladntext20"/>
        <w:shd w:val="clear" w:color="auto" w:fill="auto"/>
        <w:spacing w:after="0"/>
      </w:pPr>
      <w:r>
        <w:t xml:space="preserve">   </w:t>
      </w:r>
      <w:r w:rsidR="007D758F">
        <w:t>170 00 Praha 7</w:t>
      </w:r>
    </w:p>
    <w:p w14:paraId="6260B149" w14:textId="2F335BA7" w:rsidR="007B5691" w:rsidRDefault="007277CA">
      <w:pPr>
        <w:pStyle w:val="Zkladntext20"/>
        <w:shd w:val="clear" w:color="auto" w:fill="auto"/>
        <w:spacing w:after="0"/>
        <w:sectPr w:rsidR="007B5691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t xml:space="preserve">   </w:t>
      </w:r>
      <w:r w:rsidR="007D758F"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12"/>
      </w:tblGrid>
      <w:tr w:rsidR="007B5691" w14:paraId="6260B14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260B14A" w14:textId="413A95D0" w:rsidR="007B5691" w:rsidRDefault="007D758F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7277CA">
              <w:rPr>
                <w:b/>
                <w:bCs/>
              </w:rPr>
              <w:t xml:space="preserve">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 w:rsidR="007277CA">
              <w:rPr>
                <w:b/>
                <w:bCs/>
              </w:rPr>
              <w:t xml:space="preserve">  </w:t>
            </w:r>
            <w:r>
              <w:t>CZ00023281</w:t>
            </w:r>
          </w:p>
          <w:p w14:paraId="6260B14B" w14:textId="5E5764E8" w:rsidR="007B5691" w:rsidRDefault="007D758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7277CA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B14C" w14:textId="473DE70E" w:rsidR="007B5691" w:rsidRDefault="007D758F">
            <w:pPr>
              <w:pStyle w:val="Jin0"/>
              <w:shd w:val="clear" w:color="auto" w:fill="auto"/>
              <w:tabs>
                <w:tab w:val="left" w:pos="1934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 w:rsidR="007277CA">
              <w:rPr>
                <w:b/>
                <w:bCs/>
              </w:rPr>
              <w:t xml:space="preserve">       </w:t>
            </w:r>
            <w:r>
              <w:t>40615243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CZ40615243</w:t>
            </w:r>
          </w:p>
        </w:tc>
      </w:tr>
      <w:tr w:rsidR="007B5691" w14:paraId="6260B15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0B14E" w14:textId="77777777" w:rsidR="007B5691" w:rsidRDefault="007B569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0B14F" w14:textId="241A98D1" w:rsidR="007B5691" w:rsidRDefault="00FA61DB">
            <w:pPr>
              <w:pStyle w:val="Jin0"/>
              <w:shd w:val="clear" w:color="auto" w:fill="auto"/>
              <w:tabs>
                <w:tab w:val="left" w:pos="2652"/>
                <w:tab w:val="left" w:pos="3698"/>
                <w:tab w:val="left" w:pos="3910"/>
              </w:tabs>
              <w:spacing w:after="0"/>
              <w:ind w:left="16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  <w:p w14:paraId="6260B150" w14:textId="6B71EAB8" w:rsidR="007B5691" w:rsidRDefault="007D758F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FA61DB">
              <w:rPr>
                <w:b/>
                <w:bCs/>
              </w:rPr>
              <w:t xml:space="preserve">     </w:t>
            </w:r>
            <w:r>
              <w:t xml:space="preserve">30.05.2024 </w:t>
            </w:r>
            <w:r w:rsidR="00FA61DB">
              <w:t xml:space="preserve">     </w:t>
            </w:r>
            <w:r>
              <w:rPr>
                <w:b/>
                <w:bCs/>
              </w:rPr>
              <w:t>Číslo jednací</w:t>
            </w:r>
          </w:p>
        </w:tc>
      </w:tr>
      <w:tr w:rsidR="007B5691" w14:paraId="6260B15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0B152" w14:textId="77777777" w:rsidR="007B5691" w:rsidRDefault="007B569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B153" w14:textId="77777777" w:rsidR="007B5691" w:rsidRDefault="007D758F">
            <w:pPr>
              <w:pStyle w:val="Jin0"/>
              <w:shd w:val="clear" w:color="auto" w:fill="auto"/>
              <w:tabs>
                <w:tab w:val="left" w:pos="3954"/>
              </w:tabs>
              <w:spacing w:after="0"/>
              <w:ind w:left="272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OBJEDN.</w:t>
            </w:r>
          </w:p>
          <w:p w14:paraId="6260B154" w14:textId="14496FED" w:rsidR="007B5691" w:rsidRDefault="007D758F">
            <w:pPr>
              <w:pStyle w:val="Jin0"/>
              <w:shd w:val="clear" w:color="auto" w:fill="auto"/>
              <w:tabs>
                <w:tab w:val="left" w:leader="underscore" w:pos="1603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7B5691" w14:paraId="6260B1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0B156" w14:textId="77777777" w:rsidR="007B5691" w:rsidRDefault="007B569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6260B157" w14:textId="77777777" w:rsidR="007B5691" w:rsidRDefault="007D758F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7B5691" w14:paraId="6260B15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0B159" w14:textId="77777777" w:rsidR="007B5691" w:rsidRDefault="007B569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B15B" w14:textId="77777777" w:rsidR="007B5691" w:rsidRDefault="007D758F">
            <w:pPr>
              <w:pStyle w:val="Jin0"/>
              <w:shd w:val="clear" w:color="auto" w:fill="auto"/>
              <w:tabs>
                <w:tab w:val="left" w:pos="1646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30.05.2024 - 30.06.2024</w:t>
            </w:r>
          </w:p>
        </w:tc>
      </w:tr>
      <w:tr w:rsidR="007B5691" w14:paraId="6260B15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0B15D" w14:textId="77777777" w:rsidR="007B5691" w:rsidRDefault="007B569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B15E" w14:textId="77777777" w:rsidR="007B5691" w:rsidRDefault="007D758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7B5691" w14:paraId="6260B16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0B160" w14:textId="77777777" w:rsidR="007B5691" w:rsidRDefault="007B569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B162" w14:textId="77777777" w:rsidR="007B5691" w:rsidRDefault="007D758F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7B5691" w14:paraId="6260B16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0B164" w14:textId="77777777" w:rsidR="007B5691" w:rsidRDefault="007B5691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B165" w14:textId="77777777" w:rsidR="007B5691" w:rsidRDefault="007D758F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>
              <w:t>30 dnů od data doručení</w:t>
            </w:r>
          </w:p>
        </w:tc>
      </w:tr>
      <w:tr w:rsidR="007B5691" w14:paraId="6260B169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B167" w14:textId="77777777" w:rsidR="007B5691" w:rsidRDefault="007D758F">
            <w:pPr>
              <w:pStyle w:val="Jin0"/>
              <w:shd w:val="clear" w:color="auto" w:fill="auto"/>
              <w:spacing w:after="0"/>
            </w:pPr>
            <w:r>
              <w:t>Objednáváme u Vás,</w:t>
            </w:r>
          </w:p>
          <w:p w14:paraId="2E0EFB2D" w14:textId="77777777" w:rsidR="007D758F" w:rsidRDefault="007D758F">
            <w:pPr>
              <w:pStyle w:val="Jin0"/>
              <w:shd w:val="clear" w:color="auto" w:fill="auto"/>
              <w:spacing w:after="0"/>
            </w:pPr>
            <w:r>
              <w:t xml:space="preserve">dle </w:t>
            </w:r>
            <w:r>
              <w:t xml:space="preserve">nabídky č. </w:t>
            </w:r>
            <w:proofErr w:type="gramStart"/>
            <w:r>
              <w:t>24N6331 - Národní</w:t>
            </w:r>
            <w:proofErr w:type="gramEnd"/>
            <w:r>
              <w:t xml:space="preserve"> galerie Praha a nabídky č. 24N6331 - NG dodatek nabídky</w:t>
            </w:r>
          </w:p>
          <w:p w14:paraId="6260B168" w14:textId="0C3472F3" w:rsidR="007B5691" w:rsidRDefault="007D758F" w:rsidP="007D758F">
            <w:pPr>
              <w:pStyle w:val="Jin0"/>
              <w:shd w:val="clear" w:color="auto" w:fill="auto"/>
              <w:spacing w:after="0"/>
            </w:pPr>
            <w:r>
              <w:t xml:space="preserve">balení, dočasné uložení, pojištění a transport děl z pozůstalosti </w:t>
            </w:r>
            <w:proofErr w:type="spellStart"/>
            <w:r>
              <w:t>Z.Sekal</w:t>
            </w:r>
            <w:proofErr w:type="spellEnd"/>
            <w:r>
              <w:t xml:space="preserve"> </w:t>
            </w:r>
            <w:proofErr w:type="spellStart"/>
            <w:r>
              <w:t>Wien</w:t>
            </w:r>
            <w:proofErr w:type="spellEnd"/>
            <w:r>
              <w:t>.</w:t>
            </w:r>
          </w:p>
        </w:tc>
      </w:tr>
      <w:tr w:rsidR="007B5691" w14:paraId="6260B16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6260B16A" w14:textId="77777777" w:rsidR="007B5691" w:rsidRDefault="007D758F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7B5691" w14:paraId="6260B16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0B16C" w14:textId="77777777" w:rsidR="007B5691" w:rsidRDefault="007D758F">
            <w:pPr>
              <w:pStyle w:val="Jin0"/>
              <w:shd w:val="clear" w:color="auto" w:fill="auto"/>
              <w:tabs>
                <w:tab w:val="left" w:pos="4181"/>
                <w:tab w:val="left" w:pos="5506"/>
                <w:tab w:val="left" w:pos="6701"/>
                <w:tab w:val="left" w:pos="8390"/>
                <w:tab w:val="left" w:pos="10085"/>
              </w:tabs>
              <w:spacing w:after="0"/>
            </w:pPr>
            <w:r>
              <w:t xml:space="preserve">Transport dědictví </w:t>
            </w:r>
            <w:r>
              <w:t>Sekal Vídeň Prha</w:t>
            </w:r>
            <w:r>
              <w:tab/>
              <w:t>1.00</w:t>
            </w:r>
            <w:r>
              <w:tab/>
              <w:t>21</w:t>
            </w:r>
            <w:r>
              <w:tab/>
              <w:t>75 000.00</w:t>
            </w:r>
            <w:r>
              <w:tab/>
              <w:t>15 750.00</w:t>
            </w:r>
            <w:r>
              <w:tab/>
              <w:t>90 750.00</w:t>
            </w:r>
          </w:p>
        </w:tc>
      </w:tr>
      <w:tr w:rsidR="007B5691" w14:paraId="6260B17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066DD" w14:textId="44D41C4A" w:rsidR="007B5691" w:rsidRDefault="007D758F" w:rsidP="00DA1AE0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05B9AD84" w14:textId="129DDFFF" w:rsidR="00DA1AE0" w:rsidRPr="00DA1AE0" w:rsidRDefault="00DA1AE0" w:rsidP="00DA1AE0">
            <w:pPr>
              <w:pStyle w:val="Jin0"/>
              <w:shd w:val="clear" w:color="auto" w:fill="auto"/>
              <w:spacing w:after="0"/>
            </w:pPr>
            <w:r>
              <w:t>XXXXXXXXXXXXXX</w:t>
            </w:r>
          </w:p>
          <w:p w14:paraId="6260B16E" w14:textId="73D0B998" w:rsidR="00DA1AE0" w:rsidRDefault="00DA1AE0">
            <w:pPr>
              <w:pStyle w:val="Jin0"/>
              <w:shd w:val="clear" w:color="auto" w:fill="auto"/>
              <w:spacing w:before="80" w:after="0"/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B16F" w14:textId="77777777" w:rsidR="007B5691" w:rsidRDefault="007D758F">
            <w:pPr>
              <w:pStyle w:val="Jin0"/>
              <w:shd w:val="clear" w:color="auto" w:fill="auto"/>
              <w:tabs>
                <w:tab w:val="left" w:pos="4335"/>
              </w:tabs>
              <w:spacing w:before="8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90 750.00Kč</w:t>
            </w:r>
          </w:p>
        </w:tc>
      </w:tr>
    </w:tbl>
    <w:p w14:paraId="6260B171" w14:textId="77777777" w:rsidR="007B5691" w:rsidRDefault="007B5691">
      <w:pPr>
        <w:spacing w:after="439" w:line="1" w:lineRule="exact"/>
      </w:pPr>
    </w:p>
    <w:p w14:paraId="6260B172" w14:textId="0912EFE6" w:rsidR="007B5691" w:rsidRDefault="007D758F">
      <w:pPr>
        <w:pStyle w:val="Zkladntext1"/>
        <w:shd w:val="clear" w:color="auto" w:fill="auto"/>
        <w:spacing w:after="620"/>
        <w:jc w:val="both"/>
      </w:pPr>
      <w:r>
        <w:t xml:space="preserve">E-mail: </w:t>
      </w:r>
      <w:hyperlink r:id="rId7" w:history="1">
        <w:r w:rsidR="00F22EFB">
          <w:t>XXXXXXXXXXXXXXXXXXX</w:t>
        </w:r>
      </w:hyperlink>
    </w:p>
    <w:p w14:paraId="6260B173" w14:textId="77777777" w:rsidR="007B5691" w:rsidRDefault="007D758F">
      <w:pPr>
        <w:pStyle w:val="Zkladntext1"/>
        <w:shd w:val="clear" w:color="auto" w:fill="auto"/>
        <w:tabs>
          <w:tab w:val="left" w:leader="underscore" w:pos="1047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260B174" w14:textId="77777777" w:rsidR="007B5691" w:rsidRDefault="007D758F">
      <w:pPr>
        <w:pStyle w:val="Zkladntext1"/>
        <w:shd w:val="clear" w:color="auto" w:fill="auto"/>
        <w:spacing w:after="380"/>
        <w:jc w:val="both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260B175" w14:textId="77777777" w:rsidR="007B5691" w:rsidRDefault="007D758F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260B176" w14:textId="2155C738" w:rsidR="007B5691" w:rsidRDefault="007D758F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260B196" wp14:editId="53B17F99">
                <wp:simplePos x="0" y="0"/>
                <wp:positionH relativeFrom="page">
                  <wp:posOffset>408940</wp:posOffset>
                </wp:positionH>
                <wp:positionV relativeFrom="paragraph">
                  <wp:posOffset>13970</wp:posOffset>
                </wp:positionV>
                <wp:extent cx="1487170" cy="1905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60B19B" w14:textId="5B8152A2" w:rsidR="007B5691" w:rsidRDefault="007D758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Datum:</w:t>
                            </w:r>
                            <w:r w:rsidR="00F22EFB">
                              <w:t xml:space="preserve">   </w:t>
                            </w:r>
                            <w:proofErr w:type="gramEnd"/>
                            <w:r w:rsidR="00F22EFB">
                              <w:t>31. 5. 2024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B196" id="Shape 5" o:spid="_x0000_s1027" type="#_x0000_t202" style="position:absolute;left:0;text-align:left;margin-left:32.2pt;margin-top:1.1pt;width:117.1pt;height:1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" filled="f" stroked="f">
                <v:textbox inset="0,0,0,0">
                  <w:txbxContent>
                    <w:p w14:paraId="6260B19B" w14:textId="5B8152A2" w:rsidR="007B5691" w:rsidRDefault="007D758F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gramStart"/>
                      <w:r>
                        <w:t>Datum:</w:t>
                      </w:r>
                      <w:r w:rsidR="00F22EFB">
                        <w:t xml:space="preserve">   </w:t>
                      </w:r>
                      <w:proofErr w:type="gramEnd"/>
                      <w:r w:rsidR="00F22EFB">
                        <w:t>31. 5. 2024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>Podpis:</w:t>
      </w:r>
      <w:r w:rsidR="00F22EFB">
        <w:t xml:space="preserve">   </w:t>
      </w:r>
      <w:proofErr w:type="gramEnd"/>
      <w:r w:rsidR="00F22EFB">
        <w:t xml:space="preserve">    XXXXXXXX           razítko</w:t>
      </w:r>
    </w:p>
    <w:p w14:paraId="624791A9" w14:textId="77777777" w:rsidR="00F22EFB" w:rsidRDefault="00F22EFB">
      <w:pPr>
        <w:pStyle w:val="Zkladntext1"/>
        <w:shd w:val="clear" w:color="auto" w:fill="auto"/>
        <w:rPr>
          <w:b/>
          <w:bCs/>
        </w:rPr>
      </w:pPr>
    </w:p>
    <w:p w14:paraId="6260B177" w14:textId="218ABB7E" w:rsidR="007B5691" w:rsidRDefault="007D758F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6260B178" w14:textId="10B0EED9" w:rsidR="007B5691" w:rsidRDefault="007D758F">
      <w:pPr>
        <w:pStyle w:val="Zkladntext1"/>
        <w:shd w:val="clear" w:color="auto" w:fill="auto"/>
        <w:spacing w:after="0"/>
      </w:pPr>
      <w:r>
        <w:t xml:space="preserve">30.05.2024 16:05:32 - </w:t>
      </w:r>
      <w:proofErr w:type="gramStart"/>
      <w:r w:rsidR="00F22EFB">
        <w:t>XXXXXXXXXX</w:t>
      </w:r>
      <w:r>
        <w:t xml:space="preserve"> - příkazce</w:t>
      </w:r>
      <w:proofErr w:type="gramEnd"/>
      <w:r>
        <w:t xml:space="preserve"> operace</w:t>
      </w:r>
    </w:p>
    <w:p w14:paraId="6260B179" w14:textId="23B248C4" w:rsidR="007B5691" w:rsidRDefault="007D758F">
      <w:pPr>
        <w:pStyle w:val="Zkladntext1"/>
        <w:shd w:val="clear" w:color="auto" w:fill="auto"/>
        <w:spacing w:after="0"/>
        <w:sectPr w:rsidR="007B5691">
          <w:type w:val="continuous"/>
          <w:pgSz w:w="11900" w:h="16840"/>
          <w:pgMar w:top="327" w:right="321" w:bottom="506" w:left="569" w:header="0" w:footer="3" w:gutter="0"/>
          <w:cols w:space="720"/>
          <w:noEndnote/>
          <w:docGrid w:linePitch="360"/>
        </w:sectPr>
      </w:pPr>
      <w:r>
        <w:t xml:space="preserve">30.05.2024 17:28:51 - </w:t>
      </w:r>
      <w:proofErr w:type="gramStart"/>
      <w:r w:rsidR="00F22EFB">
        <w:t>XXXXXXXXXXXXX</w:t>
      </w:r>
      <w:r>
        <w:t xml:space="preserve"> - správce</w:t>
      </w:r>
      <w:proofErr w:type="gramEnd"/>
      <w:r>
        <w:t xml:space="preserve"> rozpočtu</w:t>
      </w:r>
    </w:p>
    <w:p w14:paraId="6260B17A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7B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7C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7D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7E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7F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0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1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2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3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4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5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6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7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8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9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A" w14:textId="77777777" w:rsidR="007B5691" w:rsidRDefault="007B5691">
      <w:pPr>
        <w:spacing w:line="240" w:lineRule="exact"/>
        <w:rPr>
          <w:sz w:val="19"/>
          <w:szCs w:val="19"/>
        </w:rPr>
      </w:pPr>
    </w:p>
    <w:p w14:paraId="6260B18B" w14:textId="77777777" w:rsidR="007B5691" w:rsidRDefault="007B5691">
      <w:pPr>
        <w:spacing w:before="59" w:after="59" w:line="240" w:lineRule="exact"/>
        <w:rPr>
          <w:sz w:val="19"/>
          <w:szCs w:val="19"/>
        </w:rPr>
      </w:pPr>
    </w:p>
    <w:p w14:paraId="6260B18C" w14:textId="77777777" w:rsidR="007B5691" w:rsidRDefault="007B5691">
      <w:pPr>
        <w:spacing w:line="1" w:lineRule="exact"/>
        <w:sectPr w:rsidR="007B5691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6260B18D" w14:textId="77777777" w:rsidR="007B5691" w:rsidRDefault="007D758F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2288/2024</w:t>
      </w:r>
    </w:p>
    <w:p w14:paraId="6260B18E" w14:textId="77777777" w:rsidR="007B5691" w:rsidRDefault="007D758F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8" w:history="1">
        <w:r w:rsidRPr="007277CA">
          <w:rPr>
            <w:lang w:val="pl-PL" w:eastAsia="en-US" w:bidi="en-US"/>
          </w:rPr>
          <w:t>www.muzo.cz</w:t>
        </w:r>
      </w:hyperlink>
    </w:p>
    <w:p w14:paraId="6260B18F" w14:textId="77777777" w:rsidR="007B5691" w:rsidRDefault="007D758F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6260B190" w14:textId="77777777" w:rsidR="007B5691" w:rsidRDefault="007B5691">
      <w:pPr>
        <w:spacing w:after="253" w:line="1" w:lineRule="exact"/>
      </w:pPr>
    </w:p>
    <w:p w14:paraId="6260B191" w14:textId="77777777" w:rsidR="007B5691" w:rsidRDefault="007B5691">
      <w:pPr>
        <w:spacing w:line="1" w:lineRule="exact"/>
      </w:pPr>
    </w:p>
    <w:sectPr w:rsidR="007B5691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0B19C" w14:textId="77777777" w:rsidR="007D758F" w:rsidRDefault="007D758F">
      <w:r>
        <w:separator/>
      </w:r>
    </w:p>
  </w:endnote>
  <w:endnote w:type="continuationSeparator" w:id="0">
    <w:p w14:paraId="6260B19E" w14:textId="77777777" w:rsidR="007D758F" w:rsidRDefault="007D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0B198" w14:textId="77777777" w:rsidR="007B5691" w:rsidRDefault="007B5691"/>
  </w:footnote>
  <w:footnote w:type="continuationSeparator" w:id="0">
    <w:p w14:paraId="6260B199" w14:textId="77777777" w:rsidR="007B5691" w:rsidRDefault="007B56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91"/>
    <w:rsid w:val="000E0743"/>
    <w:rsid w:val="007277CA"/>
    <w:rsid w:val="007B5691"/>
    <w:rsid w:val="007D758F"/>
    <w:rsid w:val="00DA1AE0"/>
    <w:rsid w:val="00E84208"/>
    <w:rsid w:val="00F22EFB"/>
    <w:rsid w:val="00F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B13A"/>
  <w15:docId w15:val="{C5C7E43A-F46B-4AE9-9007-2970FBB8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usan.perli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2024-05-31T12:54:00Z</dcterms:created>
  <dcterms:modified xsi:type="dcterms:W3CDTF">2024-05-31T12:59:00Z</dcterms:modified>
</cp:coreProperties>
</file>