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"/>
        <w:gridCol w:w="6234"/>
        <w:gridCol w:w="1517"/>
        <w:gridCol w:w="1980"/>
        <w:gridCol w:w="1980"/>
      </w:tblGrid>
      <w:tr w:rsidR="00D97BA2" w:rsidRPr="005605A0" w14:paraId="2838EF31" w14:textId="71F55E66" w:rsidTr="00D97BA2">
        <w:trPr>
          <w:trHeight w:val="300"/>
        </w:trPr>
        <w:tc>
          <w:tcPr>
            <w:tcW w:w="66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6DCE4"/>
            <w:noWrap/>
            <w:vAlign w:val="center"/>
          </w:tcPr>
          <w:p w14:paraId="2D5CF37C" w14:textId="5F899B6D" w:rsidR="00D97BA2" w:rsidRPr="00C735F1" w:rsidRDefault="008925EA" w:rsidP="00C735F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8925EA">
              <w:rPr>
                <w:rFonts w:cs="Calibri"/>
                <w:b/>
                <w:bCs/>
                <w:color w:val="000000"/>
                <w:lang w:eastAsia="cs-CZ"/>
              </w:rPr>
              <w:t xml:space="preserve">Restaurování sbírkových předmětů Muzea </w:t>
            </w:r>
            <w:r w:rsidR="00961E24">
              <w:rPr>
                <w:rFonts w:cs="Calibri"/>
                <w:b/>
                <w:bCs/>
                <w:color w:val="000000"/>
                <w:lang w:eastAsia="cs-CZ"/>
              </w:rPr>
              <w:t>Novojičínska</w:t>
            </w:r>
            <w:r>
              <w:rPr>
                <w:rFonts w:cs="Calibri"/>
                <w:b/>
                <w:bCs/>
                <w:color w:val="000000"/>
                <w:lang w:eastAsia="cs-CZ"/>
              </w:rPr>
              <w:t xml:space="preserve"> (část </w:t>
            </w:r>
            <w:r w:rsidR="00D25DD6">
              <w:rPr>
                <w:rFonts w:cs="Calibri"/>
                <w:b/>
                <w:bCs/>
                <w:color w:val="000000"/>
                <w:lang w:eastAsia="cs-CZ"/>
              </w:rPr>
              <w:t>1</w:t>
            </w:r>
            <w:r>
              <w:rPr>
                <w:rFonts w:cs="Calibri"/>
                <w:b/>
                <w:bCs/>
                <w:color w:val="000000"/>
                <w:lang w:eastAsia="cs-CZ"/>
              </w:rPr>
              <w:t xml:space="preserve"> VZ)</w:t>
            </w:r>
          </w:p>
        </w:tc>
        <w:tc>
          <w:tcPr>
            <w:tcW w:w="3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1F5A7F3" w14:textId="36A03B79"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335554" w14:textId="77777777"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7BA2" w:rsidRPr="005605A0" w14:paraId="28656F90" w14:textId="655D7578" w:rsidTr="00D97BA2">
        <w:trPr>
          <w:trHeight w:val="300"/>
        </w:trPr>
        <w:tc>
          <w:tcPr>
            <w:tcW w:w="66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B3D0371" w14:textId="77777777" w:rsidR="00D97BA2" w:rsidRPr="00C735F1" w:rsidRDefault="00D97BA2" w:rsidP="00C735F1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B9DB51" w14:textId="77777777"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C735F1">
              <w:rPr>
                <w:rFonts w:cs="Calibri"/>
                <w:color w:val="000000"/>
                <w:lang w:eastAsia="cs-CZ"/>
              </w:rPr>
              <w:t>bez DPH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1FA764" w14:textId="6BAA39D5"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C735F1">
              <w:rPr>
                <w:rFonts w:cs="Calibri"/>
                <w:color w:val="000000"/>
                <w:lang w:eastAsia="cs-CZ"/>
              </w:rPr>
              <w:t xml:space="preserve"> DPH </w:t>
            </w:r>
            <w:r w:rsidR="00E91B42">
              <w:rPr>
                <w:rFonts w:cs="Calibri"/>
                <w:color w:val="00000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06378" w14:textId="345EB88F" w:rsidR="00D97BA2" w:rsidRPr="00C735F1" w:rsidRDefault="00D97BA2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Cena včetně DPH</w:t>
            </w:r>
          </w:p>
        </w:tc>
      </w:tr>
      <w:tr w:rsidR="00D97BA2" w:rsidRPr="005605A0" w14:paraId="0E8D92AC" w14:textId="6BA4DB7E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59EAF" w14:textId="62B56A13" w:rsidR="00D97BA2" w:rsidRPr="008925EA" w:rsidRDefault="008925EA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8925EA">
              <w:rPr>
                <w:rFonts w:cs="Calibri"/>
                <w:color w:val="000000"/>
                <w:lang w:eastAsia="cs-CZ"/>
              </w:rPr>
              <w:t>1.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558254" w14:textId="3433777F" w:rsidR="00D97BA2" w:rsidRPr="00CF77E5" w:rsidRDefault="00D25DD6" w:rsidP="00C735F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  <w:r w:rsidRPr="00D25DD6">
              <w:rPr>
                <w:rFonts w:cs="Calibri"/>
                <w:color w:val="000000"/>
                <w:lang w:eastAsia="cs-CZ"/>
              </w:rPr>
              <w:t xml:space="preserve">Evangelista čtoucí v knize – </w:t>
            </w:r>
            <w:proofErr w:type="spellStart"/>
            <w:r w:rsidRPr="00D25DD6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D25DD6">
              <w:rPr>
                <w:rFonts w:cs="Calibri"/>
                <w:color w:val="000000"/>
                <w:lang w:eastAsia="cs-CZ"/>
              </w:rPr>
              <w:t>. č.: U 1898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5B9CA" w14:textId="24F3426C" w:rsidR="00D97BA2" w:rsidRPr="00C735F1" w:rsidRDefault="00D97BA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C735F1">
              <w:rPr>
                <w:rFonts w:cs="Calibri"/>
                <w:color w:val="000000"/>
                <w:lang w:eastAsia="cs-CZ"/>
              </w:rPr>
              <w:t> </w:t>
            </w:r>
            <w:r w:rsidR="00E91B42">
              <w:rPr>
                <w:rFonts w:cs="Calibri"/>
                <w:color w:val="000000"/>
                <w:lang w:eastAsia="cs-CZ"/>
              </w:rPr>
              <w:t>25 000,-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55C2B" w14:textId="6DD73C45" w:rsidR="00D97BA2" w:rsidRPr="00C735F1" w:rsidRDefault="00D97BA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C735F1">
              <w:rPr>
                <w:rFonts w:cs="Calibri"/>
                <w:color w:val="000000"/>
                <w:lang w:eastAsia="cs-CZ"/>
              </w:rPr>
              <w:t> </w:t>
            </w:r>
            <w:r w:rsidR="00E91B42" w:rsidRPr="00E91B42">
              <w:rPr>
                <w:rFonts w:cs="Calibri"/>
                <w:color w:val="000000"/>
                <w:lang w:eastAsia="cs-CZ"/>
              </w:rPr>
              <w:t>5 250,-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55601" w14:textId="17C46D90" w:rsidR="00D97BA2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91B42">
              <w:rPr>
                <w:rFonts w:cs="Calibri"/>
                <w:color w:val="000000"/>
                <w:lang w:eastAsia="cs-CZ"/>
              </w:rPr>
              <w:t>30 250,-</w:t>
            </w:r>
          </w:p>
        </w:tc>
      </w:tr>
      <w:tr w:rsidR="00D97BA2" w:rsidRPr="005605A0" w14:paraId="355B222F" w14:textId="4C412720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09B09" w14:textId="4D7B93BE" w:rsidR="00D97BA2" w:rsidRPr="008925EA" w:rsidRDefault="008925EA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8925EA">
              <w:rPr>
                <w:rFonts w:cs="Calibri"/>
                <w:color w:val="000000"/>
                <w:lang w:eastAsia="cs-CZ"/>
              </w:rPr>
              <w:t>2.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889E36" w14:textId="017928F4" w:rsidR="00D97BA2" w:rsidRDefault="00D25DD6" w:rsidP="00C735F1">
            <w:pPr>
              <w:spacing w:after="0" w:line="240" w:lineRule="auto"/>
              <w:rPr>
                <w:rFonts w:ascii="Tahoma" w:hAnsi="Tahoma" w:cs="Tahoma"/>
                <w:lang w:bidi="en-US"/>
              </w:rPr>
            </w:pPr>
            <w:r w:rsidRPr="00D25DD6">
              <w:rPr>
                <w:rFonts w:cs="Calibri"/>
                <w:color w:val="000000"/>
                <w:lang w:eastAsia="cs-CZ"/>
              </w:rPr>
              <w:t xml:space="preserve">Evangelista třímající břevno (kříže) s aureolou – </w:t>
            </w:r>
            <w:proofErr w:type="spellStart"/>
            <w:r w:rsidRPr="00D25DD6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D25DD6">
              <w:rPr>
                <w:rFonts w:cs="Calibri"/>
                <w:color w:val="000000"/>
                <w:lang w:eastAsia="cs-CZ"/>
              </w:rPr>
              <w:t>. č.: U 1899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A2D59" w14:textId="19F04101" w:rsidR="00D97BA2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30 000,-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A7DDC" w14:textId="4CF7FB9E" w:rsidR="00D97BA2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91B42">
              <w:rPr>
                <w:rFonts w:cs="Calibri"/>
                <w:color w:val="000000"/>
                <w:lang w:eastAsia="cs-CZ"/>
              </w:rPr>
              <w:t>6 300,-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6CA64" w14:textId="66509634" w:rsidR="00D97BA2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91B42">
              <w:rPr>
                <w:rFonts w:cs="Calibri"/>
                <w:color w:val="000000"/>
                <w:lang w:eastAsia="cs-CZ"/>
              </w:rPr>
              <w:t>36 300,-</w:t>
            </w:r>
          </w:p>
        </w:tc>
      </w:tr>
      <w:tr w:rsidR="008925EA" w:rsidRPr="005605A0" w14:paraId="194D854A" w14:textId="77777777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46F21" w14:textId="5AE9F972" w:rsidR="008925EA" w:rsidRPr="008925EA" w:rsidRDefault="008925EA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8925EA">
              <w:rPr>
                <w:rFonts w:cs="Calibri"/>
                <w:color w:val="000000"/>
                <w:lang w:eastAsia="cs-CZ"/>
              </w:rPr>
              <w:t>3.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382772" w14:textId="1D75E579" w:rsidR="008925EA" w:rsidRDefault="00D25DD6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D25DD6">
              <w:rPr>
                <w:rFonts w:cs="Calibri"/>
                <w:color w:val="000000"/>
                <w:lang w:eastAsia="cs-CZ"/>
              </w:rPr>
              <w:t xml:space="preserve">Svatý Petr s klíči v pravé ruce – </w:t>
            </w:r>
            <w:proofErr w:type="spellStart"/>
            <w:r w:rsidRPr="00D25DD6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D25DD6">
              <w:rPr>
                <w:rFonts w:cs="Calibri"/>
                <w:color w:val="000000"/>
                <w:lang w:eastAsia="cs-CZ"/>
              </w:rPr>
              <w:t>. č.: U 1901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E0DD1" w14:textId="143501B4" w:rsidR="008925EA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20 000,-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4D6C0" w14:textId="54B1E8F3" w:rsidR="008925EA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91B42">
              <w:rPr>
                <w:rFonts w:cs="Calibri"/>
                <w:color w:val="000000"/>
                <w:lang w:eastAsia="cs-CZ"/>
              </w:rPr>
              <w:t>4 200,-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F7D0E" w14:textId="306076C8" w:rsidR="008925EA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91B42">
              <w:rPr>
                <w:rFonts w:cs="Calibri"/>
                <w:color w:val="000000"/>
                <w:lang w:eastAsia="cs-CZ"/>
              </w:rPr>
              <w:t>24 200,-</w:t>
            </w:r>
          </w:p>
        </w:tc>
      </w:tr>
      <w:tr w:rsidR="00D25DD6" w:rsidRPr="005605A0" w14:paraId="53EE9B52" w14:textId="77777777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22BF5" w14:textId="65C5F38D" w:rsidR="00D25DD6" w:rsidRPr="008925EA" w:rsidRDefault="00D25DD6" w:rsidP="00C735F1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4.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BD279A" w14:textId="5CBFFE83" w:rsidR="00D25DD6" w:rsidRPr="00961E24" w:rsidRDefault="00D25DD6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D25DD6">
              <w:rPr>
                <w:rFonts w:cs="Calibri"/>
                <w:color w:val="000000"/>
                <w:lang w:eastAsia="cs-CZ"/>
              </w:rPr>
              <w:t xml:space="preserve">Světec v červeném rouše držící břevno – </w:t>
            </w:r>
            <w:proofErr w:type="spellStart"/>
            <w:r w:rsidRPr="00D25DD6">
              <w:rPr>
                <w:rFonts w:cs="Calibri"/>
                <w:color w:val="000000"/>
                <w:lang w:eastAsia="cs-CZ"/>
              </w:rPr>
              <w:t>inv</w:t>
            </w:r>
            <w:proofErr w:type="spellEnd"/>
            <w:r w:rsidRPr="00D25DD6">
              <w:rPr>
                <w:rFonts w:cs="Calibri"/>
                <w:color w:val="000000"/>
                <w:lang w:eastAsia="cs-CZ"/>
              </w:rPr>
              <w:t>. č.: U 1902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115D" w14:textId="1A213F55" w:rsidR="00D25DD6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30 000,-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8157E" w14:textId="4B89056E" w:rsidR="00D25DD6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91B42">
              <w:rPr>
                <w:rFonts w:cs="Calibri"/>
                <w:color w:val="000000"/>
                <w:lang w:eastAsia="cs-CZ"/>
              </w:rPr>
              <w:t>6 300,-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7497" w14:textId="5A37C1C6" w:rsidR="00D25DD6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91B42">
              <w:rPr>
                <w:rFonts w:cs="Calibri"/>
                <w:color w:val="000000"/>
                <w:lang w:eastAsia="cs-CZ"/>
              </w:rPr>
              <w:t>36 300,-</w:t>
            </w:r>
          </w:p>
        </w:tc>
      </w:tr>
      <w:tr w:rsidR="00D97BA2" w:rsidRPr="005605A0" w14:paraId="727CD64B" w14:textId="200F6161" w:rsidTr="00D97BA2">
        <w:trPr>
          <w:trHeight w:val="29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B46EF" w14:textId="77777777" w:rsidR="00D97BA2" w:rsidRPr="00CF77E5" w:rsidRDefault="00D97BA2" w:rsidP="00C735F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</w:tcPr>
          <w:p w14:paraId="711CFAD7" w14:textId="77777777" w:rsidR="00D97BA2" w:rsidRDefault="00D97BA2" w:rsidP="00C735F1">
            <w:pPr>
              <w:spacing w:after="0" w:line="240" w:lineRule="auto"/>
              <w:rPr>
                <w:rFonts w:ascii="Tahoma" w:hAnsi="Tahoma" w:cs="Tahoma"/>
                <w:lang w:bidi="en-US"/>
              </w:rPr>
            </w:pPr>
            <w:r w:rsidRPr="00C735F1">
              <w:rPr>
                <w:rFonts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FCFF6E6" w14:textId="4C6A26A6" w:rsidR="00D97BA2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105 000,-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83FCBDD" w14:textId="18E75ECC" w:rsidR="00D97BA2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91B42">
              <w:rPr>
                <w:rFonts w:cs="Calibri"/>
                <w:color w:val="000000"/>
                <w:lang w:eastAsia="cs-CZ"/>
              </w:rPr>
              <w:t>22 050,-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17943E" w14:textId="45BC5CD4" w:rsidR="00D97BA2" w:rsidRPr="00C735F1" w:rsidRDefault="00E91B42" w:rsidP="00C735F1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91B42">
              <w:rPr>
                <w:rFonts w:cs="Calibri"/>
                <w:color w:val="000000"/>
                <w:lang w:eastAsia="cs-CZ"/>
              </w:rPr>
              <w:t>127</w:t>
            </w:r>
            <w:r>
              <w:rPr>
                <w:rFonts w:cs="Calibri"/>
                <w:color w:val="000000"/>
                <w:lang w:eastAsia="cs-CZ"/>
              </w:rPr>
              <w:t> </w:t>
            </w:r>
            <w:r w:rsidRPr="00E91B42">
              <w:rPr>
                <w:rFonts w:cs="Calibri"/>
                <w:color w:val="000000"/>
                <w:lang w:eastAsia="cs-CZ"/>
              </w:rPr>
              <w:t>050</w:t>
            </w:r>
            <w:r>
              <w:rPr>
                <w:rFonts w:cs="Calibri"/>
                <w:color w:val="000000"/>
                <w:lang w:eastAsia="cs-CZ"/>
              </w:rPr>
              <w:t>,-</w:t>
            </w:r>
          </w:p>
        </w:tc>
      </w:tr>
    </w:tbl>
    <w:p w14:paraId="6164D95C" w14:textId="77777777" w:rsidR="00284000" w:rsidRDefault="00284000" w:rsidP="00E209E6">
      <w:pPr>
        <w:spacing w:after="0" w:line="240" w:lineRule="auto"/>
      </w:pPr>
    </w:p>
    <w:sectPr w:rsidR="00284000" w:rsidSect="00C735F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FD3" w14:textId="77777777" w:rsidR="009A33D4" w:rsidRDefault="009A33D4" w:rsidP="00C735F1">
      <w:pPr>
        <w:spacing w:after="0" w:line="240" w:lineRule="auto"/>
      </w:pPr>
      <w:r>
        <w:separator/>
      </w:r>
    </w:p>
  </w:endnote>
  <w:endnote w:type="continuationSeparator" w:id="0">
    <w:p w14:paraId="76CA8EA3" w14:textId="77777777" w:rsidR="009A33D4" w:rsidRDefault="009A33D4" w:rsidP="00C7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33FAC" w14:textId="77777777" w:rsidR="00284000" w:rsidRDefault="00284000">
    <w:pPr>
      <w:pStyle w:val="Zpat"/>
    </w:pPr>
  </w:p>
  <w:p w14:paraId="445E83EC" w14:textId="77777777" w:rsidR="00284000" w:rsidRDefault="002840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8065" w14:textId="77777777" w:rsidR="009A33D4" w:rsidRDefault="009A33D4" w:rsidP="00C735F1">
      <w:pPr>
        <w:spacing w:after="0" w:line="240" w:lineRule="auto"/>
      </w:pPr>
      <w:r>
        <w:separator/>
      </w:r>
    </w:p>
  </w:footnote>
  <w:footnote w:type="continuationSeparator" w:id="0">
    <w:p w14:paraId="37F438C2" w14:textId="77777777" w:rsidR="009A33D4" w:rsidRDefault="009A33D4" w:rsidP="00C7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0236"/>
    </w:tblGrid>
    <w:tr w:rsidR="00BC1C81" w14:paraId="0203B787" w14:textId="77777777" w:rsidTr="006A25C8">
      <w:trPr>
        <w:trHeight w:val="137"/>
      </w:trPr>
      <w:tc>
        <w:tcPr>
          <w:tcW w:w="10236" w:type="dxa"/>
          <w:tcBorders>
            <w:top w:val="nil"/>
            <w:left w:val="nil"/>
            <w:bottom w:val="nil"/>
            <w:right w:val="nil"/>
          </w:tcBorders>
        </w:tcPr>
        <w:p w14:paraId="710C5AC9" w14:textId="1EBBC169" w:rsidR="00BC1C81" w:rsidRPr="00CF77E5" w:rsidRDefault="00BC1C81" w:rsidP="00BC1C81">
          <w:pPr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color w:val="000000"/>
              <w:sz w:val="20"/>
              <w:szCs w:val="20"/>
              <w:lang w:eastAsia="cs-CZ"/>
            </w:rPr>
          </w:pPr>
          <w:r w:rsidRPr="00CF77E5">
            <w:rPr>
              <w:rFonts w:ascii="Tahoma" w:hAnsi="Tahoma" w:cs="Tahoma"/>
              <w:color w:val="000000"/>
              <w:sz w:val="20"/>
              <w:szCs w:val="20"/>
              <w:lang w:eastAsia="cs-CZ"/>
            </w:rPr>
            <w:t xml:space="preserve">Příloha č. </w:t>
          </w:r>
          <w:r w:rsidR="00961E24">
            <w:rPr>
              <w:rFonts w:ascii="Tahoma" w:hAnsi="Tahoma" w:cs="Tahoma"/>
              <w:color w:val="000000"/>
              <w:sz w:val="20"/>
              <w:szCs w:val="20"/>
              <w:lang w:eastAsia="cs-CZ"/>
            </w:rPr>
            <w:t>1</w:t>
          </w:r>
        </w:p>
      </w:tc>
    </w:tr>
    <w:tr w:rsidR="00BC1C81" w14:paraId="327A0722" w14:textId="77777777" w:rsidTr="006A25C8">
      <w:trPr>
        <w:trHeight w:val="137"/>
      </w:trPr>
      <w:tc>
        <w:tcPr>
          <w:tcW w:w="10236" w:type="dxa"/>
          <w:tcBorders>
            <w:top w:val="nil"/>
            <w:left w:val="nil"/>
            <w:bottom w:val="nil"/>
            <w:right w:val="nil"/>
          </w:tcBorders>
        </w:tcPr>
        <w:p w14:paraId="63A455BC" w14:textId="0458A8F3" w:rsidR="00BC1C81" w:rsidRPr="00CF77E5" w:rsidRDefault="00961E24" w:rsidP="00BC1C81">
          <w:pPr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color w:val="000000"/>
              <w:sz w:val="20"/>
              <w:szCs w:val="20"/>
              <w:lang w:eastAsia="cs-CZ"/>
            </w:rPr>
          </w:pPr>
          <w:r>
            <w:rPr>
              <w:rFonts w:ascii="Tahoma" w:hAnsi="Tahoma" w:cs="Tahoma"/>
              <w:color w:val="000000"/>
              <w:sz w:val="20"/>
              <w:szCs w:val="20"/>
              <w:lang w:eastAsia="cs-CZ"/>
            </w:rPr>
            <w:t>Položkový rozpočet</w:t>
          </w:r>
        </w:p>
      </w:tc>
    </w:tr>
    <w:tr w:rsidR="00BC1C81" w14:paraId="0C31F5F8" w14:textId="77777777" w:rsidTr="006A25C8">
      <w:trPr>
        <w:trHeight w:val="228"/>
      </w:trPr>
      <w:tc>
        <w:tcPr>
          <w:tcW w:w="10236" w:type="dxa"/>
          <w:tcBorders>
            <w:top w:val="nil"/>
            <w:left w:val="nil"/>
            <w:bottom w:val="nil"/>
            <w:right w:val="nil"/>
          </w:tcBorders>
        </w:tcPr>
        <w:p w14:paraId="0E707B2C" w14:textId="662B540B" w:rsidR="00BC1C81" w:rsidRPr="00CF77E5" w:rsidRDefault="008925EA" w:rsidP="00B569F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</w:pPr>
          <w:r w:rsidRPr="008925EA"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 xml:space="preserve">Restaurování sbírkových předmětů </w:t>
          </w:r>
          <w:r w:rsidR="00961E24"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>Muzea Novojičínska</w:t>
          </w:r>
          <w:r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 xml:space="preserve"> (část </w:t>
          </w:r>
          <w:r w:rsidR="00D25DD6"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>1</w:t>
          </w:r>
          <w:r>
            <w:rPr>
              <w:rFonts w:ascii="Tahoma" w:hAnsi="Tahoma" w:cs="Tahoma"/>
              <w:b/>
              <w:bCs/>
              <w:color w:val="000000"/>
              <w:sz w:val="20"/>
              <w:szCs w:val="20"/>
              <w:lang w:eastAsia="cs-CZ"/>
            </w:rPr>
            <w:t xml:space="preserve"> VZ)</w:t>
          </w:r>
        </w:p>
      </w:tc>
    </w:tr>
  </w:tbl>
  <w:p w14:paraId="73B5DA4C" w14:textId="77777777" w:rsidR="00BC1C81" w:rsidRDefault="00BC1C81">
    <w:pPr>
      <w:pStyle w:val="Zhlav"/>
    </w:pPr>
  </w:p>
  <w:p w14:paraId="22848016" w14:textId="77777777" w:rsidR="00BC1C81" w:rsidRDefault="00BC1C81">
    <w:pPr>
      <w:pStyle w:val="Zhlav"/>
    </w:pPr>
  </w:p>
  <w:p w14:paraId="503283D0" w14:textId="77777777" w:rsidR="00BC1C81" w:rsidRDefault="00BC1C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03D7F"/>
    <w:multiLevelType w:val="hybridMultilevel"/>
    <w:tmpl w:val="8EA8694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F1"/>
    <w:rsid w:val="0000399B"/>
    <w:rsid w:val="00005DF0"/>
    <w:rsid w:val="000405E1"/>
    <w:rsid w:val="0005421E"/>
    <w:rsid w:val="000602B8"/>
    <w:rsid w:val="000B4451"/>
    <w:rsid w:val="000B7E09"/>
    <w:rsid w:val="00102A46"/>
    <w:rsid w:val="00170576"/>
    <w:rsid w:val="001A1497"/>
    <w:rsid w:val="001D2342"/>
    <w:rsid w:val="00244A73"/>
    <w:rsid w:val="002533C1"/>
    <w:rsid w:val="002776F1"/>
    <w:rsid w:val="00284000"/>
    <w:rsid w:val="002C2380"/>
    <w:rsid w:val="002C5EF5"/>
    <w:rsid w:val="002D403C"/>
    <w:rsid w:val="002E1D6E"/>
    <w:rsid w:val="002F1A05"/>
    <w:rsid w:val="002F2C10"/>
    <w:rsid w:val="00334F6F"/>
    <w:rsid w:val="00361656"/>
    <w:rsid w:val="00370405"/>
    <w:rsid w:val="0037794A"/>
    <w:rsid w:val="003968A9"/>
    <w:rsid w:val="003E4C56"/>
    <w:rsid w:val="0044595C"/>
    <w:rsid w:val="00452518"/>
    <w:rsid w:val="00474659"/>
    <w:rsid w:val="004C4514"/>
    <w:rsid w:val="004D534C"/>
    <w:rsid w:val="00547181"/>
    <w:rsid w:val="005605A0"/>
    <w:rsid w:val="00560608"/>
    <w:rsid w:val="00661BB8"/>
    <w:rsid w:val="006841E2"/>
    <w:rsid w:val="006A25C8"/>
    <w:rsid w:val="006D101C"/>
    <w:rsid w:val="00732A67"/>
    <w:rsid w:val="00735E3B"/>
    <w:rsid w:val="0078779A"/>
    <w:rsid w:val="007E3F2A"/>
    <w:rsid w:val="00810CC8"/>
    <w:rsid w:val="00827E56"/>
    <w:rsid w:val="00840ACB"/>
    <w:rsid w:val="00870C37"/>
    <w:rsid w:val="008925EA"/>
    <w:rsid w:val="00892BEC"/>
    <w:rsid w:val="008A1B25"/>
    <w:rsid w:val="00901A50"/>
    <w:rsid w:val="00910366"/>
    <w:rsid w:val="00961E24"/>
    <w:rsid w:val="009A33D4"/>
    <w:rsid w:val="009B6EB6"/>
    <w:rsid w:val="009E011F"/>
    <w:rsid w:val="009F1E8A"/>
    <w:rsid w:val="00A17B04"/>
    <w:rsid w:val="00A36392"/>
    <w:rsid w:val="00AD00B4"/>
    <w:rsid w:val="00AF0B0B"/>
    <w:rsid w:val="00B20EAA"/>
    <w:rsid w:val="00B44948"/>
    <w:rsid w:val="00B569F6"/>
    <w:rsid w:val="00B6472E"/>
    <w:rsid w:val="00BC1C81"/>
    <w:rsid w:val="00BC2615"/>
    <w:rsid w:val="00BD24D7"/>
    <w:rsid w:val="00BF1B70"/>
    <w:rsid w:val="00C27FCB"/>
    <w:rsid w:val="00C735F1"/>
    <w:rsid w:val="00CF77E5"/>
    <w:rsid w:val="00D25DD6"/>
    <w:rsid w:val="00D62CA2"/>
    <w:rsid w:val="00D74BA0"/>
    <w:rsid w:val="00D97BA2"/>
    <w:rsid w:val="00DC5701"/>
    <w:rsid w:val="00DD4DB9"/>
    <w:rsid w:val="00E03F82"/>
    <w:rsid w:val="00E209E6"/>
    <w:rsid w:val="00E624FF"/>
    <w:rsid w:val="00E70CEE"/>
    <w:rsid w:val="00E91B42"/>
    <w:rsid w:val="00ED6028"/>
    <w:rsid w:val="00F21BE4"/>
    <w:rsid w:val="00F578BA"/>
    <w:rsid w:val="00F935DB"/>
    <w:rsid w:val="00F976F4"/>
    <w:rsid w:val="00FA26E0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1D4E9"/>
  <w15:docId w15:val="{7A825659-045F-4229-8BAF-7D95AB4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03C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C735F1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rsid w:val="00C7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35F1"/>
    <w:rPr>
      <w:rFonts w:cs="Times New Roman"/>
    </w:rPr>
  </w:style>
  <w:style w:type="paragraph" w:styleId="Zpat">
    <w:name w:val="footer"/>
    <w:basedOn w:val="Normln"/>
    <w:link w:val="ZpatChar"/>
    <w:uiPriority w:val="99"/>
    <w:rsid w:val="00C7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35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7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35F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A25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SANITNÍ VOZIDLO 4X2</vt:lpstr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SANITNÍ VOZIDLO 4X2</dc:title>
  <dc:subject/>
  <dc:creator>Ondruchová Urszula</dc:creator>
  <cp:keywords/>
  <dc:description/>
  <cp:lastModifiedBy>Renata Janulková</cp:lastModifiedBy>
  <cp:revision>2</cp:revision>
  <dcterms:created xsi:type="dcterms:W3CDTF">2024-05-29T07:45:00Z</dcterms:created>
  <dcterms:modified xsi:type="dcterms:W3CDTF">2024-05-29T07:45:00Z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2022-02-16T10:55:40Z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fb23ac42-9df9-4cc7-a1af-fb9cb151400d</vt:lpwstr>
  </property>
  <property fmtid="{D5CDD505-2E9C-101B-9397-08002B2CF9AE}" pid="8" name="MSIP_Label_63ff9749-f68b-40ec-aa05-229831920469_ContentBits">
    <vt:lpwstr>2</vt:lpwstr>
  </property>
</Properties>
</file>