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2583" w14:textId="784B73F1" w:rsidR="00DA5CEE" w:rsidRDefault="00EC00C4">
      <w:pPr>
        <w:pStyle w:val="Bezmezer"/>
        <w:rPr>
          <w:rFonts w:ascii="Arial" w:hAnsi="Arial"/>
        </w:rPr>
      </w:pPr>
      <w:r>
        <w:rPr>
          <w:rFonts w:ascii="Arial" w:hAnsi="Arial"/>
        </w:rPr>
        <w:t>Miroslav Polanský</w:t>
      </w:r>
    </w:p>
    <w:p w14:paraId="01ABD3D3" w14:textId="61B63231" w:rsidR="00EC00C4" w:rsidRDefault="00EC00C4">
      <w:pPr>
        <w:pStyle w:val="Bezmezer"/>
        <w:rPr>
          <w:rFonts w:ascii="Arial" w:hAnsi="Arial"/>
        </w:rPr>
      </w:pPr>
      <w:r>
        <w:rPr>
          <w:rFonts w:ascii="Arial" w:hAnsi="Arial"/>
        </w:rPr>
        <w:t>STAVEBNÍ A MALÍŘSKÉ PRÁCE</w:t>
      </w:r>
    </w:p>
    <w:p w14:paraId="25B0630F" w14:textId="58B086F8" w:rsidR="00EC00C4" w:rsidRDefault="00EC00C4">
      <w:pPr>
        <w:pStyle w:val="Bezmezer"/>
        <w:rPr>
          <w:rFonts w:ascii="Arial" w:hAnsi="Arial"/>
        </w:rPr>
      </w:pPr>
      <w:r>
        <w:rPr>
          <w:rFonts w:ascii="Arial" w:hAnsi="Arial"/>
        </w:rPr>
        <w:t>Lesná 48</w:t>
      </w:r>
    </w:p>
    <w:p w14:paraId="0736B875" w14:textId="6CB2CD95" w:rsidR="00EC00C4" w:rsidRDefault="00EC00C4">
      <w:pPr>
        <w:pStyle w:val="Bezmezer"/>
        <w:rPr>
          <w:rFonts w:ascii="Arial" w:hAnsi="Arial"/>
        </w:rPr>
      </w:pPr>
      <w:r>
        <w:rPr>
          <w:rFonts w:ascii="Arial" w:hAnsi="Arial"/>
        </w:rPr>
        <w:t>347 01 Tachov</w:t>
      </w:r>
    </w:p>
    <w:p w14:paraId="2285BCD9" w14:textId="77777777" w:rsidR="00EC00C4" w:rsidRDefault="00EC00C4">
      <w:pPr>
        <w:pStyle w:val="Bezmezer"/>
        <w:rPr>
          <w:rFonts w:ascii="Arial" w:hAnsi="Arial"/>
        </w:rPr>
      </w:pPr>
    </w:p>
    <w:p w14:paraId="6E5A51F2" w14:textId="7867BCB1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IČ:</w:t>
      </w:r>
      <w:r w:rsidR="00EC00C4">
        <w:rPr>
          <w:rFonts w:ascii="Arial" w:hAnsi="Arial"/>
        </w:rPr>
        <w:t>73375543</w:t>
      </w:r>
    </w:p>
    <w:p w14:paraId="1A06AEDF" w14:textId="32FDBF86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DIČ:</w:t>
      </w:r>
      <w:r w:rsidR="00EC00C4">
        <w:rPr>
          <w:rFonts w:ascii="Arial" w:hAnsi="Arial"/>
        </w:rPr>
        <w:t>7709025973</w:t>
      </w:r>
    </w:p>
    <w:p w14:paraId="0D6F6187" w14:textId="77777777" w:rsidR="00A16037" w:rsidRDefault="00A16037">
      <w:pPr>
        <w:pStyle w:val="Bezmezer"/>
        <w:rPr>
          <w:rFonts w:ascii="Arial" w:hAnsi="Arial"/>
        </w:rPr>
      </w:pPr>
    </w:p>
    <w:p w14:paraId="04FD3A95" w14:textId="77777777" w:rsidR="00A16037" w:rsidRDefault="00A16037">
      <w:pPr>
        <w:pStyle w:val="Bezmezer"/>
        <w:rPr>
          <w:rFonts w:ascii="Arial" w:hAnsi="Arial"/>
        </w:rPr>
      </w:pPr>
    </w:p>
    <w:p w14:paraId="01BD24FF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Objednávka </w:t>
      </w:r>
    </w:p>
    <w:p w14:paraId="50410D52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</w:p>
    <w:p w14:paraId="6AA8F5F4" w14:textId="77777777" w:rsidR="00A16037" w:rsidRDefault="00A16037">
      <w:pPr>
        <w:pStyle w:val="Bezmezer"/>
        <w:rPr>
          <w:rFonts w:ascii="Arial" w:hAnsi="Arial"/>
        </w:rPr>
      </w:pPr>
    </w:p>
    <w:p w14:paraId="6EF08973" w14:textId="77777777" w:rsidR="00A16037" w:rsidRDefault="00DA5CEE">
      <w:pPr>
        <w:pStyle w:val="Bezmezer"/>
        <w:rPr>
          <w:rFonts w:ascii="Arial" w:hAnsi="Arial" w:cs="Times New Roman"/>
        </w:rPr>
      </w:pPr>
      <w:r>
        <w:rPr>
          <w:rFonts w:ascii="Arial" w:hAnsi="Arial"/>
        </w:rPr>
        <w:t xml:space="preserve">Objednáváme u Vás:  </w:t>
      </w:r>
    </w:p>
    <w:p w14:paraId="55BD33DD" w14:textId="56ED3571" w:rsidR="00A16037" w:rsidRDefault="00EC00C4">
      <w:pPr>
        <w:pStyle w:val="Bezmezer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Opravu </w:t>
      </w:r>
      <w:r w:rsidR="000B76DB">
        <w:rPr>
          <w:rFonts w:ascii="Arial" w:hAnsi="Arial" w:cs="Times New Roman"/>
        </w:rPr>
        <w:t>místností kuchyňky a přední dílny</w:t>
      </w:r>
      <w:r>
        <w:rPr>
          <w:rFonts w:ascii="Arial" w:hAnsi="Arial" w:cs="Times New Roman"/>
        </w:rPr>
        <w:t xml:space="preserve"> v budově Muzea Českého lesa </w:t>
      </w:r>
      <w:r w:rsidR="00DA5CEE">
        <w:rPr>
          <w:rFonts w:ascii="Arial" w:hAnsi="Arial" w:cs="Times New Roman"/>
        </w:rPr>
        <w:t>v Tachově.</w:t>
      </w:r>
    </w:p>
    <w:p w14:paraId="1A2029CA" w14:textId="77777777" w:rsidR="00DA5CEE" w:rsidRDefault="00DA5CEE">
      <w:pPr>
        <w:pStyle w:val="Bezmezer"/>
        <w:rPr>
          <w:rFonts w:cs="Times New Roman"/>
        </w:rPr>
      </w:pPr>
    </w:p>
    <w:p w14:paraId="567B7DD9" w14:textId="55F65E3B" w:rsidR="00A16037" w:rsidRDefault="00DA5CEE">
      <w:pPr>
        <w:pStyle w:val="Bezmezer"/>
      </w:pPr>
      <w:r>
        <w:rPr>
          <w:rFonts w:ascii="Arial" w:hAnsi="Arial"/>
        </w:rPr>
        <w:t>Celková cena objednávky</w:t>
      </w:r>
      <w:r w:rsidR="00EC00C4">
        <w:rPr>
          <w:rFonts w:ascii="Arial" w:hAnsi="Arial"/>
        </w:rPr>
        <w:t xml:space="preserve"> do: 103 0</w:t>
      </w:r>
      <w:r>
        <w:rPr>
          <w:rFonts w:ascii="Arial" w:hAnsi="Arial"/>
        </w:rPr>
        <w:t>00,- Kč</w:t>
      </w:r>
    </w:p>
    <w:p w14:paraId="5A97E27E" w14:textId="77777777" w:rsidR="00A16037" w:rsidRDefault="00A16037">
      <w:pPr>
        <w:pStyle w:val="Bezmezer"/>
        <w:rPr>
          <w:rFonts w:ascii="Arial" w:hAnsi="Arial"/>
        </w:rPr>
      </w:pPr>
    </w:p>
    <w:p w14:paraId="0FD8F4DC" w14:textId="77777777" w:rsidR="00A16037" w:rsidRDefault="00A16037">
      <w:pPr>
        <w:pStyle w:val="Bezmezer"/>
        <w:rPr>
          <w:rFonts w:ascii="Arial" w:hAnsi="Arial"/>
        </w:rPr>
      </w:pPr>
    </w:p>
    <w:p w14:paraId="113663C8" w14:textId="77777777" w:rsidR="00A16037" w:rsidRDefault="00A16037">
      <w:pPr>
        <w:pStyle w:val="Bezmezer"/>
        <w:rPr>
          <w:rFonts w:ascii="Arial" w:hAnsi="Arial"/>
        </w:rPr>
      </w:pPr>
    </w:p>
    <w:p w14:paraId="6E9EAA8C" w14:textId="62C398C2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Minimální doba splatnosti faktur je </w:t>
      </w:r>
      <w:r w:rsidR="00EC00C4">
        <w:rPr>
          <w:rFonts w:ascii="Arial" w:hAnsi="Arial"/>
        </w:rPr>
        <w:t>7</w:t>
      </w:r>
      <w:r>
        <w:rPr>
          <w:rFonts w:ascii="Arial" w:hAnsi="Arial"/>
        </w:rPr>
        <w:t xml:space="preserve"> dní.</w:t>
      </w:r>
    </w:p>
    <w:p w14:paraId="04C83E52" w14:textId="110B7C3A" w:rsidR="00EC00C4" w:rsidRDefault="00EC00C4">
      <w:pPr>
        <w:pStyle w:val="Bezmezer"/>
        <w:rPr>
          <w:rFonts w:ascii="Arial" w:hAnsi="Arial"/>
        </w:rPr>
      </w:pPr>
    </w:p>
    <w:p w14:paraId="00A96589" w14:textId="7DA8EF8A" w:rsidR="00EC00C4" w:rsidRDefault="00EC00C4">
      <w:pPr>
        <w:pStyle w:val="Bezmezer"/>
        <w:rPr>
          <w:rFonts w:ascii="Arial" w:hAnsi="Arial"/>
        </w:rPr>
      </w:pPr>
    </w:p>
    <w:p w14:paraId="54FA78DE" w14:textId="1747A885" w:rsidR="00EC00C4" w:rsidRDefault="00EC00C4">
      <w:pPr>
        <w:pStyle w:val="Bezmezer"/>
      </w:pPr>
      <w:r>
        <w:rPr>
          <w:rFonts w:ascii="Arial" w:hAnsi="Arial"/>
        </w:rPr>
        <w:t>Objednávka nabývá účinnosti datem zveřejnění v Registru smluv, které zajistí objednatel.</w:t>
      </w:r>
    </w:p>
    <w:p w14:paraId="5801B438" w14:textId="77777777" w:rsidR="00A16037" w:rsidRDefault="00A16037">
      <w:pPr>
        <w:pStyle w:val="Bezmezer"/>
        <w:rPr>
          <w:rFonts w:ascii="Arial" w:hAnsi="Arial"/>
        </w:rPr>
      </w:pPr>
    </w:p>
    <w:p w14:paraId="546BAFD2" w14:textId="77777777" w:rsidR="00A16037" w:rsidRDefault="00A16037">
      <w:pPr>
        <w:pStyle w:val="Bezmezer"/>
        <w:rPr>
          <w:rFonts w:ascii="Arial" w:hAnsi="Arial"/>
        </w:rPr>
      </w:pPr>
    </w:p>
    <w:p w14:paraId="4244DF35" w14:textId="77777777" w:rsidR="00A16037" w:rsidRDefault="00A16037">
      <w:pPr>
        <w:pStyle w:val="Bezmezer"/>
        <w:rPr>
          <w:rFonts w:ascii="Arial" w:hAnsi="Arial"/>
        </w:rPr>
      </w:pPr>
    </w:p>
    <w:p w14:paraId="6733DEE0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Fakturační adresa:</w:t>
      </w:r>
    </w:p>
    <w:p w14:paraId="4BFA236C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Muzeum Českého lesa v Tachově, příspěvková organizace</w:t>
      </w:r>
    </w:p>
    <w:p w14:paraId="562DBD3A" w14:textId="1C43EA5B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Třída Míru 447, 347 01 Tachov</w:t>
      </w:r>
    </w:p>
    <w:p w14:paraId="33C12F7D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IČ: 00076716</w:t>
      </w:r>
    </w:p>
    <w:p w14:paraId="1547AAF3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>nejsme plátci DPH</w:t>
      </w:r>
    </w:p>
    <w:p w14:paraId="7975EC43" w14:textId="77777777" w:rsidR="00A16037" w:rsidRDefault="00A16037">
      <w:pPr>
        <w:pStyle w:val="Bezmezer"/>
        <w:rPr>
          <w:rFonts w:ascii="Arial" w:hAnsi="Arial"/>
        </w:rPr>
      </w:pPr>
    </w:p>
    <w:p w14:paraId="3BF5CB30" w14:textId="77777777" w:rsidR="00A16037" w:rsidRDefault="00A16037">
      <w:pPr>
        <w:pStyle w:val="Bezmezer"/>
        <w:rPr>
          <w:rFonts w:ascii="Arial" w:hAnsi="Arial"/>
        </w:rPr>
      </w:pPr>
    </w:p>
    <w:p w14:paraId="5F80CC39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</w:p>
    <w:p w14:paraId="6B27941A" w14:textId="77777777" w:rsidR="00A16037" w:rsidRDefault="00A16037">
      <w:pPr>
        <w:pStyle w:val="Bezmezer"/>
        <w:rPr>
          <w:rFonts w:ascii="Arial" w:hAnsi="Arial"/>
        </w:rPr>
      </w:pPr>
    </w:p>
    <w:p w14:paraId="68698AC6" w14:textId="77777777" w:rsidR="00A16037" w:rsidRDefault="00A16037">
      <w:pPr>
        <w:pStyle w:val="Bezmezer"/>
        <w:rPr>
          <w:rFonts w:ascii="Arial" w:hAnsi="Arial"/>
        </w:rPr>
      </w:pPr>
    </w:p>
    <w:p w14:paraId="33FDCC56" w14:textId="77777777" w:rsidR="00A16037" w:rsidRDefault="00A16037">
      <w:pPr>
        <w:pStyle w:val="Bezmezer"/>
        <w:rPr>
          <w:rFonts w:ascii="Arial" w:hAnsi="Arial"/>
        </w:rPr>
      </w:pPr>
    </w:p>
    <w:p w14:paraId="2A94C321" w14:textId="12318A2E" w:rsidR="00A16037" w:rsidRDefault="00DA5CEE">
      <w:pPr>
        <w:pStyle w:val="Bezmezer"/>
      </w:pPr>
      <w:r>
        <w:rPr>
          <w:rFonts w:ascii="Arial" w:hAnsi="Arial"/>
        </w:rPr>
        <w:t xml:space="preserve">V Tachově, dne </w:t>
      </w:r>
      <w:r>
        <w:rPr>
          <w:rFonts w:ascii="Arial" w:hAnsi="Arial"/>
        </w:rPr>
        <w:tab/>
      </w:r>
      <w:r w:rsidR="00EC00C4">
        <w:rPr>
          <w:rFonts w:ascii="Arial" w:hAnsi="Arial"/>
        </w:rPr>
        <w:t>14.5</w:t>
      </w:r>
      <w:r>
        <w:rPr>
          <w:rFonts w:ascii="Arial" w:hAnsi="Arial"/>
        </w:rPr>
        <w:t xml:space="preserve">.2024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Jindřiška Křížková</w:t>
      </w:r>
    </w:p>
    <w:p w14:paraId="280E9232" w14:textId="77777777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Muzeum Českého lesa v Tachově</w:t>
      </w:r>
    </w:p>
    <w:p w14:paraId="520B4D66" w14:textId="6E1F0521" w:rsidR="00A16037" w:rsidRDefault="00DA5CEE">
      <w:pPr>
        <w:pStyle w:val="Bezmez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Tř. Míru 447, 34701 Tachov</w:t>
      </w:r>
    </w:p>
    <w:p w14:paraId="16A5159A" w14:textId="77777777" w:rsidR="00A16037" w:rsidRDefault="00DA5CEE">
      <w:pPr>
        <w:pStyle w:val="Bezmezer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tel. 777356889</w:t>
      </w:r>
    </w:p>
    <w:sectPr w:rsidR="00A1603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37"/>
    <w:rsid w:val="000B76DB"/>
    <w:rsid w:val="00A16037"/>
    <w:rsid w:val="00DA5CEE"/>
    <w:rsid w:val="00E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C5DD"/>
  <w15:docId w15:val="{47FCD391-7A11-4082-87ED-A33C8CCE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5F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dc:description/>
  <cp:lastModifiedBy>knihovna</cp:lastModifiedBy>
  <cp:revision>3</cp:revision>
  <cp:lastPrinted>2023-04-27T14:54:00Z</cp:lastPrinted>
  <dcterms:created xsi:type="dcterms:W3CDTF">2024-05-14T11:49:00Z</dcterms:created>
  <dcterms:modified xsi:type="dcterms:W3CDTF">2024-05-15T05:40:00Z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