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77FDEEF7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24/</w:t>
      </w:r>
      <w:r w:rsidR="002C715B">
        <w:rPr>
          <w:b/>
          <w:bCs/>
          <w:sz w:val="28"/>
        </w:rPr>
        <w:t>0</w:t>
      </w:r>
      <w:r w:rsidR="00B2568A">
        <w:rPr>
          <w:b/>
          <w:bCs/>
          <w:sz w:val="28"/>
        </w:rPr>
        <w:t>7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 xml:space="preserve">uzavřená </w:t>
      </w:r>
      <w:proofErr w:type="gramStart"/>
      <w:r>
        <w:rPr>
          <w:b/>
          <w:sz w:val="24"/>
        </w:rPr>
        <w:t>mezi</w:t>
      </w:r>
      <w:proofErr w:type="gramEnd"/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5E2D1752" w14:textId="1DB42514" w:rsidR="002E623A" w:rsidRDefault="00B2568A" w:rsidP="002E623A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Dům dětí a mládeže Praha 3 - Ulita</w:t>
      </w:r>
      <w:r w:rsidR="002E623A" w:rsidRPr="00DD67D0">
        <w:rPr>
          <w:b/>
          <w:sz w:val="24"/>
        </w:rPr>
        <w:t xml:space="preserve">  </w:t>
      </w:r>
    </w:p>
    <w:p w14:paraId="02E48454" w14:textId="447118F1" w:rsidR="002E623A" w:rsidRPr="00DD67D0" w:rsidRDefault="002E623A" w:rsidP="002E623A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B2568A">
        <w:rPr>
          <w:sz w:val="24"/>
        </w:rPr>
        <w:t>45241848</w:t>
      </w:r>
      <w:r w:rsidRPr="00DD67D0">
        <w:rPr>
          <w:sz w:val="24"/>
        </w:rPr>
        <w:t xml:space="preserve">  </w:t>
      </w:r>
    </w:p>
    <w:p w14:paraId="13B52E56" w14:textId="55EB20C5" w:rsidR="002E623A" w:rsidRDefault="00B2568A" w:rsidP="002E623A">
      <w:pPr>
        <w:spacing w:before="120"/>
        <w:ind w:left="360"/>
        <w:rPr>
          <w:sz w:val="24"/>
        </w:rPr>
      </w:pPr>
      <w:r>
        <w:rPr>
          <w:sz w:val="24"/>
        </w:rPr>
        <w:t>Na Balkáně 2866/17a, Žižkov, 130 00 Praha 3</w:t>
      </w:r>
      <w:r w:rsidR="002E623A">
        <w:rPr>
          <w:sz w:val="24"/>
        </w:rPr>
        <w:t xml:space="preserve"> </w:t>
      </w:r>
    </w:p>
    <w:p w14:paraId="28BF45FA" w14:textId="72D807FD" w:rsidR="002E623A" w:rsidRDefault="002E623A" w:rsidP="002E623A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B2568A">
        <w:rPr>
          <w:sz w:val="24"/>
        </w:rPr>
        <w:t>Mgr. Kateřinou Jarošovou</w:t>
      </w:r>
    </w:p>
    <w:p w14:paraId="4CEC6328" w14:textId="77777777" w:rsidR="002E623A" w:rsidRPr="002C715B" w:rsidRDefault="002E623A" w:rsidP="002E623A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Nájemce</w:t>
      </w:r>
      <w:r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544BE449" w:rsidR="008E3409" w:rsidRDefault="00B2568A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čtvrtek</w:t>
      </w:r>
      <w:r w:rsidR="007F65A0">
        <w:rPr>
          <w:sz w:val="24"/>
        </w:rPr>
        <w:tab/>
      </w:r>
      <w:r w:rsidR="0079375C">
        <w:rPr>
          <w:sz w:val="24"/>
        </w:rPr>
        <w:t>1</w:t>
      </w:r>
      <w:r w:rsidR="003B2C5C">
        <w:rPr>
          <w:sz w:val="24"/>
        </w:rPr>
        <w:t>4</w:t>
      </w:r>
      <w:r>
        <w:rPr>
          <w:sz w:val="24"/>
          <w:vertAlign w:val="superscript"/>
        </w:rPr>
        <w:t>30</w:t>
      </w:r>
      <w:r w:rsidR="00E23B55">
        <w:rPr>
          <w:sz w:val="24"/>
        </w:rPr>
        <w:t xml:space="preserve"> – 1</w:t>
      </w:r>
      <w:r>
        <w:rPr>
          <w:sz w:val="24"/>
        </w:rPr>
        <w:t>6</w:t>
      </w:r>
      <w:r>
        <w:rPr>
          <w:sz w:val="24"/>
          <w:vertAlign w:val="superscript"/>
        </w:rPr>
        <w:t>00</w:t>
      </w:r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 w:rsidR="007F65A0">
        <w:rPr>
          <w:sz w:val="24"/>
          <w:szCs w:val="24"/>
        </w:rPr>
        <w:tab/>
      </w:r>
      <w:r w:rsidR="00F14E48" w:rsidRPr="00CC28B7">
        <w:rPr>
          <w:b/>
          <w:sz w:val="24"/>
          <w:u w:val="single"/>
        </w:rPr>
        <w:t xml:space="preserve">tj. </w:t>
      </w:r>
      <w:r w:rsidR="003B2C5C">
        <w:rPr>
          <w:b/>
          <w:sz w:val="24"/>
          <w:u w:val="single"/>
        </w:rPr>
        <w:t>50</w:t>
      </w:r>
      <w:r w:rsidR="00CC28B7" w:rsidRPr="00CC28B7">
        <w:rPr>
          <w:b/>
          <w:sz w:val="24"/>
          <w:u w:val="single"/>
        </w:rPr>
        <w:t xml:space="preserve"> lekcí (lekce =</w:t>
      </w:r>
      <w:r w:rsidR="00B603AC" w:rsidRPr="00CC28B7">
        <w:rPr>
          <w:b/>
          <w:sz w:val="24"/>
          <w:u w:val="single"/>
        </w:rPr>
        <w:t xml:space="preserve"> </w:t>
      </w:r>
      <w:r w:rsidR="0079375C">
        <w:rPr>
          <w:b/>
          <w:sz w:val="24"/>
          <w:u w:val="single"/>
        </w:rPr>
        <w:t>45 minut</w:t>
      </w:r>
      <w:r w:rsidR="00CC28B7" w:rsidRPr="00CC28B7">
        <w:rPr>
          <w:b/>
          <w:sz w:val="24"/>
          <w:u w:val="single"/>
        </w:rPr>
        <w:t>)</w:t>
      </w:r>
      <w:r w:rsidR="00443073" w:rsidRPr="00CC28B7">
        <w:rPr>
          <w:b/>
          <w:sz w:val="24"/>
          <w:u w:val="single"/>
        </w:rPr>
        <w:t xml:space="preserve"> po </w:t>
      </w:r>
      <w:r w:rsidR="0079375C">
        <w:rPr>
          <w:b/>
          <w:sz w:val="24"/>
          <w:u w:val="single"/>
        </w:rPr>
        <w:t>2 200</w:t>
      </w:r>
      <w:r w:rsidR="00C87726" w:rsidRPr="00CC28B7">
        <w:rPr>
          <w:b/>
          <w:sz w:val="24"/>
          <w:u w:val="single"/>
        </w:rPr>
        <w:t xml:space="preserve"> Kč </w:t>
      </w:r>
      <w:r w:rsidR="00957C6B">
        <w:rPr>
          <w:b/>
          <w:sz w:val="24"/>
          <w:u w:val="single"/>
        </w:rPr>
        <w:t>vč.</w:t>
      </w:r>
      <w:r w:rsidR="00CC28B7" w:rsidRPr="00CC28B7">
        <w:rPr>
          <w:b/>
          <w:sz w:val="24"/>
          <w:u w:val="single"/>
        </w:rPr>
        <w:t> </w:t>
      </w:r>
      <w:r w:rsidR="00C87726" w:rsidRPr="00CC28B7">
        <w:rPr>
          <w:b/>
          <w:sz w:val="24"/>
          <w:u w:val="single"/>
        </w:rPr>
        <w:t>DPH</w:t>
      </w:r>
      <w:r w:rsidR="00CC28B7" w:rsidRPr="00CC28B7">
        <w:rPr>
          <w:b/>
          <w:sz w:val="24"/>
          <w:u w:val="single"/>
        </w:rPr>
        <w:t>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5B5E2010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2C715B">
        <w:rPr>
          <w:b/>
          <w:sz w:val="24"/>
          <w:u w:val="single"/>
        </w:rPr>
        <w:t>4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3B2C5C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3B2C5C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2C715B">
        <w:rPr>
          <w:b/>
          <w:sz w:val="24"/>
          <w:u w:val="single"/>
        </w:rPr>
        <w:t>4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6924476E" w14:textId="3134C11D" w:rsidR="008C24D3" w:rsidRDefault="008C24D3" w:rsidP="009C0C30">
      <w:pPr>
        <w:spacing w:before="120"/>
        <w:jc w:val="both"/>
        <w:rPr>
          <w:sz w:val="24"/>
        </w:rPr>
      </w:pPr>
      <w:r>
        <w:rPr>
          <w:sz w:val="24"/>
        </w:rPr>
        <w:t>Celková č</w:t>
      </w:r>
      <w:r w:rsidR="009C0C30">
        <w:rPr>
          <w:sz w:val="24"/>
        </w:rPr>
        <w:t xml:space="preserve">ástka za pronájem činí </w:t>
      </w:r>
      <w:r w:rsidR="003B2C5C">
        <w:rPr>
          <w:b/>
          <w:sz w:val="24"/>
          <w:u w:val="single"/>
        </w:rPr>
        <w:t>110 000</w:t>
      </w:r>
      <w:r w:rsidRPr="00957C6B">
        <w:rPr>
          <w:b/>
          <w:sz w:val="24"/>
          <w:u w:val="single"/>
        </w:rPr>
        <w:t xml:space="preserve"> </w:t>
      </w:r>
      <w:r w:rsidR="009C0C30" w:rsidRPr="00957C6B">
        <w:rPr>
          <w:b/>
          <w:sz w:val="24"/>
          <w:u w:val="single"/>
        </w:rPr>
        <w:t xml:space="preserve">Kč </w:t>
      </w:r>
      <w:r w:rsidR="00957C6B" w:rsidRPr="00957C6B">
        <w:rPr>
          <w:b/>
          <w:sz w:val="24"/>
          <w:u w:val="single"/>
        </w:rPr>
        <w:t>vč.</w:t>
      </w:r>
      <w:r w:rsidR="009C0C30" w:rsidRPr="00957C6B">
        <w:rPr>
          <w:b/>
          <w:sz w:val="24"/>
          <w:u w:val="single"/>
        </w:rPr>
        <w:t xml:space="preserve"> DPH.</w:t>
      </w:r>
      <w:r w:rsidR="009C0C30">
        <w:rPr>
          <w:sz w:val="24"/>
        </w:rPr>
        <w:t xml:space="preserve"> </w:t>
      </w:r>
    </w:p>
    <w:p w14:paraId="39F95E35" w14:textId="4E5FF22B" w:rsidR="008C24D3" w:rsidRDefault="003B2C5C" w:rsidP="008C24D3">
      <w:pPr>
        <w:spacing w:before="120"/>
        <w:jc w:val="both"/>
        <w:rPr>
          <w:sz w:val="24"/>
        </w:rPr>
      </w:pPr>
      <w:r>
        <w:rPr>
          <w:sz w:val="24"/>
        </w:rPr>
        <w:t>Platba</w:t>
      </w:r>
      <w:r w:rsidR="008C24D3" w:rsidRPr="00B82D9D">
        <w:rPr>
          <w:sz w:val="24"/>
        </w:rPr>
        <w:t xml:space="preserve"> za </w:t>
      </w:r>
      <w:r w:rsidR="008C24D3">
        <w:rPr>
          <w:sz w:val="24"/>
        </w:rPr>
        <w:t>pronájem</w:t>
      </w:r>
      <w:r w:rsidR="0079375C">
        <w:rPr>
          <w:sz w:val="24"/>
        </w:rPr>
        <w:t xml:space="preserve"> krytého</w:t>
      </w:r>
      <w:r w:rsidR="008C24D3">
        <w:rPr>
          <w:sz w:val="24"/>
        </w:rPr>
        <w:t xml:space="preserve"> bazénu </w:t>
      </w:r>
      <w:r w:rsidR="008C24D3" w:rsidRPr="00B82D9D">
        <w:rPr>
          <w:sz w:val="24"/>
        </w:rPr>
        <w:t>bude hrazena na bankovní účet 2000789389/0800, vedený u České spořitelny a.s., na základě vystavené faktury P</w:t>
      </w:r>
      <w:r w:rsidR="008C24D3">
        <w:rPr>
          <w:sz w:val="24"/>
        </w:rPr>
        <w:t>ronajímat</w:t>
      </w:r>
      <w:r w:rsidR="008C24D3" w:rsidRPr="00B82D9D">
        <w:rPr>
          <w:sz w:val="24"/>
        </w:rPr>
        <w:t>elem.</w:t>
      </w:r>
    </w:p>
    <w:p w14:paraId="57DFA63D" w14:textId="47C3BDD0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1. 2024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1. 2024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0CDBEE48" w:rsidR="00EF11DA" w:rsidRPr="0075777E" w:rsidRDefault="003B2C5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7112118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  <w:bookmarkStart w:id="0" w:name="_GoBack"/>
      <w:bookmarkEnd w:id="0"/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4A71FFA9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3B2C5C">
        <w:rPr>
          <w:sz w:val="24"/>
        </w:rPr>
        <w:t>22. 4</w:t>
      </w:r>
      <w:r>
        <w:rPr>
          <w:sz w:val="24"/>
        </w:rPr>
        <w:t>. 2024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9B02F" w14:textId="77777777" w:rsidR="007E6573" w:rsidRDefault="007E6573" w:rsidP="007F65A0">
      <w:r>
        <w:separator/>
      </w:r>
    </w:p>
  </w:endnote>
  <w:endnote w:type="continuationSeparator" w:id="0">
    <w:p w14:paraId="34008352" w14:textId="77777777" w:rsidR="007E6573" w:rsidRDefault="007E6573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2458"/>
      <w:docPartObj>
        <w:docPartGallery w:val="Page Numbers (Bottom of Page)"/>
        <w:docPartUnique/>
      </w:docPartObj>
    </w:sdtPr>
    <w:sdtEndPr/>
    <w:sdtContent>
      <w:p w14:paraId="317D4ECC" w14:textId="7425F64F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C5C">
          <w:rPr>
            <w:noProof/>
          </w:rPr>
          <w:t>2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C5E05" w14:textId="77777777" w:rsidR="007E6573" w:rsidRDefault="007E6573" w:rsidP="007F65A0">
      <w:r>
        <w:separator/>
      </w:r>
    </w:p>
  </w:footnote>
  <w:footnote w:type="continuationSeparator" w:id="0">
    <w:p w14:paraId="30A4937A" w14:textId="77777777" w:rsidR="007E6573" w:rsidRDefault="007E6573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8"/>
    <w:rsid w:val="00004584"/>
    <w:rsid w:val="00004F1A"/>
    <w:rsid w:val="00025EA2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6267C"/>
    <w:rsid w:val="00266BB9"/>
    <w:rsid w:val="002759DA"/>
    <w:rsid w:val="002809B2"/>
    <w:rsid w:val="00291E07"/>
    <w:rsid w:val="00292C60"/>
    <w:rsid w:val="002A03C3"/>
    <w:rsid w:val="002C2622"/>
    <w:rsid w:val="002C715B"/>
    <w:rsid w:val="002E4A45"/>
    <w:rsid w:val="002E623A"/>
    <w:rsid w:val="00304B08"/>
    <w:rsid w:val="00337C61"/>
    <w:rsid w:val="00392F75"/>
    <w:rsid w:val="003B2C5C"/>
    <w:rsid w:val="003C24CE"/>
    <w:rsid w:val="003C3DB3"/>
    <w:rsid w:val="003F7741"/>
    <w:rsid w:val="004035F2"/>
    <w:rsid w:val="00427955"/>
    <w:rsid w:val="00443073"/>
    <w:rsid w:val="00445A02"/>
    <w:rsid w:val="00446C1F"/>
    <w:rsid w:val="00465415"/>
    <w:rsid w:val="004B08D3"/>
    <w:rsid w:val="004D2829"/>
    <w:rsid w:val="00515BCA"/>
    <w:rsid w:val="00524F61"/>
    <w:rsid w:val="005628CF"/>
    <w:rsid w:val="00581D3D"/>
    <w:rsid w:val="005F5787"/>
    <w:rsid w:val="005F61A7"/>
    <w:rsid w:val="00621DC9"/>
    <w:rsid w:val="00634161"/>
    <w:rsid w:val="00635DED"/>
    <w:rsid w:val="006437B1"/>
    <w:rsid w:val="006845FA"/>
    <w:rsid w:val="006B4C2D"/>
    <w:rsid w:val="006D448D"/>
    <w:rsid w:val="006D7FE4"/>
    <w:rsid w:val="006F0348"/>
    <w:rsid w:val="007179D1"/>
    <w:rsid w:val="007502A5"/>
    <w:rsid w:val="0075777E"/>
    <w:rsid w:val="0079375C"/>
    <w:rsid w:val="007D3B73"/>
    <w:rsid w:val="007E65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533EC"/>
    <w:rsid w:val="00A75757"/>
    <w:rsid w:val="00A979CA"/>
    <w:rsid w:val="00AB0C36"/>
    <w:rsid w:val="00AC04A5"/>
    <w:rsid w:val="00AD0F11"/>
    <w:rsid w:val="00B20A19"/>
    <w:rsid w:val="00B2568A"/>
    <w:rsid w:val="00B4782D"/>
    <w:rsid w:val="00B479C2"/>
    <w:rsid w:val="00B603AC"/>
    <w:rsid w:val="00B776DD"/>
    <w:rsid w:val="00BA01E4"/>
    <w:rsid w:val="00BA7E7B"/>
    <w:rsid w:val="00BC1B40"/>
    <w:rsid w:val="00BC5DC2"/>
    <w:rsid w:val="00BD1254"/>
    <w:rsid w:val="00BF32BD"/>
    <w:rsid w:val="00C2248D"/>
    <w:rsid w:val="00C3635F"/>
    <w:rsid w:val="00C87726"/>
    <w:rsid w:val="00CB3AF4"/>
    <w:rsid w:val="00CB5C3E"/>
    <w:rsid w:val="00CB6D8C"/>
    <w:rsid w:val="00CC28B7"/>
    <w:rsid w:val="00CC5455"/>
    <w:rsid w:val="00CE5FD6"/>
    <w:rsid w:val="00CF4BD5"/>
    <w:rsid w:val="00D9189A"/>
    <w:rsid w:val="00DA2EA8"/>
    <w:rsid w:val="00DB2E79"/>
    <w:rsid w:val="00DD67D0"/>
    <w:rsid w:val="00E23B55"/>
    <w:rsid w:val="00E3344B"/>
    <w:rsid w:val="00E5637C"/>
    <w:rsid w:val="00E57D7F"/>
    <w:rsid w:val="00E75383"/>
    <w:rsid w:val="00E907E8"/>
    <w:rsid w:val="00E90D68"/>
    <w:rsid w:val="00EA1099"/>
    <w:rsid w:val="00EB24C7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Bartásek</cp:lastModifiedBy>
  <cp:revision>4</cp:revision>
  <cp:lastPrinted>2016-01-26T08:32:00Z</cp:lastPrinted>
  <dcterms:created xsi:type="dcterms:W3CDTF">2024-03-28T12:31:00Z</dcterms:created>
  <dcterms:modified xsi:type="dcterms:W3CDTF">2024-04-22T08:02:00Z</dcterms:modified>
</cp:coreProperties>
</file>