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DB7" w14:textId="77777777" w:rsidR="00FC77E0" w:rsidRPr="00B168A3" w:rsidRDefault="00FC77E0" w:rsidP="0028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60CC683D" w14:textId="77777777" w:rsidR="00B168A3" w:rsidRPr="00FC77E0" w:rsidRDefault="00B168A3" w:rsidP="0028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C7E64C" w14:textId="77777777" w:rsidR="00FC77E0" w:rsidRPr="00FC77E0" w:rsidRDefault="00286ECA" w:rsidP="00F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6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Zajištění </w:t>
      </w:r>
      <w:r w:rsidR="00185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vodáckého kurzu </w:t>
      </w:r>
      <w:r w:rsidR="003B3A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Vltava 25.-27.6.2024</w:t>
      </w:r>
    </w:p>
    <w:p w14:paraId="3BDAA7EF" w14:textId="77777777" w:rsidR="00286ECA" w:rsidRPr="00B168A3" w:rsidRDefault="00286ECA" w:rsidP="0028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949C0" w14:textId="77777777" w:rsidR="00286ECA" w:rsidRPr="00FC77E0" w:rsidRDefault="00286ECA" w:rsidP="0028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F20FE" w14:textId="77777777" w:rsidR="00FC77E0" w:rsidRPr="00FC77E0" w:rsidRDefault="00FC77E0" w:rsidP="00F5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</w:t>
      </w:r>
    </w:p>
    <w:p w14:paraId="68E18CBC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14:paraId="2FE0E7AF" w14:textId="77777777" w:rsidR="00185E5D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zajistí dle objednávky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vodácké vybavení pro posádky,</w:t>
      </w:r>
    </w:p>
    <w:p w14:paraId="6224E0D1" w14:textId="77777777" w:rsidR="00185E5D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18D44" w14:textId="77777777" w:rsidR="00FC77E0" w:rsidRPr="00FC77E0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7E0"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</w:p>
    <w:p w14:paraId="71252D49" w14:textId="77777777" w:rsidR="00185E5D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povin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en prostřednictv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 instruktora poučit účastníky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bezpečnosti na vodě. V případě, že některý z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účastníků poruší stanovená bezpečnostní pravidla, zříká se poskytovatel jakékoliv odpovědnosti za následky tohoto chování.</w:t>
      </w:r>
    </w:p>
    <w:p w14:paraId="3A474394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F85A8F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</w:p>
    <w:p w14:paraId="04B6F8F8" w14:textId="77777777" w:rsidR="00FC77E0" w:rsidRPr="00FC77E0" w:rsidRDefault="00FC77E0" w:rsidP="00B16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vyloučit z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 účasti na 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osoby, které budou pod </w:t>
      </w:r>
    </w:p>
    <w:p w14:paraId="7A79ED79" w14:textId="77777777" w:rsid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vlivem alkoholu či jiných návykových či psychotropních látek. </w:t>
      </w:r>
    </w:p>
    <w:p w14:paraId="329841AE" w14:textId="77777777" w:rsidR="00185E5D" w:rsidRPr="00FC77E0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1C7A7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</w:p>
    <w:p w14:paraId="5D93014B" w14:textId="77777777" w:rsid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je oprávněn vyžadovat součinnost pedagoga při zajištění bezpečnosti účastníků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zajištěním jejich kázně a disciplíny. </w:t>
      </w:r>
    </w:p>
    <w:p w14:paraId="6BA580D2" w14:textId="77777777" w:rsidR="00016B69" w:rsidRPr="00FC77E0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BEBAE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</w:p>
    <w:p w14:paraId="469D418F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je oprávněn (a bude to tak i činit vzhledem k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týmovému charakteru akce, kterou vodácký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bezesporu je) požadovat aktivní zapojení se členů vodácké skupiny do aktivit souvisejících se zajištěním úspěšného chodu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E8F281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BF364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</w:p>
    <w:p w14:paraId="17A5037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neodpovídá za škody vzniklé na ma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jetku účastníků vodáckého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průběhu jeho realizace, pakliže tyto škody nevznikly prokazatelně jeho pochybením. Jedná se především o ztrátu cenností či elektroniky (MP3 přehrávače, mobilní telefony, fotoaparáty), jejich nevratné poškození či znehodnocení pádem do vody.</w:t>
      </w:r>
    </w:p>
    <w:p w14:paraId="3082D8A7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E5224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</w:p>
    <w:p w14:paraId="6E61EFE3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se zříká jakékoliv odpovědnosti 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následků, jejichž příčinu nemohl objektivně předpokládat. Jedná se např. o 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skutečný, nikoliv deklarovaný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stav studentů při nástupu na a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kci či jejich skutečné, nikoliv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deklarované plavecké dovednosti. </w:t>
      </w:r>
    </w:p>
    <w:p w14:paraId="3E3CDC3D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9E4E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h)</w:t>
      </w:r>
    </w:p>
    <w:p w14:paraId="252F5C78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rozhodnout o pozastavení programu v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takového počasí nebo za takových okolností, které by ohrožovaly zdraví účastníků, nebo u kterých by bylo možno předpokládat škody na majetku a to jak na majetku účastníků 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vodácké akce, tak na majetku poskytovatele. </w:t>
      </w:r>
    </w:p>
    <w:p w14:paraId="24FB2650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F97FD0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ch)</w:t>
      </w:r>
    </w:p>
    <w:p w14:paraId="6BA9239B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vyloučit z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osoby, které by úmyslně, nebo i ze zaviněné nedbalosti poškodily majetek organizace či ohrozi</w:t>
      </w:r>
      <w:r w:rsidR="00B168A3"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bezpečnost účastníků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akce. Za škody vzniklé na svém majetku a způsobené</w:t>
      </w:r>
      <w:r w:rsid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účastníky akce je oprávněn požadovat náhradu v</w:t>
      </w:r>
      <w:r w:rsid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plné výši. </w:t>
      </w:r>
    </w:p>
    <w:p w14:paraId="52C7D15E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B7D7E4" w14:textId="77777777" w:rsidR="00FC77E0" w:rsidRPr="00FC77E0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i)</w:t>
      </w:r>
    </w:p>
    <w:p w14:paraId="65E23060" w14:textId="77777777" w:rsidR="00F56592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</w:t>
      </w:r>
      <w:r w:rsidR="00185E5D">
        <w:rPr>
          <w:rFonts w:ascii="Times New Roman" w:eastAsia="Times New Roman" w:hAnsi="Times New Roman" w:cs="Times New Roman"/>
          <w:sz w:val="24"/>
          <w:szCs w:val="24"/>
          <w:lang w:eastAsia="cs-CZ"/>
        </w:rPr>
        <w:t>řipraví vše potřebné vybavení pro účastníky a to zejména: plovací vesty, pádla, raftové čluny, instruktory.</w:t>
      </w:r>
    </w:p>
    <w:p w14:paraId="3166B7F4" w14:textId="77777777" w:rsidR="00016B69" w:rsidRDefault="00016B69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BE6C1" w14:textId="77777777" w:rsidR="00F56592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FC77E0"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C04F27" w14:textId="77777777" w:rsidR="00F56592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dodržení všech pokynů zodpovídáme za bezpečný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programu na vodě.</w:t>
      </w:r>
    </w:p>
    <w:p w14:paraId="61A99196" w14:textId="77777777" w:rsidR="00F56592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43229A" w14:textId="77777777" w:rsidR="00F56592" w:rsidRDefault="00185E5D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k)</w:t>
      </w:r>
    </w:p>
    <w:p w14:paraId="47933221" w14:textId="77777777" w:rsidR="00F56592" w:rsidRDefault="00F56592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Smluvena</w:t>
      </w:r>
      <w:r w:rsidR="00410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za realizaci programu je 1800</w:t>
      </w:r>
      <w:r w:rsidR="00016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68A3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74F70110" w14:textId="77777777" w:rsidR="00016B69" w:rsidRDefault="00016B69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F0C44A" w14:textId="77777777" w:rsidR="00F56592" w:rsidRPr="00FC77E0" w:rsidRDefault="00185E5D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5659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9A71FEE" w14:textId="77777777" w:rsidR="00F56592" w:rsidRDefault="00F56592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zrušení </w:t>
      </w: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má poskytovatel právo vyúčtovat stornopoplatek do výše 20%. </w:t>
      </w:r>
    </w:p>
    <w:p w14:paraId="0B80A729" w14:textId="77777777" w:rsidR="00016B69" w:rsidRDefault="00016B69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97E20" w14:textId="77777777" w:rsidR="00185E5D" w:rsidRDefault="00185E5D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m)</w:t>
      </w:r>
    </w:p>
    <w:p w14:paraId="58886E3C" w14:textId="77777777" w:rsidR="00185E5D" w:rsidRPr="00FC77E0" w:rsidRDefault="00E40880" w:rsidP="00F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25.-27</w:t>
      </w:r>
      <w:r w:rsidR="00016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 bude obsazen počtem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410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</w:t>
      </w:r>
    </w:p>
    <w:p w14:paraId="04F9E11F" w14:textId="77777777" w:rsidR="00F56592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E1644" w14:textId="77777777" w:rsidR="00F56592" w:rsidRPr="00B168A3" w:rsidRDefault="00F56592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E8E46D" w14:textId="77777777" w:rsidR="00FC77E0" w:rsidRPr="00B168A3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Poskytovatel: </w:t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Objednavatel: </w:t>
      </w:r>
    </w:p>
    <w:p w14:paraId="12900C82" w14:textId="77777777" w:rsidR="00B168A3" w:rsidRPr="00FC77E0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07264" w14:textId="77777777" w:rsidR="00881384" w:rsidRDefault="00881384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E624DC" w14:textId="77777777" w:rsidR="00881384" w:rsidRDefault="00881384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B61D83" w14:textId="77777777" w:rsidR="00881384" w:rsidRDefault="00881384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397F32" w14:textId="77777777" w:rsidR="00881384" w:rsidRDefault="00881384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F98ED" w14:textId="25E84626" w:rsidR="00FC77E0" w:rsidRPr="00B168A3" w:rsidRDefault="00FC77E0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E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813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40880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881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3FBA64C9" w14:textId="77777777" w:rsidR="00B168A3" w:rsidRPr="00FC77E0" w:rsidRDefault="00B168A3" w:rsidP="00FC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B93EB2" w14:textId="77777777" w:rsidR="004D6295" w:rsidRPr="00B168A3" w:rsidRDefault="004D6295">
      <w:pPr>
        <w:rPr>
          <w:rFonts w:ascii="Times New Roman" w:hAnsi="Times New Roman" w:cs="Times New Roman"/>
          <w:sz w:val="24"/>
          <w:szCs w:val="24"/>
        </w:rPr>
      </w:pPr>
    </w:p>
    <w:sectPr w:rsidR="004D6295" w:rsidRPr="00B168A3" w:rsidSect="004D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0"/>
    <w:rsid w:val="00016B69"/>
    <w:rsid w:val="00035E49"/>
    <w:rsid w:val="00055721"/>
    <w:rsid w:val="00185E5D"/>
    <w:rsid w:val="00286ECA"/>
    <w:rsid w:val="002C6809"/>
    <w:rsid w:val="003B3ABB"/>
    <w:rsid w:val="003C16A2"/>
    <w:rsid w:val="003E17E8"/>
    <w:rsid w:val="00410734"/>
    <w:rsid w:val="004611D8"/>
    <w:rsid w:val="004D6295"/>
    <w:rsid w:val="00881384"/>
    <w:rsid w:val="00B168A3"/>
    <w:rsid w:val="00CE7551"/>
    <w:rsid w:val="00E40880"/>
    <w:rsid w:val="00F56592"/>
    <w:rsid w:val="00FC77E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6202"/>
  <w15:docId w15:val="{6843EAD0-B590-4F57-96A7-7447943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Neumy</dc:creator>
  <cp:lastModifiedBy>Monika Patočková</cp:lastModifiedBy>
  <cp:revision>2</cp:revision>
  <cp:lastPrinted>2024-04-24T10:53:00Z</cp:lastPrinted>
  <dcterms:created xsi:type="dcterms:W3CDTF">2024-04-24T10:55:00Z</dcterms:created>
  <dcterms:modified xsi:type="dcterms:W3CDTF">2024-04-24T10:55:00Z</dcterms:modified>
</cp:coreProperties>
</file>