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4853D" w14:textId="77777777" w:rsidR="00F53F74" w:rsidRDefault="00000000">
      <w:pPr>
        <w:pStyle w:val="Nzev"/>
      </w:pPr>
      <w:r>
        <w:rPr>
          <w:color w:val="00ACD0"/>
        </w:rPr>
        <w:t>Objednávka</w:t>
      </w:r>
      <w:r>
        <w:rPr>
          <w:color w:val="00ACD0"/>
          <w:spacing w:val="-6"/>
        </w:rPr>
        <w:t xml:space="preserve"> </w:t>
      </w:r>
      <w:r>
        <w:rPr>
          <w:color w:val="00ACD0"/>
        </w:rPr>
        <w:t>č.</w:t>
      </w:r>
      <w:r>
        <w:rPr>
          <w:color w:val="00ACD0"/>
          <w:spacing w:val="-6"/>
        </w:rPr>
        <w:t xml:space="preserve"> </w:t>
      </w:r>
      <w:r>
        <w:rPr>
          <w:color w:val="00ACD0"/>
          <w:spacing w:val="-2"/>
        </w:rPr>
        <w:t>O/TS/0496/24</w:t>
      </w:r>
    </w:p>
    <w:p w14:paraId="1BA8214C" w14:textId="77777777" w:rsidR="00F53F74" w:rsidRDefault="00000000">
      <w:pPr>
        <w:pStyle w:val="Zkladntext"/>
        <w:spacing w:before="6"/>
        <w:rPr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82731A3" wp14:editId="02A7FC75">
                <wp:simplePos x="0" y="0"/>
                <wp:positionH relativeFrom="page">
                  <wp:posOffset>359092</wp:posOffset>
                </wp:positionH>
                <wp:positionV relativeFrom="paragraph">
                  <wp:posOffset>158457</wp:posOffset>
                </wp:positionV>
                <wp:extent cx="6840220" cy="115506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155065"/>
                          <a:chOff x="0" y="0"/>
                          <a:chExt cx="6840220" cy="11550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420109" y="317"/>
                            <a:ext cx="3420110" cy="115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0110" h="1154430">
                                <a:moveTo>
                                  <a:pt x="0" y="0"/>
                                </a:moveTo>
                                <a:lnTo>
                                  <a:pt x="0" y="192405"/>
                                </a:lnTo>
                              </a:path>
                              <a:path w="3420110" h="1154430">
                                <a:moveTo>
                                  <a:pt x="0" y="0"/>
                                </a:moveTo>
                                <a:lnTo>
                                  <a:pt x="3419792" y="0"/>
                                </a:lnTo>
                              </a:path>
                              <a:path w="3420110" h="1154430">
                                <a:moveTo>
                                  <a:pt x="3419792" y="0"/>
                                </a:moveTo>
                                <a:lnTo>
                                  <a:pt x="3419792" y="192405"/>
                                </a:lnTo>
                              </a:path>
                              <a:path w="3420110" h="1154430">
                                <a:moveTo>
                                  <a:pt x="0" y="192405"/>
                                </a:moveTo>
                                <a:lnTo>
                                  <a:pt x="0" y="384810"/>
                                </a:lnTo>
                              </a:path>
                              <a:path w="3420110" h="1154430">
                                <a:moveTo>
                                  <a:pt x="3419792" y="192405"/>
                                </a:moveTo>
                                <a:lnTo>
                                  <a:pt x="3419792" y="384810"/>
                                </a:lnTo>
                              </a:path>
                              <a:path w="3420110" h="1154430">
                                <a:moveTo>
                                  <a:pt x="0" y="384810"/>
                                </a:moveTo>
                                <a:lnTo>
                                  <a:pt x="0" y="577215"/>
                                </a:lnTo>
                              </a:path>
                              <a:path w="3420110" h="1154430">
                                <a:moveTo>
                                  <a:pt x="3419792" y="384810"/>
                                </a:moveTo>
                                <a:lnTo>
                                  <a:pt x="3419792" y="577215"/>
                                </a:lnTo>
                              </a:path>
                              <a:path w="3420110" h="1154430">
                                <a:moveTo>
                                  <a:pt x="0" y="577215"/>
                                </a:moveTo>
                                <a:lnTo>
                                  <a:pt x="0" y="769620"/>
                                </a:lnTo>
                              </a:path>
                              <a:path w="3420110" h="1154430">
                                <a:moveTo>
                                  <a:pt x="3419792" y="577215"/>
                                </a:moveTo>
                                <a:lnTo>
                                  <a:pt x="3419792" y="769620"/>
                                </a:lnTo>
                              </a:path>
                              <a:path w="3420110" h="1154430">
                                <a:moveTo>
                                  <a:pt x="0" y="769620"/>
                                </a:moveTo>
                                <a:lnTo>
                                  <a:pt x="0" y="962025"/>
                                </a:lnTo>
                              </a:path>
                              <a:path w="3420110" h="1154430">
                                <a:moveTo>
                                  <a:pt x="3419792" y="769620"/>
                                </a:moveTo>
                                <a:lnTo>
                                  <a:pt x="3419792" y="962025"/>
                                </a:lnTo>
                              </a:path>
                              <a:path w="3420110" h="1154430">
                                <a:moveTo>
                                  <a:pt x="0" y="962025"/>
                                </a:moveTo>
                                <a:lnTo>
                                  <a:pt x="0" y="1154430"/>
                                </a:lnTo>
                              </a:path>
                              <a:path w="3420110" h="1154430">
                                <a:moveTo>
                                  <a:pt x="410375" y="1154430"/>
                                </a:moveTo>
                                <a:lnTo>
                                  <a:pt x="0" y="1154430"/>
                                </a:lnTo>
                              </a:path>
                              <a:path w="3420110" h="1154430">
                                <a:moveTo>
                                  <a:pt x="1504708" y="1154430"/>
                                </a:moveTo>
                                <a:lnTo>
                                  <a:pt x="410375" y="1154430"/>
                                </a:lnTo>
                              </a:path>
                              <a:path w="3420110" h="1154430">
                                <a:moveTo>
                                  <a:pt x="1915083" y="1154430"/>
                                </a:moveTo>
                                <a:lnTo>
                                  <a:pt x="1504708" y="1154430"/>
                                </a:lnTo>
                              </a:path>
                              <a:path w="3420110" h="1154430">
                                <a:moveTo>
                                  <a:pt x="3419792" y="962025"/>
                                </a:moveTo>
                                <a:lnTo>
                                  <a:pt x="3419792" y="1154430"/>
                                </a:lnTo>
                              </a:path>
                              <a:path w="3420110" h="1154430">
                                <a:moveTo>
                                  <a:pt x="3419792" y="1154430"/>
                                </a:moveTo>
                                <a:lnTo>
                                  <a:pt x="1915083" y="1154430"/>
                                </a:lnTo>
                              </a:path>
                            </a:pathLst>
                          </a:custGeom>
                          <a:ln w="6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4950121" y="987707"/>
                            <a:ext cx="26670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3732A0" w14:textId="77777777" w:rsidR="00F53F74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DIČ: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445509" y="795302"/>
                            <a:ext cx="1073150" cy="334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AB814D" w14:textId="77777777" w:rsidR="00F53F74" w:rsidRDefault="00000000">
                              <w:pPr>
                                <w:tabs>
                                  <w:tab w:val="left" w:pos="969"/>
                                </w:tabs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711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00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Ostrava</w:t>
                              </w:r>
                            </w:p>
                            <w:p w14:paraId="168C6036" w14:textId="77777777" w:rsidR="00F53F74" w:rsidRDefault="00000000">
                              <w:pPr>
                                <w:tabs>
                                  <w:tab w:val="left" w:pos="645"/>
                                </w:tabs>
                                <w:spacing w:before="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IČ: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15428435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444599" y="25682"/>
                            <a:ext cx="1703705" cy="527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3C505F" w14:textId="77777777" w:rsidR="00F53F74" w:rsidRDefault="00000000">
                              <w:pPr>
                                <w:spacing w:line="223" w:lineRule="exact"/>
                                <w:ind w:left="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DODAVATEL:</w:t>
                              </w:r>
                            </w:p>
                            <w:p w14:paraId="6AE4449F" w14:textId="77777777" w:rsidR="00F53F74" w:rsidRDefault="00000000">
                              <w:pPr>
                                <w:spacing w:before="7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KAREL</w:t>
                              </w:r>
                              <w:r>
                                <w:rPr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MRÁZEK-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MANATAX</w:t>
                              </w:r>
                            </w:p>
                            <w:p w14:paraId="52296832" w14:textId="77777777" w:rsidR="00F53F74" w:rsidRDefault="00000000">
                              <w:pPr>
                                <w:spacing w:before="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Antošovická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12/361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17" y="317"/>
                            <a:ext cx="3420110" cy="1154430"/>
                          </a:xfrm>
                          <a:prstGeom prst="rect">
                            <a:avLst/>
                          </a:prstGeom>
                          <a:ln w="6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17E270A" w14:textId="77777777" w:rsidR="00F53F74" w:rsidRDefault="00000000">
                              <w:pPr>
                                <w:spacing w:before="33"/>
                                <w:ind w:left="3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OBJEDNATEL:</w:t>
                              </w:r>
                            </w:p>
                            <w:p w14:paraId="7FAC6F57" w14:textId="77777777" w:rsidR="00F53F74" w:rsidRDefault="00000000">
                              <w:pPr>
                                <w:spacing w:before="73"/>
                                <w:ind w:left="3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Statutární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město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Ostrava</w:t>
                              </w:r>
                            </w:p>
                            <w:p w14:paraId="15384C1A" w14:textId="77777777" w:rsidR="00F53F74" w:rsidRDefault="00000000">
                              <w:pPr>
                                <w:spacing w:before="7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Prokešovo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náměstí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1803/8</w:t>
                              </w:r>
                            </w:p>
                            <w:p w14:paraId="2BCC3FB6" w14:textId="77777777" w:rsidR="00F53F74" w:rsidRDefault="00000000">
                              <w:pPr>
                                <w:tabs>
                                  <w:tab w:val="left" w:pos="901"/>
                                </w:tabs>
                                <w:spacing w:before="7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702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00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Ostrava-Moravská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Ostrava</w:t>
                              </w:r>
                            </w:p>
                            <w:p w14:paraId="55B500C8" w14:textId="77777777" w:rsidR="00F53F74" w:rsidRDefault="00000000">
                              <w:pPr>
                                <w:tabs>
                                  <w:tab w:val="left" w:pos="900"/>
                                </w:tabs>
                                <w:spacing w:before="7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IČ: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00845451</w:t>
                              </w:r>
                            </w:p>
                            <w:p w14:paraId="1BEBE66E" w14:textId="77777777" w:rsidR="00F53F74" w:rsidRDefault="00000000">
                              <w:pPr>
                                <w:tabs>
                                  <w:tab w:val="left" w:pos="900"/>
                                </w:tabs>
                                <w:spacing w:before="7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CZ00845451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2731A3" id="Group 1" o:spid="_x0000_s1026" style="position:absolute;margin-left:28.25pt;margin-top:12.5pt;width:538.6pt;height:90.95pt;z-index:-15728640;mso-wrap-distance-left:0;mso-wrap-distance-right:0;mso-position-horizontal-relative:page" coordsize="68402,1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">
                <v:shape id="Graphic 2" o:spid="_x0000_s1027" style="position:absolute;left:34201;top:3;width:34201;height:11544;visibility:visible;mso-wrap-style:square;v-text-anchor:top" coordsize="3420110,1154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" path="m,l,192405em,l3419792,em3419792,r,192405em,192405l,384810em3419792,192405r,192405em,384810l,577215em3419792,384810r,192405em,577215l,769620em3419792,577215r,192405em,769620l,962025em3419792,769620r,192405em,962025r,192405em410375,1154430l,1154430em1504708,1154430r-1094333,em1915083,1154430r-410375,em3419792,962025r,192405em3419792,1154430r-1504709,e" filled="f" strokeweight=".0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49501;top:9877;width:2667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E3732A0" w14:textId="77777777" w:rsidR="00F53F74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DIČ:</w:t>
                        </w:r>
                      </w:p>
                    </w:txbxContent>
                  </v:textbox>
                </v:shape>
                <v:shape id="Textbox 4" o:spid="_x0000_s1029" type="#_x0000_t202" style="position:absolute;left:34455;top:7953;width:10731;height:3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8AB814D" w14:textId="77777777" w:rsidR="00F53F74" w:rsidRDefault="00000000">
                        <w:pPr>
                          <w:tabs>
                            <w:tab w:val="left" w:pos="969"/>
                          </w:tabs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711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00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Ostrava</w:t>
                        </w:r>
                      </w:p>
                      <w:p w14:paraId="168C6036" w14:textId="77777777" w:rsidR="00F53F74" w:rsidRDefault="00000000">
                        <w:pPr>
                          <w:tabs>
                            <w:tab w:val="left" w:pos="645"/>
                          </w:tabs>
                          <w:spacing w:before="73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IČ: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15428435</w:t>
                        </w:r>
                      </w:p>
                    </w:txbxContent>
                  </v:textbox>
                </v:shape>
                <v:shape id="Textbox 5" o:spid="_x0000_s1030" type="#_x0000_t202" style="position:absolute;left:34445;top:256;width:17038;height:5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E3C505F" w14:textId="77777777" w:rsidR="00F53F74" w:rsidRDefault="00000000">
                        <w:pPr>
                          <w:spacing w:line="223" w:lineRule="exact"/>
                          <w:ind w:left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DODAVATEL:</w:t>
                        </w:r>
                      </w:p>
                      <w:p w14:paraId="6AE4449F" w14:textId="77777777" w:rsidR="00F53F74" w:rsidRDefault="00000000">
                        <w:pPr>
                          <w:spacing w:before="7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KAREL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MRÁZEK-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MANATAX</w:t>
                        </w:r>
                      </w:p>
                      <w:p w14:paraId="52296832" w14:textId="77777777" w:rsidR="00F53F74" w:rsidRDefault="00000000">
                        <w:pPr>
                          <w:spacing w:before="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Antošovická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12/361</w:t>
                        </w:r>
                      </w:p>
                    </w:txbxContent>
                  </v:textbox>
                </v:shape>
                <v:shape id="Textbox 6" o:spid="_x0000_s1031" type="#_x0000_t202" style="position:absolute;left:3;top:3;width:34201;height:11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" filled="f" strokeweight=".01761mm">
                  <v:textbox inset="0,0,0,0">
                    <w:txbxContent>
                      <w:p w14:paraId="217E270A" w14:textId="77777777" w:rsidR="00F53F74" w:rsidRDefault="00000000">
                        <w:pPr>
                          <w:spacing w:before="33"/>
                          <w:ind w:left="3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OBJEDNATEL:</w:t>
                        </w:r>
                      </w:p>
                      <w:p w14:paraId="7FAC6F57" w14:textId="77777777" w:rsidR="00F53F74" w:rsidRDefault="00000000">
                        <w:pPr>
                          <w:spacing w:before="73"/>
                          <w:ind w:left="3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Statutární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město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Ostrava</w:t>
                        </w:r>
                      </w:p>
                      <w:p w14:paraId="15384C1A" w14:textId="77777777" w:rsidR="00F53F74" w:rsidRDefault="00000000">
                        <w:pPr>
                          <w:spacing w:before="7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Prokešovo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náměstí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1803/8</w:t>
                        </w:r>
                      </w:p>
                      <w:p w14:paraId="2BCC3FB6" w14:textId="77777777" w:rsidR="00F53F74" w:rsidRDefault="00000000">
                        <w:pPr>
                          <w:tabs>
                            <w:tab w:val="left" w:pos="901"/>
                          </w:tabs>
                          <w:spacing w:before="7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702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00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Ostrava-Moravská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Ostrava</w:t>
                        </w:r>
                      </w:p>
                      <w:p w14:paraId="55B500C8" w14:textId="77777777" w:rsidR="00F53F74" w:rsidRDefault="00000000">
                        <w:pPr>
                          <w:tabs>
                            <w:tab w:val="left" w:pos="900"/>
                          </w:tabs>
                          <w:spacing w:before="7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IČ: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00845451</w:t>
                        </w:r>
                      </w:p>
                      <w:p w14:paraId="1BEBE66E" w14:textId="77777777" w:rsidR="00F53F74" w:rsidRDefault="00000000">
                        <w:pPr>
                          <w:tabs>
                            <w:tab w:val="left" w:pos="900"/>
                          </w:tabs>
                          <w:spacing w:before="7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DIČ: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CZ00845451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18CB780" wp14:editId="0E685650">
                <wp:simplePos x="0" y="0"/>
                <wp:positionH relativeFrom="page">
                  <wp:posOffset>359092</wp:posOffset>
                </wp:positionH>
                <wp:positionV relativeFrom="paragraph">
                  <wp:posOffset>1492897</wp:posOffset>
                </wp:positionV>
                <wp:extent cx="6840220" cy="115506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155065"/>
                          <a:chOff x="0" y="0"/>
                          <a:chExt cx="6840220" cy="115506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17" y="317"/>
                            <a:ext cx="6839584" cy="115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1154430">
                                <a:moveTo>
                                  <a:pt x="0" y="0"/>
                                </a:moveTo>
                                <a:lnTo>
                                  <a:pt x="3419792" y="0"/>
                                </a:lnTo>
                              </a:path>
                              <a:path w="6839584" h="1154430">
                                <a:moveTo>
                                  <a:pt x="0" y="192404"/>
                                </a:moveTo>
                                <a:lnTo>
                                  <a:pt x="0" y="0"/>
                                </a:lnTo>
                              </a:path>
                              <a:path w="6839584" h="1154430">
                                <a:moveTo>
                                  <a:pt x="3419792" y="0"/>
                                </a:moveTo>
                                <a:lnTo>
                                  <a:pt x="6839585" y="0"/>
                                </a:lnTo>
                              </a:path>
                              <a:path w="6839584" h="1154430">
                                <a:moveTo>
                                  <a:pt x="6839585" y="0"/>
                                </a:moveTo>
                                <a:lnTo>
                                  <a:pt x="6839585" y="192404"/>
                                </a:lnTo>
                              </a:path>
                              <a:path w="6839584" h="1154430">
                                <a:moveTo>
                                  <a:pt x="0" y="384809"/>
                                </a:moveTo>
                                <a:lnTo>
                                  <a:pt x="0" y="192404"/>
                                </a:lnTo>
                              </a:path>
                              <a:path w="6839584" h="1154430">
                                <a:moveTo>
                                  <a:pt x="6839585" y="192404"/>
                                </a:moveTo>
                                <a:lnTo>
                                  <a:pt x="6839585" y="384809"/>
                                </a:lnTo>
                              </a:path>
                              <a:path w="6839584" h="1154430">
                                <a:moveTo>
                                  <a:pt x="0" y="577214"/>
                                </a:moveTo>
                                <a:lnTo>
                                  <a:pt x="0" y="384809"/>
                                </a:lnTo>
                              </a:path>
                              <a:path w="6839584" h="1154430">
                                <a:moveTo>
                                  <a:pt x="6839585" y="384809"/>
                                </a:moveTo>
                                <a:lnTo>
                                  <a:pt x="6839585" y="577214"/>
                                </a:lnTo>
                              </a:path>
                              <a:path w="6839584" h="1154430">
                                <a:moveTo>
                                  <a:pt x="0" y="769620"/>
                                </a:moveTo>
                                <a:lnTo>
                                  <a:pt x="0" y="577214"/>
                                </a:lnTo>
                              </a:path>
                              <a:path w="6839584" h="1154430">
                                <a:moveTo>
                                  <a:pt x="6839585" y="577214"/>
                                </a:moveTo>
                                <a:lnTo>
                                  <a:pt x="6839585" y="769620"/>
                                </a:lnTo>
                              </a:path>
                              <a:path w="6839584" h="1154430">
                                <a:moveTo>
                                  <a:pt x="0" y="962025"/>
                                </a:moveTo>
                                <a:lnTo>
                                  <a:pt x="0" y="769620"/>
                                </a:lnTo>
                              </a:path>
                              <a:path w="6839584" h="1154430">
                                <a:moveTo>
                                  <a:pt x="6839585" y="769620"/>
                                </a:moveTo>
                                <a:lnTo>
                                  <a:pt x="6839585" y="962025"/>
                                </a:lnTo>
                              </a:path>
                              <a:path w="6839584" h="1154430">
                                <a:moveTo>
                                  <a:pt x="478777" y="1154429"/>
                                </a:moveTo>
                                <a:lnTo>
                                  <a:pt x="0" y="1154429"/>
                                </a:lnTo>
                              </a:path>
                              <a:path w="6839584" h="1154430">
                                <a:moveTo>
                                  <a:pt x="0" y="1154429"/>
                                </a:moveTo>
                                <a:lnTo>
                                  <a:pt x="0" y="962025"/>
                                </a:lnTo>
                              </a:path>
                              <a:path w="6839584" h="1154430">
                                <a:moveTo>
                                  <a:pt x="3419792" y="1154429"/>
                                </a:moveTo>
                                <a:lnTo>
                                  <a:pt x="478777" y="1154429"/>
                                </a:lnTo>
                              </a:path>
                              <a:path w="6839584" h="1154430">
                                <a:moveTo>
                                  <a:pt x="6839585" y="962025"/>
                                </a:moveTo>
                                <a:lnTo>
                                  <a:pt x="6839585" y="1154429"/>
                                </a:lnTo>
                              </a:path>
                              <a:path w="6839584" h="1154430">
                                <a:moveTo>
                                  <a:pt x="6839585" y="1154429"/>
                                </a:moveTo>
                                <a:lnTo>
                                  <a:pt x="3419792" y="1154429"/>
                                </a:lnTo>
                              </a:path>
                            </a:pathLst>
                          </a:custGeom>
                          <a:ln w="6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5717" y="25682"/>
                            <a:ext cx="1946275" cy="527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4F9C80" w14:textId="77777777" w:rsidR="00F53F74" w:rsidRDefault="00000000">
                              <w:pPr>
                                <w:spacing w:line="316" w:lineRule="auto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PŘÍJEMCE (zasílací adresa): městský</w:t>
                              </w:r>
                              <w:r>
                                <w:rPr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obvod</w:t>
                              </w:r>
                              <w:r>
                                <w:rPr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Slezská</w:t>
                              </w:r>
                              <w:r>
                                <w:rPr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Ostrava</w:t>
                              </w:r>
                            </w:p>
                            <w:p w14:paraId="7E33E603" w14:textId="77777777" w:rsidR="00F53F74" w:rsidRDefault="00000000">
                              <w:pPr>
                                <w:spacing w:line="22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Těšínská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138/35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444628" y="25682"/>
                            <a:ext cx="11055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DC5D81" w14:textId="77777777" w:rsidR="00F53F7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Bankovní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spojení: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445509" y="218087"/>
                            <a:ext cx="61214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E65AD0" w14:textId="77777777" w:rsidR="00F53F74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Číslo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účtu: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197650" y="218087"/>
                            <a:ext cx="122047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512C43" w14:textId="77777777" w:rsidR="00F53F74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27-1649322359/0800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5717" y="602897"/>
                            <a:ext cx="401320" cy="527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91579F" w14:textId="77777777" w:rsidR="00F53F7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710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00</w:t>
                              </w:r>
                            </w:p>
                            <w:p w14:paraId="51DB392A" w14:textId="77777777" w:rsidR="00F53F74" w:rsidRDefault="00000000">
                              <w:pPr>
                                <w:spacing w:before="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ISDS:</w:t>
                              </w:r>
                            </w:p>
                            <w:p w14:paraId="622CE842" w14:textId="77777777" w:rsidR="00F53F74" w:rsidRDefault="00000000">
                              <w:pPr>
                                <w:spacing w:before="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03956" y="602897"/>
                            <a:ext cx="1038225" cy="527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B36CD7" w14:textId="77777777" w:rsidR="00F53F7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Slezská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Ostrava</w:t>
                              </w:r>
                            </w:p>
                            <w:p w14:paraId="29633C90" w14:textId="77777777" w:rsidR="00F53F74" w:rsidRDefault="00000000">
                              <w:pPr>
                                <w:spacing w:before="3" w:line="300" w:lineRule="atLeas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56zbpub </w:t>
                              </w:r>
                              <w:hyperlink r:id="rId5">
                                <w:r>
                                  <w:rPr>
                                    <w:spacing w:val="-2"/>
                                    <w:sz w:val="20"/>
                                  </w:rPr>
                                  <w:t>posta@slezska.cz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445509" y="410492"/>
                            <a:ext cx="2101850" cy="527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167340" w14:textId="77777777" w:rsidR="00F53F74" w:rsidRDefault="00000000">
                              <w:pPr>
                                <w:tabs>
                                  <w:tab w:val="left" w:pos="860"/>
                                </w:tabs>
                                <w:spacing w:line="314" w:lineRule="auto"/>
                                <w:ind w:right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Banka: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 xml:space="preserve">Česká spořitelna, a. s.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IBAN: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2"/>
                                  <w:sz w:val="18"/>
                                </w:rPr>
                                <w:t>CZ5608000000271649322359</w:t>
                              </w:r>
                            </w:p>
                            <w:p w14:paraId="53502249" w14:textId="77777777" w:rsidR="00F53F74" w:rsidRDefault="00000000">
                              <w:pPr>
                                <w:tabs>
                                  <w:tab w:val="left" w:pos="861"/>
                                </w:tabs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BIC: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2"/>
                                  <w:sz w:val="18"/>
                                </w:rPr>
                                <w:t>GIBACZPX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8CB780" id="Group 7" o:spid="_x0000_s1032" style="position:absolute;margin-left:28.25pt;margin-top:117.55pt;width:538.6pt;height:90.95pt;z-index:-15728128;mso-wrap-distance-left:0;mso-wrap-distance-right:0;mso-position-horizontal-relative:page" coordsize="68402,1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">
                <v:shape id="Graphic 8" o:spid="_x0000_s1033" style="position:absolute;left:3;top:3;width:68396;height:11544;visibility:visible;mso-wrap-style:square;v-text-anchor:top" coordsize="6839584,1154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" path="m,l3419792,em,192404l,em3419792,l6839585,em6839585,r,192404em,384809l,192404em6839585,192404r,192405em,577214l,384809em6839585,384809r,192405em,769620l,577214em6839585,577214r,192406em,962025l,769620em6839585,769620r,192405em478777,1154429l,1154429em,1154429l,962025em3419792,1154429r-2941015,em6839585,962025r,192404em6839585,1154429r-3419793,e" filled="f" strokeweight=".05pt">
                  <v:path arrowok="t"/>
                </v:shape>
                <v:shape id="Textbox 9" o:spid="_x0000_s1034" type="#_x0000_t202" style="position:absolute;left:257;top:256;width:19462;height:5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94F9C80" w14:textId="77777777" w:rsidR="00F53F74" w:rsidRDefault="00000000">
                        <w:pPr>
                          <w:spacing w:line="316" w:lineRule="auto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PŘÍJEMCE (zasílací adresa): městský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obvod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Slezská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Ostrava</w:t>
                        </w:r>
                      </w:p>
                      <w:p w14:paraId="7E33E603" w14:textId="77777777" w:rsidR="00F53F74" w:rsidRDefault="00000000">
                        <w:pPr>
                          <w:spacing w:line="22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Těšínská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138/35</w:t>
                        </w:r>
                      </w:p>
                    </w:txbxContent>
                  </v:textbox>
                </v:shape>
                <v:shape id="Textbox 10" o:spid="_x0000_s1035" type="#_x0000_t202" style="position:absolute;left:34446;top:256;width:1105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0DC5D81" w14:textId="77777777" w:rsidR="00F53F7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Bankovní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spojení:</w:t>
                        </w:r>
                      </w:p>
                    </w:txbxContent>
                  </v:textbox>
                </v:shape>
                <v:shape id="Textbox 11" o:spid="_x0000_s1036" type="#_x0000_t202" style="position:absolute;left:34455;top:2180;width:6121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3E65AD0" w14:textId="77777777" w:rsidR="00F53F74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Číslo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účtu:</w:t>
                        </w:r>
                      </w:p>
                    </w:txbxContent>
                  </v:textbox>
                </v:shape>
                <v:shape id="Textbox 12" o:spid="_x0000_s1037" type="#_x0000_t202" style="position:absolute;left:41976;top:2180;width:1220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D512C43" w14:textId="77777777" w:rsidR="00F53F74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27-1649322359/0800</w:t>
                        </w:r>
                      </w:p>
                    </w:txbxContent>
                  </v:textbox>
                </v:shape>
                <v:shape id="Textbox 13" o:spid="_x0000_s1038" type="#_x0000_t202" style="position:absolute;left:257;top:6028;width:4013;height:5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B91579F" w14:textId="77777777" w:rsidR="00F53F7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710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00</w:t>
                        </w:r>
                      </w:p>
                      <w:p w14:paraId="51DB392A" w14:textId="77777777" w:rsidR="00F53F74" w:rsidRDefault="00000000">
                        <w:pPr>
                          <w:spacing w:before="7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ISDS:</w:t>
                        </w:r>
                      </w:p>
                      <w:p w14:paraId="622CE842" w14:textId="77777777" w:rsidR="00F53F74" w:rsidRDefault="00000000">
                        <w:pPr>
                          <w:spacing w:before="7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e-mail:</w:t>
                        </w:r>
                      </w:p>
                    </w:txbxContent>
                  </v:textbox>
                </v:shape>
                <v:shape id="Textbox 14" o:spid="_x0000_s1039" type="#_x0000_t202" style="position:absolute;left:5039;top:6028;width:10382;height:5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7B36CD7" w14:textId="77777777" w:rsidR="00F53F7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Slezská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Ostrava</w:t>
                        </w:r>
                      </w:p>
                      <w:p w14:paraId="29633C90" w14:textId="77777777" w:rsidR="00F53F74" w:rsidRDefault="00000000">
                        <w:pPr>
                          <w:spacing w:before="3" w:line="300" w:lineRule="atLeas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56zbpub </w:t>
                        </w:r>
                        <w:hyperlink r:id="rId6">
                          <w:r>
                            <w:rPr>
                              <w:spacing w:val="-2"/>
                              <w:sz w:val="20"/>
                            </w:rPr>
                            <w:t>posta@slezska.cz</w:t>
                          </w:r>
                        </w:hyperlink>
                      </w:p>
                    </w:txbxContent>
                  </v:textbox>
                </v:shape>
                <v:shape id="Textbox 15" o:spid="_x0000_s1040" type="#_x0000_t202" style="position:absolute;left:34455;top:4104;width:21018;height:5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7167340" w14:textId="77777777" w:rsidR="00F53F74" w:rsidRDefault="00000000">
                        <w:pPr>
                          <w:tabs>
                            <w:tab w:val="left" w:pos="860"/>
                          </w:tabs>
                          <w:spacing w:line="314" w:lineRule="auto"/>
                          <w:ind w:right="18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Banka:</w:t>
                        </w:r>
                        <w:r>
                          <w:rPr>
                            <w:sz w:val="20"/>
                          </w:rPr>
                          <w:tab/>
                          <w:t xml:space="preserve">Česká spořitelna, a. s. </w:t>
                        </w:r>
                        <w:r>
                          <w:rPr>
                            <w:spacing w:val="-2"/>
                            <w:sz w:val="20"/>
                          </w:rPr>
                          <w:t>IBAN: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2"/>
                            <w:sz w:val="18"/>
                          </w:rPr>
                          <w:t>CZ5608000000271649322359</w:t>
                        </w:r>
                      </w:p>
                      <w:p w14:paraId="53502249" w14:textId="77777777" w:rsidR="00F53F74" w:rsidRDefault="00000000">
                        <w:pPr>
                          <w:tabs>
                            <w:tab w:val="left" w:pos="861"/>
                          </w:tabs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BIC: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position w:val="2"/>
                            <w:sz w:val="18"/>
                          </w:rPr>
                          <w:t>GIBACZPX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C121390" w14:textId="77777777" w:rsidR="00F53F74" w:rsidRDefault="00F53F74">
      <w:pPr>
        <w:pStyle w:val="Zkladntext"/>
        <w:spacing w:before="28"/>
        <w:rPr>
          <w:b/>
          <w:sz w:val="20"/>
        </w:rPr>
      </w:pPr>
    </w:p>
    <w:p w14:paraId="7C854291" w14:textId="77777777" w:rsidR="00F53F74" w:rsidRDefault="00F53F74">
      <w:pPr>
        <w:pStyle w:val="Zkladntext"/>
        <w:spacing w:before="111"/>
        <w:rPr>
          <w:b/>
          <w:sz w:val="18"/>
        </w:rPr>
      </w:pPr>
    </w:p>
    <w:p w14:paraId="1F57AAEA" w14:textId="77777777" w:rsidR="00F53F74" w:rsidRDefault="00000000">
      <w:pPr>
        <w:spacing w:line="232" w:lineRule="auto"/>
        <w:ind w:left="146"/>
        <w:rPr>
          <w:b/>
          <w:sz w:val="18"/>
        </w:rPr>
      </w:pPr>
      <w:r>
        <w:rPr>
          <w:b/>
          <w:sz w:val="18"/>
        </w:rPr>
        <w:t>Na</w:t>
      </w:r>
      <w:r>
        <w:rPr>
          <w:b/>
          <w:spacing w:val="36"/>
          <w:sz w:val="18"/>
        </w:rPr>
        <w:t xml:space="preserve"> </w:t>
      </w:r>
      <w:r>
        <w:rPr>
          <w:b/>
          <w:sz w:val="18"/>
        </w:rPr>
        <w:t>faktuře</w:t>
      </w:r>
      <w:r>
        <w:rPr>
          <w:b/>
          <w:spacing w:val="36"/>
          <w:sz w:val="18"/>
        </w:rPr>
        <w:t xml:space="preserve"> </w:t>
      </w:r>
      <w:r>
        <w:rPr>
          <w:b/>
          <w:sz w:val="18"/>
        </w:rPr>
        <w:t>uvádějte</w:t>
      </w:r>
      <w:r>
        <w:rPr>
          <w:b/>
          <w:spacing w:val="36"/>
          <w:sz w:val="18"/>
        </w:rPr>
        <w:t xml:space="preserve"> </w:t>
      </w:r>
      <w:r>
        <w:rPr>
          <w:b/>
          <w:sz w:val="18"/>
        </w:rPr>
        <w:t>vždy</w:t>
      </w:r>
      <w:r>
        <w:rPr>
          <w:b/>
          <w:spacing w:val="36"/>
          <w:sz w:val="18"/>
        </w:rPr>
        <w:t xml:space="preserve"> </w:t>
      </w:r>
      <w:r>
        <w:rPr>
          <w:b/>
          <w:sz w:val="18"/>
        </w:rPr>
        <w:t>číslo</w:t>
      </w:r>
      <w:r>
        <w:rPr>
          <w:b/>
          <w:spacing w:val="35"/>
          <w:sz w:val="18"/>
        </w:rPr>
        <w:t xml:space="preserve"> </w:t>
      </w:r>
      <w:r>
        <w:rPr>
          <w:b/>
          <w:sz w:val="18"/>
        </w:rPr>
        <w:t>objednávky,</w:t>
      </w:r>
      <w:r>
        <w:rPr>
          <w:b/>
          <w:spacing w:val="35"/>
          <w:sz w:val="18"/>
        </w:rPr>
        <w:t xml:space="preserve"> </w:t>
      </w:r>
      <w:r>
        <w:rPr>
          <w:b/>
          <w:sz w:val="18"/>
        </w:rPr>
        <w:t>pokud</w:t>
      </w:r>
      <w:r>
        <w:rPr>
          <w:b/>
          <w:spacing w:val="35"/>
          <w:sz w:val="18"/>
        </w:rPr>
        <w:t xml:space="preserve"> </w:t>
      </w:r>
      <w:r>
        <w:rPr>
          <w:b/>
          <w:sz w:val="18"/>
        </w:rPr>
        <w:t>nebude</w:t>
      </w:r>
      <w:r>
        <w:rPr>
          <w:b/>
          <w:spacing w:val="36"/>
          <w:sz w:val="18"/>
        </w:rPr>
        <w:t xml:space="preserve"> </w:t>
      </w:r>
      <w:r>
        <w:rPr>
          <w:b/>
          <w:sz w:val="18"/>
        </w:rPr>
        <w:t>uvedeno,</w:t>
      </w:r>
      <w:r>
        <w:rPr>
          <w:b/>
          <w:spacing w:val="35"/>
          <w:sz w:val="18"/>
        </w:rPr>
        <w:t xml:space="preserve"> </w:t>
      </w:r>
      <w:r>
        <w:rPr>
          <w:b/>
          <w:sz w:val="18"/>
        </w:rPr>
        <w:t>může</w:t>
      </w:r>
      <w:r>
        <w:rPr>
          <w:b/>
          <w:spacing w:val="36"/>
          <w:sz w:val="18"/>
        </w:rPr>
        <w:t xml:space="preserve"> </w:t>
      </w:r>
      <w:r>
        <w:rPr>
          <w:b/>
          <w:sz w:val="18"/>
        </w:rPr>
        <w:t>být</w:t>
      </w:r>
      <w:r>
        <w:rPr>
          <w:b/>
          <w:spacing w:val="36"/>
          <w:sz w:val="18"/>
        </w:rPr>
        <w:t xml:space="preserve"> </w:t>
      </w:r>
      <w:r>
        <w:rPr>
          <w:b/>
          <w:sz w:val="18"/>
        </w:rPr>
        <w:t>faktura</w:t>
      </w:r>
      <w:r>
        <w:rPr>
          <w:b/>
          <w:spacing w:val="36"/>
          <w:sz w:val="18"/>
        </w:rPr>
        <w:t xml:space="preserve"> </w:t>
      </w:r>
      <w:r>
        <w:rPr>
          <w:b/>
          <w:sz w:val="18"/>
        </w:rPr>
        <w:t>vrácena</w:t>
      </w:r>
      <w:r>
        <w:rPr>
          <w:b/>
          <w:spacing w:val="36"/>
          <w:sz w:val="18"/>
        </w:rPr>
        <w:t xml:space="preserve"> </w:t>
      </w:r>
      <w:r>
        <w:rPr>
          <w:b/>
          <w:sz w:val="18"/>
        </w:rPr>
        <w:t>zpět.</w:t>
      </w:r>
      <w:r>
        <w:rPr>
          <w:b/>
          <w:spacing w:val="35"/>
          <w:sz w:val="18"/>
        </w:rPr>
        <w:t xml:space="preserve"> </w:t>
      </w:r>
      <w:r>
        <w:rPr>
          <w:b/>
          <w:sz w:val="18"/>
        </w:rPr>
        <w:t>Fakturu</w:t>
      </w:r>
      <w:r>
        <w:rPr>
          <w:b/>
          <w:spacing w:val="35"/>
          <w:sz w:val="18"/>
        </w:rPr>
        <w:t xml:space="preserve"> </w:t>
      </w:r>
      <w:r>
        <w:rPr>
          <w:b/>
          <w:sz w:val="18"/>
        </w:rPr>
        <w:t>zašlete</w:t>
      </w:r>
      <w:r>
        <w:rPr>
          <w:b/>
          <w:spacing w:val="36"/>
          <w:sz w:val="18"/>
        </w:rPr>
        <w:t xml:space="preserve"> </w:t>
      </w:r>
      <w:r>
        <w:rPr>
          <w:b/>
          <w:sz w:val="18"/>
        </w:rPr>
        <w:t>na adresu příjemce, v případě elektronické fakturace použijte datovou schránku nebo e-mail příjemce.</w:t>
      </w:r>
    </w:p>
    <w:p w14:paraId="01449EC4" w14:textId="77777777" w:rsidR="00F53F74" w:rsidRDefault="00000000">
      <w:pPr>
        <w:pStyle w:val="Zkladntext"/>
        <w:spacing w:before="65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3C3F700" wp14:editId="1FE78DB4">
                <wp:simplePos x="0" y="0"/>
                <wp:positionH relativeFrom="page">
                  <wp:posOffset>359092</wp:posOffset>
                </wp:positionH>
                <wp:positionV relativeFrom="paragraph">
                  <wp:posOffset>203220</wp:posOffset>
                </wp:positionV>
                <wp:extent cx="6840220" cy="123063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230630"/>
                          <a:chOff x="0" y="0"/>
                          <a:chExt cx="6840220" cy="123063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317" y="317"/>
                            <a:ext cx="6839584" cy="1229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1229995">
                                <a:moveTo>
                                  <a:pt x="0" y="0"/>
                                </a:moveTo>
                                <a:lnTo>
                                  <a:pt x="6839585" y="0"/>
                                </a:lnTo>
                              </a:path>
                              <a:path w="6839584" h="1229995">
                                <a:moveTo>
                                  <a:pt x="6839585" y="0"/>
                                </a:moveTo>
                                <a:lnTo>
                                  <a:pt x="6839585" y="71996"/>
                                </a:lnTo>
                              </a:path>
                              <a:path w="6839584" h="1229995">
                                <a:moveTo>
                                  <a:pt x="0" y="71996"/>
                                </a:moveTo>
                                <a:lnTo>
                                  <a:pt x="0" y="0"/>
                                </a:lnTo>
                              </a:path>
                              <a:path w="6839584" h="1229995">
                                <a:moveTo>
                                  <a:pt x="6839585" y="71996"/>
                                </a:moveTo>
                                <a:lnTo>
                                  <a:pt x="6839585" y="250240"/>
                                </a:lnTo>
                              </a:path>
                              <a:path w="6839584" h="1229995">
                                <a:moveTo>
                                  <a:pt x="0" y="250240"/>
                                </a:moveTo>
                                <a:lnTo>
                                  <a:pt x="0" y="71996"/>
                                </a:lnTo>
                              </a:path>
                              <a:path w="6839584" h="1229995">
                                <a:moveTo>
                                  <a:pt x="6839585" y="250240"/>
                                </a:moveTo>
                                <a:lnTo>
                                  <a:pt x="6839585" y="1065707"/>
                                </a:lnTo>
                              </a:path>
                              <a:path w="6839584" h="1229995">
                                <a:moveTo>
                                  <a:pt x="0" y="1065707"/>
                                </a:moveTo>
                                <a:lnTo>
                                  <a:pt x="0" y="250240"/>
                                </a:lnTo>
                              </a:path>
                              <a:path w="6839584" h="1229995">
                                <a:moveTo>
                                  <a:pt x="6839585" y="1065707"/>
                                </a:moveTo>
                                <a:lnTo>
                                  <a:pt x="6839585" y="1229791"/>
                                </a:lnTo>
                              </a:path>
                              <a:path w="6839584" h="1229995">
                                <a:moveTo>
                                  <a:pt x="6839585" y="1229791"/>
                                </a:moveTo>
                                <a:lnTo>
                                  <a:pt x="0" y="1229791"/>
                                </a:lnTo>
                              </a:path>
                              <a:path w="6839584" h="1229995">
                                <a:moveTo>
                                  <a:pt x="0" y="1229791"/>
                                </a:moveTo>
                                <a:lnTo>
                                  <a:pt x="0" y="1065707"/>
                                </a:lnTo>
                              </a:path>
                            </a:pathLst>
                          </a:custGeom>
                          <a:ln w="6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5717" y="97682"/>
                            <a:ext cx="5994400" cy="688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5833BF" w14:textId="77777777" w:rsidR="00F53F74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Objednáváme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z w:val="18"/>
                                </w:rPr>
                                <w:t>Vás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:</w:t>
                              </w:r>
                              <w:proofErr w:type="gramEnd"/>
                            </w:p>
                            <w:p w14:paraId="31C6210C" w14:textId="77777777" w:rsidR="00F53F74" w:rsidRDefault="00000000">
                              <w:pPr>
                                <w:spacing w:before="7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144/23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obj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TS/0223/22,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IVZ=P22V00000013</w:t>
                              </w:r>
                            </w:p>
                            <w:p w14:paraId="18EE8A2D" w14:textId="77777777" w:rsidR="00F53F74" w:rsidRDefault="00000000">
                              <w:pPr>
                                <w:tabs>
                                  <w:tab w:val="left" w:pos="1299"/>
                                </w:tabs>
                                <w:spacing w:before="200" w:line="232" w:lineRule="auto"/>
                                <w:ind w:right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základě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rámcové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dohody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č.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TS/0223/22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Vaší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cenové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nabídky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Vás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objednáváme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nátěr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6ks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dřevěných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buněk.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26.04.2024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135 106,00 Kč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5717" y="913149"/>
                            <a:ext cx="191706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DE2F6F" w14:textId="77777777" w:rsidR="00F53F74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Předp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náklady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celkem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(včetně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DPH):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246537" y="913149"/>
                            <a:ext cx="7499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D8133E" w14:textId="77777777" w:rsidR="00F53F74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135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106,00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Kč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C3F700" id="Group 16" o:spid="_x0000_s1041" style="position:absolute;margin-left:28.25pt;margin-top:16pt;width:538.6pt;height:96.9pt;z-index:-15727616;mso-wrap-distance-left:0;mso-wrap-distance-right:0;mso-position-horizontal-relative:page" coordsize="68402,12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">
                <v:shape id="Graphic 17" o:spid="_x0000_s1042" style="position:absolute;left:3;top:3;width:68396;height:12300;visibility:visible;mso-wrap-style:square;v-text-anchor:top" coordsize="6839584,122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" path="m,l6839585,em6839585,r,71996em,71996l,em6839585,71996r,178244em,250240l,71996em6839585,250240r,815467em,1065707l,250240em6839585,1065707r,164084em6839585,1229791l,1229791em,1229791l,1065707e" filled="f" strokeweight=".05pt">
                  <v:path arrowok="t"/>
                </v:shape>
                <v:shape id="Textbox 18" o:spid="_x0000_s1043" type="#_x0000_t202" style="position:absolute;left:257;top:976;width:59944;height:6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B5833BF" w14:textId="77777777" w:rsidR="00F53F74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Objednáváme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z w:val="18"/>
                          </w:rPr>
                          <w:t>Vás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>:</w:t>
                        </w:r>
                        <w:proofErr w:type="gramEnd"/>
                      </w:p>
                      <w:p w14:paraId="31C6210C" w14:textId="77777777" w:rsidR="00F53F74" w:rsidRDefault="00000000">
                        <w:pPr>
                          <w:spacing w:before="7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144/23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obj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TS/0223/22,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IVZ=P22V00000013</w:t>
                        </w:r>
                      </w:p>
                      <w:p w14:paraId="18EE8A2D" w14:textId="77777777" w:rsidR="00F53F74" w:rsidRDefault="00000000">
                        <w:pPr>
                          <w:tabs>
                            <w:tab w:val="left" w:pos="1299"/>
                          </w:tabs>
                          <w:spacing w:before="200" w:line="232" w:lineRule="auto"/>
                          <w:ind w:right="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základě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rámcové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dohody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č.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TS/0223/22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Vaší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cenové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nabídky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Vás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objednáváme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nátěr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6ks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dřevěných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buněk. </w:t>
                        </w:r>
                        <w:r>
                          <w:rPr>
                            <w:spacing w:val="-2"/>
                            <w:sz w:val="18"/>
                          </w:rPr>
                          <w:t>26.04.2024</w:t>
                        </w:r>
                        <w:r>
                          <w:rPr>
                            <w:sz w:val="18"/>
                          </w:rPr>
                          <w:tab/>
                          <w:t>135 106,00 Kč</w:t>
                        </w:r>
                      </w:p>
                    </w:txbxContent>
                  </v:textbox>
                </v:shape>
                <v:shape id="Textbox 19" o:spid="_x0000_s1044" type="#_x0000_t202" style="position:absolute;left:257;top:9131;width:1917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9DE2F6F" w14:textId="77777777" w:rsidR="00F53F74" w:rsidRDefault="00000000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Předp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náklady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celkem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(včetně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DPH):</w:t>
                        </w:r>
                      </w:p>
                    </w:txbxContent>
                  </v:textbox>
                </v:shape>
                <v:shape id="Textbox 20" o:spid="_x0000_s1045" type="#_x0000_t202" style="position:absolute;left:22465;top:9131;width:749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0D8133E" w14:textId="77777777" w:rsidR="00F53F74" w:rsidRDefault="00000000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135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106,00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Kč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8B6AD1" w14:textId="77777777" w:rsidR="00F53F74" w:rsidRDefault="00F53F74">
      <w:pPr>
        <w:pStyle w:val="Zkladntext"/>
        <w:spacing w:before="48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2261"/>
      </w:tblGrid>
      <w:tr w:rsidR="00F53F74" w14:paraId="4E2A5DB3" w14:textId="77777777">
        <w:trPr>
          <w:trHeight w:val="298"/>
        </w:trPr>
        <w:tc>
          <w:tcPr>
            <w:tcW w:w="2046" w:type="dxa"/>
          </w:tcPr>
          <w:p w14:paraId="3F8DB4CF" w14:textId="77777777" w:rsidR="00F53F74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DPH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2261" w:type="dxa"/>
          </w:tcPr>
          <w:p w14:paraId="3A5E492F" w14:textId="77777777" w:rsidR="00F53F74" w:rsidRDefault="00000000">
            <w:pPr>
              <w:pStyle w:val="TableParagraph"/>
              <w:ind w:right="33"/>
              <w:jc w:val="right"/>
              <w:rPr>
                <w:sz w:val="20"/>
              </w:rPr>
            </w:pPr>
            <w:r>
              <w:rPr>
                <w:sz w:val="20"/>
              </w:rPr>
              <w:t>111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657,85</w:t>
            </w:r>
          </w:p>
        </w:tc>
      </w:tr>
      <w:tr w:rsidR="00F53F74" w14:paraId="2A070C1F" w14:textId="77777777">
        <w:trPr>
          <w:trHeight w:val="297"/>
        </w:trPr>
        <w:tc>
          <w:tcPr>
            <w:tcW w:w="2046" w:type="dxa"/>
          </w:tcPr>
          <w:p w14:paraId="4A597CC2" w14:textId="77777777" w:rsidR="00F53F74" w:rsidRDefault="00000000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celkem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Kč</w:t>
            </w:r>
          </w:p>
        </w:tc>
        <w:tc>
          <w:tcPr>
            <w:tcW w:w="2261" w:type="dxa"/>
          </w:tcPr>
          <w:p w14:paraId="66140B6C" w14:textId="77777777" w:rsidR="00F53F74" w:rsidRDefault="00000000">
            <w:pPr>
              <w:pStyle w:val="TableParagraph"/>
              <w:ind w:right="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106,00</w:t>
            </w:r>
          </w:p>
        </w:tc>
      </w:tr>
    </w:tbl>
    <w:p w14:paraId="6B68CB97" w14:textId="77777777" w:rsidR="00F53F74" w:rsidRDefault="00F53F74">
      <w:pPr>
        <w:pStyle w:val="Zkladntext"/>
        <w:spacing w:before="79"/>
        <w:rPr>
          <w:b/>
          <w:sz w:val="20"/>
        </w:rPr>
      </w:pPr>
    </w:p>
    <w:p w14:paraId="2E5740E4" w14:textId="77777777" w:rsidR="00F53F74" w:rsidRDefault="00000000">
      <w:pPr>
        <w:tabs>
          <w:tab w:val="left" w:pos="1655"/>
        </w:tabs>
        <w:ind w:left="146"/>
        <w:rPr>
          <w:b/>
          <w:sz w:val="20"/>
        </w:rPr>
      </w:pPr>
      <w:r>
        <w:rPr>
          <w:b/>
          <w:sz w:val="20"/>
        </w:rPr>
        <w:t>Lhůta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plnění: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26.04.2024</w:t>
      </w:r>
    </w:p>
    <w:p w14:paraId="646126FE" w14:textId="77777777" w:rsidR="00F53F74" w:rsidRDefault="00F53F74">
      <w:pPr>
        <w:pStyle w:val="Zkladntext"/>
        <w:spacing w:before="174"/>
        <w:rPr>
          <w:b/>
        </w:rPr>
      </w:pPr>
    </w:p>
    <w:p w14:paraId="7E21D901" w14:textId="77777777" w:rsidR="00F53F74" w:rsidRDefault="00000000">
      <w:pPr>
        <w:pStyle w:val="Zkladntext"/>
        <w:spacing w:before="1" w:line="232" w:lineRule="auto"/>
        <w:ind w:left="36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134021E" wp14:editId="1341F691">
                <wp:simplePos x="0" y="0"/>
                <wp:positionH relativeFrom="page">
                  <wp:posOffset>407911</wp:posOffset>
                </wp:positionH>
                <wp:positionV relativeFrom="paragraph">
                  <wp:posOffset>50971</wp:posOffset>
                </wp:positionV>
                <wp:extent cx="40005" cy="12700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B3886B" w14:textId="77777777" w:rsidR="00F53F74" w:rsidRDefault="00000000">
                            <w:pPr>
                              <w:spacing w:line="200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4021E" id="Textbox 21" o:spid="_x0000_s1046" type="#_x0000_t202" style="position:absolute;left:0;text-align:left;margin-left:32.1pt;margin-top:4pt;width:3.15pt;height:10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" filled="f" stroked="f">
                <v:textbox inset="0,0,0,0">
                  <w:txbxContent>
                    <w:p w14:paraId="34B3886B" w14:textId="77777777" w:rsidR="00F53F74" w:rsidRDefault="00000000">
                      <w:pPr>
                        <w:spacing w:line="200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12"/>
                          <w:sz w:val="18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Datum</w:t>
      </w:r>
      <w:r>
        <w:rPr>
          <w:spacing w:val="24"/>
        </w:rPr>
        <w:t xml:space="preserve"> </w:t>
      </w:r>
      <w:r>
        <w:t>splatnosti</w:t>
      </w:r>
      <w:r>
        <w:rPr>
          <w:spacing w:val="24"/>
        </w:rPr>
        <w:t xml:space="preserve"> </w:t>
      </w:r>
      <w:r>
        <w:t>faktury</w:t>
      </w:r>
      <w:r>
        <w:rPr>
          <w:spacing w:val="24"/>
        </w:rPr>
        <w:t xml:space="preserve"> </w:t>
      </w:r>
      <w:r>
        <w:t>je</w:t>
      </w:r>
      <w:r>
        <w:rPr>
          <w:spacing w:val="24"/>
        </w:rPr>
        <w:t xml:space="preserve"> </w:t>
      </w:r>
      <w:r>
        <w:t>stanoveno</w:t>
      </w:r>
      <w:r>
        <w:rPr>
          <w:spacing w:val="24"/>
        </w:rPr>
        <w:t xml:space="preserve"> </w:t>
      </w:r>
      <w:r>
        <w:t>nejdříve</w:t>
      </w:r>
      <w:r>
        <w:rPr>
          <w:spacing w:val="24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třicátý</w:t>
      </w:r>
      <w:r>
        <w:rPr>
          <w:spacing w:val="24"/>
        </w:rPr>
        <w:t xml:space="preserve"> </w:t>
      </w:r>
      <w:r>
        <w:t>den</w:t>
      </w:r>
      <w:r>
        <w:rPr>
          <w:spacing w:val="24"/>
        </w:rPr>
        <w:t xml:space="preserve"> </w:t>
      </w:r>
      <w:r>
        <w:t>od</w:t>
      </w:r>
      <w:r>
        <w:rPr>
          <w:spacing w:val="24"/>
        </w:rPr>
        <w:t xml:space="preserve"> </w:t>
      </w:r>
      <w:r>
        <w:t>data</w:t>
      </w:r>
      <w:r>
        <w:rPr>
          <w:spacing w:val="24"/>
        </w:rPr>
        <w:t xml:space="preserve"> </w:t>
      </w:r>
      <w:r>
        <w:t>doručení</w:t>
      </w:r>
      <w:r>
        <w:rPr>
          <w:spacing w:val="24"/>
        </w:rPr>
        <w:t xml:space="preserve"> </w:t>
      </w:r>
      <w:r>
        <w:t>včetně</w:t>
      </w:r>
      <w:r>
        <w:rPr>
          <w:spacing w:val="24"/>
        </w:rPr>
        <w:t xml:space="preserve"> </w:t>
      </w:r>
      <w:r>
        <w:t>(razítko</w:t>
      </w:r>
      <w:r>
        <w:rPr>
          <w:spacing w:val="24"/>
        </w:rPr>
        <w:t xml:space="preserve"> </w:t>
      </w:r>
      <w:r>
        <w:t>podatelny).</w:t>
      </w:r>
      <w:r>
        <w:rPr>
          <w:spacing w:val="24"/>
        </w:rPr>
        <w:t xml:space="preserve"> </w:t>
      </w:r>
      <w:r>
        <w:t>Fakturu</w:t>
      </w:r>
      <w:r>
        <w:rPr>
          <w:spacing w:val="24"/>
        </w:rPr>
        <w:t xml:space="preserve"> </w:t>
      </w:r>
      <w:r>
        <w:t>nám</w:t>
      </w:r>
      <w:r>
        <w:rPr>
          <w:spacing w:val="24"/>
        </w:rPr>
        <w:t xml:space="preserve"> </w:t>
      </w:r>
      <w:r>
        <w:t>zašlete</w:t>
      </w:r>
      <w:r>
        <w:rPr>
          <w:spacing w:val="24"/>
        </w:rPr>
        <w:t xml:space="preserve"> </w:t>
      </w:r>
      <w:r>
        <w:t>včetně</w:t>
      </w:r>
      <w:r>
        <w:rPr>
          <w:spacing w:val="24"/>
        </w:rPr>
        <w:t xml:space="preserve"> </w:t>
      </w:r>
      <w:r>
        <w:t>příloh (dodací list). Datem splatnosti faktury se rozumí den odepsání příslušné částky z bankovního účtu.</w:t>
      </w:r>
    </w:p>
    <w:p w14:paraId="738EE96E" w14:textId="77777777" w:rsidR="00F53F74" w:rsidRDefault="00000000">
      <w:pPr>
        <w:pStyle w:val="Zkladntext"/>
        <w:spacing w:before="126" w:line="232" w:lineRule="auto"/>
        <w:ind w:left="361"/>
      </w:pPr>
      <w:r>
        <w:t>V případě, že dodavatel je plátcem DPH, se strany dohodly, že platba bude provedena na číslo účtu zveřejněné způsobem umožňujícím dálkový přístup</w:t>
      </w:r>
      <w:r>
        <w:rPr>
          <w:spacing w:val="4"/>
        </w:rPr>
        <w:t xml:space="preserve"> </w:t>
      </w:r>
      <w:r>
        <w:t>podle</w:t>
      </w:r>
      <w:r>
        <w:rPr>
          <w:spacing w:val="6"/>
        </w:rPr>
        <w:t xml:space="preserve"> </w:t>
      </w:r>
      <w:r>
        <w:t>§</w:t>
      </w:r>
      <w:r>
        <w:rPr>
          <w:spacing w:val="6"/>
        </w:rPr>
        <w:t xml:space="preserve"> </w:t>
      </w:r>
      <w:r>
        <w:t>96</w:t>
      </w:r>
      <w:r>
        <w:rPr>
          <w:spacing w:val="6"/>
        </w:rPr>
        <w:t xml:space="preserve"> </w:t>
      </w:r>
      <w:r>
        <w:t>zákona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DPH.</w:t>
      </w:r>
      <w:r>
        <w:rPr>
          <w:spacing w:val="6"/>
        </w:rPr>
        <w:t xml:space="preserve"> </w:t>
      </w:r>
      <w:r>
        <w:t>Zároveň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bude</w:t>
      </w:r>
      <w:r>
        <w:rPr>
          <w:spacing w:val="6"/>
        </w:rPr>
        <w:t xml:space="preserve"> </w:t>
      </w:r>
      <w:r>
        <w:t>jednat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účet</w:t>
      </w:r>
      <w:r>
        <w:rPr>
          <w:spacing w:val="6"/>
        </w:rPr>
        <w:t xml:space="preserve"> </w:t>
      </w:r>
      <w:r>
        <w:t>vedený</w:t>
      </w:r>
      <w:r>
        <w:rPr>
          <w:spacing w:val="6"/>
        </w:rPr>
        <w:t xml:space="preserve"> </w:t>
      </w:r>
      <w:r>
        <w:t>v</w:t>
      </w:r>
      <w:r>
        <w:rPr>
          <w:spacing w:val="6"/>
        </w:rPr>
        <w:t xml:space="preserve"> </w:t>
      </w:r>
      <w:r>
        <w:t>tuzemsku.</w:t>
      </w:r>
      <w:r>
        <w:rPr>
          <w:spacing w:val="7"/>
        </w:rPr>
        <w:t xml:space="preserve"> </w:t>
      </w:r>
      <w:r>
        <w:t>Pokud</w:t>
      </w:r>
      <w:r>
        <w:rPr>
          <w:spacing w:val="6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stane</w:t>
      </w:r>
      <w:r>
        <w:rPr>
          <w:spacing w:val="6"/>
        </w:rPr>
        <w:t xml:space="preserve"> </w:t>
      </w:r>
      <w:r>
        <w:t>zhotovitel</w:t>
      </w:r>
      <w:r>
        <w:rPr>
          <w:spacing w:val="6"/>
        </w:rPr>
        <w:t xml:space="preserve"> </w:t>
      </w:r>
      <w:r>
        <w:t>nespolehlivým</w:t>
      </w:r>
      <w:r>
        <w:rPr>
          <w:spacing w:val="6"/>
        </w:rPr>
        <w:t xml:space="preserve"> </w:t>
      </w:r>
      <w:r>
        <w:t>plátcem</w:t>
      </w:r>
      <w:r>
        <w:rPr>
          <w:spacing w:val="6"/>
        </w:rPr>
        <w:t xml:space="preserve"> </w:t>
      </w:r>
      <w:r>
        <w:t>daně</w:t>
      </w:r>
      <w:r>
        <w:rPr>
          <w:spacing w:val="7"/>
        </w:rPr>
        <w:t xml:space="preserve"> </w:t>
      </w:r>
      <w:r>
        <w:rPr>
          <w:spacing w:val="-5"/>
        </w:rPr>
        <w:t>dle</w:t>
      </w:r>
    </w:p>
    <w:p w14:paraId="4C9E1AB8" w14:textId="77777777" w:rsidR="00F53F74" w:rsidRDefault="00000000">
      <w:pPr>
        <w:pStyle w:val="Odstavecseseznamem"/>
        <w:numPr>
          <w:ilvl w:val="0"/>
          <w:numId w:val="1"/>
        </w:numPr>
        <w:tabs>
          <w:tab w:val="left" w:pos="359"/>
          <w:tab w:val="left" w:pos="361"/>
        </w:tabs>
        <w:spacing w:line="225" w:lineRule="auto"/>
        <w:rPr>
          <w:sz w:val="16"/>
        </w:rPr>
      </w:pPr>
      <w:r>
        <w:rPr>
          <w:position w:val="1"/>
          <w:sz w:val="16"/>
        </w:rPr>
        <w:t xml:space="preserve">§106a zákona o DPH, je objednatel oprávněn uhradit zhotoviteli za zdanitelné plnění částku bez DPH a úhradu samotné DPH provést přímo na </w:t>
      </w:r>
      <w:r>
        <w:rPr>
          <w:sz w:val="16"/>
        </w:rPr>
        <w:t>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6873E520" w14:textId="77777777" w:rsidR="00F53F74" w:rsidRDefault="00000000">
      <w:pPr>
        <w:pStyle w:val="Zkladntext"/>
        <w:spacing w:before="138" w:line="232" w:lineRule="auto"/>
        <w:ind w:left="361" w:right="14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49CDEF5" wp14:editId="71224560">
                <wp:simplePos x="0" y="0"/>
                <wp:positionH relativeFrom="page">
                  <wp:posOffset>407911</wp:posOffset>
                </wp:positionH>
                <wp:positionV relativeFrom="paragraph">
                  <wp:posOffset>251178</wp:posOffset>
                </wp:positionV>
                <wp:extent cx="40005" cy="12700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9B4DC4" w14:textId="77777777" w:rsidR="00F53F74" w:rsidRDefault="00000000">
                            <w:pPr>
                              <w:spacing w:line="200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CDEF5" id="Textbox 22" o:spid="_x0000_s1047" type="#_x0000_t202" style="position:absolute;left:0;text-align:left;margin-left:32.1pt;margin-top:19.8pt;width:3.15pt;height:10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" filled="f" stroked="f">
                <v:textbox inset="0,0,0,0">
                  <w:txbxContent>
                    <w:p w14:paraId="239B4DC4" w14:textId="77777777" w:rsidR="00F53F74" w:rsidRDefault="00000000">
                      <w:pPr>
                        <w:spacing w:line="200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12"/>
                          <w:sz w:val="18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Pro akceptaci objednávky zašlete písemný souhlas na e-mailovou adresu vyřizujícího referenta uvedeného níže nebo jinak písemně do 10 dnů ode dne doručení objednávky, pokud není smluvně ujednáno jinak. V případě, že dodavatel takto neučiní, objednávka zaniká. Při plnění od 50 tis. Kč</w:t>
      </w:r>
      <w:r>
        <w:rPr>
          <w:spacing w:val="40"/>
        </w:rPr>
        <w:t xml:space="preserve"> </w:t>
      </w:r>
      <w:r>
        <w:t>bez DPH dodavateli vzniká závazek poskytnout plnění dle objednávky po uveřejnění objednávky v registru smluv. Uveřejnění objednávky v registru smluv objednatel dodavateli písemně (e-mailem) oznámí v případě, že dodavatel nedisponuje datovou schránkou.</w:t>
      </w:r>
    </w:p>
    <w:p w14:paraId="4129E620" w14:textId="77777777" w:rsidR="00F53F74" w:rsidRDefault="00F53F74">
      <w:pPr>
        <w:pStyle w:val="Zkladntext"/>
        <w:rPr>
          <w:sz w:val="18"/>
        </w:rPr>
      </w:pPr>
    </w:p>
    <w:p w14:paraId="7F6E29DF" w14:textId="77777777" w:rsidR="00F53F74" w:rsidRDefault="00F53F74">
      <w:pPr>
        <w:pStyle w:val="Zkladntext"/>
        <w:spacing w:before="166"/>
        <w:rPr>
          <w:sz w:val="18"/>
        </w:rPr>
      </w:pPr>
    </w:p>
    <w:p w14:paraId="40493E75" w14:textId="3D588070" w:rsidR="00F53F74" w:rsidRDefault="00000000">
      <w:pPr>
        <w:tabs>
          <w:tab w:val="left" w:pos="1329"/>
        </w:tabs>
        <w:ind w:left="146"/>
        <w:rPr>
          <w:sz w:val="18"/>
        </w:rPr>
      </w:pPr>
      <w:r>
        <w:rPr>
          <w:spacing w:val="-2"/>
          <w:sz w:val="18"/>
        </w:rPr>
        <w:t>Vyřizuje:</w:t>
      </w:r>
      <w:r>
        <w:rPr>
          <w:sz w:val="18"/>
        </w:rPr>
        <w:tab/>
      </w:r>
      <w:proofErr w:type="spellStart"/>
      <w:r w:rsidR="00390475">
        <w:rPr>
          <w:sz w:val="18"/>
        </w:rPr>
        <w:t>xxxxxxxxxxxxxxx</w:t>
      </w:r>
      <w:proofErr w:type="spellEnd"/>
    </w:p>
    <w:p w14:paraId="54EDDE74" w14:textId="1A6AC834" w:rsidR="00F53F74" w:rsidRDefault="00000000">
      <w:pPr>
        <w:tabs>
          <w:tab w:val="left" w:pos="1330"/>
        </w:tabs>
        <w:spacing w:before="74"/>
        <w:ind w:left="146"/>
        <w:rPr>
          <w:sz w:val="18"/>
        </w:rPr>
      </w:pPr>
      <w:r>
        <w:rPr>
          <w:sz w:val="18"/>
        </w:rPr>
        <w:t>Tel/</w:t>
      </w:r>
      <w:proofErr w:type="gramStart"/>
      <w:r>
        <w:rPr>
          <w:sz w:val="18"/>
        </w:rPr>
        <w:t>e-mail</w:t>
      </w:r>
      <w:r>
        <w:rPr>
          <w:spacing w:val="-10"/>
          <w:sz w:val="18"/>
        </w:rPr>
        <w:t xml:space="preserve"> :</w:t>
      </w:r>
      <w:proofErr w:type="gramEnd"/>
      <w:r>
        <w:rPr>
          <w:sz w:val="18"/>
        </w:rPr>
        <w:tab/>
      </w:r>
      <w:proofErr w:type="spellStart"/>
      <w:r w:rsidR="00390475">
        <w:rPr>
          <w:spacing w:val="-2"/>
          <w:sz w:val="18"/>
        </w:rPr>
        <w:t>xxxxxxxxxxxxxxx</w:t>
      </w:r>
      <w:proofErr w:type="spellEnd"/>
    </w:p>
    <w:p w14:paraId="447BDAB6" w14:textId="77777777" w:rsidR="00F53F74" w:rsidRDefault="00F53F74">
      <w:pPr>
        <w:pStyle w:val="Zkladntext"/>
        <w:rPr>
          <w:sz w:val="18"/>
        </w:rPr>
      </w:pPr>
    </w:p>
    <w:p w14:paraId="5E825866" w14:textId="77777777" w:rsidR="00F53F74" w:rsidRDefault="00F53F74">
      <w:pPr>
        <w:pStyle w:val="Zkladntext"/>
        <w:rPr>
          <w:sz w:val="18"/>
        </w:rPr>
      </w:pPr>
    </w:p>
    <w:p w14:paraId="49862A8E" w14:textId="77777777" w:rsidR="00F53F74" w:rsidRDefault="00F53F74">
      <w:pPr>
        <w:pStyle w:val="Zkladntext"/>
        <w:spacing w:before="10"/>
        <w:rPr>
          <w:sz w:val="18"/>
        </w:rPr>
      </w:pPr>
    </w:p>
    <w:p w14:paraId="3B1B59D6" w14:textId="77777777" w:rsidR="00F53F74" w:rsidRDefault="00000000">
      <w:pPr>
        <w:tabs>
          <w:tab w:val="left" w:pos="1761"/>
        </w:tabs>
        <w:ind w:left="146"/>
        <w:rPr>
          <w:sz w:val="18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Ostravě</w:t>
      </w:r>
      <w:r>
        <w:rPr>
          <w:spacing w:val="-4"/>
          <w:sz w:val="20"/>
        </w:rPr>
        <w:t xml:space="preserve"> dne:</w:t>
      </w:r>
      <w:r>
        <w:rPr>
          <w:sz w:val="20"/>
        </w:rPr>
        <w:tab/>
      </w:r>
      <w:r>
        <w:rPr>
          <w:spacing w:val="-2"/>
          <w:position w:val="2"/>
          <w:sz w:val="18"/>
        </w:rPr>
        <w:t>22.04.2024</w:t>
      </w:r>
    </w:p>
    <w:p w14:paraId="23522ED3" w14:textId="77777777" w:rsidR="00F53F74" w:rsidRDefault="00F53F74">
      <w:pPr>
        <w:pStyle w:val="Zkladntext"/>
        <w:rPr>
          <w:sz w:val="20"/>
        </w:rPr>
      </w:pPr>
    </w:p>
    <w:p w14:paraId="22DB2474" w14:textId="77777777" w:rsidR="00F53F74" w:rsidRDefault="00F53F74">
      <w:pPr>
        <w:pStyle w:val="Zkladntext"/>
        <w:rPr>
          <w:sz w:val="20"/>
        </w:rPr>
      </w:pPr>
    </w:p>
    <w:p w14:paraId="4C123AC6" w14:textId="77777777" w:rsidR="00F53F74" w:rsidRDefault="00F53F74">
      <w:pPr>
        <w:pStyle w:val="Zkladntext"/>
        <w:rPr>
          <w:sz w:val="20"/>
        </w:rPr>
      </w:pPr>
    </w:p>
    <w:p w14:paraId="7265A674" w14:textId="77777777" w:rsidR="00F53F74" w:rsidRDefault="00F53F74">
      <w:pPr>
        <w:pStyle w:val="Zkladntext"/>
        <w:rPr>
          <w:sz w:val="20"/>
        </w:rPr>
      </w:pPr>
    </w:p>
    <w:p w14:paraId="40AF98E4" w14:textId="77777777" w:rsidR="00F53F74" w:rsidRDefault="00F53F74">
      <w:pPr>
        <w:pStyle w:val="Zkladntext"/>
        <w:rPr>
          <w:sz w:val="20"/>
        </w:rPr>
      </w:pPr>
    </w:p>
    <w:p w14:paraId="2B893A45" w14:textId="77777777" w:rsidR="00F53F74" w:rsidRDefault="00F53F74">
      <w:pPr>
        <w:pStyle w:val="Zkladntext"/>
        <w:rPr>
          <w:sz w:val="20"/>
        </w:rPr>
      </w:pPr>
    </w:p>
    <w:p w14:paraId="4A8D41EE" w14:textId="77777777" w:rsidR="00F53F74" w:rsidRDefault="00000000">
      <w:pPr>
        <w:pStyle w:val="Zkladntext"/>
        <w:spacing w:before="92"/>
        <w:rPr>
          <w:sz w:val="20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4ACC750D" wp14:editId="20B35342">
            <wp:simplePos x="0" y="0"/>
            <wp:positionH relativeFrom="page">
              <wp:posOffset>4987699</wp:posOffset>
            </wp:positionH>
            <wp:positionV relativeFrom="paragraph">
              <wp:posOffset>219697</wp:posOffset>
            </wp:positionV>
            <wp:extent cx="2052996" cy="243173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996" cy="243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53F74">
      <w:type w:val="continuous"/>
      <w:pgSz w:w="11910" w:h="16840"/>
      <w:pgMar w:top="500" w:right="4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D53AC"/>
    <w:multiLevelType w:val="hybridMultilevel"/>
    <w:tmpl w:val="5874CE1C"/>
    <w:lvl w:ilvl="0" w:tplc="8EF61DC0">
      <w:numFmt w:val="bullet"/>
      <w:lvlText w:val="•"/>
      <w:lvlJc w:val="left"/>
      <w:pPr>
        <w:ind w:left="361" w:hanging="18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1" w:tplc="CB3AEE50">
      <w:numFmt w:val="bullet"/>
      <w:lvlText w:val="•"/>
      <w:lvlJc w:val="left"/>
      <w:pPr>
        <w:ind w:left="1422" w:hanging="180"/>
      </w:pPr>
      <w:rPr>
        <w:rFonts w:hint="default"/>
        <w:lang w:val="cs-CZ" w:eastAsia="en-US" w:bidi="ar-SA"/>
      </w:rPr>
    </w:lvl>
    <w:lvl w:ilvl="2" w:tplc="F3E41866">
      <w:numFmt w:val="bullet"/>
      <w:lvlText w:val="•"/>
      <w:lvlJc w:val="left"/>
      <w:pPr>
        <w:ind w:left="2485" w:hanging="180"/>
      </w:pPr>
      <w:rPr>
        <w:rFonts w:hint="default"/>
        <w:lang w:val="cs-CZ" w:eastAsia="en-US" w:bidi="ar-SA"/>
      </w:rPr>
    </w:lvl>
    <w:lvl w:ilvl="3" w:tplc="58C014C0">
      <w:numFmt w:val="bullet"/>
      <w:lvlText w:val="•"/>
      <w:lvlJc w:val="left"/>
      <w:pPr>
        <w:ind w:left="3547" w:hanging="180"/>
      </w:pPr>
      <w:rPr>
        <w:rFonts w:hint="default"/>
        <w:lang w:val="cs-CZ" w:eastAsia="en-US" w:bidi="ar-SA"/>
      </w:rPr>
    </w:lvl>
    <w:lvl w:ilvl="4" w:tplc="6D56DC68">
      <w:numFmt w:val="bullet"/>
      <w:lvlText w:val="•"/>
      <w:lvlJc w:val="left"/>
      <w:pPr>
        <w:ind w:left="4610" w:hanging="180"/>
      </w:pPr>
      <w:rPr>
        <w:rFonts w:hint="default"/>
        <w:lang w:val="cs-CZ" w:eastAsia="en-US" w:bidi="ar-SA"/>
      </w:rPr>
    </w:lvl>
    <w:lvl w:ilvl="5" w:tplc="11C891F8">
      <w:numFmt w:val="bullet"/>
      <w:lvlText w:val="•"/>
      <w:lvlJc w:val="left"/>
      <w:pPr>
        <w:ind w:left="5672" w:hanging="180"/>
      </w:pPr>
      <w:rPr>
        <w:rFonts w:hint="default"/>
        <w:lang w:val="cs-CZ" w:eastAsia="en-US" w:bidi="ar-SA"/>
      </w:rPr>
    </w:lvl>
    <w:lvl w:ilvl="6" w:tplc="75F24D7A">
      <w:numFmt w:val="bullet"/>
      <w:lvlText w:val="•"/>
      <w:lvlJc w:val="left"/>
      <w:pPr>
        <w:ind w:left="6735" w:hanging="180"/>
      </w:pPr>
      <w:rPr>
        <w:rFonts w:hint="default"/>
        <w:lang w:val="cs-CZ" w:eastAsia="en-US" w:bidi="ar-SA"/>
      </w:rPr>
    </w:lvl>
    <w:lvl w:ilvl="7" w:tplc="B002A93E">
      <w:numFmt w:val="bullet"/>
      <w:lvlText w:val="•"/>
      <w:lvlJc w:val="left"/>
      <w:pPr>
        <w:ind w:left="7797" w:hanging="180"/>
      </w:pPr>
      <w:rPr>
        <w:rFonts w:hint="default"/>
        <w:lang w:val="cs-CZ" w:eastAsia="en-US" w:bidi="ar-SA"/>
      </w:rPr>
    </w:lvl>
    <w:lvl w:ilvl="8" w:tplc="291C767E">
      <w:numFmt w:val="bullet"/>
      <w:lvlText w:val="•"/>
      <w:lvlJc w:val="left"/>
      <w:pPr>
        <w:ind w:left="8860" w:hanging="180"/>
      </w:pPr>
      <w:rPr>
        <w:rFonts w:hint="default"/>
        <w:lang w:val="cs-CZ" w:eastAsia="en-US" w:bidi="ar-SA"/>
      </w:rPr>
    </w:lvl>
  </w:abstractNum>
  <w:num w:numId="1" w16cid:durableId="66728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3F74"/>
    <w:rsid w:val="00390475"/>
    <w:rsid w:val="00F5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15CB"/>
  <w15:docId w15:val="{BD6C1A60-FBDD-4F7F-BAAF-26A46B34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76"/>
      <w:ind w:left="5528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spacing w:before="4"/>
      <w:ind w:left="361" w:right="147" w:hanging="18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a@slezska.cz" TargetMode="External"/><Relationship Id="rId5" Type="http://schemas.openxmlformats.org/officeDocument/2006/relationships/hyperlink" Target="mailto:posta@slezsk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Šimíčková Lenka, SLE_TS_09</dc:creator>
  <cp:lastModifiedBy>Antl David</cp:lastModifiedBy>
  <cp:revision>2</cp:revision>
  <dcterms:created xsi:type="dcterms:W3CDTF">2024-04-24T09:40:00Z</dcterms:created>
  <dcterms:modified xsi:type="dcterms:W3CDTF">2024-04-24T12:41:00Z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GINIS SML</vt:lpwstr>
  </property>
  <property fmtid="{D5CDD505-2E9C-101B-9397-08002B2CF9AE}" pid="4" name="HLA">
    <vt:lpwstr>0</vt:lpwstr>
  </property>
  <property fmtid="{D5CDD505-2E9C-101B-9397-08002B2CF9AE}" pid="5" name="IKC">
    <vt:lpwstr>0</vt:lpwstr>
  </property>
  <property fmtid="{D5CDD505-2E9C-101B-9397-08002B2CF9AE}" pid="6" name="Ico">
    <vt:lpwstr>00845451</vt:lpwstr>
  </property>
  <property fmtid="{D5CDD505-2E9C-101B-9397-08002B2CF9AE}" pid="7" name="LastSaved">
    <vt:filetime>2024-04-24T00:00:00Z</vt:filetime>
  </property>
  <property fmtid="{D5CDD505-2E9C-101B-9397-08002B2CF9AE}" pid="8" name="MES">
    <vt:lpwstr>0</vt:lpwstr>
  </property>
  <property fmtid="{D5CDD505-2E9C-101B-9397-08002B2CF9AE}" pid="9" name="NKS">
    <vt:lpwstr>84545103</vt:lpwstr>
  </property>
  <property fmtid="{D5CDD505-2E9C-101B-9397-08002B2CF9AE}" pid="10" name="Producer">
    <vt:lpwstr>Gordic Reporter 4.7.0.2</vt:lpwstr>
  </property>
  <property fmtid="{D5CDD505-2E9C-101B-9397-08002B2CF9AE}" pid="11" name="Rok">
    <vt:lpwstr>2024</vt:lpwstr>
  </property>
  <property fmtid="{D5CDD505-2E9C-101B-9397-08002B2CF9AE}" pid="12" name="TAG">
    <vt:lpwstr>110</vt:lpwstr>
  </property>
  <property fmtid="{D5CDD505-2E9C-101B-9397-08002B2CF9AE}" pid="13" name="UCS">
    <vt:lpwstr>84545103</vt:lpwstr>
  </property>
  <property fmtid="{D5CDD505-2E9C-101B-9397-08002B2CF9AE}" pid="14" name="VIE">
    <vt:lpwstr>0</vt:lpwstr>
  </property>
  <property fmtid="{D5CDD505-2E9C-101B-9397-08002B2CF9AE}" pid="15" name="ZMP">
    <vt:lpwstr>OV00SZ02KDKZ</vt:lpwstr>
  </property>
</Properties>
</file>