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D60CA5" w14:paraId="7811B88C" w14:textId="77777777">
        <w:trPr>
          <w:trHeight w:val="100"/>
        </w:trPr>
        <w:tc>
          <w:tcPr>
            <w:tcW w:w="107" w:type="dxa"/>
          </w:tcPr>
          <w:p w14:paraId="3D400BA1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0AF5CE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84C345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843E2F7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F6700B7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931DEE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F02F2C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C4E5A45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E9ADC8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BCABA6" w14:textId="77777777" w:rsidR="00D60CA5" w:rsidRDefault="00D60CA5">
            <w:pPr>
              <w:pStyle w:val="EmptyCellLayoutStyle"/>
              <w:spacing w:after="0" w:line="240" w:lineRule="auto"/>
            </w:pPr>
          </w:p>
        </w:tc>
      </w:tr>
      <w:tr w:rsidR="009B0C9E" w14:paraId="3FB9600B" w14:textId="77777777" w:rsidTr="009B0C9E">
        <w:trPr>
          <w:trHeight w:val="340"/>
        </w:trPr>
        <w:tc>
          <w:tcPr>
            <w:tcW w:w="107" w:type="dxa"/>
          </w:tcPr>
          <w:p w14:paraId="5AE1CA5E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31D6D90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00F8FE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60CA5" w14:paraId="1B07C82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ED49" w14:textId="77777777" w:rsidR="00D60CA5" w:rsidRDefault="009B0C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496A10B" w14:textId="77777777" w:rsidR="00D60CA5" w:rsidRDefault="00D60CA5">
            <w:pPr>
              <w:spacing w:after="0" w:line="240" w:lineRule="auto"/>
            </w:pPr>
          </w:p>
        </w:tc>
        <w:tc>
          <w:tcPr>
            <w:tcW w:w="2422" w:type="dxa"/>
          </w:tcPr>
          <w:p w14:paraId="31AD8DF0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2B0202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F8EE0E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D15511" w14:textId="77777777" w:rsidR="00D60CA5" w:rsidRDefault="00D60CA5">
            <w:pPr>
              <w:pStyle w:val="EmptyCellLayoutStyle"/>
              <w:spacing w:after="0" w:line="240" w:lineRule="auto"/>
            </w:pPr>
          </w:p>
        </w:tc>
      </w:tr>
      <w:tr w:rsidR="00D60CA5" w14:paraId="2A2613E7" w14:textId="77777777">
        <w:trPr>
          <w:trHeight w:val="167"/>
        </w:trPr>
        <w:tc>
          <w:tcPr>
            <w:tcW w:w="107" w:type="dxa"/>
          </w:tcPr>
          <w:p w14:paraId="45A64B01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984A5F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69CC4B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DCF326A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CDC5D4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2B2E21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0959934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6234B57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0E0E36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442401" w14:textId="77777777" w:rsidR="00D60CA5" w:rsidRDefault="00D60CA5">
            <w:pPr>
              <w:pStyle w:val="EmptyCellLayoutStyle"/>
              <w:spacing w:after="0" w:line="240" w:lineRule="auto"/>
            </w:pPr>
          </w:p>
        </w:tc>
      </w:tr>
      <w:tr w:rsidR="009B0C9E" w14:paraId="35B20840" w14:textId="77777777" w:rsidTr="009B0C9E">
        <w:tc>
          <w:tcPr>
            <w:tcW w:w="107" w:type="dxa"/>
          </w:tcPr>
          <w:p w14:paraId="11D66115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8572623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25EFFCD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D60CA5" w14:paraId="70C288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5BAD" w14:textId="77777777" w:rsidR="00D60CA5" w:rsidRDefault="009B0C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CD99" w14:textId="77777777" w:rsidR="00D60CA5" w:rsidRDefault="009B0C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2094" w14:textId="77777777" w:rsidR="00D60CA5" w:rsidRDefault="009B0C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97DF" w14:textId="77777777" w:rsidR="00D60CA5" w:rsidRDefault="009B0C9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1225" w14:textId="77777777" w:rsidR="00D60CA5" w:rsidRDefault="009B0C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B788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CF0C" w14:textId="77777777" w:rsidR="00D60CA5" w:rsidRDefault="009B0C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D5E7" w14:textId="77777777" w:rsidR="00D60CA5" w:rsidRDefault="009B0C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D0E4" w14:textId="77777777" w:rsidR="00D60CA5" w:rsidRDefault="009B0C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89BA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B0C9E" w14:paraId="402C1A78" w14:textId="77777777" w:rsidTr="009B0C9E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2219" w14:textId="77777777" w:rsidR="00D60CA5" w:rsidRDefault="009B0C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Podivín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2006" w14:textId="77777777" w:rsidR="00D60CA5" w:rsidRDefault="00D60CA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6D5C" w14:textId="77777777" w:rsidR="00D60CA5" w:rsidRDefault="00D60CA5">
                  <w:pPr>
                    <w:spacing w:after="0" w:line="240" w:lineRule="auto"/>
                  </w:pPr>
                </w:p>
              </w:tc>
            </w:tr>
            <w:tr w:rsidR="00D60CA5" w14:paraId="7031A7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4E48" w14:textId="77777777" w:rsidR="00D60CA5" w:rsidRDefault="00D60C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0156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30B5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8252" w14:textId="77777777" w:rsidR="00D60CA5" w:rsidRDefault="00D60C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5336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2D23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6E7B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4B90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95DA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8B0F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2 500,26 Kč</w:t>
                  </w:r>
                </w:p>
              </w:tc>
            </w:tr>
            <w:tr w:rsidR="00D60CA5" w14:paraId="2A11F1B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D809" w14:textId="77777777" w:rsidR="00D60CA5" w:rsidRDefault="00D60C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C314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CB74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FE46" w14:textId="77777777" w:rsidR="00D60CA5" w:rsidRDefault="00D60C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BB2A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1E23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34 092,00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036D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36DA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2341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818E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5 541,46 Kč</w:t>
                  </w:r>
                </w:p>
              </w:tc>
            </w:tr>
            <w:tr w:rsidR="00D60CA5" w14:paraId="2A077F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8187" w14:textId="77777777" w:rsidR="00D60CA5" w:rsidRDefault="00D60C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EF2F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C16E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6D41" w14:textId="77777777" w:rsidR="00D60CA5" w:rsidRDefault="00D60C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3DB8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6CEB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729A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41E7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3174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169D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3 665,70 Kč</w:t>
                  </w:r>
                </w:p>
              </w:tc>
            </w:tr>
            <w:tr w:rsidR="00D60CA5" w14:paraId="6EFA2C5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310C" w14:textId="77777777" w:rsidR="00D60CA5" w:rsidRDefault="00D60CA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8567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BDED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EA29" w14:textId="77777777" w:rsidR="00D60CA5" w:rsidRDefault="00D60CA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2885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594C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906C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7AF0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451F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7A85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1 029,40 Kč</w:t>
                  </w:r>
                </w:p>
              </w:tc>
            </w:tr>
            <w:tr w:rsidR="009B0C9E" w14:paraId="36F35916" w14:textId="77777777" w:rsidTr="009B0C9E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C2EE" w14:textId="77777777" w:rsidR="00D60CA5" w:rsidRDefault="009B0C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0D3D" w14:textId="77777777" w:rsidR="00D60CA5" w:rsidRDefault="00D60C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D8DF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145 356,00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924B" w14:textId="77777777" w:rsidR="00D60CA5" w:rsidRDefault="00D60CA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1253" w14:textId="77777777" w:rsidR="00D60CA5" w:rsidRDefault="00D60C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D423" w14:textId="77777777" w:rsidR="00D60CA5" w:rsidRDefault="00D60CA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48B1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12 736,82 Kč</w:t>
                  </w:r>
                </w:p>
              </w:tc>
            </w:tr>
            <w:tr w:rsidR="009B0C9E" w14:paraId="6B2585FE" w14:textId="77777777" w:rsidTr="009B0C9E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6FF8" w14:textId="77777777" w:rsidR="00D60CA5" w:rsidRDefault="009B0C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5EA38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145 356,00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3D55" w14:textId="77777777" w:rsidR="00D60CA5" w:rsidRDefault="00D60CA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E1A8" w14:textId="77777777" w:rsidR="00D60CA5" w:rsidRDefault="00D60CA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ECEE" w14:textId="77777777" w:rsidR="00D60CA5" w:rsidRDefault="00D60CA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4CE4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12 736,82 Kč</w:t>
                  </w:r>
                </w:p>
              </w:tc>
            </w:tr>
          </w:tbl>
          <w:p w14:paraId="19923FD6" w14:textId="77777777" w:rsidR="00D60CA5" w:rsidRDefault="00D60CA5">
            <w:pPr>
              <w:spacing w:after="0" w:line="240" w:lineRule="auto"/>
            </w:pPr>
          </w:p>
        </w:tc>
        <w:tc>
          <w:tcPr>
            <w:tcW w:w="15" w:type="dxa"/>
          </w:tcPr>
          <w:p w14:paraId="564820B2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1B2DA0" w14:textId="77777777" w:rsidR="00D60CA5" w:rsidRDefault="00D60CA5">
            <w:pPr>
              <w:pStyle w:val="EmptyCellLayoutStyle"/>
              <w:spacing w:after="0" w:line="240" w:lineRule="auto"/>
            </w:pPr>
          </w:p>
        </w:tc>
      </w:tr>
      <w:tr w:rsidR="00D60CA5" w14:paraId="46681297" w14:textId="77777777">
        <w:trPr>
          <w:trHeight w:val="124"/>
        </w:trPr>
        <w:tc>
          <w:tcPr>
            <w:tcW w:w="107" w:type="dxa"/>
          </w:tcPr>
          <w:p w14:paraId="09F350C7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6E8762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4C9111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9662A8B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F7AE985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5D50AF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ED1A59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189AD3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F89055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C5D423" w14:textId="77777777" w:rsidR="00D60CA5" w:rsidRDefault="00D60CA5">
            <w:pPr>
              <w:pStyle w:val="EmptyCellLayoutStyle"/>
              <w:spacing w:after="0" w:line="240" w:lineRule="auto"/>
            </w:pPr>
          </w:p>
        </w:tc>
      </w:tr>
      <w:tr w:rsidR="00D60CA5" w14:paraId="01A07782" w14:textId="77777777">
        <w:trPr>
          <w:trHeight w:val="107"/>
        </w:trPr>
        <w:tc>
          <w:tcPr>
            <w:tcW w:w="107" w:type="dxa"/>
          </w:tcPr>
          <w:p w14:paraId="7EF4D70C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EAE95D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C074DF4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F467A2F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DCA3053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AC8C10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86063A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EA98C54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794144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C9A3DE" w14:textId="77777777" w:rsidR="00D60CA5" w:rsidRDefault="00D60CA5">
            <w:pPr>
              <w:pStyle w:val="EmptyCellLayoutStyle"/>
              <w:spacing w:after="0" w:line="240" w:lineRule="auto"/>
            </w:pPr>
          </w:p>
        </w:tc>
      </w:tr>
      <w:tr w:rsidR="009B0C9E" w14:paraId="168B826F" w14:textId="77777777" w:rsidTr="009B0C9E">
        <w:trPr>
          <w:trHeight w:val="30"/>
        </w:trPr>
        <w:tc>
          <w:tcPr>
            <w:tcW w:w="107" w:type="dxa"/>
          </w:tcPr>
          <w:p w14:paraId="04157372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FA9F40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D60CA5" w14:paraId="6302B4A7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407C" w14:textId="29FB04CF" w:rsidR="00D60CA5" w:rsidRDefault="009B0C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Nájemné za období od 1.10.2023 do 30.4.2024</w:t>
                  </w:r>
                </w:p>
              </w:tc>
            </w:tr>
          </w:tbl>
          <w:p w14:paraId="79D9622D" w14:textId="77777777" w:rsidR="00D60CA5" w:rsidRDefault="00D60CA5">
            <w:pPr>
              <w:spacing w:after="0" w:line="240" w:lineRule="auto"/>
            </w:pPr>
          </w:p>
        </w:tc>
        <w:tc>
          <w:tcPr>
            <w:tcW w:w="1869" w:type="dxa"/>
          </w:tcPr>
          <w:p w14:paraId="24E91DCC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28F22E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3DF84BC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F3F8B6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9944D8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F2ED6F" w14:textId="77777777" w:rsidR="00D60CA5" w:rsidRDefault="00D60CA5">
            <w:pPr>
              <w:pStyle w:val="EmptyCellLayoutStyle"/>
              <w:spacing w:after="0" w:line="240" w:lineRule="auto"/>
            </w:pPr>
          </w:p>
        </w:tc>
      </w:tr>
      <w:tr w:rsidR="009B0C9E" w14:paraId="412ADAD8" w14:textId="77777777" w:rsidTr="009B0C9E">
        <w:trPr>
          <w:trHeight w:val="310"/>
        </w:trPr>
        <w:tc>
          <w:tcPr>
            <w:tcW w:w="107" w:type="dxa"/>
          </w:tcPr>
          <w:p w14:paraId="01179E44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1F4430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0487A2BC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887B36F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FB74A1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1B60D05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D60CA5" w14:paraId="3558D41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4C10" w14:textId="77777777" w:rsidR="00D60CA5" w:rsidRDefault="009B0C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12 737</w:t>
                  </w:r>
                </w:p>
              </w:tc>
            </w:tr>
          </w:tbl>
          <w:p w14:paraId="2BCD1467" w14:textId="77777777" w:rsidR="00D60CA5" w:rsidRDefault="00D60CA5">
            <w:pPr>
              <w:spacing w:after="0" w:line="240" w:lineRule="auto"/>
            </w:pPr>
          </w:p>
        </w:tc>
        <w:tc>
          <w:tcPr>
            <w:tcW w:w="15" w:type="dxa"/>
          </w:tcPr>
          <w:p w14:paraId="75948709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0D5962" w14:textId="77777777" w:rsidR="00D60CA5" w:rsidRDefault="00D60CA5">
            <w:pPr>
              <w:pStyle w:val="EmptyCellLayoutStyle"/>
              <w:spacing w:after="0" w:line="240" w:lineRule="auto"/>
            </w:pPr>
          </w:p>
        </w:tc>
      </w:tr>
      <w:tr w:rsidR="00D60CA5" w14:paraId="49BC6AA3" w14:textId="77777777">
        <w:trPr>
          <w:trHeight w:val="137"/>
        </w:trPr>
        <w:tc>
          <w:tcPr>
            <w:tcW w:w="107" w:type="dxa"/>
          </w:tcPr>
          <w:p w14:paraId="241A6CEF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4D1C5D9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9FD214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44AFE3D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C08541B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8F8A04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AE9F2F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1D9ED8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63BD54" w14:textId="77777777" w:rsidR="00D60CA5" w:rsidRDefault="00D60CA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6318D4" w14:textId="77777777" w:rsidR="00D60CA5" w:rsidRDefault="00D60CA5">
            <w:pPr>
              <w:pStyle w:val="EmptyCellLayoutStyle"/>
              <w:spacing w:after="0" w:line="240" w:lineRule="auto"/>
            </w:pPr>
          </w:p>
        </w:tc>
      </w:tr>
    </w:tbl>
    <w:p w14:paraId="5C53BF16" w14:textId="77777777" w:rsidR="00D60CA5" w:rsidRDefault="00D60CA5">
      <w:pPr>
        <w:spacing w:after="0" w:line="240" w:lineRule="auto"/>
      </w:pPr>
    </w:p>
    <w:sectPr w:rsidR="00D60CA5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C68" w14:textId="77777777" w:rsidR="009B0C9E" w:rsidRDefault="009B0C9E">
      <w:pPr>
        <w:spacing w:after="0" w:line="240" w:lineRule="auto"/>
      </w:pPr>
      <w:r>
        <w:separator/>
      </w:r>
    </w:p>
  </w:endnote>
  <w:endnote w:type="continuationSeparator" w:id="0">
    <w:p w14:paraId="0DB626C9" w14:textId="77777777" w:rsidR="009B0C9E" w:rsidRDefault="009B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D60CA5" w14:paraId="57F6E171" w14:textId="77777777">
      <w:tc>
        <w:tcPr>
          <w:tcW w:w="8570" w:type="dxa"/>
        </w:tcPr>
        <w:p w14:paraId="7570D415" w14:textId="77777777" w:rsidR="00D60CA5" w:rsidRDefault="00D60CA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4852E68" w14:textId="77777777" w:rsidR="00D60CA5" w:rsidRDefault="00D60CA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451FA2A" w14:textId="77777777" w:rsidR="00D60CA5" w:rsidRDefault="00D60CA5">
          <w:pPr>
            <w:pStyle w:val="EmptyCellLayoutStyle"/>
            <w:spacing w:after="0" w:line="240" w:lineRule="auto"/>
          </w:pPr>
        </w:p>
      </w:tc>
    </w:tr>
    <w:tr w:rsidR="00D60CA5" w14:paraId="45458D0D" w14:textId="77777777">
      <w:tc>
        <w:tcPr>
          <w:tcW w:w="8570" w:type="dxa"/>
        </w:tcPr>
        <w:p w14:paraId="35339121" w14:textId="77777777" w:rsidR="00D60CA5" w:rsidRDefault="00D60CA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60CA5" w14:paraId="1B800C7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6537A1B" w14:textId="77777777" w:rsidR="00D60CA5" w:rsidRDefault="009B0C9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A6BF779" w14:textId="77777777" w:rsidR="00D60CA5" w:rsidRDefault="00D60CA5">
          <w:pPr>
            <w:spacing w:after="0" w:line="240" w:lineRule="auto"/>
          </w:pPr>
        </w:p>
      </w:tc>
      <w:tc>
        <w:tcPr>
          <w:tcW w:w="55" w:type="dxa"/>
        </w:tcPr>
        <w:p w14:paraId="3B018B30" w14:textId="77777777" w:rsidR="00D60CA5" w:rsidRDefault="00D60CA5">
          <w:pPr>
            <w:pStyle w:val="EmptyCellLayoutStyle"/>
            <w:spacing w:after="0" w:line="240" w:lineRule="auto"/>
          </w:pPr>
        </w:p>
      </w:tc>
    </w:tr>
    <w:tr w:rsidR="00D60CA5" w14:paraId="325BE451" w14:textId="77777777">
      <w:tc>
        <w:tcPr>
          <w:tcW w:w="8570" w:type="dxa"/>
        </w:tcPr>
        <w:p w14:paraId="1840F2AF" w14:textId="77777777" w:rsidR="00D60CA5" w:rsidRDefault="00D60CA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EAAD794" w14:textId="77777777" w:rsidR="00D60CA5" w:rsidRDefault="00D60CA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B1CFE7D" w14:textId="77777777" w:rsidR="00D60CA5" w:rsidRDefault="00D60CA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A0F6" w14:textId="77777777" w:rsidR="009B0C9E" w:rsidRDefault="009B0C9E">
      <w:pPr>
        <w:spacing w:after="0" w:line="240" w:lineRule="auto"/>
      </w:pPr>
      <w:r>
        <w:separator/>
      </w:r>
    </w:p>
  </w:footnote>
  <w:footnote w:type="continuationSeparator" w:id="0">
    <w:p w14:paraId="40C76DE8" w14:textId="77777777" w:rsidR="009B0C9E" w:rsidRDefault="009B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D60CA5" w14:paraId="38859889" w14:textId="77777777">
      <w:tc>
        <w:tcPr>
          <w:tcW w:w="148" w:type="dxa"/>
        </w:tcPr>
        <w:p w14:paraId="6D537526" w14:textId="77777777" w:rsidR="00D60CA5" w:rsidRDefault="00D60CA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5C237A7" w14:textId="77777777" w:rsidR="00D60CA5" w:rsidRDefault="00D60CA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6DDDD74" w14:textId="77777777" w:rsidR="00D60CA5" w:rsidRDefault="00D60CA5">
          <w:pPr>
            <w:pStyle w:val="EmptyCellLayoutStyle"/>
            <w:spacing w:after="0" w:line="240" w:lineRule="auto"/>
          </w:pPr>
        </w:p>
      </w:tc>
    </w:tr>
    <w:tr w:rsidR="00D60CA5" w14:paraId="3E532591" w14:textId="77777777">
      <w:tc>
        <w:tcPr>
          <w:tcW w:w="148" w:type="dxa"/>
        </w:tcPr>
        <w:p w14:paraId="7839A119" w14:textId="77777777" w:rsidR="00D60CA5" w:rsidRDefault="00D60CA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D60CA5" w14:paraId="277C512A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5E63A69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C5BB192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4B82FAA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9096FE4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A163D38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2375A72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0959DBC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6D0F25C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8EEB50C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8A4707E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</w:tr>
          <w:tr w:rsidR="009B0C9E" w14:paraId="599DC8C0" w14:textId="77777777" w:rsidTr="009B0C9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742855B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D60CA5" w14:paraId="51DA6617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02F0BC" w14:textId="4798BA85" w:rsidR="00D60CA5" w:rsidRDefault="009B0C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č. 1 -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 dohodě o ukončení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nájemní smlouvy č. 327N06/59</w:t>
                      </w:r>
                    </w:p>
                  </w:tc>
                </w:tr>
              </w:tbl>
              <w:p w14:paraId="428B5BB1" w14:textId="77777777" w:rsidR="00D60CA5" w:rsidRDefault="00D60CA5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4D2E4BB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</w:tr>
          <w:tr w:rsidR="00D60CA5" w14:paraId="31FDADB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52B6078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C209297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8A49122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C609CDE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16ED07B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340E4D0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B96C925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2AF5228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AEF8779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22CF69D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</w:tr>
          <w:tr w:rsidR="00D60CA5" w14:paraId="0FAE408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BFE26A9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D60CA5" w14:paraId="6C9D378A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1E11CA" w14:textId="77777777" w:rsidR="00D60CA5" w:rsidRDefault="009B0C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6689C12" w14:textId="77777777" w:rsidR="00D60CA5" w:rsidRDefault="00D60CA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63850F4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D60CA5" w14:paraId="492F1A2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86887E" w14:textId="77777777" w:rsidR="00D60CA5" w:rsidRDefault="009B0C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02.04.2024</w:t>
                      </w:r>
                    </w:p>
                  </w:tc>
                </w:tr>
              </w:tbl>
              <w:p w14:paraId="2F0BE001" w14:textId="77777777" w:rsidR="00D60CA5" w:rsidRDefault="00D60CA5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59D4DEB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D60CA5" w14:paraId="0E1A8C8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C31C1F" w14:textId="77777777" w:rsidR="00D60CA5" w:rsidRDefault="009B0C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B8E0AE2" w14:textId="77777777" w:rsidR="00D60CA5" w:rsidRDefault="00D60CA5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34452E7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D60CA5" w14:paraId="2EDA366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2D1060" w14:textId="77777777" w:rsidR="00D60CA5" w:rsidRDefault="009B0C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0464E941" w14:textId="77777777" w:rsidR="00D60CA5" w:rsidRDefault="00D60CA5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E551711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162A059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</w:tr>
          <w:tr w:rsidR="00D60CA5" w14:paraId="194E1EE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AEDB4B0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C398845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62DB215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215A293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30ABE29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E2E2626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B7A785D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4686BAA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4F73778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B17C0D9" w14:textId="77777777" w:rsidR="00D60CA5" w:rsidRDefault="00D60CA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5041DC4" w14:textId="77777777" w:rsidR="00D60CA5" w:rsidRDefault="00D60CA5">
          <w:pPr>
            <w:spacing w:after="0" w:line="240" w:lineRule="auto"/>
          </w:pPr>
        </w:p>
      </w:tc>
      <w:tc>
        <w:tcPr>
          <w:tcW w:w="40" w:type="dxa"/>
        </w:tcPr>
        <w:p w14:paraId="69F6DB97" w14:textId="77777777" w:rsidR="00D60CA5" w:rsidRDefault="00D60CA5">
          <w:pPr>
            <w:pStyle w:val="EmptyCellLayoutStyle"/>
            <w:spacing w:after="0" w:line="240" w:lineRule="auto"/>
          </w:pPr>
        </w:p>
      </w:tc>
    </w:tr>
    <w:tr w:rsidR="00D60CA5" w14:paraId="4BFECC49" w14:textId="77777777">
      <w:tc>
        <w:tcPr>
          <w:tcW w:w="148" w:type="dxa"/>
        </w:tcPr>
        <w:p w14:paraId="16D5133B" w14:textId="77777777" w:rsidR="00D60CA5" w:rsidRDefault="00D60CA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74F72F6" w14:textId="77777777" w:rsidR="00D60CA5" w:rsidRDefault="00D60CA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DFA0782" w14:textId="77777777" w:rsidR="00D60CA5" w:rsidRDefault="00D60CA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10113642">
    <w:abstractNumId w:val="0"/>
  </w:num>
  <w:num w:numId="2" w16cid:durableId="457189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A5"/>
    <w:rsid w:val="009B0C9E"/>
    <w:rsid w:val="00D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D998"/>
  <w15:docId w15:val="{1054F39C-3B37-4BE1-B2C8-419A5EAF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B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C9E"/>
  </w:style>
  <w:style w:type="paragraph" w:styleId="Zpat">
    <w:name w:val="footer"/>
    <w:basedOn w:val="Normln"/>
    <w:link w:val="ZpatChar"/>
    <w:uiPriority w:val="99"/>
    <w:unhideWhenUsed/>
    <w:rsid w:val="009B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539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Králová Libuše lic.</dc:creator>
  <dc:description/>
  <cp:lastModifiedBy>Králová Libuše lic.</cp:lastModifiedBy>
  <cp:revision>2</cp:revision>
  <cp:lastPrinted>2024-04-02T12:57:00Z</cp:lastPrinted>
  <dcterms:created xsi:type="dcterms:W3CDTF">2024-04-02T13:00:00Z</dcterms:created>
  <dcterms:modified xsi:type="dcterms:W3CDTF">2024-04-02T13:00:00Z</dcterms:modified>
</cp:coreProperties>
</file>