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A780" w14:textId="77777777" w:rsidR="00F23A23" w:rsidRPr="00A20300" w:rsidRDefault="00F23A23" w:rsidP="00F23A23">
      <w:pPr>
        <w:spacing w:line="360" w:lineRule="auto"/>
        <w:jc w:val="center"/>
      </w:pPr>
      <w:r w:rsidRPr="00A20300">
        <w:t>S M L O U V A</w:t>
      </w:r>
    </w:p>
    <w:p w14:paraId="598FCB2A" w14:textId="77777777" w:rsidR="00F23A23" w:rsidRPr="00A20300" w:rsidRDefault="00F23A23" w:rsidP="00F23A23">
      <w:pPr>
        <w:spacing w:line="360" w:lineRule="auto"/>
        <w:jc w:val="center"/>
      </w:pPr>
      <w:r w:rsidRPr="00A20300">
        <w:t>o zajištění úkolu rozvoje metrologie</w:t>
      </w:r>
    </w:p>
    <w:p w14:paraId="7C71F939" w14:textId="3C724222" w:rsidR="00631A3D" w:rsidRPr="009E10F4" w:rsidRDefault="00631A3D" w:rsidP="00631A3D">
      <w:pPr>
        <w:spacing w:line="360" w:lineRule="auto"/>
        <w:jc w:val="center"/>
        <w:rPr>
          <w:i/>
        </w:rPr>
      </w:pPr>
      <w:r w:rsidRPr="00A20300">
        <w:t>číslo M/</w:t>
      </w:r>
      <w:r>
        <w:t>VII/</w:t>
      </w:r>
      <w:r w:rsidR="008551BC">
        <w:t>3</w:t>
      </w:r>
      <w:r>
        <w:t>/</w:t>
      </w:r>
      <w:r w:rsidR="00514AE8">
        <w:t>24</w:t>
      </w:r>
    </w:p>
    <w:p w14:paraId="3B730049" w14:textId="77777777" w:rsidR="00631A3D" w:rsidRPr="00A20300" w:rsidRDefault="00631A3D" w:rsidP="00631A3D">
      <w:pPr>
        <w:spacing w:line="360" w:lineRule="auto"/>
        <w:jc w:val="center"/>
      </w:pPr>
    </w:p>
    <w:p w14:paraId="45DEBEAB" w14:textId="77777777" w:rsidR="00631A3D" w:rsidRPr="00A20300" w:rsidRDefault="00631A3D" w:rsidP="00631A3D">
      <w:pPr>
        <w:jc w:val="center"/>
      </w:pPr>
      <w:r w:rsidRPr="00A20300">
        <w:t>Smluvní strany:</w:t>
      </w:r>
    </w:p>
    <w:p w14:paraId="0D459146" w14:textId="77777777" w:rsidR="00F23A23" w:rsidRPr="00A20300" w:rsidRDefault="00F23A23" w:rsidP="00F23A23"/>
    <w:p w14:paraId="40E2D42A" w14:textId="77777777" w:rsidR="00F23A23" w:rsidRPr="00A20300" w:rsidRDefault="00F23A23" w:rsidP="00F23A23">
      <w:pPr>
        <w:rPr>
          <w:b/>
        </w:rPr>
      </w:pPr>
      <w:r w:rsidRPr="00A20300">
        <w:rPr>
          <w:b/>
        </w:rPr>
        <w:t>Česká republika – Úřad pro technickou normalizaci, metrologii a státní zkušebnictví, organizační složka státu</w:t>
      </w:r>
    </w:p>
    <w:p w14:paraId="58F22FC4" w14:textId="77777777"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14:paraId="5E1F4A3E" w14:textId="77777777" w:rsidR="00F23A23" w:rsidRPr="00A20300" w:rsidRDefault="00F23A23" w:rsidP="00F23A23">
      <w:r w:rsidRPr="00A20300">
        <w:t>IČ/DIČ: 48135267/ CZ48135267</w:t>
      </w:r>
    </w:p>
    <w:p w14:paraId="717016C5" w14:textId="77777777" w:rsidR="00F23A23" w:rsidRPr="00A20300" w:rsidRDefault="00F23A23" w:rsidP="00F23A23">
      <w:r w:rsidRPr="00A20300">
        <w:t>bankovní spojení: Česká národní banka, Na Příkopě 28, 110 00 Praha 1</w:t>
      </w:r>
    </w:p>
    <w:p w14:paraId="74267322" w14:textId="3F6241E5" w:rsidR="00F23A23" w:rsidRPr="00A20300" w:rsidRDefault="00F23A23" w:rsidP="00F23A23">
      <w:r w:rsidRPr="00A20300">
        <w:t xml:space="preserve">číslo účtu: </w:t>
      </w:r>
      <w:r w:rsidR="008B0DD6">
        <w:t>XXXXXXXXXX</w:t>
      </w:r>
    </w:p>
    <w:p w14:paraId="021BCB07" w14:textId="6BF9EFAC" w:rsidR="00F23A23" w:rsidRPr="00A20300" w:rsidRDefault="00F23A23" w:rsidP="00F23A23">
      <w:r w:rsidRPr="00A20300">
        <w:t xml:space="preserve">zastoupený </w:t>
      </w:r>
      <w:r w:rsidR="008B0DD6">
        <w:t>XXXXXXXXXXXXX</w:t>
      </w:r>
    </w:p>
    <w:p w14:paraId="7F487FC4" w14:textId="77777777" w:rsidR="00F23A23" w:rsidRPr="00A20300" w:rsidRDefault="00F23A23" w:rsidP="00F23A23">
      <w:r w:rsidRPr="00A20300">
        <w:t xml:space="preserve">dále jen </w:t>
      </w:r>
      <w:r w:rsidRPr="00A20300">
        <w:rPr>
          <w:b/>
        </w:rPr>
        <w:t>„zadavatel“</w:t>
      </w:r>
    </w:p>
    <w:p w14:paraId="1B5A7333" w14:textId="77777777" w:rsidR="00F23A23" w:rsidRPr="00A20300" w:rsidRDefault="00F23A23" w:rsidP="00F23A23">
      <w:pPr>
        <w:jc w:val="both"/>
      </w:pPr>
    </w:p>
    <w:p w14:paraId="780232C8" w14:textId="77777777" w:rsidR="00F23A23" w:rsidRPr="00A20300" w:rsidRDefault="00F23A23" w:rsidP="00F23A23">
      <w:r w:rsidRPr="00A20300">
        <w:t>a</w:t>
      </w:r>
    </w:p>
    <w:p w14:paraId="076318E6" w14:textId="77777777" w:rsidR="006C6BB1" w:rsidRPr="00A20300" w:rsidRDefault="006C6BB1" w:rsidP="006C6BB1">
      <w:pPr>
        <w:jc w:val="both"/>
        <w:rPr>
          <w:b/>
          <w:snapToGrid w:val="0"/>
        </w:rPr>
      </w:pPr>
    </w:p>
    <w:p w14:paraId="0205214A" w14:textId="77777777" w:rsidR="009D1C9E" w:rsidRPr="000D7E40" w:rsidRDefault="009D1C9E" w:rsidP="009D1C9E">
      <w:pPr>
        <w:jc w:val="both"/>
        <w:rPr>
          <w:b/>
          <w:snapToGrid w:val="0"/>
        </w:rPr>
      </w:pPr>
      <w:r w:rsidRPr="000D7E40">
        <w:rPr>
          <w:b/>
          <w:snapToGrid w:val="0"/>
        </w:rPr>
        <w:t xml:space="preserve">Česká metrologická společnost  </w:t>
      </w:r>
    </w:p>
    <w:p w14:paraId="19DAC184" w14:textId="77777777" w:rsidR="009D1C9E" w:rsidRPr="000D7E40" w:rsidRDefault="009D1C9E" w:rsidP="009D1C9E">
      <w:pPr>
        <w:jc w:val="both"/>
        <w:rPr>
          <w:snapToGrid w:val="0"/>
        </w:rPr>
      </w:pPr>
      <w:r w:rsidRPr="000D7E40">
        <w:rPr>
          <w:snapToGrid w:val="0"/>
        </w:rPr>
        <w:t>Novotného lávka 5, 116 68 Praha 1</w:t>
      </w:r>
    </w:p>
    <w:p w14:paraId="783EB02E" w14:textId="77777777" w:rsidR="009D1C9E" w:rsidRPr="000D7E40" w:rsidRDefault="009D1C9E" w:rsidP="009D1C9E">
      <w:pPr>
        <w:jc w:val="both"/>
        <w:rPr>
          <w:snapToGrid w:val="0"/>
        </w:rPr>
      </w:pPr>
      <w:r w:rsidRPr="000D7E40">
        <w:rPr>
          <w:snapToGrid w:val="0"/>
        </w:rPr>
        <w:t>IČO/DIČ: 538850/CZ538850</w:t>
      </w:r>
    </w:p>
    <w:p w14:paraId="17F9D3A4" w14:textId="77777777" w:rsidR="009D1C9E" w:rsidRPr="000D7E40" w:rsidRDefault="009D1C9E" w:rsidP="009D1C9E">
      <w:pPr>
        <w:jc w:val="both"/>
        <w:rPr>
          <w:snapToGrid w:val="0"/>
        </w:rPr>
      </w:pPr>
      <w:r w:rsidRPr="000D7E40">
        <w:rPr>
          <w:snapToGrid w:val="0"/>
        </w:rPr>
        <w:t xml:space="preserve">bankovní spojení: ČSOB-PS, Praha </w:t>
      </w:r>
    </w:p>
    <w:p w14:paraId="66390907" w14:textId="156840A9" w:rsidR="009D1C9E" w:rsidRPr="000D7E40" w:rsidRDefault="009D1C9E" w:rsidP="009D1C9E">
      <w:pPr>
        <w:jc w:val="both"/>
        <w:rPr>
          <w:snapToGrid w:val="0"/>
        </w:rPr>
      </w:pPr>
      <w:r w:rsidRPr="000D7E40">
        <w:rPr>
          <w:snapToGrid w:val="0"/>
        </w:rPr>
        <w:t xml:space="preserve">č.ú. </w:t>
      </w:r>
      <w:r w:rsidR="008B0DD6">
        <w:rPr>
          <w:snapToGrid w:val="0"/>
        </w:rPr>
        <w:t>XXXXXXXXXXX</w:t>
      </w:r>
    </w:p>
    <w:p w14:paraId="351C3234" w14:textId="5B4809BC" w:rsidR="009D1C9E" w:rsidRPr="000D7E40" w:rsidRDefault="009D1C9E" w:rsidP="009D1C9E">
      <w:pPr>
        <w:jc w:val="both"/>
        <w:rPr>
          <w:snapToGrid w:val="0"/>
        </w:rPr>
      </w:pPr>
      <w:r w:rsidRPr="000D7E40">
        <w:rPr>
          <w:snapToGrid w:val="0"/>
        </w:rPr>
        <w:t xml:space="preserve">zastoupená </w:t>
      </w:r>
      <w:r w:rsidR="008B0DD6">
        <w:rPr>
          <w:snapToGrid w:val="0"/>
        </w:rPr>
        <w:t>XXXXXXXXXXXXX</w:t>
      </w:r>
    </w:p>
    <w:p w14:paraId="3B1A45BA" w14:textId="77777777"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14:paraId="79F1CD55" w14:textId="77777777" w:rsidR="00F23A23" w:rsidRPr="00A20300" w:rsidRDefault="00F23A23" w:rsidP="006C6BB1">
      <w:pPr>
        <w:jc w:val="both"/>
        <w:rPr>
          <w:szCs w:val="20"/>
        </w:rPr>
      </w:pPr>
    </w:p>
    <w:p w14:paraId="4C5F21C6" w14:textId="77777777" w:rsidR="005D41E3" w:rsidRPr="00A20300" w:rsidRDefault="00575A94" w:rsidP="00BD4AC0">
      <w:r w:rsidRPr="00A20300">
        <w:rPr>
          <w:b/>
          <w:snapToGrid w:val="0"/>
        </w:rPr>
        <w:t xml:space="preserve"> </w:t>
      </w:r>
    </w:p>
    <w:p w14:paraId="789F9858" w14:textId="77777777"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14:paraId="1DA46BFF" w14:textId="77777777" w:rsidR="005D41E3" w:rsidRPr="00A20300" w:rsidRDefault="005D41E3" w:rsidP="00B803A6"/>
    <w:p w14:paraId="47CFCB36" w14:textId="77777777" w:rsidR="005D41E3" w:rsidRPr="00A20300" w:rsidRDefault="005D41E3">
      <w:pPr>
        <w:jc w:val="center"/>
      </w:pPr>
      <w:r w:rsidRPr="00A20300">
        <w:t>tuto smlouvu</w:t>
      </w:r>
      <w:r w:rsidR="006A667D" w:rsidRPr="00A20300">
        <w:t>:</w:t>
      </w:r>
    </w:p>
    <w:p w14:paraId="09B3AB97" w14:textId="77777777" w:rsidR="005D41E3" w:rsidRPr="00A20300" w:rsidRDefault="005D41E3"/>
    <w:p w14:paraId="4CCA7295" w14:textId="77777777" w:rsidR="005D41E3" w:rsidRPr="00A20300" w:rsidRDefault="005D41E3">
      <w:pPr>
        <w:jc w:val="center"/>
      </w:pPr>
      <w:r w:rsidRPr="00A20300">
        <w:t>Článek 1</w:t>
      </w:r>
    </w:p>
    <w:p w14:paraId="0D9A96D9" w14:textId="77777777" w:rsidR="006A667D" w:rsidRPr="00A20300" w:rsidRDefault="005D41E3" w:rsidP="00B803A6">
      <w:pPr>
        <w:jc w:val="center"/>
      </w:pPr>
      <w:r w:rsidRPr="00A20300">
        <w:rPr>
          <w:b/>
        </w:rPr>
        <w:t>Předmět plnění</w:t>
      </w:r>
    </w:p>
    <w:p w14:paraId="7E99B8B4" w14:textId="77777777"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14:paraId="6A4FC23B" w14:textId="7DB49C37" w:rsidR="005D41E3" w:rsidRPr="001B4073" w:rsidRDefault="00F11EEF" w:rsidP="009D1C9E">
      <w:pPr>
        <w:spacing w:before="120"/>
        <w:jc w:val="center"/>
      </w:pPr>
      <w:r w:rsidRPr="00F61FA6">
        <w:t>VII/</w:t>
      </w:r>
      <w:r w:rsidR="008551BC">
        <w:t>3</w:t>
      </w:r>
      <w:r w:rsidR="00FD79EA">
        <w:t>/</w:t>
      </w:r>
      <w:r w:rsidR="00514AE8">
        <w:t>24</w:t>
      </w:r>
      <w:r>
        <w:t xml:space="preserve"> </w:t>
      </w:r>
      <w:r w:rsidR="008551BC" w:rsidRPr="008551BC">
        <w:t>Metodiky provozních měření</w:t>
      </w:r>
    </w:p>
    <w:p w14:paraId="10DB408E" w14:textId="77777777"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14:paraId="4648495F" w14:textId="77777777" w:rsidR="00932F0A" w:rsidRPr="00A20300" w:rsidRDefault="00932F0A" w:rsidP="00932F0A">
      <w:pPr>
        <w:tabs>
          <w:tab w:val="num" w:pos="360"/>
        </w:tabs>
        <w:ind w:left="360" w:hanging="360"/>
      </w:pPr>
    </w:p>
    <w:p w14:paraId="5E33ADC8" w14:textId="77777777" w:rsidR="00932F0A" w:rsidRPr="00A20300" w:rsidRDefault="00932F0A" w:rsidP="00932F0A">
      <w:pPr>
        <w:jc w:val="center"/>
      </w:pPr>
      <w:r w:rsidRPr="00A20300">
        <w:t>Článek 2</w:t>
      </w:r>
    </w:p>
    <w:p w14:paraId="7F9EBD8D" w14:textId="77777777" w:rsidR="00932F0A" w:rsidRPr="00A20300" w:rsidRDefault="00932F0A" w:rsidP="00932F0A">
      <w:pPr>
        <w:jc w:val="center"/>
        <w:rPr>
          <w:b/>
        </w:rPr>
      </w:pPr>
      <w:r w:rsidRPr="00A20300">
        <w:rPr>
          <w:b/>
        </w:rPr>
        <w:t>Doba plnění</w:t>
      </w:r>
    </w:p>
    <w:p w14:paraId="07DAB9A5" w14:textId="3E9CF0A2"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w:t>
      </w:r>
      <w:r w:rsidR="00514AE8">
        <w:t>24</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dodavatele </w:t>
      </w:r>
      <w:r w:rsidRPr="00A20300">
        <w:lastRenderedPageBreak/>
        <w:t xml:space="preserve">může zadavatel lhůtu pro splnění úkolu přiměřeně prodloužit, nejdéle však do </w:t>
      </w:r>
      <w:r w:rsidR="00A457B6">
        <w:t>5</w:t>
      </w:r>
      <w:r w:rsidR="00AC2B45">
        <w:t xml:space="preserve">. prosince </w:t>
      </w:r>
      <w:r w:rsidR="00503B1A">
        <w:t>20</w:t>
      </w:r>
      <w:r w:rsidR="00514AE8">
        <w:t>24</w:t>
      </w:r>
      <w:r w:rsidR="00AC2B45">
        <w:t>.</w:t>
      </w:r>
    </w:p>
    <w:p w14:paraId="6D10A650" w14:textId="77777777"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14:paraId="32C92DD2" w14:textId="77777777"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14:paraId="6AEF9459" w14:textId="77777777" w:rsidR="00932F0A" w:rsidRPr="00A20300" w:rsidRDefault="00932F0A" w:rsidP="00932F0A">
      <w:pPr>
        <w:ind w:firstLine="708"/>
      </w:pPr>
    </w:p>
    <w:p w14:paraId="041B09FB" w14:textId="77777777" w:rsidR="00932F0A" w:rsidRPr="00A20300" w:rsidRDefault="00932F0A" w:rsidP="00932F0A">
      <w:pPr>
        <w:jc w:val="center"/>
      </w:pPr>
      <w:r w:rsidRPr="00A20300">
        <w:t>Článek 3</w:t>
      </w:r>
    </w:p>
    <w:p w14:paraId="1C5A882D" w14:textId="77777777" w:rsidR="00932F0A" w:rsidRPr="00A20300" w:rsidRDefault="00B01512" w:rsidP="00932F0A">
      <w:pPr>
        <w:jc w:val="center"/>
        <w:rPr>
          <w:b/>
        </w:rPr>
      </w:pPr>
      <w:r w:rsidRPr="00A20300">
        <w:rPr>
          <w:b/>
        </w:rPr>
        <w:t>C</w:t>
      </w:r>
      <w:r w:rsidR="00932F0A" w:rsidRPr="00A20300">
        <w:rPr>
          <w:b/>
        </w:rPr>
        <w:t>ena</w:t>
      </w:r>
      <w:r w:rsidRPr="00A20300">
        <w:rPr>
          <w:b/>
        </w:rPr>
        <w:t xml:space="preserve"> a platební podmínky</w:t>
      </w:r>
    </w:p>
    <w:p w14:paraId="5826DD58" w14:textId="77777777"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14:paraId="66065F3E" w14:textId="51797EAC" w:rsidR="00932F0A" w:rsidRPr="00A20300" w:rsidRDefault="009D1C9E" w:rsidP="00932F0A">
      <w:pPr>
        <w:tabs>
          <w:tab w:val="num" w:pos="360"/>
        </w:tabs>
        <w:spacing w:before="120" w:after="120"/>
        <w:ind w:left="360" w:hanging="360"/>
        <w:jc w:val="center"/>
      </w:pPr>
      <w:r>
        <w:t>2</w:t>
      </w:r>
      <w:r w:rsidR="008551BC">
        <w:t>15</w:t>
      </w:r>
      <w:r w:rsidR="00C54CEA">
        <w:t xml:space="preserve"> </w:t>
      </w:r>
      <w:r w:rsidR="00A457B6">
        <w:t>0</w:t>
      </w:r>
      <w:r w:rsidR="00AC2B45">
        <w:t>00</w:t>
      </w:r>
      <w:r w:rsidR="00932F0A" w:rsidRPr="00A20300">
        <w:t xml:space="preserve">,- Kč (slovy: </w:t>
      </w:r>
      <w:r w:rsidR="00A70567">
        <w:t>dvě</w:t>
      </w:r>
      <w:r w:rsidR="0015167C">
        <w:t xml:space="preserve"> st</w:t>
      </w:r>
      <w:r w:rsidR="00A70567">
        <w:t>ě</w:t>
      </w:r>
      <w:r w:rsidR="005C0E74">
        <w:t xml:space="preserve"> </w:t>
      </w:r>
      <w:r w:rsidR="008551BC">
        <w:t>patnáct</w:t>
      </w:r>
      <w:r w:rsidR="00A457B6">
        <w:t xml:space="preserve"> </w:t>
      </w:r>
      <w:r w:rsidR="00AC7A45">
        <w:t>tisíc</w:t>
      </w:r>
      <w:r w:rsidR="00932F0A" w:rsidRPr="00A20300">
        <w:t xml:space="preserve"> </w:t>
      </w:r>
      <w:r w:rsidR="00A457B6">
        <w:t>k</w:t>
      </w:r>
      <w:r w:rsidR="00932F0A" w:rsidRPr="00A20300">
        <w:t>orun českých).</w:t>
      </w:r>
    </w:p>
    <w:p w14:paraId="1D80CB68" w14:textId="77777777"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14:paraId="71080E40" w14:textId="0E03880C"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0C0685">
        <w:t>20</w:t>
      </w:r>
      <w:r w:rsidR="00514AE8">
        <w:t>24</w:t>
      </w:r>
      <w:r w:rsidRPr="00A20300">
        <w:t xml:space="preserve"> na</w:t>
      </w:r>
      <w:r w:rsidR="009D493D">
        <w:t xml:space="preserve"> </w:t>
      </w:r>
      <w:r w:rsidRPr="00A20300">
        <w:t>řešení výše uvedeného úkolu ve výši předpokládan</w:t>
      </w:r>
      <w:r w:rsidR="009D493D">
        <w:t>é v době uzavření této smlouvy.</w:t>
      </w:r>
    </w:p>
    <w:p w14:paraId="5D17934D" w14:textId="2E1664C6"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0C0685">
        <w:t>20</w:t>
      </w:r>
      <w:r w:rsidR="00514AE8">
        <w:t>24</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14:paraId="6C7ADA18" w14:textId="77777777"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14:paraId="400DC4DA" w14:textId="194DD413" w:rsidR="004B20B2" w:rsidRPr="00A20300" w:rsidRDefault="004B20B2" w:rsidP="004352E0">
      <w:pPr>
        <w:spacing w:before="120"/>
        <w:ind w:left="36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0C0685">
        <w:rPr>
          <w:snapToGrid w:val="0"/>
        </w:rPr>
        <w:t>1</w:t>
      </w:r>
      <w:r w:rsidR="00DD440B">
        <w:rPr>
          <w:snapToGrid w:val="0"/>
        </w:rPr>
        <w:t>3</w:t>
      </w:r>
      <w:r w:rsidR="00992CCC">
        <w:rPr>
          <w:snapToGrid w:val="0"/>
        </w:rPr>
        <w:t>. prosince</w:t>
      </w:r>
      <w:r w:rsidR="00FF0E39">
        <w:rPr>
          <w:snapToGrid w:val="0"/>
        </w:rPr>
        <w:t xml:space="preserve"> </w:t>
      </w:r>
      <w:r w:rsidR="000C0685">
        <w:rPr>
          <w:snapToGrid w:val="0"/>
        </w:rPr>
        <w:t>20</w:t>
      </w:r>
      <w:r w:rsidR="00514AE8">
        <w:rPr>
          <w:snapToGrid w:val="0"/>
        </w:rPr>
        <w:t>24</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14:paraId="6B45BC07" w14:textId="77777777" w:rsidR="004B20B2" w:rsidRPr="004352E0" w:rsidRDefault="004B20B2" w:rsidP="004352E0">
      <w:pPr>
        <w:numPr>
          <w:ilvl w:val="0"/>
          <w:numId w:val="15"/>
        </w:numPr>
        <w:tabs>
          <w:tab w:val="clear" w:pos="720"/>
          <w:tab w:val="num" w:pos="360"/>
        </w:tabs>
        <w:spacing w:before="120" w:after="120"/>
        <w:ind w:left="360"/>
        <w:jc w:val="both"/>
      </w:pPr>
      <w:r w:rsidRPr="004352E0">
        <w:t>Neodpovídá-li zpracování úkolu zadání nebo požadavkům smlouvy a dodavatel neprovede požadované změny, úpravy a opravy ve lhůtě určené zadavatelem, je z</w:t>
      </w:r>
      <w:r w:rsidRPr="00A20300">
        <w:t>adavatel</w:t>
      </w:r>
      <w:r w:rsidRPr="004352E0">
        <w:t xml:space="preserve"> oprávněn krátit smluvní cenu</w:t>
      </w:r>
      <w:r w:rsidR="004352E0" w:rsidRPr="004352E0">
        <w:t xml:space="preserve"> úkolu</w:t>
      </w:r>
      <w:r w:rsidRPr="004352E0">
        <w:t>, a to o částku potřebnou k odstranění nedostatků.</w:t>
      </w:r>
    </w:p>
    <w:p w14:paraId="6D4B5AC4" w14:textId="3E95E5FF" w:rsidR="004B20B2" w:rsidRPr="00A20300" w:rsidRDefault="004B20B2" w:rsidP="004352E0">
      <w:pPr>
        <w:numPr>
          <w:ilvl w:val="0"/>
          <w:numId w:val="15"/>
        </w:numPr>
        <w:tabs>
          <w:tab w:val="clear" w:pos="720"/>
          <w:tab w:val="num" w:pos="360"/>
        </w:tabs>
        <w:spacing w:before="120" w:after="120"/>
        <w:ind w:left="360"/>
        <w:jc w:val="both"/>
      </w:pPr>
      <w:r w:rsidRPr="004352E0">
        <w:t>V případě prodloužení lhůty na řešení úkolu ve smyslu článku 2 této smlouvy musí být fakturace dodavatelem provedena tak, aby zadavatel obdržel fakturu nejpozději dne</w:t>
      </w:r>
      <w:r w:rsidRPr="00A20300">
        <w:t xml:space="preserve"> </w:t>
      </w:r>
      <w:r w:rsidR="00992CCC">
        <w:t>1</w:t>
      </w:r>
      <w:r w:rsidR="00DD440B">
        <w:t>3</w:t>
      </w:r>
      <w:r w:rsidR="00992CCC">
        <w:t xml:space="preserve">. prosince </w:t>
      </w:r>
      <w:r w:rsidR="000C0685">
        <w:t>20</w:t>
      </w:r>
      <w:r w:rsidR="00514AE8">
        <w:t>24</w:t>
      </w:r>
      <w:r w:rsidR="00992CCC">
        <w:t>.</w:t>
      </w:r>
    </w:p>
    <w:p w14:paraId="7EE605B7" w14:textId="77777777" w:rsidR="00932F0A" w:rsidRPr="00A20300" w:rsidRDefault="00932F0A" w:rsidP="004B20B2">
      <w:pPr>
        <w:ind w:left="720"/>
        <w:jc w:val="both"/>
      </w:pPr>
    </w:p>
    <w:p w14:paraId="597628B4" w14:textId="77777777" w:rsidR="00932F0A" w:rsidRPr="00A20300" w:rsidRDefault="00932F0A" w:rsidP="0015167C">
      <w:pPr>
        <w:keepNext/>
        <w:jc w:val="center"/>
      </w:pPr>
      <w:r w:rsidRPr="00A20300">
        <w:t>Článek 4</w:t>
      </w:r>
    </w:p>
    <w:p w14:paraId="25045889" w14:textId="77777777" w:rsidR="00932F0A" w:rsidRPr="00A20300" w:rsidRDefault="00932F0A" w:rsidP="0015167C">
      <w:pPr>
        <w:keepNext/>
        <w:jc w:val="center"/>
        <w:rPr>
          <w:b/>
        </w:rPr>
      </w:pPr>
      <w:r w:rsidRPr="00A20300">
        <w:rPr>
          <w:b/>
        </w:rPr>
        <w:t>Práva a povinnosti smluvních stran</w:t>
      </w:r>
    </w:p>
    <w:p w14:paraId="32C53CC3" w14:textId="77777777" w:rsidR="00932F0A" w:rsidRPr="00A20300" w:rsidRDefault="00932F0A" w:rsidP="0015167C">
      <w:pPr>
        <w:keepNext/>
        <w:spacing w:before="120" w:after="120"/>
        <w:jc w:val="both"/>
      </w:pPr>
      <w:r w:rsidRPr="00A20300">
        <w:t>1. Dodavatel se zavazuje:</w:t>
      </w:r>
    </w:p>
    <w:p w14:paraId="53B8D922" w14:textId="77777777"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14:paraId="756ED473" w14:textId="77777777" w:rsidR="00932F0A" w:rsidRPr="00A20300" w:rsidRDefault="00932F0A" w:rsidP="00932F0A">
      <w:pPr>
        <w:spacing w:before="120"/>
        <w:jc w:val="both"/>
      </w:pPr>
      <w:r w:rsidRPr="00A20300">
        <w:t xml:space="preserve">b) Při řešení úkolu </w:t>
      </w:r>
      <w:r w:rsidR="009D493D">
        <w:t>a</w:t>
      </w:r>
      <w:r w:rsidRPr="00A20300">
        <w:t xml:space="preserve"> provádění prací a činností:</w:t>
      </w:r>
    </w:p>
    <w:p w14:paraId="37D93D95" w14:textId="77777777" w:rsidR="00932F0A" w:rsidRPr="00A20300" w:rsidRDefault="00932F0A" w:rsidP="00932F0A">
      <w:pPr>
        <w:jc w:val="both"/>
      </w:pPr>
      <w:r w:rsidRPr="00A20300">
        <w:lastRenderedPageBreak/>
        <w:t>- využívat nejnovější poznatky vědy a techniky,</w:t>
      </w:r>
    </w:p>
    <w:p w14:paraId="241C5612" w14:textId="77777777" w:rsidR="00932F0A" w:rsidRPr="00A20300" w:rsidRDefault="00932F0A" w:rsidP="00932F0A">
      <w:pPr>
        <w:jc w:val="both"/>
      </w:pPr>
      <w:r w:rsidRPr="00A20300">
        <w:t>- postupovat podle platných předpisů a metodických pokynů vydaných zadavatelem.</w:t>
      </w:r>
    </w:p>
    <w:p w14:paraId="6E1EBB51" w14:textId="77777777"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14:paraId="2C04F6E8" w14:textId="77777777"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14:paraId="5580EC16" w14:textId="77777777" w:rsidR="00932F0A" w:rsidRPr="00A20300" w:rsidRDefault="008C31AF" w:rsidP="00932F0A">
      <w:pPr>
        <w:spacing w:before="120"/>
        <w:jc w:val="both"/>
      </w:pPr>
      <w:r>
        <w:t>e</w:t>
      </w:r>
      <w:r w:rsidR="00932F0A" w:rsidRPr="00A20300">
        <w:t>) Předložit podklady pro oponentní řízení oponentům a zadavateli nejpozději 10 dnů před termínem jeho konání.</w:t>
      </w:r>
    </w:p>
    <w:p w14:paraId="4DEDDE9C" w14:textId="77777777" w:rsidR="00932F0A" w:rsidRPr="00A20300" w:rsidRDefault="008C31AF" w:rsidP="00932F0A">
      <w:pPr>
        <w:spacing w:before="120"/>
        <w:jc w:val="both"/>
      </w:pPr>
      <w:r>
        <w:t>f</w:t>
      </w:r>
      <w:r w:rsidR="00932F0A" w:rsidRPr="00A20300">
        <w:t>) Oznámit termíny konání jednotlivých oponentur příslušným oponentům a zadavateli nejpozději 15 dní před dnem jejich konání.</w:t>
      </w:r>
    </w:p>
    <w:p w14:paraId="3981DF9D" w14:textId="77777777" w:rsidR="00932F0A" w:rsidRPr="00A20300" w:rsidRDefault="008C31AF" w:rsidP="00932F0A">
      <w:pPr>
        <w:spacing w:before="120"/>
        <w:jc w:val="both"/>
      </w:pPr>
      <w:r>
        <w:t>g</w:t>
      </w:r>
      <w:r w:rsidR="00932F0A" w:rsidRPr="00A20300">
        <w:t>) Uhradit náklady spojené s vypracováním oponentních posudků a se zabezpečením oponentur v rámci sjednané ceny.</w:t>
      </w:r>
    </w:p>
    <w:p w14:paraId="466C54D0" w14:textId="77777777" w:rsidR="00932F0A" w:rsidRPr="00A20300" w:rsidRDefault="00932F0A" w:rsidP="00932F0A">
      <w:pPr>
        <w:spacing w:before="120"/>
        <w:jc w:val="both"/>
      </w:pPr>
      <w:r w:rsidRPr="00A20300">
        <w:t xml:space="preserve">2. Dodavatel je oprávněn </w:t>
      </w:r>
    </w:p>
    <w:p w14:paraId="44FE940B" w14:textId="77777777"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14:paraId="758233B9" w14:textId="77777777" w:rsidR="00932F0A" w:rsidRPr="00A20300" w:rsidRDefault="00932F0A" w:rsidP="00932F0A">
      <w:pPr>
        <w:spacing w:before="120"/>
        <w:jc w:val="both"/>
      </w:pPr>
      <w:r w:rsidRPr="00A20300">
        <w:t>3. Zadavatel se zavazuje</w:t>
      </w:r>
    </w:p>
    <w:p w14:paraId="1F073639" w14:textId="77777777"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14:paraId="72B7DF7A" w14:textId="77777777" w:rsidR="00932F0A" w:rsidRPr="00A20300" w:rsidRDefault="00932F0A" w:rsidP="00932F0A">
      <w:pPr>
        <w:spacing w:before="120"/>
        <w:jc w:val="both"/>
      </w:pPr>
      <w:r w:rsidRPr="00A20300">
        <w:t>b) Schvalovat výsledky dílčích řešení, pokud je tak stanoveno.</w:t>
      </w:r>
    </w:p>
    <w:p w14:paraId="1305430F" w14:textId="77777777" w:rsidR="00932F0A" w:rsidRPr="00A20300" w:rsidRDefault="00932F0A" w:rsidP="00932F0A">
      <w:pPr>
        <w:spacing w:before="120" w:after="120"/>
        <w:jc w:val="both"/>
      </w:pPr>
      <w:r w:rsidRPr="00A20300">
        <w:t>4. Zadavatel je oprávněn:</w:t>
      </w:r>
    </w:p>
    <w:p w14:paraId="4BEA541D" w14:textId="77777777" w:rsidR="00932F0A" w:rsidRPr="00A20300" w:rsidRDefault="00932F0A" w:rsidP="00932F0A">
      <w:pPr>
        <w:pStyle w:val="Zkladntextodsazen"/>
        <w:ind w:left="0" w:firstLine="0"/>
        <w:jc w:val="both"/>
      </w:pPr>
      <w:r w:rsidRPr="00A20300">
        <w:t>a) Ukončit nebo pozastavit řešení úkolu, popř. stanovit jeho změnu.</w:t>
      </w:r>
    </w:p>
    <w:p w14:paraId="77A9C92E" w14:textId="77777777"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14:paraId="4797D216" w14:textId="77777777" w:rsidR="00932F0A" w:rsidRPr="00A20300" w:rsidRDefault="00932F0A" w:rsidP="00932F0A">
      <w:pPr>
        <w:spacing w:before="120"/>
        <w:jc w:val="both"/>
      </w:pPr>
      <w:r w:rsidRPr="00A20300">
        <w:t>c) Provádět průběžnou kontrolu plnění úkolu.</w:t>
      </w:r>
    </w:p>
    <w:p w14:paraId="266370E2" w14:textId="77777777"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14:paraId="4FEE4E3D" w14:textId="77777777"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14:paraId="043C6696" w14:textId="77777777" w:rsidR="00932F0A" w:rsidRPr="00A20300" w:rsidRDefault="00932F0A" w:rsidP="00932F0A">
      <w:pPr>
        <w:jc w:val="center"/>
      </w:pPr>
    </w:p>
    <w:p w14:paraId="1C38359A" w14:textId="77777777" w:rsidR="00932F0A" w:rsidRPr="00A20300" w:rsidRDefault="00932F0A" w:rsidP="00932F0A">
      <w:pPr>
        <w:jc w:val="center"/>
      </w:pPr>
      <w:r w:rsidRPr="00A20300">
        <w:t>Článek 5</w:t>
      </w:r>
    </w:p>
    <w:p w14:paraId="336D15C2" w14:textId="77777777"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7AE891E2" w14:textId="77777777" w:rsidR="00932F0A" w:rsidRPr="00A20300" w:rsidRDefault="00932F0A" w:rsidP="00932F0A">
      <w:pPr>
        <w:pStyle w:val="Zkladntext"/>
      </w:pPr>
    </w:p>
    <w:p w14:paraId="47318635" w14:textId="77777777" w:rsidR="00932F0A" w:rsidRPr="00A20300" w:rsidRDefault="00932F0A" w:rsidP="00932F0A">
      <w:pPr>
        <w:jc w:val="center"/>
      </w:pPr>
      <w:r w:rsidRPr="00A20300">
        <w:lastRenderedPageBreak/>
        <w:t xml:space="preserve">Článek </w:t>
      </w:r>
      <w:r w:rsidR="00660B23" w:rsidRPr="00A20300">
        <w:t>6</w:t>
      </w:r>
    </w:p>
    <w:p w14:paraId="51F689E0" w14:textId="77777777" w:rsidR="00932F0A" w:rsidRPr="00A20300" w:rsidRDefault="00932F0A" w:rsidP="00932F0A">
      <w:pPr>
        <w:spacing w:after="120"/>
        <w:jc w:val="center"/>
      </w:pPr>
      <w:r w:rsidRPr="00A20300">
        <w:rPr>
          <w:b/>
        </w:rPr>
        <w:t>Smluvní pokuty</w:t>
      </w:r>
    </w:p>
    <w:p w14:paraId="7A14426B" w14:textId="77777777"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14:paraId="76450039" w14:textId="77777777" w:rsidR="00932F0A" w:rsidRPr="00A20300" w:rsidRDefault="00932F0A" w:rsidP="00932F0A"/>
    <w:p w14:paraId="50268690" w14:textId="77777777" w:rsidR="00932F0A" w:rsidRPr="00A20300" w:rsidRDefault="00932F0A" w:rsidP="00932F0A">
      <w:pPr>
        <w:jc w:val="center"/>
      </w:pPr>
      <w:r w:rsidRPr="00A20300">
        <w:t xml:space="preserve">Článek </w:t>
      </w:r>
      <w:r w:rsidR="00660B23" w:rsidRPr="00A20300">
        <w:t>7</w:t>
      </w:r>
    </w:p>
    <w:p w14:paraId="710525E4" w14:textId="77777777" w:rsidR="00932F0A" w:rsidRPr="00A20300" w:rsidRDefault="00932F0A" w:rsidP="00932F0A">
      <w:pPr>
        <w:jc w:val="center"/>
      </w:pPr>
      <w:r w:rsidRPr="00A20300">
        <w:rPr>
          <w:b/>
        </w:rPr>
        <w:t>Závěrečná ustanovení</w:t>
      </w:r>
    </w:p>
    <w:p w14:paraId="6D8B8506" w14:textId="77777777"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w:t>
      </w:r>
      <w:r w:rsidR="004352E0">
        <w:t xml:space="preserve"> které</w:t>
      </w:r>
      <w:r w:rsidRPr="00A20300">
        <w:t xml:space="preserve"> musí být odsouhlaseny oběma smluvními stranami a nabývají platnosti dnem podpisu obou smluvních stran.</w:t>
      </w:r>
    </w:p>
    <w:p w14:paraId="1C7B3849" w14:textId="77777777" w:rsidR="004A377C" w:rsidRPr="00A20300" w:rsidRDefault="00FF0E39" w:rsidP="001011B4">
      <w:pPr>
        <w:numPr>
          <w:ilvl w:val="0"/>
          <w:numId w:val="16"/>
        </w:numPr>
        <w:tabs>
          <w:tab w:val="clear" w:pos="540"/>
          <w:tab w:val="num" w:pos="360"/>
        </w:tabs>
        <w:spacing w:before="120"/>
        <w:ind w:left="360"/>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14:paraId="3E2AFACC" w14:textId="77777777"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14:paraId="11E43962" w14:textId="77777777" w:rsidR="00932F0A" w:rsidRPr="00A20300" w:rsidRDefault="00932F0A" w:rsidP="003B3E6E">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w:t>
      </w:r>
      <w:r w:rsidR="00FD79EA" w:rsidRPr="00FD79EA">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7B7A0CD6" w14:textId="77777777" w:rsidR="005D41E3" w:rsidRPr="00A20300" w:rsidRDefault="005D41E3"/>
    <w:p w14:paraId="144B5C57" w14:textId="5C9EEA65"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V</w:t>
      </w:r>
      <w:r w:rsidR="00523BC4">
        <w:t>I</w:t>
      </w:r>
      <w:r w:rsidR="00992CCC">
        <w:t>I/</w:t>
      </w:r>
      <w:r w:rsidR="008551BC">
        <w:t>3</w:t>
      </w:r>
      <w:r w:rsidR="00FD79EA">
        <w:t>/</w:t>
      </w:r>
      <w:r w:rsidR="00514AE8">
        <w:t>24</w:t>
      </w:r>
    </w:p>
    <w:p w14:paraId="2A222CFB" w14:textId="77777777" w:rsidR="005D41E3" w:rsidRPr="00A20300" w:rsidRDefault="005D41E3"/>
    <w:p w14:paraId="7C245593" w14:textId="77777777" w:rsidR="005D41E3" w:rsidRPr="00A20300" w:rsidRDefault="005D41E3"/>
    <w:p w14:paraId="18F3D1AE" w14:textId="77777777" w:rsidR="005D41E3" w:rsidRPr="00A20300" w:rsidRDefault="005D41E3">
      <w:r w:rsidRPr="00A20300">
        <w:t>V Praze dne ……………………</w:t>
      </w:r>
      <w:r w:rsidRPr="00A20300">
        <w:tab/>
      </w:r>
      <w:r w:rsidRPr="00A20300">
        <w:tab/>
      </w:r>
      <w:r w:rsidRPr="00A20300">
        <w:tab/>
      </w:r>
      <w:r w:rsidR="009D493D">
        <w:tab/>
      </w:r>
      <w:r w:rsidRPr="00A20300">
        <w:t>V</w:t>
      </w:r>
      <w:r w:rsidR="00992CCC">
        <w:t xml:space="preserve"> Praze </w:t>
      </w:r>
      <w:r w:rsidRPr="00A20300">
        <w:t>dne ……………………</w:t>
      </w:r>
    </w:p>
    <w:p w14:paraId="5CBFBBA1" w14:textId="77777777" w:rsidR="005D41E3" w:rsidRPr="00A20300" w:rsidRDefault="005D41E3"/>
    <w:p w14:paraId="428DEAE7" w14:textId="77777777" w:rsidR="005D41E3" w:rsidRPr="00A20300" w:rsidRDefault="005D41E3"/>
    <w:p w14:paraId="59796A78" w14:textId="77777777" w:rsidR="0054115B" w:rsidRPr="00A20300" w:rsidRDefault="0054115B"/>
    <w:p w14:paraId="21F67388" w14:textId="77777777" w:rsidR="00F23A23" w:rsidRPr="00A20300" w:rsidRDefault="00F23A23"/>
    <w:p w14:paraId="06BAFE81" w14:textId="77777777" w:rsidR="00932F0A" w:rsidRPr="00A20300" w:rsidRDefault="00932F0A"/>
    <w:p w14:paraId="4EC24306" w14:textId="77777777" w:rsidR="00BE4E7A" w:rsidRPr="00A20300" w:rsidRDefault="00BE4E7A"/>
    <w:p w14:paraId="0D9224CF" w14:textId="77777777" w:rsidR="0015167C" w:rsidRPr="00A20300" w:rsidRDefault="0015167C" w:rsidP="0015167C">
      <w:r w:rsidRPr="00A20300">
        <w:t>………………………………..</w:t>
      </w:r>
      <w:r w:rsidRPr="00A20300">
        <w:tab/>
      </w:r>
      <w:r w:rsidRPr="00A20300">
        <w:tab/>
      </w:r>
      <w:r w:rsidRPr="00A20300">
        <w:tab/>
      </w:r>
      <w:r w:rsidRPr="00A20300">
        <w:tab/>
        <w:t xml:space="preserve">    …………………………………</w:t>
      </w:r>
    </w:p>
    <w:p w14:paraId="3A9AD4B1" w14:textId="13B1FB67" w:rsidR="0015167C" w:rsidRPr="00A20300" w:rsidRDefault="008B0DD6" w:rsidP="0015167C">
      <w:pPr>
        <w:jc w:val="center"/>
      </w:pPr>
      <w:r>
        <w:t>XXXXXXXXX</w:t>
      </w:r>
      <w:r w:rsidR="0015167C" w:rsidRPr="00A20300">
        <w:tab/>
      </w:r>
      <w:r w:rsidR="0015167C" w:rsidRPr="00A20300">
        <w:tab/>
      </w:r>
      <w:r w:rsidR="0015167C" w:rsidRPr="00A20300">
        <w:tab/>
      </w:r>
      <w:r w:rsidR="0015167C">
        <w:tab/>
      </w:r>
      <w:r w:rsidR="0015167C">
        <w:tab/>
      </w:r>
      <w:r>
        <w:rPr>
          <w:snapToGrid w:val="0"/>
        </w:rPr>
        <w:t>XXXXXXXXXX</w:t>
      </w:r>
    </w:p>
    <w:sectPr w:rsidR="0015167C" w:rsidRPr="00A20300" w:rsidSect="003574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FC47" w14:textId="77777777" w:rsidR="0035742F" w:rsidRDefault="0035742F">
      <w:r>
        <w:separator/>
      </w:r>
    </w:p>
  </w:endnote>
  <w:endnote w:type="continuationSeparator" w:id="0">
    <w:p w14:paraId="77242A99" w14:textId="77777777" w:rsidR="0035742F" w:rsidRDefault="003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405"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F4A" w14:textId="77777777" w:rsidR="0035742F" w:rsidRDefault="0035742F">
      <w:r>
        <w:separator/>
      </w:r>
    </w:p>
  </w:footnote>
  <w:footnote w:type="continuationSeparator" w:id="0">
    <w:p w14:paraId="723B7BAC" w14:textId="77777777" w:rsidR="0035742F" w:rsidRDefault="0035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60564934">
    <w:abstractNumId w:val="13"/>
  </w:num>
  <w:num w:numId="2" w16cid:durableId="367267650">
    <w:abstractNumId w:val="7"/>
  </w:num>
  <w:num w:numId="3" w16cid:durableId="183398719">
    <w:abstractNumId w:val="11"/>
  </w:num>
  <w:num w:numId="4" w16cid:durableId="1354530690">
    <w:abstractNumId w:val="6"/>
  </w:num>
  <w:num w:numId="5" w16cid:durableId="61409200">
    <w:abstractNumId w:val="12"/>
  </w:num>
  <w:num w:numId="6" w16cid:durableId="412046931">
    <w:abstractNumId w:val="5"/>
  </w:num>
  <w:num w:numId="7" w16cid:durableId="2126920884">
    <w:abstractNumId w:val="4"/>
  </w:num>
  <w:num w:numId="8" w16cid:durableId="140463178">
    <w:abstractNumId w:val="14"/>
  </w:num>
  <w:num w:numId="9" w16cid:durableId="71322805">
    <w:abstractNumId w:val="9"/>
  </w:num>
  <w:num w:numId="10" w16cid:durableId="61832739">
    <w:abstractNumId w:val="3"/>
  </w:num>
  <w:num w:numId="11" w16cid:durableId="1703943669">
    <w:abstractNumId w:val="1"/>
  </w:num>
  <w:num w:numId="12" w16cid:durableId="1854299900">
    <w:abstractNumId w:val="15"/>
  </w:num>
  <w:num w:numId="13" w16cid:durableId="1075396957">
    <w:abstractNumId w:val="2"/>
  </w:num>
  <w:num w:numId="14" w16cid:durableId="1303578674">
    <w:abstractNumId w:val="8"/>
  </w:num>
  <w:num w:numId="15" w16cid:durableId="213590689">
    <w:abstractNumId w:val="10"/>
  </w:num>
  <w:num w:numId="16" w16cid:durableId="80218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3"/>
    <w:rsid w:val="000001E9"/>
    <w:rsid w:val="00000DFE"/>
    <w:rsid w:val="0000296B"/>
    <w:rsid w:val="00007541"/>
    <w:rsid w:val="00016F92"/>
    <w:rsid w:val="00017409"/>
    <w:rsid w:val="00023C16"/>
    <w:rsid w:val="00024108"/>
    <w:rsid w:val="00026D6C"/>
    <w:rsid w:val="00030583"/>
    <w:rsid w:val="00034A3B"/>
    <w:rsid w:val="00063948"/>
    <w:rsid w:val="0007011B"/>
    <w:rsid w:val="000737DD"/>
    <w:rsid w:val="00085DEA"/>
    <w:rsid w:val="000B2DEC"/>
    <w:rsid w:val="000B2EF3"/>
    <w:rsid w:val="000C0685"/>
    <w:rsid w:val="000C2037"/>
    <w:rsid w:val="000C6CE7"/>
    <w:rsid w:val="000D2F69"/>
    <w:rsid w:val="000D41CE"/>
    <w:rsid w:val="000E1D54"/>
    <w:rsid w:val="000E26F3"/>
    <w:rsid w:val="000E47E7"/>
    <w:rsid w:val="000F7094"/>
    <w:rsid w:val="001011B4"/>
    <w:rsid w:val="001020CD"/>
    <w:rsid w:val="001165F7"/>
    <w:rsid w:val="00116FF5"/>
    <w:rsid w:val="00122F00"/>
    <w:rsid w:val="00127A15"/>
    <w:rsid w:val="00127BC9"/>
    <w:rsid w:val="0015167C"/>
    <w:rsid w:val="00153B04"/>
    <w:rsid w:val="001544EC"/>
    <w:rsid w:val="001856C2"/>
    <w:rsid w:val="001A1950"/>
    <w:rsid w:val="001A2056"/>
    <w:rsid w:val="001A2404"/>
    <w:rsid w:val="001B4073"/>
    <w:rsid w:val="001B7B20"/>
    <w:rsid w:val="001D04A4"/>
    <w:rsid w:val="001D459E"/>
    <w:rsid w:val="001E2213"/>
    <w:rsid w:val="001E3422"/>
    <w:rsid w:val="001E4209"/>
    <w:rsid w:val="001F3C87"/>
    <w:rsid w:val="001F7CDC"/>
    <w:rsid w:val="002001EE"/>
    <w:rsid w:val="00203B08"/>
    <w:rsid w:val="0023271B"/>
    <w:rsid w:val="00233E46"/>
    <w:rsid w:val="00247B6B"/>
    <w:rsid w:val="0025380A"/>
    <w:rsid w:val="00284D9C"/>
    <w:rsid w:val="00285604"/>
    <w:rsid w:val="00293E43"/>
    <w:rsid w:val="002A4E88"/>
    <w:rsid w:val="002B4E4B"/>
    <w:rsid w:val="002C680B"/>
    <w:rsid w:val="002F1508"/>
    <w:rsid w:val="002F27F3"/>
    <w:rsid w:val="00304D52"/>
    <w:rsid w:val="003211C0"/>
    <w:rsid w:val="0032757F"/>
    <w:rsid w:val="00350A59"/>
    <w:rsid w:val="0035742F"/>
    <w:rsid w:val="00364006"/>
    <w:rsid w:val="00370370"/>
    <w:rsid w:val="00370F11"/>
    <w:rsid w:val="003719EE"/>
    <w:rsid w:val="00372020"/>
    <w:rsid w:val="00390C96"/>
    <w:rsid w:val="003A7A61"/>
    <w:rsid w:val="003B3E6E"/>
    <w:rsid w:val="003B6E0F"/>
    <w:rsid w:val="003C2125"/>
    <w:rsid w:val="003C3A25"/>
    <w:rsid w:val="003D6787"/>
    <w:rsid w:val="003D6E23"/>
    <w:rsid w:val="003E3E2E"/>
    <w:rsid w:val="003E4367"/>
    <w:rsid w:val="003F18C3"/>
    <w:rsid w:val="003F414E"/>
    <w:rsid w:val="004057D0"/>
    <w:rsid w:val="00412F85"/>
    <w:rsid w:val="004277D4"/>
    <w:rsid w:val="004352E0"/>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F45C1"/>
    <w:rsid w:val="00503B1A"/>
    <w:rsid w:val="005127B2"/>
    <w:rsid w:val="00514AE8"/>
    <w:rsid w:val="005153E9"/>
    <w:rsid w:val="00523BC4"/>
    <w:rsid w:val="0054115B"/>
    <w:rsid w:val="00545E47"/>
    <w:rsid w:val="00550C0C"/>
    <w:rsid w:val="005618A5"/>
    <w:rsid w:val="0056642B"/>
    <w:rsid w:val="00567CC8"/>
    <w:rsid w:val="00575A94"/>
    <w:rsid w:val="00591761"/>
    <w:rsid w:val="00595B1D"/>
    <w:rsid w:val="005B39DE"/>
    <w:rsid w:val="005C0E74"/>
    <w:rsid w:val="005C3E7F"/>
    <w:rsid w:val="005C7DCB"/>
    <w:rsid w:val="005D14C7"/>
    <w:rsid w:val="005D25A6"/>
    <w:rsid w:val="005D41E3"/>
    <w:rsid w:val="005E7447"/>
    <w:rsid w:val="005F1A71"/>
    <w:rsid w:val="005F201E"/>
    <w:rsid w:val="005F49B2"/>
    <w:rsid w:val="005F77A0"/>
    <w:rsid w:val="00605DDF"/>
    <w:rsid w:val="006112C7"/>
    <w:rsid w:val="00617605"/>
    <w:rsid w:val="00620342"/>
    <w:rsid w:val="00620676"/>
    <w:rsid w:val="00621752"/>
    <w:rsid w:val="006268EE"/>
    <w:rsid w:val="006275E5"/>
    <w:rsid w:val="00631A3D"/>
    <w:rsid w:val="00643111"/>
    <w:rsid w:val="00646D77"/>
    <w:rsid w:val="00660B23"/>
    <w:rsid w:val="00660F38"/>
    <w:rsid w:val="00677F2C"/>
    <w:rsid w:val="00682998"/>
    <w:rsid w:val="00683F1C"/>
    <w:rsid w:val="00686ABA"/>
    <w:rsid w:val="00694572"/>
    <w:rsid w:val="0069490D"/>
    <w:rsid w:val="006950AF"/>
    <w:rsid w:val="006A0BF3"/>
    <w:rsid w:val="006A0EF8"/>
    <w:rsid w:val="006A4E98"/>
    <w:rsid w:val="006A60EA"/>
    <w:rsid w:val="006A667D"/>
    <w:rsid w:val="006B4935"/>
    <w:rsid w:val="006C6BB1"/>
    <w:rsid w:val="006D7DF2"/>
    <w:rsid w:val="006E0FB5"/>
    <w:rsid w:val="00704607"/>
    <w:rsid w:val="00712AC8"/>
    <w:rsid w:val="007145C7"/>
    <w:rsid w:val="00716FB0"/>
    <w:rsid w:val="00735C1A"/>
    <w:rsid w:val="0073680F"/>
    <w:rsid w:val="00784EB9"/>
    <w:rsid w:val="007A2B0C"/>
    <w:rsid w:val="007A5599"/>
    <w:rsid w:val="007C03DF"/>
    <w:rsid w:val="007F65BF"/>
    <w:rsid w:val="00806E2B"/>
    <w:rsid w:val="008073A3"/>
    <w:rsid w:val="008114A0"/>
    <w:rsid w:val="008322BB"/>
    <w:rsid w:val="00833081"/>
    <w:rsid w:val="00852A9A"/>
    <w:rsid w:val="008551BC"/>
    <w:rsid w:val="00862710"/>
    <w:rsid w:val="00863205"/>
    <w:rsid w:val="00863A34"/>
    <w:rsid w:val="00875E20"/>
    <w:rsid w:val="008763AF"/>
    <w:rsid w:val="00877585"/>
    <w:rsid w:val="00887D1E"/>
    <w:rsid w:val="00890169"/>
    <w:rsid w:val="00890B7E"/>
    <w:rsid w:val="00896AC0"/>
    <w:rsid w:val="00897EC9"/>
    <w:rsid w:val="008A0230"/>
    <w:rsid w:val="008A09EE"/>
    <w:rsid w:val="008A4E03"/>
    <w:rsid w:val="008B0DD6"/>
    <w:rsid w:val="008B1B26"/>
    <w:rsid w:val="008B6D4B"/>
    <w:rsid w:val="008C1C0C"/>
    <w:rsid w:val="008C31AF"/>
    <w:rsid w:val="008D5AFF"/>
    <w:rsid w:val="008D5C47"/>
    <w:rsid w:val="008D5C90"/>
    <w:rsid w:val="008F7987"/>
    <w:rsid w:val="00900352"/>
    <w:rsid w:val="0090360A"/>
    <w:rsid w:val="0091239E"/>
    <w:rsid w:val="00916F09"/>
    <w:rsid w:val="00930B81"/>
    <w:rsid w:val="00932F0A"/>
    <w:rsid w:val="00944717"/>
    <w:rsid w:val="009450B9"/>
    <w:rsid w:val="009575AA"/>
    <w:rsid w:val="00965B32"/>
    <w:rsid w:val="00972E8F"/>
    <w:rsid w:val="00980F4E"/>
    <w:rsid w:val="0098109F"/>
    <w:rsid w:val="00984EBF"/>
    <w:rsid w:val="00985365"/>
    <w:rsid w:val="00992CCC"/>
    <w:rsid w:val="009953F1"/>
    <w:rsid w:val="009A0E80"/>
    <w:rsid w:val="009A2E4C"/>
    <w:rsid w:val="009A658D"/>
    <w:rsid w:val="009A71FF"/>
    <w:rsid w:val="009A7D67"/>
    <w:rsid w:val="009B0091"/>
    <w:rsid w:val="009B4E88"/>
    <w:rsid w:val="009B6F19"/>
    <w:rsid w:val="009D1C9E"/>
    <w:rsid w:val="009D493D"/>
    <w:rsid w:val="009E10F4"/>
    <w:rsid w:val="009F0F84"/>
    <w:rsid w:val="00A014D1"/>
    <w:rsid w:val="00A02ABA"/>
    <w:rsid w:val="00A20300"/>
    <w:rsid w:val="00A249C2"/>
    <w:rsid w:val="00A25BDB"/>
    <w:rsid w:val="00A2635A"/>
    <w:rsid w:val="00A4200F"/>
    <w:rsid w:val="00A457B6"/>
    <w:rsid w:val="00A60550"/>
    <w:rsid w:val="00A671EF"/>
    <w:rsid w:val="00A70567"/>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803A6"/>
    <w:rsid w:val="00BD4AC0"/>
    <w:rsid w:val="00BE4E7A"/>
    <w:rsid w:val="00BE5955"/>
    <w:rsid w:val="00BE6D23"/>
    <w:rsid w:val="00C041E5"/>
    <w:rsid w:val="00C05814"/>
    <w:rsid w:val="00C126D9"/>
    <w:rsid w:val="00C179D1"/>
    <w:rsid w:val="00C463EC"/>
    <w:rsid w:val="00C501D5"/>
    <w:rsid w:val="00C52872"/>
    <w:rsid w:val="00C54CEA"/>
    <w:rsid w:val="00C646EA"/>
    <w:rsid w:val="00C700BB"/>
    <w:rsid w:val="00C73094"/>
    <w:rsid w:val="00C90CFA"/>
    <w:rsid w:val="00CA2D6F"/>
    <w:rsid w:val="00CA2DD9"/>
    <w:rsid w:val="00CA3DB8"/>
    <w:rsid w:val="00CA5CB0"/>
    <w:rsid w:val="00CB1B70"/>
    <w:rsid w:val="00CB4DA1"/>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7019"/>
    <w:rsid w:val="00D77728"/>
    <w:rsid w:val="00D809DD"/>
    <w:rsid w:val="00D819F5"/>
    <w:rsid w:val="00D82B87"/>
    <w:rsid w:val="00D837DD"/>
    <w:rsid w:val="00D93BCD"/>
    <w:rsid w:val="00DC75E9"/>
    <w:rsid w:val="00DC7ED4"/>
    <w:rsid w:val="00DD3E1C"/>
    <w:rsid w:val="00DD440B"/>
    <w:rsid w:val="00DE072A"/>
    <w:rsid w:val="00DE1ED1"/>
    <w:rsid w:val="00DE24DA"/>
    <w:rsid w:val="00DE25DB"/>
    <w:rsid w:val="00DF6EF4"/>
    <w:rsid w:val="00E00041"/>
    <w:rsid w:val="00E317CD"/>
    <w:rsid w:val="00E326CA"/>
    <w:rsid w:val="00E406F0"/>
    <w:rsid w:val="00E43CFE"/>
    <w:rsid w:val="00E465EF"/>
    <w:rsid w:val="00E5147B"/>
    <w:rsid w:val="00E52A37"/>
    <w:rsid w:val="00E6024B"/>
    <w:rsid w:val="00E71A76"/>
    <w:rsid w:val="00E7675D"/>
    <w:rsid w:val="00E8449D"/>
    <w:rsid w:val="00E91B71"/>
    <w:rsid w:val="00E92E6C"/>
    <w:rsid w:val="00E94711"/>
    <w:rsid w:val="00EA2E2C"/>
    <w:rsid w:val="00EA309E"/>
    <w:rsid w:val="00EA34C7"/>
    <w:rsid w:val="00EB0A94"/>
    <w:rsid w:val="00EB5FD2"/>
    <w:rsid w:val="00EC46E7"/>
    <w:rsid w:val="00EC47CC"/>
    <w:rsid w:val="00EC7239"/>
    <w:rsid w:val="00ED5ACB"/>
    <w:rsid w:val="00EE2486"/>
    <w:rsid w:val="00EF5C5B"/>
    <w:rsid w:val="00EF5C85"/>
    <w:rsid w:val="00F00C77"/>
    <w:rsid w:val="00F01ED3"/>
    <w:rsid w:val="00F02A97"/>
    <w:rsid w:val="00F05D5E"/>
    <w:rsid w:val="00F10AAF"/>
    <w:rsid w:val="00F11EEF"/>
    <w:rsid w:val="00F22B48"/>
    <w:rsid w:val="00F23A23"/>
    <w:rsid w:val="00F23B10"/>
    <w:rsid w:val="00F23E4C"/>
    <w:rsid w:val="00F25ECE"/>
    <w:rsid w:val="00F36BEA"/>
    <w:rsid w:val="00F37A3A"/>
    <w:rsid w:val="00F52BC0"/>
    <w:rsid w:val="00F53A65"/>
    <w:rsid w:val="00F5572D"/>
    <w:rsid w:val="00F55AEB"/>
    <w:rsid w:val="00F65652"/>
    <w:rsid w:val="00F80BF2"/>
    <w:rsid w:val="00FA22DB"/>
    <w:rsid w:val="00FC0ECD"/>
    <w:rsid w:val="00FC1A10"/>
    <w:rsid w:val="00FC2480"/>
    <w:rsid w:val="00FD0630"/>
    <w:rsid w:val="00FD79EA"/>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6A8681"/>
  <w15:chartTrackingRefBased/>
  <w15:docId w15:val="{323F16A8-403B-4455-AF74-FBDC832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21F0-85E2-4515-8280-C5B382F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7316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3</cp:revision>
  <cp:lastPrinted>2024-03-08T13:56:00Z</cp:lastPrinted>
  <dcterms:created xsi:type="dcterms:W3CDTF">2024-03-26T07:59:00Z</dcterms:created>
  <dcterms:modified xsi:type="dcterms:W3CDTF">2024-03-26T08:05:00Z</dcterms:modified>
</cp:coreProperties>
</file>