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D507" w14:textId="77777777" w:rsidR="00D97EB9" w:rsidRDefault="00D97EB9" w:rsidP="00734661">
      <w:pPr>
        <w:pStyle w:val="Nadpis1"/>
        <w:tabs>
          <w:tab w:val="left" w:pos="0"/>
        </w:tabs>
        <w:jc w:val="center"/>
        <w:rPr>
          <w:sz w:val="40"/>
        </w:rPr>
      </w:pPr>
      <w:r>
        <w:rPr>
          <w:sz w:val="40"/>
        </w:rPr>
        <w:t>O B J E D N Á V K</w:t>
      </w:r>
      <w:r w:rsidR="001F4525">
        <w:rPr>
          <w:sz w:val="40"/>
        </w:rPr>
        <w:t> </w:t>
      </w:r>
      <w:r>
        <w:rPr>
          <w:sz w:val="40"/>
        </w:rPr>
        <w:t>A</w:t>
      </w:r>
      <w:r w:rsidR="001F4525">
        <w:rPr>
          <w:sz w:val="40"/>
        </w:rPr>
        <w:t xml:space="preserve"> č. </w:t>
      </w:r>
      <w:r w:rsidR="00795116">
        <w:rPr>
          <w:sz w:val="40"/>
        </w:rPr>
        <w:t>14</w:t>
      </w:r>
      <w:r w:rsidR="00E051EF">
        <w:rPr>
          <w:sz w:val="40"/>
        </w:rPr>
        <w:t>/202</w:t>
      </w:r>
      <w:r w:rsidR="00795116">
        <w:rPr>
          <w:sz w:val="40"/>
        </w:rPr>
        <w:t>4</w:t>
      </w:r>
    </w:p>
    <w:p w14:paraId="15443C38" w14:textId="77777777" w:rsidR="00D97EB9" w:rsidRDefault="00D97EB9" w:rsidP="00D97EB9">
      <w:pPr>
        <w:pStyle w:val="Nadpis1"/>
        <w:tabs>
          <w:tab w:val="left" w:pos="0"/>
        </w:tabs>
      </w:pPr>
    </w:p>
    <w:p w14:paraId="75C6FF8A" w14:textId="77777777" w:rsidR="00D97EB9" w:rsidRDefault="00D97EB9" w:rsidP="00D97EB9"/>
    <w:p w14:paraId="6E46511C" w14:textId="77777777" w:rsidR="00D97EB9" w:rsidRDefault="00683C9D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E95E12B" wp14:editId="46EBF966">
                <wp:simplePos x="0" y="0"/>
                <wp:positionH relativeFrom="column">
                  <wp:posOffset>-7620</wp:posOffset>
                </wp:positionH>
                <wp:positionV relativeFrom="paragraph">
                  <wp:posOffset>-1270</wp:posOffset>
                </wp:positionV>
                <wp:extent cx="3212465" cy="1866900"/>
                <wp:effectExtent l="0" t="0" r="2603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3945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862FABC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ODBĚRATEL:</w:t>
                            </w:r>
                          </w:p>
                          <w:p w14:paraId="1839E301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FC655A2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Centrum sociální pomoci Vodňany</w:t>
                            </w:r>
                          </w:p>
                          <w:p w14:paraId="76D0117F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Žižkovo nám</w:t>
                            </w:r>
                            <w:r w:rsidR="0046482B"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21</w:t>
                            </w:r>
                          </w:p>
                          <w:p w14:paraId="273C39D6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389 01 Vodňany</w:t>
                            </w:r>
                          </w:p>
                          <w:p w14:paraId="4C839498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Zastoupené: Mgr. Bc. Danielou Davidovou</w:t>
                            </w:r>
                          </w:p>
                          <w:p w14:paraId="6EE85A7E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IČ</w:t>
                            </w:r>
                            <w:r w:rsidR="0046482B">
                              <w:rPr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</w:rPr>
                              <w:t>: 00666319</w:t>
                            </w:r>
                          </w:p>
                          <w:p w14:paraId="62E4745B" w14:textId="4EAE44F9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Bankovní spojení: </w:t>
                            </w:r>
                          </w:p>
                          <w:p w14:paraId="7150A624" w14:textId="77777777" w:rsidR="00D97EB9" w:rsidRDefault="00D97EB9" w:rsidP="00D97EB9">
                            <w:pPr>
                              <w:pStyle w:val="Zkladntext"/>
                            </w:pPr>
                            <w:r>
                              <w:t>Tel</w:t>
                            </w:r>
                            <w:r w:rsidR="0046482B">
                              <w:t>efon</w:t>
                            </w:r>
                            <w:r>
                              <w:t xml:space="preserve">: </w:t>
                            </w:r>
                            <w:r w:rsidR="005135D4">
                              <w:t>383 382 625</w:t>
                            </w:r>
                          </w:p>
                          <w:p w14:paraId="3E02A02D" w14:textId="77777777" w:rsidR="00D97EB9" w:rsidRDefault="00D97EB9" w:rsidP="00D97EB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5E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-.1pt;width:252.95pt;height:14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" strokeweight=".5pt">
                <v:textbox inset="7.45pt,3.85pt,7.45pt,3.85pt">
                  <w:txbxContent>
                    <w:p w14:paraId="49B53945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4862FABC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ODBĚRATEL:</w:t>
                      </w:r>
                    </w:p>
                    <w:p w14:paraId="1839E301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7FC655A2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Centrum sociální pomoci Vodňany</w:t>
                      </w:r>
                    </w:p>
                    <w:p w14:paraId="76D0117F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Žižkovo nám</w:t>
                      </w:r>
                      <w:r w:rsidR="0046482B">
                        <w:rPr>
                          <w:b/>
                          <w:bCs/>
                        </w:rPr>
                        <w:t>.</w:t>
                      </w:r>
                      <w:r>
                        <w:rPr>
                          <w:b/>
                          <w:bCs/>
                        </w:rPr>
                        <w:t xml:space="preserve"> 21</w:t>
                      </w:r>
                    </w:p>
                    <w:p w14:paraId="273C39D6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389 01 Vodňany</w:t>
                      </w:r>
                    </w:p>
                    <w:p w14:paraId="4C839498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Zastoupené: Mgr. Bc. Danielou Davidovou</w:t>
                      </w:r>
                    </w:p>
                    <w:p w14:paraId="6EE85A7E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IČ</w:t>
                      </w:r>
                      <w:r w:rsidR="0046482B">
                        <w:rPr>
                          <w:b/>
                          <w:bCs/>
                        </w:rPr>
                        <w:t>O</w:t>
                      </w:r>
                      <w:r>
                        <w:rPr>
                          <w:b/>
                          <w:bCs/>
                        </w:rPr>
                        <w:t>: 00666319</w:t>
                      </w:r>
                    </w:p>
                    <w:p w14:paraId="62E4745B" w14:textId="4EAE44F9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Bankovní spojení: </w:t>
                      </w:r>
                    </w:p>
                    <w:p w14:paraId="7150A624" w14:textId="77777777" w:rsidR="00D97EB9" w:rsidRDefault="00D97EB9" w:rsidP="00D97EB9">
                      <w:pPr>
                        <w:pStyle w:val="Zkladntext"/>
                      </w:pPr>
                      <w:r>
                        <w:t>Tel</w:t>
                      </w:r>
                      <w:r w:rsidR="0046482B">
                        <w:t>efon</w:t>
                      </w:r>
                      <w:r>
                        <w:t xml:space="preserve">: </w:t>
                      </w:r>
                      <w:r w:rsidR="005135D4">
                        <w:t>383 382 625</w:t>
                      </w:r>
                    </w:p>
                    <w:p w14:paraId="3E02A02D" w14:textId="77777777" w:rsidR="00D97EB9" w:rsidRDefault="00D97EB9" w:rsidP="00D97EB9"/>
                  </w:txbxContent>
                </v:textbox>
              </v:shape>
            </w:pict>
          </mc:Fallback>
        </mc:AlternateContent>
      </w:r>
      <w:r w:rsidR="00824287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5CBA288" wp14:editId="50272B80">
                <wp:simplePos x="0" y="0"/>
                <wp:positionH relativeFrom="column">
                  <wp:posOffset>3307080</wp:posOffset>
                </wp:positionH>
                <wp:positionV relativeFrom="paragraph">
                  <wp:posOffset>8254</wp:posOffset>
                </wp:positionV>
                <wp:extent cx="3441065" cy="1857375"/>
                <wp:effectExtent l="0" t="0" r="2603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3FE49" w14:textId="77777777" w:rsidR="00D97EB9" w:rsidRPr="002002B6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39F184E" w14:textId="77777777" w:rsidR="009E51AA" w:rsidRDefault="009E51AA" w:rsidP="00683C9D">
                            <w:pPr>
                              <w:spacing w:line="276" w:lineRule="auto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9E51AA">
                              <w:rPr>
                                <w:b/>
                                <w:bCs/>
                                <w:szCs w:val="28"/>
                              </w:rPr>
                              <w:t>DODAVATEL:</w:t>
                            </w:r>
                          </w:p>
                          <w:p w14:paraId="09741D64" w14:textId="77777777" w:rsidR="00585F94" w:rsidRPr="00585F94" w:rsidRDefault="00585F94" w:rsidP="00585F94">
                            <w:pPr>
                              <w:spacing w:line="276" w:lineRule="auto"/>
                              <w:rPr>
                                <w:bCs/>
                                <w:szCs w:val="28"/>
                              </w:rPr>
                            </w:pPr>
                            <w:r w:rsidRPr="00585F94">
                              <w:rPr>
                                <w:bCs/>
                                <w:szCs w:val="28"/>
                              </w:rPr>
                              <w:t>SORAL &amp;</w:t>
                            </w:r>
                            <w:r w:rsidR="002D26E4" w:rsidRPr="002D26E4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r w:rsidR="002D26E4" w:rsidRPr="00585F94">
                              <w:rPr>
                                <w:bCs/>
                                <w:szCs w:val="28"/>
                              </w:rPr>
                              <w:t>HANZLIK</w:t>
                            </w:r>
                            <w:r w:rsidR="002D26E4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D26E4">
                              <w:rPr>
                                <w:bCs/>
                                <w:szCs w:val="28"/>
                              </w:rPr>
                              <w:t>Medical</w:t>
                            </w:r>
                            <w:proofErr w:type="spellEnd"/>
                            <w:r w:rsidR="002D26E4" w:rsidRPr="00585F94">
                              <w:rPr>
                                <w:bCs/>
                                <w:szCs w:val="28"/>
                              </w:rPr>
                              <w:t xml:space="preserve"> s.r.o.</w:t>
                            </w:r>
                          </w:p>
                          <w:p w14:paraId="46982985" w14:textId="77777777" w:rsidR="00585F94" w:rsidRDefault="002D26E4" w:rsidP="00585F94">
                            <w:pPr>
                              <w:spacing w:line="276" w:lineRule="auto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Kettnerova 1940/1</w:t>
                            </w:r>
                          </w:p>
                          <w:p w14:paraId="567DA2E4" w14:textId="77777777" w:rsidR="002D26E4" w:rsidRDefault="002D26E4" w:rsidP="00585F94">
                            <w:pPr>
                              <w:spacing w:line="276" w:lineRule="auto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>155 00 Praha 13</w:t>
                            </w:r>
                          </w:p>
                          <w:p w14:paraId="2CDEDAEC" w14:textId="77777777" w:rsidR="00683C9D" w:rsidRPr="00683C9D" w:rsidRDefault="00683C9D" w:rsidP="00683C9D">
                            <w:pPr>
                              <w:spacing w:line="276" w:lineRule="auto"/>
                              <w:rPr>
                                <w:bCs/>
                                <w:szCs w:val="28"/>
                              </w:rPr>
                            </w:pPr>
                            <w:r w:rsidRPr="00683C9D">
                              <w:rPr>
                                <w:bCs/>
                                <w:szCs w:val="28"/>
                              </w:rPr>
                              <w:t>IČO: 054 57 955</w:t>
                            </w:r>
                          </w:p>
                          <w:p w14:paraId="7C815E41" w14:textId="77777777" w:rsidR="00683C9D" w:rsidRDefault="00683C9D" w:rsidP="00683C9D">
                            <w:pPr>
                              <w:spacing w:line="276" w:lineRule="auto"/>
                              <w:rPr>
                                <w:bCs/>
                                <w:szCs w:val="28"/>
                              </w:rPr>
                            </w:pPr>
                            <w:r w:rsidRPr="00683C9D">
                              <w:rPr>
                                <w:bCs/>
                                <w:szCs w:val="28"/>
                              </w:rPr>
                              <w:t>DIČ: CZ 054 57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 </w:t>
                            </w:r>
                            <w:r w:rsidRPr="00683C9D">
                              <w:rPr>
                                <w:bCs/>
                                <w:szCs w:val="28"/>
                              </w:rPr>
                              <w:t>955</w:t>
                            </w:r>
                          </w:p>
                          <w:p w14:paraId="0A09F19B" w14:textId="77777777" w:rsidR="00683C9D" w:rsidRPr="00683C9D" w:rsidRDefault="00683C9D" w:rsidP="00683C9D">
                            <w:pPr>
                              <w:spacing w:line="276" w:lineRule="auto"/>
                              <w:rPr>
                                <w:bCs/>
                                <w:szCs w:val="28"/>
                              </w:rPr>
                            </w:pPr>
                            <w:r w:rsidRPr="00683C9D">
                              <w:rPr>
                                <w:bCs/>
                                <w:szCs w:val="28"/>
                              </w:rPr>
                              <w:t>tel.: +420 733 377 679</w:t>
                            </w:r>
                          </w:p>
                          <w:p w14:paraId="3A8682E1" w14:textId="0E98EE42" w:rsidR="00683C9D" w:rsidRDefault="00E051EF" w:rsidP="00683C9D">
                            <w:pPr>
                              <w:spacing w:line="276" w:lineRule="auto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BA288" id="Text Box 5" o:spid="_x0000_s1027" type="#_x0000_t202" style="position:absolute;margin-left:260.4pt;margin-top:.65pt;width:270.95pt;height:146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" strokeweight=".5pt">
                <v:textbox inset="7.45pt,3.85pt,7.45pt,3.85pt">
                  <w:txbxContent>
                    <w:p w14:paraId="56E3FE49" w14:textId="77777777" w:rsidR="00D97EB9" w:rsidRPr="002002B6" w:rsidRDefault="00D97EB9" w:rsidP="00D97EB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39F184E" w14:textId="77777777" w:rsidR="009E51AA" w:rsidRDefault="009E51AA" w:rsidP="00683C9D">
                      <w:pPr>
                        <w:spacing w:line="276" w:lineRule="auto"/>
                        <w:rPr>
                          <w:b/>
                          <w:bCs/>
                          <w:szCs w:val="28"/>
                        </w:rPr>
                      </w:pPr>
                      <w:r w:rsidRPr="009E51AA">
                        <w:rPr>
                          <w:b/>
                          <w:bCs/>
                          <w:szCs w:val="28"/>
                        </w:rPr>
                        <w:t>DODAVATEL:</w:t>
                      </w:r>
                    </w:p>
                    <w:p w14:paraId="09741D64" w14:textId="77777777" w:rsidR="00585F94" w:rsidRPr="00585F94" w:rsidRDefault="00585F94" w:rsidP="00585F94">
                      <w:pPr>
                        <w:spacing w:line="276" w:lineRule="auto"/>
                        <w:rPr>
                          <w:bCs/>
                          <w:szCs w:val="28"/>
                        </w:rPr>
                      </w:pPr>
                      <w:r w:rsidRPr="00585F94">
                        <w:rPr>
                          <w:bCs/>
                          <w:szCs w:val="28"/>
                        </w:rPr>
                        <w:t>SORAL &amp;</w:t>
                      </w:r>
                      <w:r w:rsidR="002D26E4" w:rsidRPr="002D26E4">
                        <w:rPr>
                          <w:bCs/>
                          <w:szCs w:val="28"/>
                        </w:rPr>
                        <w:t xml:space="preserve"> </w:t>
                      </w:r>
                      <w:r w:rsidR="002D26E4" w:rsidRPr="00585F94">
                        <w:rPr>
                          <w:bCs/>
                          <w:szCs w:val="28"/>
                        </w:rPr>
                        <w:t>HANZLIK</w:t>
                      </w:r>
                      <w:r w:rsidR="002D26E4">
                        <w:rPr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="002D26E4">
                        <w:rPr>
                          <w:bCs/>
                          <w:szCs w:val="28"/>
                        </w:rPr>
                        <w:t>Medical</w:t>
                      </w:r>
                      <w:proofErr w:type="spellEnd"/>
                      <w:r w:rsidR="002D26E4" w:rsidRPr="00585F94">
                        <w:rPr>
                          <w:bCs/>
                          <w:szCs w:val="28"/>
                        </w:rPr>
                        <w:t xml:space="preserve"> s.r.o.</w:t>
                      </w:r>
                    </w:p>
                    <w:p w14:paraId="46982985" w14:textId="77777777" w:rsidR="00585F94" w:rsidRDefault="002D26E4" w:rsidP="00585F94">
                      <w:pPr>
                        <w:spacing w:line="276" w:lineRule="auto"/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Kettnerova 1940/1</w:t>
                      </w:r>
                    </w:p>
                    <w:p w14:paraId="567DA2E4" w14:textId="77777777" w:rsidR="002D26E4" w:rsidRDefault="002D26E4" w:rsidP="00585F94">
                      <w:pPr>
                        <w:spacing w:line="276" w:lineRule="auto"/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>155 00 Praha 13</w:t>
                      </w:r>
                    </w:p>
                    <w:p w14:paraId="2CDEDAEC" w14:textId="77777777" w:rsidR="00683C9D" w:rsidRPr="00683C9D" w:rsidRDefault="00683C9D" w:rsidP="00683C9D">
                      <w:pPr>
                        <w:spacing w:line="276" w:lineRule="auto"/>
                        <w:rPr>
                          <w:bCs/>
                          <w:szCs w:val="28"/>
                        </w:rPr>
                      </w:pPr>
                      <w:r w:rsidRPr="00683C9D">
                        <w:rPr>
                          <w:bCs/>
                          <w:szCs w:val="28"/>
                        </w:rPr>
                        <w:t>IČO: 054 57 955</w:t>
                      </w:r>
                    </w:p>
                    <w:p w14:paraId="7C815E41" w14:textId="77777777" w:rsidR="00683C9D" w:rsidRDefault="00683C9D" w:rsidP="00683C9D">
                      <w:pPr>
                        <w:spacing w:line="276" w:lineRule="auto"/>
                        <w:rPr>
                          <w:bCs/>
                          <w:szCs w:val="28"/>
                        </w:rPr>
                      </w:pPr>
                      <w:r w:rsidRPr="00683C9D">
                        <w:rPr>
                          <w:bCs/>
                          <w:szCs w:val="28"/>
                        </w:rPr>
                        <w:t>DIČ: CZ 054 57</w:t>
                      </w:r>
                      <w:r>
                        <w:rPr>
                          <w:bCs/>
                          <w:szCs w:val="28"/>
                        </w:rPr>
                        <w:t> </w:t>
                      </w:r>
                      <w:r w:rsidRPr="00683C9D">
                        <w:rPr>
                          <w:bCs/>
                          <w:szCs w:val="28"/>
                        </w:rPr>
                        <w:t>955</w:t>
                      </w:r>
                    </w:p>
                    <w:p w14:paraId="0A09F19B" w14:textId="77777777" w:rsidR="00683C9D" w:rsidRPr="00683C9D" w:rsidRDefault="00683C9D" w:rsidP="00683C9D">
                      <w:pPr>
                        <w:spacing w:line="276" w:lineRule="auto"/>
                        <w:rPr>
                          <w:bCs/>
                          <w:szCs w:val="28"/>
                        </w:rPr>
                      </w:pPr>
                      <w:r w:rsidRPr="00683C9D">
                        <w:rPr>
                          <w:bCs/>
                          <w:szCs w:val="28"/>
                        </w:rPr>
                        <w:t>tel.: +420 733 377 679</w:t>
                      </w:r>
                    </w:p>
                    <w:p w14:paraId="3A8682E1" w14:textId="0E98EE42" w:rsidR="00683C9D" w:rsidRDefault="00E051EF" w:rsidP="00683C9D">
                      <w:pPr>
                        <w:spacing w:line="276" w:lineRule="auto"/>
                        <w:rPr>
                          <w:bCs/>
                          <w:szCs w:val="28"/>
                        </w:rPr>
                      </w:pPr>
                      <w:r>
                        <w:rPr>
                          <w:bCs/>
                          <w:szCs w:val="28"/>
                        </w:rPr>
                        <w:t xml:space="preserve">e-mail: </w:t>
                      </w:r>
                    </w:p>
                  </w:txbxContent>
                </v:textbox>
              </v:shape>
            </w:pict>
          </mc:Fallback>
        </mc:AlternateContent>
      </w:r>
    </w:p>
    <w:p w14:paraId="1AA2824E" w14:textId="77777777" w:rsidR="00D97EB9" w:rsidRDefault="00D97EB9" w:rsidP="00D97EB9"/>
    <w:p w14:paraId="676DA9CC" w14:textId="77777777" w:rsidR="00D97EB9" w:rsidRDefault="00D97EB9" w:rsidP="00D97EB9"/>
    <w:p w14:paraId="7517F18A" w14:textId="77777777" w:rsidR="00D97EB9" w:rsidRDefault="00D97EB9" w:rsidP="00D97EB9"/>
    <w:p w14:paraId="329A33B2" w14:textId="77777777" w:rsidR="00D97EB9" w:rsidRDefault="00D97EB9" w:rsidP="00D97EB9"/>
    <w:p w14:paraId="60BDF12E" w14:textId="77777777" w:rsidR="00D97EB9" w:rsidRDefault="00D97EB9" w:rsidP="00D97EB9"/>
    <w:p w14:paraId="71DA506B" w14:textId="77777777" w:rsidR="00D97EB9" w:rsidRDefault="00D97EB9" w:rsidP="00D97EB9"/>
    <w:p w14:paraId="5F4C097D" w14:textId="77777777" w:rsidR="00D97EB9" w:rsidRDefault="00D97EB9" w:rsidP="00D97EB9"/>
    <w:p w14:paraId="0314DA8E" w14:textId="77777777" w:rsidR="00D97EB9" w:rsidRDefault="00D97EB9" w:rsidP="00D97EB9"/>
    <w:p w14:paraId="52111A67" w14:textId="77777777" w:rsidR="009E51AA" w:rsidRDefault="009E51AA" w:rsidP="00D97EB9"/>
    <w:p w14:paraId="752ED0B0" w14:textId="77777777" w:rsidR="00D97EB9" w:rsidRDefault="00F649E5" w:rsidP="00D97EB9">
      <w:pPr>
        <w:rPr>
          <w:b/>
          <w:bCs/>
          <w:sz w:val="4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9BC9D27" wp14:editId="23E597DE">
                <wp:simplePos x="0" y="0"/>
                <wp:positionH relativeFrom="column">
                  <wp:posOffset>-7620</wp:posOffset>
                </wp:positionH>
                <wp:positionV relativeFrom="paragraph">
                  <wp:posOffset>262255</wp:posOffset>
                </wp:positionV>
                <wp:extent cx="6755765" cy="2009775"/>
                <wp:effectExtent l="0" t="0" r="2603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D05E2" w14:textId="77777777" w:rsidR="00585F94" w:rsidRDefault="0096668E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Objednávám</w:t>
                            </w:r>
                            <w:r w:rsidR="00795116">
                              <w:rPr>
                                <w:b/>
                                <w:bCs/>
                              </w:rPr>
                              <w:t>e u Vás:</w:t>
                            </w:r>
                          </w:p>
                          <w:p w14:paraId="0E977F6E" w14:textId="77777777" w:rsidR="00795116" w:rsidRDefault="00795116" w:rsidP="00D97E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0047A5" w14:textId="77777777" w:rsidR="00795116" w:rsidRDefault="00795116" w:rsidP="00D97E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6C976FB" w14:textId="77777777" w:rsidR="00795116" w:rsidRDefault="00795116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Zvedák Lift Up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Raizer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II vč. opěrky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  <w:t>115 471,- Kč bez DPH</w:t>
                            </w:r>
                          </w:p>
                          <w:p w14:paraId="09E6668F" w14:textId="77777777" w:rsidR="00795116" w:rsidRDefault="00795116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66F93A96" w14:textId="77777777" w:rsidR="00795116" w:rsidRPr="00795116" w:rsidRDefault="00795116" w:rsidP="00D97EB9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dle Cenové nabídky č. NV-20230947</w:t>
                            </w:r>
                          </w:p>
                          <w:p w14:paraId="02498701" w14:textId="77777777" w:rsidR="0096668E" w:rsidRDefault="0096668E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59CCE42A" w14:textId="77777777" w:rsidR="00467C74" w:rsidRDefault="00467C74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2459FEF2" w14:textId="77777777" w:rsidR="00795116" w:rsidRDefault="00795116" w:rsidP="00D97EB9">
                            <w:pPr>
                              <w:rPr>
                                <w:bCs/>
                              </w:rPr>
                            </w:pPr>
                          </w:p>
                          <w:p w14:paraId="2B9652AC" w14:textId="77777777" w:rsidR="00795116" w:rsidRDefault="00795116" w:rsidP="00D97EB9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C9D27" id="Text Box 4" o:spid="_x0000_s1028" type="#_x0000_t202" style="position:absolute;margin-left:-.6pt;margin-top:20.65pt;width:531.95pt;height:158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" strokeweight=".5pt">
                <v:textbox inset="7.45pt,3.85pt,7.45pt,3.85pt">
                  <w:txbxContent>
                    <w:p w14:paraId="20BD05E2" w14:textId="77777777" w:rsidR="00585F94" w:rsidRDefault="0096668E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Objednávám</w:t>
                      </w:r>
                      <w:r w:rsidR="00795116">
                        <w:rPr>
                          <w:b/>
                          <w:bCs/>
                        </w:rPr>
                        <w:t>e u Vás:</w:t>
                      </w:r>
                    </w:p>
                    <w:p w14:paraId="0E977F6E" w14:textId="77777777" w:rsidR="00795116" w:rsidRDefault="00795116" w:rsidP="00D97EB9">
                      <w:pPr>
                        <w:rPr>
                          <w:b/>
                          <w:bCs/>
                        </w:rPr>
                      </w:pPr>
                    </w:p>
                    <w:p w14:paraId="650047A5" w14:textId="77777777" w:rsidR="00795116" w:rsidRDefault="00795116" w:rsidP="00D97EB9">
                      <w:pPr>
                        <w:rPr>
                          <w:b/>
                          <w:bCs/>
                        </w:rPr>
                      </w:pPr>
                    </w:p>
                    <w:p w14:paraId="56C976FB" w14:textId="77777777" w:rsidR="00795116" w:rsidRDefault="00795116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Zvedák Lift Up </w:t>
                      </w:r>
                      <w:proofErr w:type="spellStart"/>
                      <w:r>
                        <w:rPr>
                          <w:bCs/>
                        </w:rPr>
                        <w:t>Raizer</w:t>
                      </w:r>
                      <w:proofErr w:type="spellEnd"/>
                      <w:r>
                        <w:rPr>
                          <w:bCs/>
                        </w:rPr>
                        <w:t xml:space="preserve"> II vč. opěrky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  <w:t>115 471,- Kč bez DPH</w:t>
                      </w:r>
                    </w:p>
                    <w:p w14:paraId="09E6668F" w14:textId="77777777" w:rsidR="00795116" w:rsidRDefault="00795116" w:rsidP="00D97EB9">
                      <w:pPr>
                        <w:rPr>
                          <w:bCs/>
                        </w:rPr>
                      </w:pPr>
                    </w:p>
                    <w:p w14:paraId="66F93A96" w14:textId="77777777" w:rsidR="00795116" w:rsidRPr="00795116" w:rsidRDefault="00795116" w:rsidP="00D97EB9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dle Cenové nabídky č. NV-20230947</w:t>
                      </w:r>
                    </w:p>
                    <w:p w14:paraId="02498701" w14:textId="77777777" w:rsidR="0096668E" w:rsidRDefault="0096668E" w:rsidP="00D97EB9">
                      <w:pPr>
                        <w:rPr>
                          <w:bCs/>
                        </w:rPr>
                      </w:pPr>
                    </w:p>
                    <w:p w14:paraId="59CCE42A" w14:textId="77777777" w:rsidR="00467C74" w:rsidRDefault="00467C74" w:rsidP="00D97EB9">
                      <w:pPr>
                        <w:rPr>
                          <w:bCs/>
                        </w:rPr>
                      </w:pPr>
                    </w:p>
                    <w:p w14:paraId="2459FEF2" w14:textId="77777777" w:rsidR="00795116" w:rsidRDefault="00795116" w:rsidP="00D97EB9">
                      <w:pPr>
                        <w:rPr>
                          <w:bCs/>
                        </w:rPr>
                      </w:pPr>
                    </w:p>
                    <w:p w14:paraId="2B9652AC" w14:textId="77777777" w:rsidR="00795116" w:rsidRDefault="00795116" w:rsidP="00D97EB9">
                      <w:pPr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08D6AB" w14:textId="77777777" w:rsidR="00D97EB9" w:rsidRDefault="00D97EB9" w:rsidP="00D97EB9"/>
    <w:p w14:paraId="0E2012CD" w14:textId="77777777" w:rsidR="00D97EB9" w:rsidRDefault="00D97EB9" w:rsidP="00D97EB9"/>
    <w:p w14:paraId="7F7DEA2E" w14:textId="77777777" w:rsidR="00D97EB9" w:rsidRDefault="00D97EB9" w:rsidP="00D97EB9"/>
    <w:p w14:paraId="1C8DF141" w14:textId="77777777" w:rsidR="00D97EB9" w:rsidRDefault="00D97EB9" w:rsidP="00D97EB9"/>
    <w:p w14:paraId="0C6D1EE9" w14:textId="77777777" w:rsidR="00D97EB9" w:rsidRDefault="00D97EB9" w:rsidP="00D97EB9"/>
    <w:p w14:paraId="51479162" w14:textId="77777777" w:rsidR="00D97EB9" w:rsidRDefault="00D97EB9" w:rsidP="00D97EB9"/>
    <w:p w14:paraId="41A1340B" w14:textId="77777777" w:rsidR="00D97EB9" w:rsidRDefault="00D97EB9" w:rsidP="00D97EB9"/>
    <w:p w14:paraId="605662DC" w14:textId="77777777" w:rsidR="00D97EB9" w:rsidRDefault="00D97EB9" w:rsidP="00D97EB9"/>
    <w:p w14:paraId="6D1B7C18" w14:textId="77777777" w:rsidR="00D97EB9" w:rsidRDefault="00D97EB9" w:rsidP="00D97EB9"/>
    <w:p w14:paraId="52748D51" w14:textId="77777777" w:rsidR="00D97EB9" w:rsidRDefault="00D97EB9" w:rsidP="00D97EB9">
      <w:pPr>
        <w:rPr>
          <w:b/>
          <w:bCs/>
          <w:sz w:val="44"/>
        </w:rPr>
      </w:pPr>
    </w:p>
    <w:p w14:paraId="5C5E4C24" w14:textId="77777777" w:rsidR="00D97EB9" w:rsidRDefault="00683C9D" w:rsidP="00D97EB9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9FFEA0E" wp14:editId="29C2DCBA">
                <wp:simplePos x="0" y="0"/>
                <wp:positionH relativeFrom="column">
                  <wp:posOffset>-7620</wp:posOffset>
                </wp:positionH>
                <wp:positionV relativeFrom="paragraph">
                  <wp:posOffset>109220</wp:posOffset>
                </wp:positionV>
                <wp:extent cx="6755765" cy="904875"/>
                <wp:effectExtent l="0" t="0" r="2603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0D57" w14:textId="77777777" w:rsidR="00D97EB9" w:rsidRDefault="00D97EB9" w:rsidP="00D97EB9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2278825" w14:textId="77777777" w:rsidR="00D97EB9" w:rsidRDefault="00D97EB9" w:rsidP="00DC61C5">
                            <w:pPr>
                              <w:pStyle w:val="Zkladntext"/>
                              <w:rPr>
                                <w:b w:val="0"/>
                              </w:rPr>
                            </w:pPr>
                            <w:r>
                              <w:t>Cenové podmínky</w:t>
                            </w:r>
                            <w:r w:rsidR="0046482B">
                              <w:t>:</w:t>
                            </w:r>
                            <w:r w:rsidR="00585F94">
                              <w:t xml:space="preserve"> </w:t>
                            </w:r>
                            <w:r w:rsidR="00795116" w:rsidRPr="00795116">
                              <w:rPr>
                                <w:b w:val="0"/>
                              </w:rPr>
                              <w:t>139 720</w:t>
                            </w:r>
                            <w:r w:rsidR="00E362BC" w:rsidRPr="00E362BC">
                              <w:rPr>
                                <w:b w:val="0"/>
                              </w:rPr>
                              <w:t xml:space="preserve">,- </w:t>
                            </w:r>
                            <w:r w:rsidR="00C903CF" w:rsidRPr="00E362BC">
                              <w:rPr>
                                <w:b w:val="0"/>
                              </w:rPr>
                              <w:t>K</w:t>
                            </w:r>
                            <w:r w:rsidR="00DC61C5" w:rsidRPr="00E362BC">
                              <w:rPr>
                                <w:b w:val="0"/>
                              </w:rPr>
                              <w:t>č</w:t>
                            </w:r>
                            <w:r w:rsidR="002D26E4" w:rsidRPr="00E362BC">
                              <w:rPr>
                                <w:b w:val="0"/>
                              </w:rPr>
                              <w:t xml:space="preserve"> vč. DPH</w:t>
                            </w:r>
                          </w:p>
                          <w:p w14:paraId="419E9622" w14:textId="77777777" w:rsidR="0046482B" w:rsidRDefault="0046482B" w:rsidP="00DC61C5">
                            <w:pPr>
                              <w:pStyle w:val="Zkladntext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</w:p>
                          <w:p w14:paraId="7BF27403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Dodací podmínky:</w:t>
                            </w:r>
                            <w:r w:rsidR="00D456ED">
                              <w:rPr>
                                <w:bCs/>
                              </w:rPr>
                              <w:t xml:space="preserve"> </w:t>
                            </w:r>
                            <w:r w:rsidR="00795116">
                              <w:rPr>
                                <w:bCs/>
                              </w:rPr>
                              <w:t>4 týdny</w:t>
                            </w:r>
                          </w:p>
                          <w:p w14:paraId="1F5989E2" w14:textId="77777777" w:rsidR="00D97EB9" w:rsidRDefault="00D97EB9" w:rsidP="00D97E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FEA0E" id="Text Box 3" o:spid="_x0000_s1029" type="#_x0000_t202" style="position:absolute;margin-left:-.6pt;margin-top:8.6pt;width:531.95pt;height:71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" strokeweight=".5pt">
                <v:textbox inset="7.45pt,3.85pt,7.45pt,3.85pt">
                  <w:txbxContent>
                    <w:p w14:paraId="11D70D57" w14:textId="77777777" w:rsidR="00D97EB9" w:rsidRDefault="00D97EB9" w:rsidP="00D97EB9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02278825" w14:textId="77777777" w:rsidR="00D97EB9" w:rsidRDefault="00D97EB9" w:rsidP="00DC61C5">
                      <w:pPr>
                        <w:pStyle w:val="Zkladntext"/>
                        <w:rPr>
                          <w:b w:val="0"/>
                        </w:rPr>
                      </w:pPr>
                      <w:r>
                        <w:t>Cenové podmínky</w:t>
                      </w:r>
                      <w:r w:rsidR="0046482B">
                        <w:t>:</w:t>
                      </w:r>
                      <w:r w:rsidR="00585F94">
                        <w:t xml:space="preserve"> </w:t>
                      </w:r>
                      <w:r w:rsidR="00795116" w:rsidRPr="00795116">
                        <w:rPr>
                          <w:b w:val="0"/>
                        </w:rPr>
                        <w:t>139 720</w:t>
                      </w:r>
                      <w:r w:rsidR="00E362BC" w:rsidRPr="00E362BC">
                        <w:rPr>
                          <w:b w:val="0"/>
                        </w:rPr>
                        <w:t xml:space="preserve">,- </w:t>
                      </w:r>
                      <w:r w:rsidR="00C903CF" w:rsidRPr="00E362BC">
                        <w:rPr>
                          <w:b w:val="0"/>
                        </w:rPr>
                        <w:t>K</w:t>
                      </w:r>
                      <w:r w:rsidR="00DC61C5" w:rsidRPr="00E362BC">
                        <w:rPr>
                          <w:b w:val="0"/>
                        </w:rPr>
                        <w:t>č</w:t>
                      </w:r>
                      <w:r w:rsidR="002D26E4" w:rsidRPr="00E362BC">
                        <w:rPr>
                          <w:b w:val="0"/>
                        </w:rPr>
                        <w:t xml:space="preserve"> vč. DPH</w:t>
                      </w:r>
                    </w:p>
                    <w:p w14:paraId="419E9622" w14:textId="77777777" w:rsidR="0046482B" w:rsidRDefault="0046482B" w:rsidP="00DC61C5">
                      <w:pPr>
                        <w:pStyle w:val="Zkladntext"/>
                        <w:rPr>
                          <w:b w:val="0"/>
                          <w:bCs w:val="0"/>
                          <w:sz w:val="16"/>
                        </w:rPr>
                      </w:pPr>
                    </w:p>
                    <w:p w14:paraId="7BF27403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Dodací podmínky:</w:t>
                      </w:r>
                      <w:r w:rsidR="00D456ED">
                        <w:rPr>
                          <w:bCs/>
                        </w:rPr>
                        <w:t xml:space="preserve"> </w:t>
                      </w:r>
                      <w:r w:rsidR="00795116">
                        <w:rPr>
                          <w:bCs/>
                        </w:rPr>
                        <w:t>4 týdny</w:t>
                      </w:r>
                    </w:p>
                    <w:p w14:paraId="1F5989E2" w14:textId="77777777" w:rsidR="00D97EB9" w:rsidRDefault="00D97EB9" w:rsidP="00D97EB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9BFA9D" w14:textId="77777777" w:rsidR="00D97EB9" w:rsidRDefault="00D97EB9" w:rsidP="00D97EB9">
      <w:pPr>
        <w:rPr>
          <w:b/>
          <w:bCs/>
        </w:rPr>
      </w:pPr>
    </w:p>
    <w:p w14:paraId="02EA2458" w14:textId="77777777" w:rsidR="00D97EB9" w:rsidRDefault="00D97EB9" w:rsidP="00D97EB9">
      <w:pPr>
        <w:rPr>
          <w:b/>
          <w:bCs/>
        </w:rPr>
      </w:pPr>
    </w:p>
    <w:p w14:paraId="6B80E622" w14:textId="77777777" w:rsidR="00D97EB9" w:rsidRDefault="00D97EB9" w:rsidP="00D97EB9">
      <w:pPr>
        <w:rPr>
          <w:b/>
          <w:bCs/>
        </w:rPr>
      </w:pPr>
    </w:p>
    <w:p w14:paraId="4B099FF6" w14:textId="77777777" w:rsidR="00D97EB9" w:rsidRDefault="00D97EB9" w:rsidP="00D97EB9">
      <w:pPr>
        <w:spacing w:line="360" w:lineRule="auto"/>
        <w:jc w:val="both"/>
      </w:pPr>
    </w:p>
    <w:p w14:paraId="4B4A89A4" w14:textId="77777777" w:rsidR="00D97EB9" w:rsidRDefault="00D97EB9" w:rsidP="00D97EB9"/>
    <w:p w14:paraId="058F3A4A" w14:textId="77777777" w:rsidR="00683C9D" w:rsidRDefault="00683C9D" w:rsidP="00D97EB9">
      <w:pPr>
        <w:rPr>
          <w:b/>
        </w:rPr>
      </w:pPr>
    </w:p>
    <w:p w14:paraId="62BBD6F6" w14:textId="77777777" w:rsidR="00683C9D" w:rsidRDefault="00683C9D" w:rsidP="00D97EB9">
      <w:pPr>
        <w:rPr>
          <w:b/>
        </w:rPr>
      </w:pPr>
    </w:p>
    <w:p w14:paraId="5B329067" w14:textId="77777777" w:rsidR="00734661" w:rsidRPr="00734661" w:rsidRDefault="00734661" w:rsidP="00D97EB9">
      <w:pPr>
        <w:rPr>
          <w:b/>
        </w:rPr>
      </w:pPr>
      <w:r w:rsidRPr="00734661">
        <w:rPr>
          <w:b/>
        </w:rPr>
        <w:t xml:space="preserve">Ve Vodňanech dne: </w:t>
      </w:r>
      <w:r w:rsidR="00795116" w:rsidRPr="00795116">
        <w:t>8</w:t>
      </w:r>
      <w:r w:rsidR="00D456ED" w:rsidRPr="00467C74">
        <w:t xml:space="preserve">. </w:t>
      </w:r>
      <w:r w:rsidR="00795116">
        <w:t>2</w:t>
      </w:r>
      <w:r w:rsidR="00D456ED" w:rsidRPr="00467C74">
        <w:t>. 202</w:t>
      </w:r>
      <w:r w:rsidR="00795116">
        <w:t>4</w:t>
      </w:r>
    </w:p>
    <w:p w14:paraId="3DDAB4FB" w14:textId="77777777" w:rsidR="00734661" w:rsidRDefault="00734661" w:rsidP="00D97EB9"/>
    <w:p w14:paraId="0A5DDACD" w14:textId="77777777" w:rsidR="00D97EB9" w:rsidRDefault="00D97EB9" w:rsidP="00D97EB9"/>
    <w:p w14:paraId="4D9FA73D" w14:textId="77777777" w:rsidR="00734661" w:rsidRDefault="00734661" w:rsidP="00D97EB9"/>
    <w:p w14:paraId="00DFB4EB" w14:textId="77777777" w:rsidR="00D97EB9" w:rsidRDefault="00D97EB9" w:rsidP="00734661">
      <w:r>
        <w:t>Děkuji, s pozdravem</w:t>
      </w:r>
      <w:r w:rsidRPr="002002B6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2C421C" w14:textId="77777777" w:rsidR="00D97EB9" w:rsidRDefault="00D97EB9" w:rsidP="00D97EB9">
      <w:pPr>
        <w:rPr>
          <w:b/>
          <w:bCs/>
        </w:rPr>
      </w:pPr>
    </w:p>
    <w:p w14:paraId="39F1027E" w14:textId="77777777" w:rsidR="00D97EB9" w:rsidRDefault="00D97EB9" w:rsidP="00D97EB9">
      <w:pPr>
        <w:rPr>
          <w:b/>
          <w:bCs/>
        </w:rPr>
      </w:pPr>
    </w:p>
    <w:p w14:paraId="6DF96457" w14:textId="77777777" w:rsidR="00D97EB9" w:rsidRDefault="00D97EB9" w:rsidP="00D97EB9">
      <w:pPr>
        <w:rPr>
          <w:b/>
          <w:bCs/>
        </w:rPr>
      </w:pPr>
    </w:p>
    <w:p w14:paraId="138B478F" w14:textId="77777777" w:rsidR="00D97EB9" w:rsidRDefault="00D97EB9" w:rsidP="00D97EB9">
      <w:pPr>
        <w:rPr>
          <w:b/>
          <w:bCs/>
        </w:rPr>
      </w:pPr>
    </w:p>
    <w:p w14:paraId="6144E66E" w14:textId="77777777" w:rsidR="00D97EB9" w:rsidRDefault="00D97EB9" w:rsidP="00D97EB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………………………………….</w:t>
      </w:r>
    </w:p>
    <w:p w14:paraId="2B48ED9E" w14:textId="77777777" w:rsidR="00D97EB9" w:rsidRDefault="00D97EB9" w:rsidP="00D97EB9">
      <w:pPr>
        <w:pStyle w:val="Nadpis2"/>
        <w:tabs>
          <w:tab w:val="left" w:pos="0"/>
        </w:tabs>
      </w:pPr>
      <w:r>
        <w:t xml:space="preserve">                                                                                          </w:t>
      </w:r>
      <w:r w:rsidR="00734661">
        <w:t xml:space="preserve">                        Razítko a podpis </w:t>
      </w:r>
      <w:r>
        <w:t>objednatele</w:t>
      </w:r>
    </w:p>
    <w:p w14:paraId="27D09034" w14:textId="77777777" w:rsidR="00D97EB9" w:rsidRDefault="00D97EB9" w:rsidP="00D97EB9"/>
    <w:p w14:paraId="0738F183" w14:textId="77777777" w:rsidR="00565062" w:rsidRDefault="00565062"/>
    <w:sectPr w:rsidR="00565062">
      <w:footnotePr>
        <w:pos w:val="beneathText"/>
      </w:footnotePr>
      <w:pgSz w:w="11905" w:h="16837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859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9"/>
    <w:rsid w:val="000813C8"/>
    <w:rsid w:val="001221EB"/>
    <w:rsid w:val="001716A8"/>
    <w:rsid w:val="001C3CF6"/>
    <w:rsid w:val="001D58B1"/>
    <w:rsid w:val="001F4525"/>
    <w:rsid w:val="001F7DE6"/>
    <w:rsid w:val="00201F70"/>
    <w:rsid w:val="00221F12"/>
    <w:rsid w:val="00295B48"/>
    <w:rsid w:val="002B52B7"/>
    <w:rsid w:val="002B581D"/>
    <w:rsid w:val="002D26E4"/>
    <w:rsid w:val="00347E50"/>
    <w:rsid w:val="00392173"/>
    <w:rsid w:val="0046482B"/>
    <w:rsid w:val="00467C74"/>
    <w:rsid w:val="004F252A"/>
    <w:rsid w:val="005135D4"/>
    <w:rsid w:val="00535E15"/>
    <w:rsid w:val="00565062"/>
    <w:rsid w:val="00574063"/>
    <w:rsid w:val="00585F94"/>
    <w:rsid w:val="00593C6C"/>
    <w:rsid w:val="00613478"/>
    <w:rsid w:val="006372FA"/>
    <w:rsid w:val="006605F4"/>
    <w:rsid w:val="00674072"/>
    <w:rsid w:val="0068311F"/>
    <w:rsid w:val="00683C9D"/>
    <w:rsid w:val="006A7C0B"/>
    <w:rsid w:val="0070712C"/>
    <w:rsid w:val="00734661"/>
    <w:rsid w:val="00734D58"/>
    <w:rsid w:val="00774477"/>
    <w:rsid w:val="00795116"/>
    <w:rsid w:val="007B4A8D"/>
    <w:rsid w:val="00824287"/>
    <w:rsid w:val="0085346D"/>
    <w:rsid w:val="008B1997"/>
    <w:rsid w:val="00935342"/>
    <w:rsid w:val="00942ECC"/>
    <w:rsid w:val="00947B18"/>
    <w:rsid w:val="0096668E"/>
    <w:rsid w:val="009D5009"/>
    <w:rsid w:val="009E03D7"/>
    <w:rsid w:val="009E069B"/>
    <w:rsid w:val="009E51AA"/>
    <w:rsid w:val="00A15E54"/>
    <w:rsid w:val="00A16C57"/>
    <w:rsid w:val="00A804CF"/>
    <w:rsid w:val="00AF15BD"/>
    <w:rsid w:val="00B54276"/>
    <w:rsid w:val="00B746A7"/>
    <w:rsid w:val="00B75874"/>
    <w:rsid w:val="00B930ED"/>
    <w:rsid w:val="00BA70B8"/>
    <w:rsid w:val="00BE7A9B"/>
    <w:rsid w:val="00C2158B"/>
    <w:rsid w:val="00C40DF2"/>
    <w:rsid w:val="00C903CF"/>
    <w:rsid w:val="00CB656C"/>
    <w:rsid w:val="00CD7D54"/>
    <w:rsid w:val="00CF489A"/>
    <w:rsid w:val="00CF77FC"/>
    <w:rsid w:val="00D03FA1"/>
    <w:rsid w:val="00D27FC1"/>
    <w:rsid w:val="00D456ED"/>
    <w:rsid w:val="00D97EB9"/>
    <w:rsid w:val="00DA6811"/>
    <w:rsid w:val="00DC61C5"/>
    <w:rsid w:val="00DD66DC"/>
    <w:rsid w:val="00E051EF"/>
    <w:rsid w:val="00E362BC"/>
    <w:rsid w:val="00E82600"/>
    <w:rsid w:val="00F0610E"/>
    <w:rsid w:val="00F07CDC"/>
    <w:rsid w:val="00F31FBB"/>
    <w:rsid w:val="00F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68E1"/>
  <w15:docId w15:val="{88D87160-4E75-4E50-9DB4-A16178A4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97EB9"/>
    <w:pPr>
      <w:keepNext/>
      <w:numPr>
        <w:numId w:val="1"/>
      </w:numPr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97EB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rsid w:val="00D97EB9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D97EB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97EB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E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EB9"/>
    <w:rPr>
      <w:rFonts w:ascii="Tahoma" w:eastAsia="Times New Roman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DA6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O B J E D N Á V K A č. 14/2024</vt:lpstr>
      <vt:lpstr/>
      <vt:lpstr>    </vt:lpstr>
    </vt:vector>
  </TitlesOfParts>
  <Company>Centrum soc. pomoci Vodňany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 CSP</dc:creator>
  <cp:lastModifiedBy>Peckova</cp:lastModifiedBy>
  <cp:revision>4</cp:revision>
  <cp:lastPrinted>2024-02-08T08:48:00Z</cp:lastPrinted>
  <dcterms:created xsi:type="dcterms:W3CDTF">2024-03-22T13:07:00Z</dcterms:created>
  <dcterms:modified xsi:type="dcterms:W3CDTF">2024-03-22T13:08:00Z</dcterms:modified>
</cp:coreProperties>
</file>