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45"/>
        <w:tblW w:w="1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10010"/>
        <w:gridCol w:w="1740"/>
        <w:gridCol w:w="1600"/>
        <w:gridCol w:w="1540"/>
      </w:tblGrid>
      <w:tr w:rsidR="001E5201" w:rsidRPr="001E5201" w:rsidTr="001E5201">
        <w:trPr>
          <w:trHeight w:val="690"/>
        </w:trPr>
        <w:tc>
          <w:tcPr>
            <w:tcW w:w="1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538DD5"/>
                <w:sz w:val="56"/>
                <w:szCs w:val="56"/>
                <w:lang w:eastAsia="cs-CZ"/>
              </w:rPr>
            </w:pPr>
            <w:bookmarkStart w:id="0" w:name="_GoBack"/>
            <w:bookmarkEnd w:id="0"/>
            <w:r w:rsidRPr="001E5201">
              <w:rPr>
                <w:rFonts w:ascii="Century Gothic" w:eastAsia="Times New Roman" w:hAnsi="Century Gothic" w:cs="Arial"/>
                <w:b/>
                <w:bCs/>
                <w:color w:val="538DD5"/>
                <w:sz w:val="56"/>
                <w:szCs w:val="56"/>
                <w:lang w:eastAsia="cs-CZ"/>
              </w:rPr>
              <w:t>Kupní smlouva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538DD5"/>
                <w:sz w:val="56"/>
                <w:szCs w:val="56"/>
                <w:lang w:eastAsia="cs-CZ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E520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ZÁKAZNÍK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E5201">
              <w:rPr>
                <w:rFonts w:ascii="Calibri" w:eastAsia="Times New Roman" w:hAnsi="Calibri" w:cs="Calibri"/>
                <w:lang w:eastAsia="cs-CZ"/>
              </w:rPr>
              <w:t>Základní škola, Jičín, Husova 170</w:t>
            </w:r>
          </w:p>
        </w:tc>
      </w:tr>
      <w:tr w:rsidR="001E5201" w:rsidRPr="001E5201" w:rsidTr="001E520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Husova 170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315"/>
        </w:trPr>
        <w:tc>
          <w:tcPr>
            <w:tcW w:w="1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SANTAL spol. s r.o.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506 01 Jičín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52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Jiráskova 738/II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70886849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52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379 01 Třeboň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IČ:42408121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Mgr. Roman Mareš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DIČ:CZ42408121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315"/>
        </w:trPr>
        <w:tc>
          <w:tcPr>
            <w:tcW w:w="1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Telefon: XXXXXXXXXX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1E520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1E5201" w:rsidRPr="001E5201" w:rsidTr="001E5201">
        <w:trPr>
          <w:trHeight w:val="315"/>
        </w:trPr>
        <w:tc>
          <w:tcPr>
            <w:tcW w:w="1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E-mail:XXXXXXXXXX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570"/>
        </w:trPr>
        <w:tc>
          <w:tcPr>
            <w:tcW w:w="1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POPIS ZBOŽÍ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KUSY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CENA ZA KUS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CENA CELKEM</w:t>
            </w:r>
          </w:p>
        </w:tc>
      </w:tr>
      <w:tr w:rsidR="001E5201" w:rsidRPr="001E5201" w:rsidTr="001E5201">
        <w:trPr>
          <w:trHeight w:val="28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KP30000000011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Kontejner pojízdný 3 zásuvky + kalamář, centrální zámek, dekor buk H1518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3 308,42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3 308,42 Kč</w:t>
            </w:r>
          </w:p>
        </w:tc>
      </w:tr>
      <w:tr w:rsidR="001E5201" w:rsidRPr="001E5201" w:rsidTr="001E5201">
        <w:trPr>
          <w:trHeight w:val="28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SMDDPM1018111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Stůl žák. Dvojmístný model SM, pevná </w:t>
            </w:r>
            <w:proofErr w:type="spellStart"/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odkl.plocha</w:t>
            </w:r>
            <w:proofErr w:type="spellEnd"/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vel. M, RAL 1018, deska 22mm buk H1518, hr. 2mm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1649,17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24 737,55 Kč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VMOP0M1018100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Židle žák. </w:t>
            </w:r>
            <w:proofErr w:type="gramStart"/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nastavitelná</w:t>
            </w:r>
            <w:proofErr w:type="gramEnd"/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model VM, vel. M, RAL 1018, sedák + opěrák buková překližka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828,65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24 859,50 Kč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1E5201" w:rsidRPr="001E5201" w:rsidTr="001E5201">
        <w:trPr>
          <w:trHeight w:val="28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2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1E5201" w:rsidRPr="001E5201" w:rsidTr="001E5201">
        <w:trPr>
          <w:trHeight w:val="270"/>
        </w:trPr>
        <w:tc>
          <w:tcPr>
            <w:tcW w:w="13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CELKEM CENA ZA DODÁVKU BEZ DPH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52 905,47 Kč</w:t>
            </w:r>
          </w:p>
        </w:tc>
      </w:tr>
      <w:tr w:rsidR="001E5201" w:rsidRPr="001E5201" w:rsidTr="001E5201">
        <w:trPr>
          <w:trHeight w:val="33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11 110,15 Kč</w:t>
            </w:r>
          </w:p>
        </w:tc>
      </w:tr>
      <w:tr w:rsidR="001E5201" w:rsidRPr="001E5201" w:rsidTr="001E5201">
        <w:trPr>
          <w:trHeight w:val="390"/>
        </w:trPr>
        <w:tc>
          <w:tcPr>
            <w:tcW w:w="1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CELKEM CENA  ZA DODÁVKU S DPH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64 016 Kč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Účastníci této kupní smlouvy se řídí Obchodními podmínkami pro prodej zboží a poskytování služeb firmy SANTAL spol. s r. o. uvedenými v příloze smlouvy</w:t>
            </w: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270"/>
        </w:trPr>
        <w:tc>
          <w:tcPr>
            <w:tcW w:w="1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Za prodávajícího: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Za kupujícího: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27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5201" w:rsidRPr="001E5201" w:rsidTr="001E5201">
        <w:trPr>
          <w:trHeight w:val="270"/>
        </w:trPr>
        <w:tc>
          <w:tcPr>
            <w:tcW w:w="1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V Třeboni dne 20. 6. 2017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1E5201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V Jičíně dne 29. 6. 2017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01" w:rsidRPr="001E5201" w:rsidRDefault="001E5201" w:rsidP="001E520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</w:tbl>
    <w:p w:rsidR="00A034CF" w:rsidRDefault="00A034CF"/>
    <w:sectPr w:rsidR="00A034CF" w:rsidSect="001E5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1"/>
    <w:rsid w:val="00003918"/>
    <w:rsid w:val="000056CC"/>
    <w:rsid w:val="0001018A"/>
    <w:rsid w:val="0001221D"/>
    <w:rsid w:val="000124F5"/>
    <w:rsid w:val="0001775A"/>
    <w:rsid w:val="0002789C"/>
    <w:rsid w:val="00035B57"/>
    <w:rsid w:val="00040490"/>
    <w:rsid w:val="0004405A"/>
    <w:rsid w:val="0004612D"/>
    <w:rsid w:val="00062F21"/>
    <w:rsid w:val="00064F55"/>
    <w:rsid w:val="00070D78"/>
    <w:rsid w:val="00071241"/>
    <w:rsid w:val="00075553"/>
    <w:rsid w:val="00075804"/>
    <w:rsid w:val="00077DD0"/>
    <w:rsid w:val="00080296"/>
    <w:rsid w:val="000820F8"/>
    <w:rsid w:val="00090414"/>
    <w:rsid w:val="00090947"/>
    <w:rsid w:val="00093BBE"/>
    <w:rsid w:val="000B61F0"/>
    <w:rsid w:val="000B752E"/>
    <w:rsid w:val="000C353C"/>
    <w:rsid w:val="000D2766"/>
    <w:rsid w:val="000D3305"/>
    <w:rsid w:val="000D67E5"/>
    <w:rsid w:val="000E08C9"/>
    <w:rsid w:val="000F24B1"/>
    <w:rsid w:val="0010021B"/>
    <w:rsid w:val="00102A3C"/>
    <w:rsid w:val="001062EE"/>
    <w:rsid w:val="00114BD7"/>
    <w:rsid w:val="00114EB1"/>
    <w:rsid w:val="0011791B"/>
    <w:rsid w:val="00117FC8"/>
    <w:rsid w:val="001245A8"/>
    <w:rsid w:val="00126BDB"/>
    <w:rsid w:val="00130FD6"/>
    <w:rsid w:val="001310D6"/>
    <w:rsid w:val="00131A72"/>
    <w:rsid w:val="00131C5F"/>
    <w:rsid w:val="0013348C"/>
    <w:rsid w:val="00136AEA"/>
    <w:rsid w:val="00140D55"/>
    <w:rsid w:val="001505D1"/>
    <w:rsid w:val="00157926"/>
    <w:rsid w:val="00157AA7"/>
    <w:rsid w:val="00173F68"/>
    <w:rsid w:val="00176B59"/>
    <w:rsid w:val="001850DA"/>
    <w:rsid w:val="001855DD"/>
    <w:rsid w:val="00191AD6"/>
    <w:rsid w:val="001A1932"/>
    <w:rsid w:val="001A279F"/>
    <w:rsid w:val="001B05A5"/>
    <w:rsid w:val="001B2FFF"/>
    <w:rsid w:val="001C1F77"/>
    <w:rsid w:val="001C3CAE"/>
    <w:rsid w:val="001C5007"/>
    <w:rsid w:val="001D63E3"/>
    <w:rsid w:val="001E1EBA"/>
    <w:rsid w:val="001E4D87"/>
    <w:rsid w:val="001E5201"/>
    <w:rsid w:val="001F366F"/>
    <w:rsid w:val="001F4EEA"/>
    <w:rsid w:val="001F6C2F"/>
    <w:rsid w:val="001F7A5F"/>
    <w:rsid w:val="00203572"/>
    <w:rsid w:val="00210EBF"/>
    <w:rsid w:val="002135D7"/>
    <w:rsid w:val="0022055C"/>
    <w:rsid w:val="002212AD"/>
    <w:rsid w:val="00222D91"/>
    <w:rsid w:val="00223128"/>
    <w:rsid w:val="00226063"/>
    <w:rsid w:val="002378E6"/>
    <w:rsid w:val="00240D8D"/>
    <w:rsid w:val="00241BBE"/>
    <w:rsid w:val="00245C7A"/>
    <w:rsid w:val="002470F0"/>
    <w:rsid w:val="00253728"/>
    <w:rsid w:val="002542E7"/>
    <w:rsid w:val="00254303"/>
    <w:rsid w:val="0025581A"/>
    <w:rsid w:val="0025739B"/>
    <w:rsid w:val="00270C64"/>
    <w:rsid w:val="00273B20"/>
    <w:rsid w:val="00274DAA"/>
    <w:rsid w:val="0028267B"/>
    <w:rsid w:val="00284BAC"/>
    <w:rsid w:val="00294273"/>
    <w:rsid w:val="00296444"/>
    <w:rsid w:val="002A1019"/>
    <w:rsid w:val="002B2D8A"/>
    <w:rsid w:val="002B3729"/>
    <w:rsid w:val="002C03E0"/>
    <w:rsid w:val="002D5618"/>
    <w:rsid w:val="002D5BBC"/>
    <w:rsid w:val="002E6F3D"/>
    <w:rsid w:val="002E7D80"/>
    <w:rsid w:val="002F035A"/>
    <w:rsid w:val="002F7F3F"/>
    <w:rsid w:val="003113E7"/>
    <w:rsid w:val="00320A68"/>
    <w:rsid w:val="00323CC2"/>
    <w:rsid w:val="00324FF4"/>
    <w:rsid w:val="00330204"/>
    <w:rsid w:val="0033020E"/>
    <w:rsid w:val="003321C3"/>
    <w:rsid w:val="003379D2"/>
    <w:rsid w:val="0034409F"/>
    <w:rsid w:val="00344EFE"/>
    <w:rsid w:val="003526D4"/>
    <w:rsid w:val="003602B8"/>
    <w:rsid w:val="003631AD"/>
    <w:rsid w:val="00364192"/>
    <w:rsid w:val="00367BB4"/>
    <w:rsid w:val="00380BF1"/>
    <w:rsid w:val="003843F3"/>
    <w:rsid w:val="00391BCD"/>
    <w:rsid w:val="003936ED"/>
    <w:rsid w:val="00393BA8"/>
    <w:rsid w:val="003948E6"/>
    <w:rsid w:val="003975FD"/>
    <w:rsid w:val="003A1F5F"/>
    <w:rsid w:val="003A4A6A"/>
    <w:rsid w:val="003A736E"/>
    <w:rsid w:val="003B2EFB"/>
    <w:rsid w:val="003B3AA3"/>
    <w:rsid w:val="003B3D47"/>
    <w:rsid w:val="003B3DA0"/>
    <w:rsid w:val="003B4DA7"/>
    <w:rsid w:val="003C0CBC"/>
    <w:rsid w:val="003C4F0D"/>
    <w:rsid w:val="003C5501"/>
    <w:rsid w:val="003D520C"/>
    <w:rsid w:val="003D7407"/>
    <w:rsid w:val="003E4448"/>
    <w:rsid w:val="00400BC0"/>
    <w:rsid w:val="00404B42"/>
    <w:rsid w:val="00407472"/>
    <w:rsid w:val="00411617"/>
    <w:rsid w:val="00414CA4"/>
    <w:rsid w:val="00436E17"/>
    <w:rsid w:val="00441BA2"/>
    <w:rsid w:val="00442E4F"/>
    <w:rsid w:val="00447950"/>
    <w:rsid w:val="00451DC0"/>
    <w:rsid w:val="004520D4"/>
    <w:rsid w:val="004606F8"/>
    <w:rsid w:val="00461B3A"/>
    <w:rsid w:val="004655B6"/>
    <w:rsid w:val="00472E8B"/>
    <w:rsid w:val="004807E4"/>
    <w:rsid w:val="00484355"/>
    <w:rsid w:val="00484D60"/>
    <w:rsid w:val="00490288"/>
    <w:rsid w:val="00497470"/>
    <w:rsid w:val="004A0342"/>
    <w:rsid w:val="004A1076"/>
    <w:rsid w:val="004B38AC"/>
    <w:rsid w:val="004B4BE7"/>
    <w:rsid w:val="004B72EE"/>
    <w:rsid w:val="004C0F02"/>
    <w:rsid w:val="004C15D2"/>
    <w:rsid w:val="004C2FB6"/>
    <w:rsid w:val="004C32FB"/>
    <w:rsid w:val="004D15FC"/>
    <w:rsid w:val="004D19C7"/>
    <w:rsid w:val="004D2AC0"/>
    <w:rsid w:val="004D343F"/>
    <w:rsid w:val="004E352F"/>
    <w:rsid w:val="00500BCE"/>
    <w:rsid w:val="005019E6"/>
    <w:rsid w:val="00513492"/>
    <w:rsid w:val="0055484A"/>
    <w:rsid w:val="00554FD2"/>
    <w:rsid w:val="00566AEB"/>
    <w:rsid w:val="005727EC"/>
    <w:rsid w:val="00586ADC"/>
    <w:rsid w:val="00586FBA"/>
    <w:rsid w:val="00592CD5"/>
    <w:rsid w:val="00595B4F"/>
    <w:rsid w:val="00595BD4"/>
    <w:rsid w:val="005A03B2"/>
    <w:rsid w:val="005A04E4"/>
    <w:rsid w:val="005C1137"/>
    <w:rsid w:val="005C1CBD"/>
    <w:rsid w:val="005C34B0"/>
    <w:rsid w:val="005C6997"/>
    <w:rsid w:val="005D1EEE"/>
    <w:rsid w:val="005D3E76"/>
    <w:rsid w:val="005D5B89"/>
    <w:rsid w:val="005E140C"/>
    <w:rsid w:val="005E5B45"/>
    <w:rsid w:val="005E7873"/>
    <w:rsid w:val="005F06E3"/>
    <w:rsid w:val="005F1A5C"/>
    <w:rsid w:val="005F21E3"/>
    <w:rsid w:val="005F26AA"/>
    <w:rsid w:val="005F2E5B"/>
    <w:rsid w:val="005F679A"/>
    <w:rsid w:val="005F6EA3"/>
    <w:rsid w:val="005F7EBA"/>
    <w:rsid w:val="0060228D"/>
    <w:rsid w:val="0061170D"/>
    <w:rsid w:val="00614E93"/>
    <w:rsid w:val="00615FA7"/>
    <w:rsid w:val="00621E82"/>
    <w:rsid w:val="00622F10"/>
    <w:rsid w:val="00623D8A"/>
    <w:rsid w:val="00630383"/>
    <w:rsid w:val="00632123"/>
    <w:rsid w:val="006374F2"/>
    <w:rsid w:val="00640252"/>
    <w:rsid w:val="00645E64"/>
    <w:rsid w:val="006509BB"/>
    <w:rsid w:val="00651569"/>
    <w:rsid w:val="006525EB"/>
    <w:rsid w:val="00654B62"/>
    <w:rsid w:val="0066279A"/>
    <w:rsid w:val="006767A6"/>
    <w:rsid w:val="0068298C"/>
    <w:rsid w:val="00692A3F"/>
    <w:rsid w:val="00695388"/>
    <w:rsid w:val="006B30E3"/>
    <w:rsid w:val="006C2665"/>
    <w:rsid w:val="006D0C44"/>
    <w:rsid w:val="006E311F"/>
    <w:rsid w:val="006E682C"/>
    <w:rsid w:val="006E6D24"/>
    <w:rsid w:val="006F3D13"/>
    <w:rsid w:val="006F72A2"/>
    <w:rsid w:val="00700507"/>
    <w:rsid w:val="00707D5B"/>
    <w:rsid w:val="007135F0"/>
    <w:rsid w:val="0071365C"/>
    <w:rsid w:val="00713EBA"/>
    <w:rsid w:val="0071666F"/>
    <w:rsid w:val="007171F3"/>
    <w:rsid w:val="007216B1"/>
    <w:rsid w:val="00721BC9"/>
    <w:rsid w:val="00725194"/>
    <w:rsid w:val="00730B2D"/>
    <w:rsid w:val="007342E1"/>
    <w:rsid w:val="00736FA0"/>
    <w:rsid w:val="0074063F"/>
    <w:rsid w:val="00756598"/>
    <w:rsid w:val="00765F11"/>
    <w:rsid w:val="00766284"/>
    <w:rsid w:val="00773027"/>
    <w:rsid w:val="00785ED7"/>
    <w:rsid w:val="00786488"/>
    <w:rsid w:val="0079219A"/>
    <w:rsid w:val="00794512"/>
    <w:rsid w:val="007970A1"/>
    <w:rsid w:val="007B5484"/>
    <w:rsid w:val="007D3716"/>
    <w:rsid w:val="007D5B80"/>
    <w:rsid w:val="007E1BFA"/>
    <w:rsid w:val="007F0382"/>
    <w:rsid w:val="007F039C"/>
    <w:rsid w:val="007F3D66"/>
    <w:rsid w:val="00802D26"/>
    <w:rsid w:val="00805A40"/>
    <w:rsid w:val="00811C96"/>
    <w:rsid w:val="00817306"/>
    <w:rsid w:val="008210DB"/>
    <w:rsid w:val="0082321A"/>
    <w:rsid w:val="008427FD"/>
    <w:rsid w:val="00842A39"/>
    <w:rsid w:val="00843DBA"/>
    <w:rsid w:val="00845172"/>
    <w:rsid w:val="00851507"/>
    <w:rsid w:val="00854314"/>
    <w:rsid w:val="00854DBA"/>
    <w:rsid w:val="008607E1"/>
    <w:rsid w:val="00860A7D"/>
    <w:rsid w:val="00881472"/>
    <w:rsid w:val="00890B78"/>
    <w:rsid w:val="008A0DBF"/>
    <w:rsid w:val="008A3125"/>
    <w:rsid w:val="008A4988"/>
    <w:rsid w:val="008A6453"/>
    <w:rsid w:val="008A69B0"/>
    <w:rsid w:val="008B2F49"/>
    <w:rsid w:val="008C0A87"/>
    <w:rsid w:val="008C1E01"/>
    <w:rsid w:val="008C45CF"/>
    <w:rsid w:val="008C5E45"/>
    <w:rsid w:val="008D6CE3"/>
    <w:rsid w:val="008D762D"/>
    <w:rsid w:val="008E0617"/>
    <w:rsid w:val="008E5E74"/>
    <w:rsid w:val="008F0812"/>
    <w:rsid w:val="00902508"/>
    <w:rsid w:val="009123D2"/>
    <w:rsid w:val="00912E08"/>
    <w:rsid w:val="00920486"/>
    <w:rsid w:val="009222A0"/>
    <w:rsid w:val="00923978"/>
    <w:rsid w:val="009303B2"/>
    <w:rsid w:val="009311EF"/>
    <w:rsid w:val="0093308A"/>
    <w:rsid w:val="00941AE1"/>
    <w:rsid w:val="00950037"/>
    <w:rsid w:val="00953DD9"/>
    <w:rsid w:val="009561C4"/>
    <w:rsid w:val="0095764F"/>
    <w:rsid w:val="00957F2F"/>
    <w:rsid w:val="00963931"/>
    <w:rsid w:val="00963C37"/>
    <w:rsid w:val="009672F7"/>
    <w:rsid w:val="00970EE4"/>
    <w:rsid w:val="00972FAB"/>
    <w:rsid w:val="009805ED"/>
    <w:rsid w:val="00983C5A"/>
    <w:rsid w:val="0098669D"/>
    <w:rsid w:val="009868CE"/>
    <w:rsid w:val="009905C1"/>
    <w:rsid w:val="009A387F"/>
    <w:rsid w:val="009A5F83"/>
    <w:rsid w:val="009A6DA2"/>
    <w:rsid w:val="009B2587"/>
    <w:rsid w:val="009B4864"/>
    <w:rsid w:val="009C0094"/>
    <w:rsid w:val="009D1295"/>
    <w:rsid w:val="009D1D96"/>
    <w:rsid w:val="009E20DB"/>
    <w:rsid w:val="009F1A41"/>
    <w:rsid w:val="009F325C"/>
    <w:rsid w:val="009F5B01"/>
    <w:rsid w:val="009F6623"/>
    <w:rsid w:val="00A01243"/>
    <w:rsid w:val="00A034CF"/>
    <w:rsid w:val="00A03FC2"/>
    <w:rsid w:val="00A05184"/>
    <w:rsid w:val="00A06620"/>
    <w:rsid w:val="00A1043F"/>
    <w:rsid w:val="00A2362B"/>
    <w:rsid w:val="00A25D09"/>
    <w:rsid w:val="00A37539"/>
    <w:rsid w:val="00A469CB"/>
    <w:rsid w:val="00A475C6"/>
    <w:rsid w:val="00A512BA"/>
    <w:rsid w:val="00A53D5D"/>
    <w:rsid w:val="00A564F2"/>
    <w:rsid w:val="00A64A15"/>
    <w:rsid w:val="00A772EA"/>
    <w:rsid w:val="00A8494A"/>
    <w:rsid w:val="00A85958"/>
    <w:rsid w:val="00A93BE3"/>
    <w:rsid w:val="00A95C8F"/>
    <w:rsid w:val="00AA76D4"/>
    <w:rsid w:val="00AB4C91"/>
    <w:rsid w:val="00AB5D67"/>
    <w:rsid w:val="00AB7945"/>
    <w:rsid w:val="00AC0D39"/>
    <w:rsid w:val="00AD1910"/>
    <w:rsid w:val="00AE1551"/>
    <w:rsid w:val="00AE1879"/>
    <w:rsid w:val="00AE7007"/>
    <w:rsid w:val="00AF2A55"/>
    <w:rsid w:val="00AF5748"/>
    <w:rsid w:val="00AF6E50"/>
    <w:rsid w:val="00AF78E5"/>
    <w:rsid w:val="00B01D5B"/>
    <w:rsid w:val="00B04EAC"/>
    <w:rsid w:val="00B139E7"/>
    <w:rsid w:val="00B14593"/>
    <w:rsid w:val="00B22B84"/>
    <w:rsid w:val="00B23108"/>
    <w:rsid w:val="00B264B1"/>
    <w:rsid w:val="00B32CC6"/>
    <w:rsid w:val="00B5107C"/>
    <w:rsid w:val="00B52BEF"/>
    <w:rsid w:val="00B61BDD"/>
    <w:rsid w:val="00B662ED"/>
    <w:rsid w:val="00B81754"/>
    <w:rsid w:val="00B83ACB"/>
    <w:rsid w:val="00B84637"/>
    <w:rsid w:val="00B9559B"/>
    <w:rsid w:val="00BA3C6C"/>
    <w:rsid w:val="00BB3585"/>
    <w:rsid w:val="00BB48E4"/>
    <w:rsid w:val="00BC2500"/>
    <w:rsid w:val="00BC4769"/>
    <w:rsid w:val="00BC7FCB"/>
    <w:rsid w:val="00BD0C1B"/>
    <w:rsid w:val="00BD2F6D"/>
    <w:rsid w:val="00BD5756"/>
    <w:rsid w:val="00BD5B36"/>
    <w:rsid w:val="00BE0A5D"/>
    <w:rsid w:val="00BE3249"/>
    <w:rsid w:val="00BF0E2D"/>
    <w:rsid w:val="00BF2062"/>
    <w:rsid w:val="00BF4900"/>
    <w:rsid w:val="00BF7F52"/>
    <w:rsid w:val="00C03CD6"/>
    <w:rsid w:val="00C12B0A"/>
    <w:rsid w:val="00C27CF4"/>
    <w:rsid w:val="00C34438"/>
    <w:rsid w:val="00C40D7F"/>
    <w:rsid w:val="00C4167B"/>
    <w:rsid w:val="00C41F69"/>
    <w:rsid w:val="00C42EA3"/>
    <w:rsid w:val="00C46EC5"/>
    <w:rsid w:val="00C53ECC"/>
    <w:rsid w:val="00C53F5B"/>
    <w:rsid w:val="00C62268"/>
    <w:rsid w:val="00C70120"/>
    <w:rsid w:val="00C74EE6"/>
    <w:rsid w:val="00C82A86"/>
    <w:rsid w:val="00C85933"/>
    <w:rsid w:val="00C86F3A"/>
    <w:rsid w:val="00C90413"/>
    <w:rsid w:val="00C956D1"/>
    <w:rsid w:val="00CA2D1E"/>
    <w:rsid w:val="00CB3B02"/>
    <w:rsid w:val="00CD600C"/>
    <w:rsid w:val="00CE765C"/>
    <w:rsid w:val="00CE7AE5"/>
    <w:rsid w:val="00D011C4"/>
    <w:rsid w:val="00D044B8"/>
    <w:rsid w:val="00D050A5"/>
    <w:rsid w:val="00D11428"/>
    <w:rsid w:val="00D16607"/>
    <w:rsid w:val="00D16B67"/>
    <w:rsid w:val="00D21EC8"/>
    <w:rsid w:val="00D40CC4"/>
    <w:rsid w:val="00D41D9B"/>
    <w:rsid w:val="00D45670"/>
    <w:rsid w:val="00D56259"/>
    <w:rsid w:val="00D611FB"/>
    <w:rsid w:val="00D70A19"/>
    <w:rsid w:val="00D82CBE"/>
    <w:rsid w:val="00D85943"/>
    <w:rsid w:val="00D92DE9"/>
    <w:rsid w:val="00D955C2"/>
    <w:rsid w:val="00DA126D"/>
    <w:rsid w:val="00DA51FA"/>
    <w:rsid w:val="00DA5FCD"/>
    <w:rsid w:val="00DC0D2B"/>
    <w:rsid w:val="00DC5C81"/>
    <w:rsid w:val="00DD2138"/>
    <w:rsid w:val="00DD25EC"/>
    <w:rsid w:val="00DD37D2"/>
    <w:rsid w:val="00DD5EC9"/>
    <w:rsid w:val="00DE0F96"/>
    <w:rsid w:val="00E02232"/>
    <w:rsid w:val="00E0332D"/>
    <w:rsid w:val="00E05F1E"/>
    <w:rsid w:val="00E0707C"/>
    <w:rsid w:val="00E11F48"/>
    <w:rsid w:val="00E165C4"/>
    <w:rsid w:val="00E17AFF"/>
    <w:rsid w:val="00E20746"/>
    <w:rsid w:val="00E22A15"/>
    <w:rsid w:val="00E258F3"/>
    <w:rsid w:val="00E30DFE"/>
    <w:rsid w:val="00E4174B"/>
    <w:rsid w:val="00E44E9A"/>
    <w:rsid w:val="00E5613C"/>
    <w:rsid w:val="00E56A4C"/>
    <w:rsid w:val="00E56B60"/>
    <w:rsid w:val="00E56CC7"/>
    <w:rsid w:val="00E64616"/>
    <w:rsid w:val="00E65DA1"/>
    <w:rsid w:val="00E67AF5"/>
    <w:rsid w:val="00E86307"/>
    <w:rsid w:val="00E93A0A"/>
    <w:rsid w:val="00E93FD4"/>
    <w:rsid w:val="00E9482D"/>
    <w:rsid w:val="00E94F0E"/>
    <w:rsid w:val="00EA4BAF"/>
    <w:rsid w:val="00EA7228"/>
    <w:rsid w:val="00EA7983"/>
    <w:rsid w:val="00EB7AAC"/>
    <w:rsid w:val="00EB7C70"/>
    <w:rsid w:val="00EC0FEE"/>
    <w:rsid w:val="00EC1CCB"/>
    <w:rsid w:val="00ED61A5"/>
    <w:rsid w:val="00EE3002"/>
    <w:rsid w:val="00EE4812"/>
    <w:rsid w:val="00EE4822"/>
    <w:rsid w:val="00EF4EAF"/>
    <w:rsid w:val="00F037DE"/>
    <w:rsid w:val="00F04E9E"/>
    <w:rsid w:val="00F06E2E"/>
    <w:rsid w:val="00F07579"/>
    <w:rsid w:val="00F10A2F"/>
    <w:rsid w:val="00F27D8E"/>
    <w:rsid w:val="00F438B9"/>
    <w:rsid w:val="00F538F4"/>
    <w:rsid w:val="00F557B3"/>
    <w:rsid w:val="00F5707C"/>
    <w:rsid w:val="00F63DF6"/>
    <w:rsid w:val="00F665EF"/>
    <w:rsid w:val="00F70DDB"/>
    <w:rsid w:val="00F70FDA"/>
    <w:rsid w:val="00F828C7"/>
    <w:rsid w:val="00F84EFF"/>
    <w:rsid w:val="00F903FE"/>
    <w:rsid w:val="00F90BF3"/>
    <w:rsid w:val="00F93FC9"/>
    <w:rsid w:val="00F942B1"/>
    <w:rsid w:val="00F96E3F"/>
    <w:rsid w:val="00FA1487"/>
    <w:rsid w:val="00FA525B"/>
    <w:rsid w:val="00FA7FBA"/>
    <w:rsid w:val="00FB1F07"/>
    <w:rsid w:val="00FB3F47"/>
    <w:rsid w:val="00FB7961"/>
    <w:rsid w:val="00FC22F6"/>
    <w:rsid w:val="00FC2DFE"/>
    <w:rsid w:val="00FC7556"/>
    <w:rsid w:val="00FD53B6"/>
    <w:rsid w:val="00FE42E6"/>
    <w:rsid w:val="00FE67E0"/>
    <w:rsid w:val="00FF0D6D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17DD-BFA3-4544-A603-A160735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5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2zsj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Mareš</dc:creator>
  <cp:keywords/>
  <dc:description/>
  <cp:lastModifiedBy>Roman Mareš</cp:lastModifiedBy>
  <cp:revision>1</cp:revision>
  <dcterms:created xsi:type="dcterms:W3CDTF">2017-06-29T13:53:00Z</dcterms:created>
  <dcterms:modified xsi:type="dcterms:W3CDTF">2017-06-29T13:54:00Z</dcterms:modified>
</cp:coreProperties>
</file>