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BE2E" w14:textId="2B8F70B7" w:rsidR="0012293D" w:rsidRPr="007F1E0A" w:rsidRDefault="0012293D" w:rsidP="003039EF">
      <w:pPr>
        <w:spacing w:before="120" w:after="0" w:line="240" w:lineRule="auto"/>
        <w:ind w:left="2832" w:firstLine="708"/>
        <w:rPr>
          <w:rFonts w:ascii="Arial" w:eastAsia="Times New Roman" w:hAnsi="Arial" w:cs="Arial"/>
          <w:b/>
          <w:sz w:val="32"/>
          <w:szCs w:val="32"/>
          <w:lang w:eastAsia="cs-CZ"/>
        </w:rPr>
      </w:pPr>
      <w:bookmarkStart w:id="0" w:name="_Hlk118969440"/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DODATEK č.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0E5D42">
        <w:rPr>
          <w:rFonts w:ascii="Arial" w:eastAsia="Times New Roman" w:hAnsi="Arial" w:cs="Arial"/>
          <w:b/>
          <w:sz w:val="32"/>
          <w:szCs w:val="32"/>
          <w:lang w:eastAsia="cs-CZ"/>
        </w:rPr>
        <w:t>4</w:t>
      </w:r>
    </w:p>
    <w:p w14:paraId="152BD437" w14:textId="0CA71894" w:rsidR="0012293D" w:rsidRPr="007F1E0A" w:rsidRDefault="0012293D" w:rsidP="0012293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AF3E04">
        <w:rPr>
          <w:rFonts w:ascii="Arial" w:eastAsia="Times New Roman" w:hAnsi="Arial" w:cs="Arial"/>
          <w:b/>
          <w:sz w:val="32"/>
          <w:szCs w:val="32"/>
          <w:lang w:eastAsia="cs-CZ"/>
        </w:rPr>
        <w:t>52N16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4D78EBDD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2FD6BBB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3F1AB4BC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E9454ED" w14:textId="77777777" w:rsidR="0012293D" w:rsidRPr="00954787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1B8B16FD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41FDAA5F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3B7DDCC6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668B5EBC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0BBE4517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1D6D415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036FC8F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727CC3CD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37709226" w14:textId="4BC09A67" w:rsidR="0012293D" w:rsidRPr="000E5D42" w:rsidRDefault="000E5D42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E5D42">
        <w:rPr>
          <w:rFonts w:ascii="Arial" w:eastAsia="Times New Roman" w:hAnsi="Arial" w:cs="Arial"/>
          <w:lang w:eastAsia="cs-CZ"/>
        </w:rPr>
        <w:t>ID DS: z49per3</w:t>
      </w:r>
    </w:p>
    <w:p w14:paraId="36F04560" w14:textId="77777777" w:rsidR="000E5D42" w:rsidRPr="007F1E0A" w:rsidRDefault="000E5D42" w:rsidP="0012293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74A38D40" w14:textId="372DF005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14:paraId="416EBB19" w14:textId="77777777" w:rsidR="0012293D" w:rsidRPr="007F1E0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500C88D2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</w:r>
      <w:r>
        <w:rPr>
          <w:rFonts w:ascii="Arial" w:eastAsia="Times New Roman" w:hAnsi="Arial" w:cs="Arial"/>
          <w:lang w:eastAsia="cs-CZ"/>
        </w:rPr>
        <w:t>a</w:t>
      </w:r>
    </w:p>
    <w:p w14:paraId="0BE9B8DC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7456953" w14:textId="2B8EF8B9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9726C">
        <w:rPr>
          <w:rFonts w:ascii="Arial" w:eastAsia="Times New Roman" w:hAnsi="Arial" w:cs="Arial"/>
          <w:b/>
          <w:lang w:eastAsia="cs-CZ"/>
        </w:rPr>
        <w:t>A</w:t>
      </w:r>
      <w:r w:rsidR="002F7518">
        <w:rPr>
          <w:rFonts w:ascii="Arial" w:eastAsia="Times New Roman" w:hAnsi="Arial" w:cs="Arial"/>
          <w:b/>
          <w:lang w:eastAsia="cs-CZ"/>
        </w:rPr>
        <w:t>grokomplex</w:t>
      </w:r>
      <w:r w:rsidRPr="00E9726C">
        <w:rPr>
          <w:rFonts w:ascii="Arial" w:eastAsia="Times New Roman" w:hAnsi="Arial" w:cs="Arial"/>
          <w:b/>
          <w:lang w:eastAsia="cs-CZ"/>
        </w:rPr>
        <w:t>, spol. s r.o.</w:t>
      </w:r>
    </w:p>
    <w:p w14:paraId="4CE672E3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 xml:space="preserve">sídlo: </w:t>
      </w:r>
      <w:r w:rsidRPr="00E9726C">
        <w:rPr>
          <w:rFonts w:ascii="Arial" w:eastAsia="Times New Roman" w:hAnsi="Arial" w:cs="Arial"/>
          <w:lang w:eastAsia="cs-CZ"/>
        </w:rPr>
        <w:tab/>
      </w:r>
      <w:r w:rsidRPr="00E9726C">
        <w:rPr>
          <w:rFonts w:ascii="Arial" w:eastAsia="Times New Roman" w:hAnsi="Arial" w:cs="Arial"/>
          <w:bCs/>
          <w:lang w:eastAsia="cs-CZ"/>
        </w:rPr>
        <w:t>Příbramská 278, 407 25 Verneřice</w:t>
      </w:r>
    </w:p>
    <w:p w14:paraId="3FD25138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bCs/>
          <w:lang w:eastAsia="cs-CZ"/>
        </w:rPr>
        <w:t xml:space="preserve">IČO: </w:t>
      </w:r>
      <w:r w:rsidRPr="00E9726C">
        <w:rPr>
          <w:rFonts w:ascii="Arial" w:eastAsia="Times New Roman" w:hAnsi="Arial" w:cs="Arial"/>
          <w:bCs/>
          <w:lang w:eastAsia="cs-CZ"/>
        </w:rPr>
        <w:tab/>
        <w:t>47287977</w:t>
      </w:r>
    </w:p>
    <w:p w14:paraId="0282BA9F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bCs/>
          <w:lang w:eastAsia="cs-CZ"/>
        </w:rPr>
        <w:t xml:space="preserve">DIČ: </w:t>
      </w:r>
      <w:r w:rsidRPr="00E9726C">
        <w:rPr>
          <w:rFonts w:ascii="Arial" w:eastAsia="Times New Roman" w:hAnsi="Arial" w:cs="Arial"/>
          <w:bCs/>
          <w:lang w:eastAsia="cs-CZ"/>
        </w:rPr>
        <w:tab/>
        <w:t>CZ47287977</w:t>
      </w:r>
    </w:p>
    <w:p w14:paraId="6C3E211A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>zapsána v obchodním rejstříku vedeném u Krajského soudu v Ústí nad Labem, oddíl C, vložka 3177</w:t>
      </w:r>
    </w:p>
    <w:p w14:paraId="2688DD42" w14:textId="544502D3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>osoba oprávněná jednat za právnickou osobu: Ing. Helena Doušová</w:t>
      </w:r>
      <w:r w:rsidR="001056E8">
        <w:rPr>
          <w:rFonts w:ascii="Arial" w:eastAsia="Times New Roman" w:hAnsi="Arial" w:cs="Arial"/>
          <w:lang w:eastAsia="cs-CZ"/>
        </w:rPr>
        <w:t xml:space="preserve"> </w:t>
      </w:r>
      <w:r w:rsidR="000C2EB4">
        <w:rPr>
          <w:rFonts w:ascii="Arial" w:eastAsia="Times New Roman" w:hAnsi="Arial" w:cs="Arial"/>
          <w:lang w:eastAsia="cs-CZ"/>
        </w:rPr>
        <w:t>–</w:t>
      </w:r>
      <w:r w:rsidR="001056E8">
        <w:rPr>
          <w:rFonts w:ascii="Arial" w:eastAsia="Times New Roman" w:hAnsi="Arial" w:cs="Arial"/>
          <w:lang w:eastAsia="cs-CZ"/>
        </w:rPr>
        <w:t xml:space="preserve"> jednatelka</w:t>
      </w:r>
      <w:r w:rsidR="000C2EB4">
        <w:rPr>
          <w:rFonts w:ascii="Arial" w:eastAsia="Times New Roman" w:hAnsi="Arial" w:cs="Arial"/>
          <w:lang w:eastAsia="cs-CZ"/>
        </w:rPr>
        <w:t xml:space="preserve"> společnosti</w:t>
      </w:r>
    </w:p>
    <w:p w14:paraId="6B9CEC4A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</w:p>
    <w:p w14:paraId="1E13F005" w14:textId="5D848D3E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14:paraId="554E759F" w14:textId="1AEDC661" w:rsidR="0012293D" w:rsidRDefault="0012293D" w:rsidP="00AF3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– </w:t>
      </w:r>
      <w:r w:rsidR="005963B3">
        <w:rPr>
          <w:rFonts w:ascii="Arial" w:eastAsia="Times New Roman" w:hAnsi="Arial" w:cs="Arial"/>
          <w:lang w:eastAsia="cs-CZ"/>
        </w:rPr>
        <w:t xml:space="preserve">na </w:t>
      </w:r>
      <w:r w:rsidRPr="007F1E0A">
        <w:rPr>
          <w:rFonts w:ascii="Arial" w:eastAsia="Times New Roman" w:hAnsi="Arial" w:cs="Arial"/>
          <w:lang w:eastAsia="cs-CZ"/>
        </w:rPr>
        <w:t>straně druhé –</w:t>
      </w:r>
    </w:p>
    <w:p w14:paraId="2EE043BE" w14:textId="77777777" w:rsidR="00AF3E04" w:rsidRPr="00AF3E04" w:rsidRDefault="00AF3E04" w:rsidP="00AF3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033FFC" w14:textId="75D1F4AE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7646">
        <w:rPr>
          <w:rFonts w:ascii="Arial" w:hAnsi="Arial" w:cs="Arial"/>
        </w:rPr>
        <w:t xml:space="preserve">uzavírají tento dodatek č. </w:t>
      </w:r>
      <w:r w:rsidR="000E5D42">
        <w:rPr>
          <w:rFonts w:ascii="Arial" w:hAnsi="Arial" w:cs="Arial"/>
        </w:rPr>
        <w:t>4</w:t>
      </w:r>
      <w:r w:rsidRPr="00487646">
        <w:rPr>
          <w:rFonts w:ascii="Arial" w:hAnsi="Arial" w:cs="Arial"/>
        </w:rPr>
        <w:t xml:space="preserve"> k pachtovní smlouvě č. </w:t>
      </w:r>
      <w:r w:rsidR="00AF3E04">
        <w:rPr>
          <w:rFonts w:ascii="Arial" w:hAnsi="Arial" w:cs="Arial"/>
        </w:rPr>
        <w:t>52N16</w:t>
      </w:r>
      <w:r w:rsidRPr="00487646">
        <w:rPr>
          <w:rFonts w:ascii="Arial" w:hAnsi="Arial" w:cs="Arial"/>
        </w:rPr>
        <w:t xml:space="preserve">/11 ze dne </w:t>
      </w:r>
      <w:r w:rsidR="00AF3E04">
        <w:rPr>
          <w:rFonts w:ascii="Arial" w:hAnsi="Arial" w:cs="Arial"/>
        </w:rPr>
        <w:t>30.9.2016</w:t>
      </w:r>
      <w:r w:rsidRPr="00487646">
        <w:rPr>
          <w:rFonts w:ascii="Arial" w:hAnsi="Arial" w:cs="Arial"/>
        </w:rPr>
        <w:t xml:space="preserve"> ve znění dodatku č. 1 ze dne </w:t>
      </w:r>
      <w:r w:rsidR="00AF3E04">
        <w:rPr>
          <w:rFonts w:ascii="Arial" w:hAnsi="Arial" w:cs="Arial"/>
        </w:rPr>
        <w:t>29.3.2018</w:t>
      </w:r>
      <w:r w:rsidRPr="00487646">
        <w:rPr>
          <w:rFonts w:ascii="Arial" w:hAnsi="Arial" w:cs="Arial"/>
        </w:rPr>
        <w:t xml:space="preserve">, </w:t>
      </w:r>
      <w:r w:rsidR="00AF3E04">
        <w:rPr>
          <w:rFonts w:ascii="Arial" w:hAnsi="Arial" w:cs="Arial"/>
        </w:rPr>
        <w:t xml:space="preserve">ve znění </w:t>
      </w:r>
      <w:r w:rsidRPr="00487646">
        <w:rPr>
          <w:rFonts w:ascii="Arial" w:hAnsi="Arial" w:cs="Arial"/>
        </w:rPr>
        <w:t xml:space="preserve">dodatku č. 2 ze dne </w:t>
      </w:r>
      <w:r w:rsidR="00AF3E04">
        <w:rPr>
          <w:rFonts w:ascii="Arial" w:hAnsi="Arial" w:cs="Arial"/>
        </w:rPr>
        <w:t>16.11.</w:t>
      </w:r>
      <w:r>
        <w:rPr>
          <w:rFonts w:ascii="Arial" w:hAnsi="Arial" w:cs="Arial"/>
        </w:rPr>
        <w:t>2022</w:t>
      </w:r>
      <w:r w:rsidR="000E5D42">
        <w:rPr>
          <w:rFonts w:ascii="Arial" w:hAnsi="Arial" w:cs="Arial"/>
        </w:rPr>
        <w:t xml:space="preserve">, ve znění </w:t>
      </w:r>
      <w:r w:rsidR="000E5D42" w:rsidRPr="00487646">
        <w:rPr>
          <w:rFonts w:ascii="Arial" w:hAnsi="Arial" w:cs="Arial"/>
        </w:rPr>
        <w:t xml:space="preserve">dodatku č. </w:t>
      </w:r>
      <w:r w:rsidR="000E5D42">
        <w:rPr>
          <w:rFonts w:ascii="Arial" w:hAnsi="Arial" w:cs="Arial"/>
        </w:rPr>
        <w:t>3</w:t>
      </w:r>
      <w:r w:rsidR="000E5D42" w:rsidRPr="00487646">
        <w:rPr>
          <w:rFonts w:ascii="Arial" w:hAnsi="Arial" w:cs="Arial"/>
        </w:rPr>
        <w:t xml:space="preserve"> ze dne </w:t>
      </w:r>
      <w:r w:rsidR="000E5D42">
        <w:rPr>
          <w:rFonts w:ascii="Arial" w:hAnsi="Arial" w:cs="Arial"/>
        </w:rPr>
        <w:t>23.2.2023</w:t>
      </w:r>
      <w:r>
        <w:rPr>
          <w:rFonts w:ascii="Arial" w:hAnsi="Arial" w:cs="Arial"/>
        </w:rPr>
        <w:t xml:space="preserve"> </w:t>
      </w:r>
      <w:r w:rsidRPr="00487646">
        <w:rPr>
          <w:rFonts w:ascii="Arial" w:hAnsi="Arial" w:cs="Arial"/>
        </w:rPr>
        <w:t xml:space="preserve">(dále jen „smlouva“), </w:t>
      </w:r>
      <w:r w:rsidRPr="00487646">
        <w:rPr>
          <w:rFonts w:ascii="Arial" w:eastAsia="Times New Roman" w:hAnsi="Arial" w:cs="Arial"/>
          <w:lang w:eastAsia="cs-CZ"/>
        </w:rPr>
        <w:t xml:space="preserve">kterým se mění předmět pachtu a výše ročního pachtovného. </w:t>
      </w:r>
    </w:p>
    <w:p w14:paraId="1DBA7D9E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C7B13E0" w14:textId="77777777" w:rsidR="006B4697" w:rsidRPr="006B4697" w:rsidRDefault="0012293D" w:rsidP="0012293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Na základě Čl. V </w:t>
      </w:r>
      <w:r>
        <w:rPr>
          <w:rFonts w:ascii="Arial" w:hAnsi="Arial" w:cs="Arial"/>
        </w:rPr>
        <w:t xml:space="preserve">smlouvy </w:t>
      </w:r>
      <w:r>
        <w:rPr>
          <w:rFonts w:ascii="Arial" w:hAnsi="Arial" w:cs="Arial"/>
          <w:iCs/>
        </w:rPr>
        <w:t xml:space="preserve">je pachtýř povinen platit propachtovateli roční pachtovné ve výši </w:t>
      </w:r>
    </w:p>
    <w:p w14:paraId="1671CC6D" w14:textId="42766AEA" w:rsidR="0012293D" w:rsidRDefault="000E5D42" w:rsidP="006B4697">
      <w:pPr>
        <w:spacing w:after="0" w:line="240" w:lineRule="auto"/>
        <w:ind w:left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46 231</w:t>
      </w:r>
      <w:r w:rsidR="0012293D">
        <w:rPr>
          <w:rFonts w:ascii="Arial" w:hAnsi="Arial" w:cs="Arial"/>
          <w:iCs/>
        </w:rPr>
        <w:t>,-</w:t>
      </w:r>
      <w:r w:rsidR="00E012E3">
        <w:rPr>
          <w:rFonts w:ascii="Arial" w:hAnsi="Arial" w:cs="Arial"/>
          <w:iCs/>
        </w:rPr>
        <w:t xml:space="preserve"> </w:t>
      </w:r>
      <w:r w:rsidR="0012293D">
        <w:rPr>
          <w:rFonts w:ascii="Arial" w:hAnsi="Arial" w:cs="Arial"/>
          <w:iCs/>
        </w:rPr>
        <w:t xml:space="preserve">Kč (slovy: </w:t>
      </w:r>
      <w:r w:rsidR="00AF3E04">
        <w:rPr>
          <w:rFonts w:ascii="Arial" w:hAnsi="Arial" w:cs="Arial"/>
          <w:iCs/>
        </w:rPr>
        <w:t xml:space="preserve">čtyřicet </w:t>
      </w:r>
      <w:r>
        <w:rPr>
          <w:rFonts w:ascii="Arial" w:hAnsi="Arial" w:cs="Arial"/>
          <w:iCs/>
        </w:rPr>
        <w:t>šest</w:t>
      </w:r>
      <w:r w:rsidR="00AF3E04">
        <w:rPr>
          <w:rFonts w:ascii="Arial" w:hAnsi="Arial" w:cs="Arial"/>
          <w:iCs/>
        </w:rPr>
        <w:t xml:space="preserve"> tisíc dvě stě </w:t>
      </w:r>
      <w:r>
        <w:rPr>
          <w:rFonts w:ascii="Arial" w:hAnsi="Arial" w:cs="Arial"/>
          <w:iCs/>
        </w:rPr>
        <w:t>třicet jedna</w:t>
      </w:r>
      <w:r w:rsidR="0012293D">
        <w:rPr>
          <w:rFonts w:ascii="Arial" w:hAnsi="Arial" w:cs="Arial"/>
          <w:iCs/>
        </w:rPr>
        <w:t xml:space="preserve"> korun</w:t>
      </w:r>
      <w:r>
        <w:rPr>
          <w:rFonts w:ascii="Arial" w:hAnsi="Arial" w:cs="Arial"/>
          <w:iCs/>
        </w:rPr>
        <w:t>a</w:t>
      </w:r>
      <w:r w:rsidR="0012293D">
        <w:rPr>
          <w:rFonts w:ascii="Arial" w:hAnsi="Arial" w:cs="Arial"/>
          <w:iCs/>
        </w:rPr>
        <w:t xml:space="preserve"> česk</w:t>
      </w:r>
      <w:r>
        <w:rPr>
          <w:rFonts w:ascii="Arial" w:hAnsi="Arial" w:cs="Arial"/>
          <w:iCs/>
        </w:rPr>
        <w:t>á</w:t>
      </w:r>
      <w:r w:rsidR="0012293D">
        <w:rPr>
          <w:rFonts w:ascii="Arial" w:hAnsi="Arial" w:cs="Arial"/>
          <w:iCs/>
        </w:rPr>
        <w:t>).</w:t>
      </w:r>
    </w:p>
    <w:p w14:paraId="3A95A34D" w14:textId="77777777" w:rsidR="00C94A51" w:rsidRPr="00271D78" w:rsidRDefault="00C94A51" w:rsidP="006B469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895541A" w14:textId="324851D1" w:rsidR="00C94A51" w:rsidRPr="002437AB" w:rsidRDefault="00C94A51" w:rsidP="00C94A51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iCs/>
        </w:rPr>
      </w:pPr>
      <w:r w:rsidRPr="0053188C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  <w:iCs/>
        </w:rPr>
        <w:t>pachtov</w:t>
      </w:r>
      <w:r w:rsidRPr="00F55CBA">
        <w:rPr>
          <w:rFonts w:ascii="Arial" w:hAnsi="Arial" w:cs="Arial"/>
          <w:iCs/>
        </w:rPr>
        <w:t>n</w:t>
      </w:r>
      <w:r w:rsidRPr="0053188C">
        <w:rPr>
          <w:rFonts w:ascii="Arial" w:hAnsi="Arial" w:cs="Arial"/>
          <w:iCs/>
        </w:rPr>
        <w:t>é</w:t>
      </w:r>
      <w:r w:rsidRPr="0053188C">
        <w:rPr>
          <w:rFonts w:ascii="Arial" w:hAnsi="Arial" w:cs="Arial"/>
        </w:rPr>
        <w:t xml:space="preserve"> specifikované v bodě 1. tohoto dodatku bude </w:t>
      </w:r>
      <w:r>
        <w:rPr>
          <w:rFonts w:ascii="Arial" w:hAnsi="Arial" w:cs="Arial"/>
        </w:rPr>
        <w:t>sníženo</w:t>
      </w:r>
      <w:r w:rsidRPr="0053188C">
        <w:rPr>
          <w:rFonts w:ascii="Arial" w:hAnsi="Arial" w:cs="Arial"/>
        </w:rPr>
        <w:t xml:space="preserve"> na částku </w:t>
      </w:r>
      <w:r w:rsidR="00AF3E04">
        <w:rPr>
          <w:rFonts w:ascii="Arial" w:hAnsi="Arial" w:cs="Arial"/>
          <w:b/>
          <w:iCs/>
        </w:rPr>
        <w:t>4</w:t>
      </w:r>
      <w:r w:rsidR="000E5D42">
        <w:rPr>
          <w:rFonts w:ascii="Arial" w:hAnsi="Arial" w:cs="Arial"/>
          <w:b/>
          <w:iCs/>
        </w:rPr>
        <w:t>5</w:t>
      </w:r>
      <w:r w:rsidR="00AF3E04">
        <w:rPr>
          <w:rFonts w:ascii="Arial" w:hAnsi="Arial" w:cs="Arial"/>
          <w:b/>
          <w:iCs/>
        </w:rPr>
        <w:t xml:space="preserve"> </w:t>
      </w:r>
      <w:r w:rsidR="000E5D42">
        <w:rPr>
          <w:rFonts w:ascii="Arial" w:hAnsi="Arial" w:cs="Arial"/>
          <w:b/>
          <w:iCs/>
        </w:rPr>
        <w:t>963</w:t>
      </w:r>
      <w:r>
        <w:rPr>
          <w:rFonts w:ascii="Arial" w:hAnsi="Arial" w:cs="Arial"/>
          <w:b/>
          <w:iCs/>
        </w:rPr>
        <w:t>,-</w:t>
      </w:r>
      <w:r w:rsidR="00616D69">
        <w:rPr>
          <w:rFonts w:ascii="Arial" w:hAnsi="Arial" w:cs="Arial"/>
          <w:b/>
          <w:iCs/>
        </w:rPr>
        <w:t xml:space="preserve"> </w:t>
      </w:r>
      <w:r w:rsidRPr="00282C3C">
        <w:rPr>
          <w:rFonts w:ascii="Arial" w:hAnsi="Arial" w:cs="Arial"/>
          <w:b/>
        </w:rPr>
        <w:t xml:space="preserve">Kč </w:t>
      </w:r>
      <w:r w:rsidRPr="00282C3C">
        <w:rPr>
          <w:rFonts w:ascii="Arial" w:hAnsi="Arial" w:cs="Arial"/>
          <w:b/>
          <w:iCs/>
        </w:rPr>
        <w:t>(slovy</w:t>
      </w:r>
      <w:r>
        <w:rPr>
          <w:rFonts w:ascii="Arial" w:hAnsi="Arial" w:cs="Arial"/>
          <w:b/>
          <w:iCs/>
        </w:rPr>
        <w:t>:</w:t>
      </w:r>
      <w:r w:rsidRPr="002437AB">
        <w:rPr>
          <w:rFonts w:ascii="Arial" w:eastAsia="Times New Roman" w:hAnsi="Arial" w:cs="Arial"/>
          <w:lang w:eastAsia="cs-CZ"/>
        </w:rPr>
        <w:t xml:space="preserve"> </w:t>
      </w:r>
      <w:r w:rsidR="00AF3E04">
        <w:rPr>
          <w:rFonts w:ascii="Arial" w:eastAsia="Times New Roman" w:hAnsi="Arial" w:cs="Arial"/>
          <w:b/>
          <w:bCs/>
          <w:lang w:eastAsia="cs-CZ"/>
        </w:rPr>
        <w:t xml:space="preserve">čtyřicet </w:t>
      </w:r>
      <w:r w:rsidR="000E5D42">
        <w:rPr>
          <w:rFonts w:ascii="Arial" w:eastAsia="Times New Roman" w:hAnsi="Arial" w:cs="Arial"/>
          <w:b/>
          <w:bCs/>
          <w:lang w:eastAsia="cs-CZ"/>
        </w:rPr>
        <w:t xml:space="preserve">pět </w:t>
      </w:r>
      <w:r w:rsidR="00AF3E04">
        <w:rPr>
          <w:rFonts w:ascii="Arial" w:eastAsia="Times New Roman" w:hAnsi="Arial" w:cs="Arial"/>
          <w:b/>
          <w:bCs/>
          <w:lang w:eastAsia="cs-CZ"/>
        </w:rPr>
        <w:t xml:space="preserve">tisíc </w:t>
      </w:r>
      <w:r w:rsidR="000E5D42">
        <w:rPr>
          <w:rFonts w:ascii="Arial" w:eastAsia="Times New Roman" w:hAnsi="Arial" w:cs="Arial"/>
          <w:b/>
          <w:bCs/>
          <w:lang w:eastAsia="cs-CZ"/>
        </w:rPr>
        <w:t xml:space="preserve">devět set </w:t>
      </w:r>
      <w:r w:rsidR="001144E0">
        <w:rPr>
          <w:rFonts w:ascii="Arial" w:eastAsia="Times New Roman" w:hAnsi="Arial" w:cs="Arial"/>
          <w:b/>
          <w:bCs/>
          <w:lang w:eastAsia="cs-CZ"/>
        </w:rPr>
        <w:t xml:space="preserve">šedesát </w:t>
      </w:r>
      <w:r w:rsidR="000E5D42">
        <w:rPr>
          <w:rFonts w:ascii="Arial" w:eastAsia="Times New Roman" w:hAnsi="Arial" w:cs="Arial"/>
          <w:b/>
          <w:bCs/>
          <w:lang w:eastAsia="cs-CZ"/>
        </w:rPr>
        <w:t>tři</w:t>
      </w:r>
      <w:r w:rsidRPr="003E6CA8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282C3C">
        <w:rPr>
          <w:rFonts w:ascii="Arial" w:hAnsi="Arial" w:cs="Arial"/>
          <w:b/>
          <w:iCs/>
        </w:rPr>
        <w:t>korun českých)</w:t>
      </w:r>
      <w:r w:rsidRPr="00282C3C">
        <w:rPr>
          <w:rFonts w:ascii="Arial" w:hAnsi="Arial" w:cs="Arial"/>
          <w:iCs/>
        </w:rPr>
        <w:t xml:space="preserve"> </w:t>
      </w:r>
      <w:r w:rsidRPr="00282C3C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282C3C">
        <w:rPr>
          <w:rFonts w:ascii="Arial" w:hAnsi="Arial" w:cs="Arial"/>
        </w:rPr>
        <w:t>důvodu</w:t>
      </w:r>
      <w:r>
        <w:rPr>
          <w:rFonts w:ascii="Arial" w:hAnsi="Arial" w:cs="Arial"/>
        </w:rPr>
        <w:t xml:space="preserve"> </w:t>
      </w:r>
      <w:r w:rsidR="001056E8">
        <w:rPr>
          <w:rFonts w:ascii="Arial" w:hAnsi="Arial" w:cs="Arial"/>
        </w:rPr>
        <w:t>veřejného zájmu.</w:t>
      </w:r>
    </w:p>
    <w:p w14:paraId="46F1474B" w14:textId="77777777" w:rsidR="001D398B" w:rsidRDefault="001D398B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16E0ADD" w14:textId="6DD524E3" w:rsidR="00C94A51" w:rsidRPr="00B102BC" w:rsidRDefault="00C94A51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Pr="00B102BC">
        <w:rPr>
          <w:rFonts w:ascii="Arial" w:eastAsia="Times New Roman" w:hAnsi="Arial" w:cs="Arial"/>
          <w:lang w:eastAsia="cs-CZ"/>
        </w:rPr>
        <w:t>Snížení předmětu pachtu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418"/>
        <w:gridCol w:w="1559"/>
        <w:gridCol w:w="1276"/>
        <w:gridCol w:w="1417"/>
        <w:gridCol w:w="1985"/>
      </w:tblGrid>
      <w:tr w:rsidR="000C2EB4" w:rsidRPr="003740F9" w14:paraId="5500EBAA" w14:textId="78C81794" w:rsidTr="000C2EB4">
        <w:trPr>
          <w:cantSplit/>
        </w:trPr>
        <w:tc>
          <w:tcPr>
            <w:tcW w:w="1275" w:type="dxa"/>
          </w:tcPr>
          <w:p w14:paraId="15A377A9" w14:textId="77777777" w:rsidR="000C2EB4" w:rsidRPr="00280A7C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418" w:type="dxa"/>
          </w:tcPr>
          <w:p w14:paraId="3B324ACA" w14:textId="77777777" w:rsidR="000C2EB4" w:rsidRPr="00280A7C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559" w:type="dxa"/>
          </w:tcPr>
          <w:p w14:paraId="136BEA4C" w14:textId="77777777" w:rsidR="000C2EB4" w:rsidRPr="00280A7C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6" w:type="dxa"/>
          </w:tcPr>
          <w:p w14:paraId="2E0820F4" w14:textId="77777777" w:rsidR="000C2EB4" w:rsidRPr="00280A7C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417" w:type="dxa"/>
          </w:tcPr>
          <w:p w14:paraId="08E50517" w14:textId="77777777" w:rsidR="000C2EB4" w:rsidRPr="00280A7C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výměra </w:t>
            </w:r>
            <w:r>
              <w:rPr>
                <w:rFonts w:ascii="Arial" w:hAnsi="Arial" w:cs="Arial"/>
              </w:rPr>
              <w:t>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2F3D8393" w14:textId="554BC86E" w:rsidR="000C2EB4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0C2EB4" w:rsidRPr="003740F9" w14:paraId="44CAE000" w14:textId="65ED6D26" w:rsidTr="000C2EB4">
        <w:trPr>
          <w:cantSplit/>
        </w:trPr>
        <w:tc>
          <w:tcPr>
            <w:tcW w:w="1275" w:type="dxa"/>
          </w:tcPr>
          <w:p w14:paraId="0DEDD93C" w14:textId="115A368A" w:rsidR="000C2EB4" w:rsidRPr="00280A7C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Heřmanov</w:t>
            </w:r>
          </w:p>
        </w:tc>
        <w:tc>
          <w:tcPr>
            <w:tcW w:w="1418" w:type="dxa"/>
          </w:tcPr>
          <w:p w14:paraId="78B39A33" w14:textId="1ED217E8" w:rsidR="000C2EB4" w:rsidRPr="00280A7C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Blankartice</w:t>
            </w:r>
          </w:p>
        </w:tc>
        <w:tc>
          <w:tcPr>
            <w:tcW w:w="1559" w:type="dxa"/>
          </w:tcPr>
          <w:p w14:paraId="1D2F9AB4" w14:textId="41E8725A" w:rsidR="000C2EB4" w:rsidRPr="00280A7C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6" w:type="dxa"/>
          </w:tcPr>
          <w:p w14:paraId="4541E387" w14:textId="374DFB08" w:rsidR="000C2EB4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1593</w:t>
            </w:r>
          </w:p>
          <w:p w14:paraId="464EAEC0" w14:textId="0D77BAB1" w:rsidR="000C2EB4" w:rsidRPr="00280A7C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17" w:type="dxa"/>
          </w:tcPr>
          <w:p w14:paraId="5392E0E7" w14:textId="27623C80" w:rsidR="000C2EB4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3458</w:t>
            </w:r>
          </w:p>
        </w:tc>
        <w:tc>
          <w:tcPr>
            <w:tcW w:w="1985" w:type="dxa"/>
          </w:tcPr>
          <w:p w14:paraId="60814755" w14:textId="5252A386" w:rsidR="000C2EB4" w:rsidRDefault="000C2EB4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ostatní plocha</w:t>
            </w:r>
          </w:p>
        </w:tc>
      </w:tr>
    </w:tbl>
    <w:p w14:paraId="1404FA14" w14:textId="77777777" w:rsidR="001C2405" w:rsidRDefault="001C2405" w:rsidP="00C94A51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900374" w14:textId="77777777" w:rsidR="0012293D" w:rsidRDefault="0012293D" w:rsidP="0012293D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19D61D" w14:textId="56A9E7BF" w:rsidR="00CD02F0" w:rsidRPr="007F0EB5" w:rsidRDefault="0012293D" w:rsidP="00CD02F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D02F0">
        <w:rPr>
          <w:rFonts w:ascii="Arial" w:eastAsia="Times New Roman" w:hAnsi="Arial" w:cs="Arial"/>
          <w:b/>
          <w:lang w:eastAsia="cs-CZ"/>
        </w:rPr>
        <w:lastRenderedPageBreak/>
        <w:t>K 1. 10. 202</w:t>
      </w:r>
      <w:r w:rsidR="000C2EB4">
        <w:rPr>
          <w:rFonts w:ascii="Arial" w:eastAsia="Times New Roman" w:hAnsi="Arial" w:cs="Arial"/>
          <w:b/>
          <w:lang w:eastAsia="cs-CZ"/>
        </w:rPr>
        <w:t>4</w:t>
      </w:r>
      <w:r w:rsidRPr="00CD02F0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7F0EB5">
        <w:rPr>
          <w:rFonts w:ascii="Arial" w:eastAsia="Times New Roman" w:hAnsi="Arial" w:cs="Arial"/>
          <w:b/>
          <w:lang w:eastAsia="cs-CZ"/>
        </w:rPr>
        <w:t>4</w:t>
      </w:r>
      <w:r w:rsidR="000C2EB4">
        <w:rPr>
          <w:rFonts w:ascii="Arial" w:eastAsia="Times New Roman" w:hAnsi="Arial" w:cs="Arial"/>
          <w:b/>
          <w:lang w:eastAsia="cs-CZ"/>
        </w:rPr>
        <w:t>6 074</w:t>
      </w:r>
      <w:r w:rsidR="00CD02F0" w:rsidRPr="00CD02F0">
        <w:rPr>
          <w:rFonts w:ascii="Arial" w:eastAsia="Times New Roman" w:hAnsi="Arial" w:cs="Arial"/>
          <w:b/>
          <w:lang w:eastAsia="cs-CZ"/>
        </w:rPr>
        <w:t>,-</w:t>
      </w:r>
      <w:r w:rsidR="00C73EC6">
        <w:rPr>
          <w:rFonts w:ascii="Arial" w:eastAsia="Times New Roman" w:hAnsi="Arial" w:cs="Arial"/>
          <w:b/>
          <w:lang w:eastAsia="cs-CZ"/>
        </w:rPr>
        <w:t xml:space="preserve"> </w:t>
      </w:r>
      <w:r w:rsidR="00CD02F0" w:rsidRPr="00616D69">
        <w:rPr>
          <w:rFonts w:ascii="Arial" w:eastAsia="Times New Roman" w:hAnsi="Arial" w:cs="Arial"/>
          <w:b/>
          <w:lang w:eastAsia="cs-CZ"/>
        </w:rPr>
        <w:t>Kč</w:t>
      </w:r>
      <w:r w:rsidR="00CD02F0" w:rsidRPr="007F0EB5">
        <w:rPr>
          <w:rFonts w:ascii="Arial" w:eastAsia="Times New Roman" w:hAnsi="Arial" w:cs="Arial"/>
          <w:bCs/>
          <w:lang w:eastAsia="cs-CZ"/>
        </w:rPr>
        <w:t xml:space="preserve"> </w:t>
      </w:r>
      <w:r w:rsidR="00CD02F0" w:rsidRPr="007F0EB5">
        <w:rPr>
          <w:rFonts w:ascii="Arial" w:eastAsia="Times New Roman" w:hAnsi="Arial" w:cs="Arial"/>
          <w:b/>
          <w:lang w:eastAsia="cs-CZ"/>
        </w:rPr>
        <w:t xml:space="preserve">(slovy: </w:t>
      </w:r>
      <w:r w:rsidR="007F0EB5" w:rsidRPr="007F0EB5">
        <w:rPr>
          <w:rFonts w:ascii="Arial" w:eastAsia="Times New Roman" w:hAnsi="Arial" w:cs="Arial"/>
          <w:b/>
          <w:lang w:eastAsia="cs-CZ"/>
        </w:rPr>
        <w:t xml:space="preserve">čtyřicet </w:t>
      </w:r>
      <w:r w:rsidR="000C2EB4">
        <w:rPr>
          <w:rFonts w:ascii="Arial" w:eastAsia="Times New Roman" w:hAnsi="Arial" w:cs="Arial"/>
          <w:b/>
          <w:lang w:eastAsia="cs-CZ"/>
        </w:rPr>
        <w:t>šest</w:t>
      </w:r>
      <w:r w:rsidR="007F0EB5" w:rsidRPr="007F0EB5">
        <w:rPr>
          <w:rFonts w:ascii="Arial" w:eastAsia="Times New Roman" w:hAnsi="Arial" w:cs="Arial"/>
          <w:b/>
          <w:lang w:eastAsia="cs-CZ"/>
        </w:rPr>
        <w:t xml:space="preserve"> tisíc </w:t>
      </w:r>
      <w:r w:rsidR="000C2EB4">
        <w:rPr>
          <w:rFonts w:ascii="Arial" w:eastAsia="Times New Roman" w:hAnsi="Arial" w:cs="Arial"/>
          <w:b/>
          <w:lang w:eastAsia="cs-CZ"/>
        </w:rPr>
        <w:t>sedmdesát čtyři</w:t>
      </w:r>
      <w:r w:rsidR="00014658" w:rsidRPr="007F0EB5">
        <w:rPr>
          <w:rFonts w:ascii="Arial" w:eastAsia="Times New Roman" w:hAnsi="Arial" w:cs="Arial"/>
          <w:b/>
          <w:lang w:eastAsia="cs-CZ"/>
        </w:rPr>
        <w:t xml:space="preserve"> korun</w:t>
      </w:r>
      <w:r w:rsidR="00CD02F0" w:rsidRPr="007F0EB5">
        <w:rPr>
          <w:rFonts w:ascii="Arial" w:eastAsia="Times New Roman" w:hAnsi="Arial" w:cs="Arial"/>
          <w:b/>
          <w:lang w:eastAsia="cs-CZ"/>
        </w:rPr>
        <w:t xml:space="preserve"> českých).</w:t>
      </w:r>
    </w:p>
    <w:p w14:paraId="7BF580E5" w14:textId="77777777" w:rsidR="00CD02F0" w:rsidRPr="00CD02F0" w:rsidRDefault="00CD02F0" w:rsidP="00CD02F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69E6A5E" w14:textId="77777777" w:rsidR="0012293D" w:rsidRPr="00845399" w:rsidRDefault="0012293D" w:rsidP="0012293D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6637DE7" w14:textId="77D99689" w:rsidR="0012293D" w:rsidRPr="00195420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Ostatní </w:t>
      </w:r>
      <w:r w:rsidRPr="00A43C9A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0C2EB4">
        <w:rPr>
          <w:rFonts w:ascii="Arial" w:eastAsia="Times New Roman" w:hAnsi="Arial" w:cs="Arial"/>
          <w:bCs/>
          <w:lang w:eastAsia="cs-CZ"/>
        </w:rPr>
        <w:t>4</w:t>
      </w:r>
      <w:r w:rsidRPr="00A43C9A">
        <w:rPr>
          <w:rFonts w:ascii="Arial" w:eastAsia="Times New Roman" w:hAnsi="Arial" w:cs="Arial"/>
          <w:bCs/>
          <w:lang w:eastAsia="cs-CZ"/>
        </w:rPr>
        <w:t xml:space="preserve"> dotčena.</w:t>
      </w:r>
    </w:p>
    <w:p w14:paraId="31953346" w14:textId="77777777" w:rsidR="00195420" w:rsidRPr="003813F2" w:rsidRDefault="00195420" w:rsidP="00195420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1C56E56E" w14:textId="054F7CF6" w:rsidR="000A1A01" w:rsidRPr="000A1A01" w:rsidRDefault="000A1A01" w:rsidP="000A1A01">
      <w:pPr>
        <w:pStyle w:val="para"/>
        <w:numPr>
          <w:ilvl w:val="0"/>
          <w:numId w:val="9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0A1A01">
        <w:rPr>
          <w:rFonts w:ascii="Arial" w:hAnsi="Arial" w:cs="Arial"/>
          <w:bCs/>
          <w:sz w:val="22"/>
          <w:szCs w:val="22"/>
        </w:rPr>
        <w:t>1.</w:t>
      </w:r>
      <w:r w:rsidR="000C2EB4">
        <w:rPr>
          <w:rFonts w:ascii="Arial" w:hAnsi="Arial" w:cs="Arial"/>
          <w:bCs/>
          <w:sz w:val="22"/>
          <w:szCs w:val="22"/>
        </w:rPr>
        <w:t>3</w:t>
      </w:r>
      <w:r w:rsidRPr="000A1A01">
        <w:rPr>
          <w:rFonts w:ascii="Arial" w:hAnsi="Arial" w:cs="Arial"/>
          <w:bCs/>
          <w:sz w:val="22"/>
          <w:szCs w:val="22"/>
        </w:rPr>
        <w:t>.202</w:t>
      </w:r>
      <w:r w:rsidR="000C2EB4">
        <w:rPr>
          <w:rFonts w:ascii="Arial" w:hAnsi="Arial" w:cs="Arial"/>
          <w:bCs/>
          <w:sz w:val="22"/>
          <w:szCs w:val="22"/>
        </w:rPr>
        <w:t>4</w:t>
      </w:r>
      <w:r w:rsidRPr="000A1A0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439104C1" w14:textId="10620B44" w:rsidR="000A1A01" w:rsidRPr="000A1A01" w:rsidRDefault="000A1A01" w:rsidP="000A1A01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bookmarkEnd w:id="1"/>
    <w:p w14:paraId="090EA859" w14:textId="77777777" w:rsidR="00195420" w:rsidRPr="00195420" w:rsidRDefault="00195420" w:rsidP="00195420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8F9A22" w14:textId="7765814D" w:rsidR="0012293D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0C1E51F9" w14:textId="77777777" w:rsidR="00195420" w:rsidRPr="00195420" w:rsidRDefault="00195420" w:rsidP="0019542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18EDC8" w14:textId="77777777" w:rsidR="0012293D" w:rsidRPr="00A43C9A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E6703EB" w14:textId="77777777" w:rsidR="0012293D" w:rsidRPr="00A43C9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0E4EA6" w14:textId="0AA140BE" w:rsidR="0012293D" w:rsidRPr="00A43C9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394E7A">
        <w:rPr>
          <w:rFonts w:ascii="Arial" w:eastAsia="Times New Roman" w:hAnsi="Arial" w:cs="Arial"/>
          <w:lang w:eastAsia="cs-CZ"/>
        </w:rPr>
        <w:t>26.2.2024</w:t>
      </w:r>
    </w:p>
    <w:p w14:paraId="21F1DC7E" w14:textId="64DF8167" w:rsidR="00010601" w:rsidRDefault="00010601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744BB8" w14:textId="77777777" w:rsidR="00A27A6C" w:rsidRDefault="00A27A6C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33C247F" w14:textId="77777777" w:rsidR="00014658" w:rsidRPr="00A43C9A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12293D" w:rsidRPr="00A43C9A" w14:paraId="15CA4EA6" w14:textId="77777777" w:rsidTr="00C05F01">
        <w:tc>
          <w:tcPr>
            <w:tcW w:w="4253" w:type="dxa"/>
          </w:tcPr>
          <w:p w14:paraId="79207126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6CA1C9DF" w14:textId="53E6446F" w:rsidR="0012293D" w:rsidRPr="00A43C9A" w:rsidRDefault="00195420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</w:t>
            </w:r>
            <w:r w:rsidR="0012293D"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12293D" w:rsidRPr="00A43C9A" w14:paraId="24DB73BA" w14:textId="77777777" w:rsidTr="00C05F01">
        <w:tc>
          <w:tcPr>
            <w:tcW w:w="4253" w:type="dxa"/>
          </w:tcPr>
          <w:p w14:paraId="0D37F9AB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3771D3E9" w14:textId="47526230" w:rsidR="0012293D" w:rsidRPr="007F0EB5" w:rsidRDefault="007F0EB5" w:rsidP="00C05F0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Pr="007F0EB5">
              <w:rPr>
                <w:rFonts w:ascii="Arial" w:hAnsi="Arial" w:cs="Arial"/>
              </w:rPr>
              <w:t>A</w:t>
            </w:r>
            <w:r w:rsidR="000C2EB4">
              <w:rPr>
                <w:rFonts w:ascii="Arial" w:hAnsi="Arial" w:cs="Arial"/>
              </w:rPr>
              <w:t>grokomplex</w:t>
            </w:r>
            <w:r w:rsidRPr="007F0EB5">
              <w:rPr>
                <w:rFonts w:ascii="Arial" w:hAnsi="Arial" w:cs="Arial"/>
              </w:rPr>
              <w:t>, spol. s r. o.</w:t>
            </w:r>
          </w:p>
        </w:tc>
      </w:tr>
      <w:tr w:rsidR="0012293D" w:rsidRPr="00A43C9A" w14:paraId="4C6DAB53" w14:textId="77777777" w:rsidTr="00C05F01">
        <w:tc>
          <w:tcPr>
            <w:tcW w:w="4253" w:type="dxa"/>
          </w:tcPr>
          <w:p w14:paraId="11F3777F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443BFD35" w14:textId="5B2C79D2" w:rsidR="0012293D" w:rsidRPr="00A43C9A" w:rsidRDefault="00B420C4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7F0EB5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7F0EB5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Ing. Helena Doušová</w:t>
            </w:r>
          </w:p>
        </w:tc>
      </w:tr>
      <w:tr w:rsidR="0012293D" w:rsidRPr="00A43C9A" w14:paraId="16EBD859" w14:textId="77777777" w:rsidTr="00C05F01">
        <w:tc>
          <w:tcPr>
            <w:tcW w:w="4253" w:type="dxa"/>
          </w:tcPr>
          <w:p w14:paraId="26527D86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45A64683" w14:textId="75EC2245" w:rsidR="0012293D" w:rsidRPr="00A43C9A" w:rsidRDefault="007F0EB5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</w:t>
            </w:r>
            <w:r w:rsidR="000C2EB4">
              <w:rPr>
                <w:rFonts w:ascii="Arial" w:eastAsia="Times New Roman" w:hAnsi="Arial" w:cs="Arial"/>
                <w:lang w:eastAsia="cs-CZ"/>
              </w:rPr>
              <w:t>jednatelka</w:t>
            </w:r>
          </w:p>
        </w:tc>
      </w:tr>
      <w:tr w:rsidR="0012293D" w:rsidRPr="00A43C9A" w14:paraId="34D94C98" w14:textId="77777777" w:rsidTr="00C05F01">
        <w:tc>
          <w:tcPr>
            <w:tcW w:w="4253" w:type="dxa"/>
          </w:tcPr>
          <w:p w14:paraId="70D7901E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18C0BB2C" w14:textId="1BA77BD1" w:rsidR="0012293D" w:rsidRPr="00A43C9A" w:rsidRDefault="000C2EB4" w:rsidP="00B420C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                       pachtýř</w:t>
            </w:r>
          </w:p>
        </w:tc>
      </w:tr>
      <w:tr w:rsidR="0012293D" w:rsidRPr="00A43C9A" w14:paraId="697D60F9" w14:textId="77777777" w:rsidTr="00C05F01">
        <w:tc>
          <w:tcPr>
            <w:tcW w:w="4253" w:type="dxa"/>
          </w:tcPr>
          <w:p w14:paraId="0F5C333F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5F26AB10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3A1AA324" w14:textId="2AF178C4" w:rsidR="00010601" w:rsidRDefault="00010601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CB2C522" w14:textId="4141593B" w:rsidR="00010601" w:rsidRDefault="00010601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8DD2B7A" w14:textId="77777777" w:rsidR="000C2EB4" w:rsidRDefault="000C2EB4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5980D4D" w14:textId="77777777" w:rsidR="000C2EB4" w:rsidRDefault="000C2EB4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C85A53B" w14:textId="77D9B23F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3813F2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3813F2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0FBD3312" w14:textId="77777777" w:rsidR="00870EF5" w:rsidRDefault="00870EF5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026DF9AE" w14:textId="77777777" w:rsidR="000C2EB4" w:rsidRDefault="000C2EB4" w:rsidP="00870EF5">
      <w:pPr>
        <w:jc w:val="both"/>
        <w:rPr>
          <w:rFonts w:ascii="Arial" w:hAnsi="Arial" w:cs="Arial"/>
        </w:rPr>
      </w:pPr>
      <w:bookmarkStart w:id="2" w:name="_Hlk129260450"/>
    </w:p>
    <w:p w14:paraId="2F16AB08" w14:textId="7173CC35" w:rsidR="00870EF5" w:rsidRPr="00360F53" w:rsidRDefault="00870EF5" w:rsidP="00870EF5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3AC0F0D" w14:textId="77777777" w:rsidR="00870EF5" w:rsidRPr="00360F53" w:rsidRDefault="00870EF5" w:rsidP="00870EF5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4ACA2197" w14:textId="77777777" w:rsidR="00870EF5" w:rsidRPr="00360F53" w:rsidRDefault="00870EF5" w:rsidP="00870EF5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………………………………..</w:t>
      </w:r>
    </w:p>
    <w:p w14:paraId="47777CB7" w14:textId="77777777" w:rsidR="00870EF5" w:rsidRPr="00360F53" w:rsidRDefault="00870EF5" w:rsidP="00870EF5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4DF850AC" w14:textId="7EEBA640" w:rsidR="00870EF5" w:rsidRPr="00B823BA" w:rsidRDefault="00870EF5" w:rsidP="00870EF5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</w:p>
    <w:p w14:paraId="4A3BA84E" w14:textId="35325EA4" w:rsidR="00870EF5" w:rsidRPr="00360F53" w:rsidRDefault="00870EF5" w:rsidP="00870EF5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 w:rsidR="000C2EB4"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……………..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="000C2EB4"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6DB49FA9" w14:textId="77777777" w:rsidR="00870EF5" w:rsidRPr="007900C2" w:rsidRDefault="00870EF5" w:rsidP="00870EF5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bookmarkEnd w:id="2"/>
    <w:p w14:paraId="7DF9B9DC" w14:textId="4329A11D" w:rsidR="0012293D" w:rsidRPr="003813F2" w:rsidRDefault="0012293D" w:rsidP="00870EF5">
      <w:pPr>
        <w:spacing w:after="0" w:line="240" w:lineRule="auto"/>
        <w:jc w:val="both"/>
        <w:rPr>
          <w:rFonts w:ascii="Arial" w:hAnsi="Arial" w:cs="Arial"/>
          <w:i/>
        </w:rPr>
      </w:pPr>
    </w:p>
    <w:bookmarkEnd w:id="0"/>
    <w:sectPr w:rsidR="0012293D" w:rsidRPr="003813F2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59E5" w14:textId="77777777" w:rsidR="004B2990" w:rsidRDefault="004B2990" w:rsidP="002432EE">
      <w:pPr>
        <w:spacing w:after="0" w:line="240" w:lineRule="auto"/>
      </w:pPr>
      <w:r>
        <w:separator/>
      </w:r>
    </w:p>
  </w:endnote>
  <w:endnote w:type="continuationSeparator" w:id="0">
    <w:p w14:paraId="6B44F98B" w14:textId="77777777" w:rsidR="004B2990" w:rsidRDefault="004B2990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A6E2" w14:textId="77777777"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A5F4" w14:textId="77777777" w:rsidR="004B2990" w:rsidRDefault="004B2990" w:rsidP="002432EE">
      <w:pPr>
        <w:spacing w:after="0" w:line="240" w:lineRule="auto"/>
      </w:pPr>
      <w:r>
        <w:separator/>
      </w:r>
    </w:p>
  </w:footnote>
  <w:footnote w:type="continuationSeparator" w:id="0">
    <w:p w14:paraId="76433BA3" w14:textId="77777777" w:rsidR="004B2990" w:rsidRDefault="004B2990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2689" w14:textId="5EC78CB0" w:rsidR="002671F5" w:rsidRDefault="001056E8" w:rsidP="00010601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 j.: </w:t>
    </w:r>
    <w:r w:rsidRPr="001056E8">
      <w:rPr>
        <w:rFonts w:ascii="Arial" w:hAnsi="Arial" w:cs="Arial"/>
        <w:sz w:val="22"/>
        <w:szCs w:val="22"/>
      </w:rPr>
      <w:t>SPU 008219/2024</w:t>
    </w:r>
  </w:p>
  <w:p w14:paraId="236B5F25" w14:textId="03B394E2" w:rsidR="001056E8" w:rsidRPr="00010601" w:rsidRDefault="001056E8" w:rsidP="00010601">
    <w:pPr>
      <w:pStyle w:val="Zhlav"/>
      <w:jc w:val="right"/>
    </w:pPr>
    <w:r>
      <w:rPr>
        <w:rFonts w:ascii="Arial" w:hAnsi="Arial" w:cs="Arial"/>
        <w:sz w:val="22"/>
        <w:szCs w:val="22"/>
      </w:rPr>
      <w:t xml:space="preserve">UID: </w:t>
    </w:r>
    <w:r w:rsidRPr="001056E8">
      <w:rPr>
        <w:rFonts w:ascii="Arial" w:hAnsi="Arial" w:cs="Arial"/>
        <w:sz w:val="22"/>
        <w:szCs w:val="22"/>
      </w:rPr>
      <w:t>spuess92082acb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C16"/>
    <w:multiLevelType w:val="hybridMultilevel"/>
    <w:tmpl w:val="EAA0A4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0A4E"/>
    <w:multiLevelType w:val="hybridMultilevel"/>
    <w:tmpl w:val="6944ADA0"/>
    <w:lvl w:ilvl="0" w:tplc="3E78E3B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A42BB"/>
    <w:multiLevelType w:val="hybridMultilevel"/>
    <w:tmpl w:val="38F0D95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1762">
    <w:abstractNumId w:val="7"/>
  </w:num>
  <w:num w:numId="2" w16cid:durableId="1250702071">
    <w:abstractNumId w:val="0"/>
  </w:num>
  <w:num w:numId="3" w16cid:durableId="1679236189">
    <w:abstractNumId w:val="6"/>
  </w:num>
  <w:num w:numId="4" w16cid:durableId="6005340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082812">
    <w:abstractNumId w:val="5"/>
  </w:num>
  <w:num w:numId="6" w16cid:durableId="831915220">
    <w:abstractNumId w:val="4"/>
  </w:num>
  <w:num w:numId="7" w16cid:durableId="1865285772">
    <w:abstractNumId w:val="6"/>
  </w:num>
  <w:num w:numId="8" w16cid:durableId="424378205">
    <w:abstractNumId w:val="1"/>
  </w:num>
  <w:num w:numId="9" w16cid:durableId="19661569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216819">
    <w:abstractNumId w:val="2"/>
  </w:num>
  <w:num w:numId="11" w16cid:durableId="1570072641">
    <w:abstractNumId w:val="8"/>
  </w:num>
  <w:num w:numId="12" w16cid:durableId="62921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67"/>
    <w:rsid w:val="00001C49"/>
    <w:rsid w:val="00010601"/>
    <w:rsid w:val="00014658"/>
    <w:rsid w:val="00017B0A"/>
    <w:rsid w:val="000249A9"/>
    <w:rsid w:val="00046159"/>
    <w:rsid w:val="00052A2A"/>
    <w:rsid w:val="00066F70"/>
    <w:rsid w:val="000938CE"/>
    <w:rsid w:val="000A1A01"/>
    <w:rsid w:val="000C0943"/>
    <w:rsid w:val="000C2EB4"/>
    <w:rsid w:val="000E5D42"/>
    <w:rsid w:val="000F3687"/>
    <w:rsid w:val="001043B1"/>
    <w:rsid w:val="001056E8"/>
    <w:rsid w:val="001105F7"/>
    <w:rsid w:val="001114B3"/>
    <w:rsid w:val="0011287E"/>
    <w:rsid w:val="001144E0"/>
    <w:rsid w:val="0012293D"/>
    <w:rsid w:val="00127FB8"/>
    <w:rsid w:val="001301FC"/>
    <w:rsid w:val="00172CB4"/>
    <w:rsid w:val="00180793"/>
    <w:rsid w:val="00195420"/>
    <w:rsid w:val="001B10BD"/>
    <w:rsid w:val="001C2405"/>
    <w:rsid w:val="001D398B"/>
    <w:rsid w:val="00222EA4"/>
    <w:rsid w:val="00231355"/>
    <w:rsid w:val="002432EE"/>
    <w:rsid w:val="002568C3"/>
    <w:rsid w:val="002671F5"/>
    <w:rsid w:val="002700C0"/>
    <w:rsid w:val="00285959"/>
    <w:rsid w:val="002B2A9D"/>
    <w:rsid w:val="002C018D"/>
    <w:rsid w:val="002C5F94"/>
    <w:rsid w:val="002C6460"/>
    <w:rsid w:val="002F7518"/>
    <w:rsid w:val="003039EF"/>
    <w:rsid w:val="00383797"/>
    <w:rsid w:val="0039132F"/>
    <w:rsid w:val="00394E7A"/>
    <w:rsid w:val="003A2267"/>
    <w:rsid w:val="003B4627"/>
    <w:rsid w:val="003B72AC"/>
    <w:rsid w:val="003C62C9"/>
    <w:rsid w:val="003D6B3E"/>
    <w:rsid w:val="003E02C3"/>
    <w:rsid w:val="00401379"/>
    <w:rsid w:val="0040665B"/>
    <w:rsid w:val="00427B89"/>
    <w:rsid w:val="004446B1"/>
    <w:rsid w:val="004447E8"/>
    <w:rsid w:val="00476750"/>
    <w:rsid w:val="00497B7C"/>
    <w:rsid w:val="00497DB1"/>
    <w:rsid w:val="004A10B3"/>
    <w:rsid w:val="004A2158"/>
    <w:rsid w:val="004B1ECA"/>
    <w:rsid w:val="004B2990"/>
    <w:rsid w:val="004D5F9C"/>
    <w:rsid w:val="004E06B4"/>
    <w:rsid w:val="004E588B"/>
    <w:rsid w:val="00503068"/>
    <w:rsid w:val="0050446C"/>
    <w:rsid w:val="0051339E"/>
    <w:rsid w:val="00514419"/>
    <w:rsid w:val="00535D43"/>
    <w:rsid w:val="00553D7E"/>
    <w:rsid w:val="00564234"/>
    <w:rsid w:val="005963B3"/>
    <w:rsid w:val="00596E87"/>
    <w:rsid w:val="005A7CF1"/>
    <w:rsid w:val="005C760F"/>
    <w:rsid w:val="005E6F19"/>
    <w:rsid w:val="006128EA"/>
    <w:rsid w:val="00616D69"/>
    <w:rsid w:val="0064394B"/>
    <w:rsid w:val="00652773"/>
    <w:rsid w:val="006B4697"/>
    <w:rsid w:val="006B64A7"/>
    <w:rsid w:val="006D5C3E"/>
    <w:rsid w:val="006F53A6"/>
    <w:rsid w:val="007004A8"/>
    <w:rsid w:val="007118F3"/>
    <w:rsid w:val="00757532"/>
    <w:rsid w:val="00762CE0"/>
    <w:rsid w:val="00783546"/>
    <w:rsid w:val="007843D0"/>
    <w:rsid w:val="00791CA4"/>
    <w:rsid w:val="007B3FC2"/>
    <w:rsid w:val="007B47DC"/>
    <w:rsid w:val="007C5884"/>
    <w:rsid w:val="007D2FB0"/>
    <w:rsid w:val="007E4874"/>
    <w:rsid w:val="007F0EB5"/>
    <w:rsid w:val="007F5C45"/>
    <w:rsid w:val="0081047F"/>
    <w:rsid w:val="00840D36"/>
    <w:rsid w:val="00853D33"/>
    <w:rsid w:val="00870EF5"/>
    <w:rsid w:val="008A4B9D"/>
    <w:rsid w:val="008A65D3"/>
    <w:rsid w:val="008D30A0"/>
    <w:rsid w:val="008D4B60"/>
    <w:rsid w:val="008D5752"/>
    <w:rsid w:val="00904299"/>
    <w:rsid w:val="009233D7"/>
    <w:rsid w:val="009335B7"/>
    <w:rsid w:val="009645DD"/>
    <w:rsid w:val="00971D2E"/>
    <w:rsid w:val="009E351C"/>
    <w:rsid w:val="009F243F"/>
    <w:rsid w:val="00A015C5"/>
    <w:rsid w:val="00A118EA"/>
    <w:rsid w:val="00A27A6C"/>
    <w:rsid w:val="00A32CBE"/>
    <w:rsid w:val="00A40286"/>
    <w:rsid w:val="00A47BA4"/>
    <w:rsid w:val="00A5162A"/>
    <w:rsid w:val="00A60BD4"/>
    <w:rsid w:val="00A61267"/>
    <w:rsid w:val="00AE130D"/>
    <w:rsid w:val="00AF3E04"/>
    <w:rsid w:val="00B04CAA"/>
    <w:rsid w:val="00B327F9"/>
    <w:rsid w:val="00B41D7D"/>
    <w:rsid w:val="00B420C4"/>
    <w:rsid w:val="00B77E35"/>
    <w:rsid w:val="00BD5829"/>
    <w:rsid w:val="00BE2395"/>
    <w:rsid w:val="00C05CF8"/>
    <w:rsid w:val="00C12C86"/>
    <w:rsid w:val="00C1528F"/>
    <w:rsid w:val="00C27C30"/>
    <w:rsid w:val="00C33B27"/>
    <w:rsid w:val="00C4348E"/>
    <w:rsid w:val="00C647CB"/>
    <w:rsid w:val="00C73EC6"/>
    <w:rsid w:val="00C94A51"/>
    <w:rsid w:val="00CC133B"/>
    <w:rsid w:val="00CC4A7A"/>
    <w:rsid w:val="00CC6B37"/>
    <w:rsid w:val="00CD02F0"/>
    <w:rsid w:val="00CD7109"/>
    <w:rsid w:val="00CD75CF"/>
    <w:rsid w:val="00D02F6A"/>
    <w:rsid w:val="00D14962"/>
    <w:rsid w:val="00D25EF0"/>
    <w:rsid w:val="00D44224"/>
    <w:rsid w:val="00D74951"/>
    <w:rsid w:val="00DA6EB2"/>
    <w:rsid w:val="00DA7E4F"/>
    <w:rsid w:val="00DD1CCE"/>
    <w:rsid w:val="00DD227C"/>
    <w:rsid w:val="00DE645B"/>
    <w:rsid w:val="00DF5E15"/>
    <w:rsid w:val="00E00FFD"/>
    <w:rsid w:val="00E012E3"/>
    <w:rsid w:val="00E05DAB"/>
    <w:rsid w:val="00E26900"/>
    <w:rsid w:val="00E45B6B"/>
    <w:rsid w:val="00E55516"/>
    <w:rsid w:val="00E73C46"/>
    <w:rsid w:val="00E743C6"/>
    <w:rsid w:val="00E77D36"/>
    <w:rsid w:val="00E85BC1"/>
    <w:rsid w:val="00E963BF"/>
    <w:rsid w:val="00EC315C"/>
    <w:rsid w:val="00F10A05"/>
    <w:rsid w:val="00F16DB0"/>
    <w:rsid w:val="00F23841"/>
    <w:rsid w:val="00F30BFA"/>
    <w:rsid w:val="00F31486"/>
    <w:rsid w:val="00F653D5"/>
    <w:rsid w:val="00F7275A"/>
    <w:rsid w:val="00F76D3F"/>
    <w:rsid w:val="00F81A61"/>
    <w:rsid w:val="00F83376"/>
    <w:rsid w:val="00FA05C2"/>
    <w:rsid w:val="00FA5304"/>
    <w:rsid w:val="00FC1277"/>
    <w:rsid w:val="00FF29E2"/>
    <w:rsid w:val="00FF4367"/>
    <w:rsid w:val="00FF46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2470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9C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12293D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22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29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2293D"/>
  </w:style>
  <w:style w:type="paragraph" w:customStyle="1" w:styleId="Zkladntext31">
    <w:name w:val="Základní text 31"/>
    <w:basedOn w:val="Normln"/>
    <w:rsid w:val="00122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ln"/>
    <w:rsid w:val="000A1A01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Baštrnáková Renata Bc.</cp:lastModifiedBy>
  <cp:revision>5</cp:revision>
  <cp:lastPrinted>2024-01-08T13:32:00Z</cp:lastPrinted>
  <dcterms:created xsi:type="dcterms:W3CDTF">2024-01-08T13:00:00Z</dcterms:created>
  <dcterms:modified xsi:type="dcterms:W3CDTF">2024-02-28T11:38:00Z</dcterms:modified>
</cp:coreProperties>
</file>