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1E5F" w14:textId="330003F5" w:rsidR="00683F5E" w:rsidRDefault="004D5EF5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pacing w:val="-2"/>
          <w:w w:val="110"/>
          <w:sz w:val="24"/>
        </w:rPr>
        <w:t>xxx</w:t>
      </w:r>
    </w:p>
    <w:p w14:paraId="6559CD38" w14:textId="77777777" w:rsidR="00683F5E" w:rsidRDefault="004D5EF5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032962B7" wp14:editId="65BCC318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88A05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122CBB7" w14:textId="5D8E5D7F" w:rsidR="00683F5E" w:rsidRDefault="004D5EF5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6EEDFFC6" w14:textId="77777777" w:rsidR="00683F5E" w:rsidRDefault="004D5E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pátek</w:t>
      </w:r>
      <w:proofErr w:type="spellEnd"/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23.</w:t>
      </w:r>
      <w:r>
        <w:rPr>
          <w:rFonts w:ascii="Segoe UI Symbol" w:hAnsi="Segoe UI Symbol"/>
          <w:spacing w:val="-4"/>
          <w:sz w:val="20"/>
        </w:rPr>
        <w:t xml:space="preserve"> </w:t>
      </w:r>
      <w:proofErr w:type="spellStart"/>
      <w:r>
        <w:rPr>
          <w:rFonts w:ascii="Segoe UI Symbol" w:hAnsi="Segoe UI Symbol"/>
          <w:sz w:val="20"/>
        </w:rPr>
        <w:t>února</w:t>
      </w:r>
      <w:proofErr w:type="spellEnd"/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z w:val="20"/>
        </w:rPr>
        <w:t>2024</w:t>
      </w:r>
      <w:r>
        <w:rPr>
          <w:rFonts w:ascii="Segoe UI Symbol" w:hAnsi="Segoe UI Symbol"/>
          <w:spacing w:val="-2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8:44</w:t>
      </w:r>
    </w:p>
    <w:p w14:paraId="3B7A3608" w14:textId="6020AEB9" w:rsidR="00683F5E" w:rsidRDefault="004D5E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A77A859" w14:textId="08DFFD65" w:rsidR="00683F5E" w:rsidRDefault="004D5E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Kopie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6"/>
          <w:sz w:val="20"/>
        </w:rPr>
        <w:t>xxx</w:t>
      </w:r>
    </w:p>
    <w:p w14:paraId="3B823733" w14:textId="77777777" w:rsidR="00683F5E" w:rsidRDefault="004D5EF5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3610004913</w:t>
      </w:r>
    </w:p>
    <w:p w14:paraId="0D8C6357" w14:textId="77777777" w:rsidR="00683F5E" w:rsidRDefault="004D5EF5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3610004913.pdf</w:t>
      </w:r>
    </w:p>
    <w:p w14:paraId="5DCBC2D7" w14:textId="77777777" w:rsidR="00683F5E" w:rsidRDefault="00683F5E">
      <w:pPr>
        <w:pStyle w:val="Zkladntext"/>
        <w:spacing w:before="262"/>
        <w:rPr>
          <w:rFonts w:ascii="Segoe UI Symbol"/>
          <w:sz w:val="20"/>
        </w:rPr>
      </w:pPr>
    </w:p>
    <w:p w14:paraId="6CFEA1D2" w14:textId="77777777" w:rsidR="00683F5E" w:rsidRDefault="004D5EF5">
      <w:pPr>
        <w:pStyle w:val="Zkladntext"/>
        <w:ind w:left="13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7F92EED2" w14:textId="77777777" w:rsidR="00683F5E" w:rsidRDefault="00683F5E">
      <w:pPr>
        <w:pStyle w:val="Zkladntext"/>
      </w:pPr>
    </w:p>
    <w:p w14:paraId="42E0E01B" w14:textId="77777777" w:rsidR="00683F5E" w:rsidRDefault="004D5EF5">
      <w:pPr>
        <w:pStyle w:val="Zkladntext"/>
        <w:ind w:left="136"/>
      </w:pPr>
      <w:proofErr w:type="spellStart"/>
      <w:r>
        <w:t>Posílám</w:t>
      </w:r>
      <w:proofErr w:type="spellEnd"/>
      <w:r>
        <w:rPr>
          <w:spacing w:val="-4"/>
        </w:rPr>
        <w:t xml:space="preserve"> </w:t>
      </w:r>
      <w:proofErr w:type="spellStart"/>
      <w:r>
        <w:t>nazpět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podepsané</w:t>
      </w:r>
      <w:proofErr w:type="spellEnd"/>
      <w:r>
        <w:rPr>
          <w:spacing w:val="-2"/>
        </w:rPr>
        <w:t>.</w:t>
      </w:r>
    </w:p>
    <w:p w14:paraId="0F84DDA4" w14:textId="49A33DE6" w:rsidR="004D5EF5" w:rsidRDefault="004D5EF5">
      <w:pPr>
        <w:pStyle w:val="Zkladntext"/>
        <w:spacing w:before="267"/>
        <w:ind w:left="136" w:right="6871"/>
      </w:pPr>
      <w:proofErr w:type="spellStart"/>
      <w:r>
        <w:t>Děkuji</w:t>
      </w:r>
      <w:proofErr w:type="spellEnd"/>
      <w:r>
        <w:t>.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proofErr w:type="spellStart"/>
      <w:r>
        <w:t>pozdravem</w:t>
      </w:r>
      <w:proofErr w:type="spellEnd"/>
      <w:r>
        <w:rPr>
          <w:spacing w:val="-8"/>
        </w:rPr>
        <w:t xml:space="preserve"> xxx</w:t>
      </w:r>
    </w:p>
    <w:p w14:paraId="4802425A" w14:textId="2F529E04" w:rsidR="00683F5E" w:rsidRDefault="004D5EF5">
      <w:pPr>
        <w:pStyle w:val="Zkladntext"/>
        <w:spacing w:before="267"/>
        <w:ind w:left="136" w:right="6871"/>
      </w:pPr>
      <w:r>
        <w:t xml:space="preserve">NEURODOT </w:t>
      </w:r>
      <w:proofErr w:type="spellStart"/>
      <w:r>
        <w:t>Consulting</w:t>
      </w:r>
      <w:proofErr w:type="spellEnd"/>
    </w:p>
    <w:p w14:paraId="19B848AB" w14:textId="77777777" w:rsidR="00683F5E" w:rsidRDefault="004D5EF5">
      <w:pPr>
        <w:pStyle w:val="Zkladn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956DE7" wp14:editId="20A5FCE7">
                <wp:simplePos x="0" y="0"/>
                <wp:positionH relativeFrom="page">
                  <wp:posOffset>449580</wp:posOffset>
                </wp:positionH>
                <wp:positionV relativeFrom="paragraph">
                  <wp:posOffset>171573</wp:posOffset>
                </wp:positionV>
                <wp:extent cx="664337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33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12700">
                              <a:moveTo>
                                <a:pt x="6643116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643116" y="0"/>
                              </a:lnTo>
                              <a:lnTo>
                                <a:pt x="6643116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3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A98E4" id="Graphic 5" o:spid="_x0000_s1026" style="position:absolute;margin-left:35.4pt;margin-top:13.5pt;width:523.1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337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" path="m6643116,12191l,12191,,,6643116,r,12191xe" fillcolor="#b5c3df" stroked="f">
                <v:path arrowok="t"/>
                <w10:wrap type="topAndBottom" anchorx="page"/>
              </v:shape>
            </w:pict>
          </mc:Fallback>
        </mc:AlternateContent>
      </w:r>
    </w:p>
    <w:p w14:paraId="4DC89705" w14:textId="3F5B0A07" w:rsidR="00683F5E" w:rsidRDefault="004D5EF5">
      <w:pPr>
        <w:spacing w:before="57"/>
        <w:ind w:left="136"/>
        <w:rPr>
          <w:sz w:val="24"/>
        </w:rPr>
      </w:pPr>
      <w:proofErr w:type="spellStart"/>
      <w:r>
        <w:rPr>
          <w:b/>
          <w:spacing w:val="2"/>
          <w:sz w:val="24"/>
        </w:rPr>
        <w:t>From</w:t>
      </w:r>
      <w:proofErr w:type="spellEnd"/>
      <w:r>
        <w:rPr>
          <w:b/>
          <w:spacing w:val="2"/>
          <w:sz w:val="24"/>
        </w:rPr>
        <w:t>:</w:t>
      </w:r>
      <w:r>
        <w:rPr>
          <w:b/>
          <w:spacing w:val="56"/>
          <w:sz w:val="24"/>
        </w:rPr>
        <w:t xml:space="preserve"> </w:t>
      </w:r>
      <w:r>
        <w:rPr>
          <w:spacing w:val="2"/>
          <w:sz w:val="24"/>
        </w:rPr>
        <w:t>xxx</w:t>
      </w:r>
    </w:p>
    <w:p w14:paraId="23567EEC" w14:textId="77777777" w:rsidR="00683F5E" w:rsidRDefault="004D5EF5">
      <w:pPr>
        <w:spacing w:before="2"/>
        <w:ind w:left="136"/>
        <w:rPr>
          <w:sz w:val="24"/>
        </w:rPr>
      </w:pPr>
      <w:proofErr w:type="spellStart"/>
      <w:r>
        <w:rPr>
          <w:b/>
          <w:w w:val="105"/>
          <w:sz w:val="24"/>
        </w:rPr>
        <w:t>Date</w:t>
      </w:r>
      <w:proofErr w:type="spellEnd"/>
      <w:r>
        <w:rPr>
          <w:b/>
          <w:w w:val="105"/>
          <w:sz w:val="24"/>
        </w:rPr>
        <w:t>:</w:t>
      </w:r>
      <w:r>
        <w:rPr>
          <w:b/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Wednesday</w:t>
      </w:r>
      <w:proofErr w:type="spellEnd"/>
      <w:r>
        <w:rPr>
          <w:w w:val="105"/>
          <w:sz w:val="24"/>
        </w:rPr>
        <w:t>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21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February</w:t>
      </w:r>
      <w:proofErr w:type="spell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2024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2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12:56</w:t>
      </w:r>
    </w:p>
    <w:p w14:paraId="484FF0FC" w14:textId="5BEDA1CD" w:rsidR="00683F5E" w:rsidRDefault="004D5EF5">
      <w:pPr>
        <w:ind w:left="136"/>
        <w:rPr>
          <w:sz w:val="24"/>
        </w:rPr>
      </w:pPr>
      <w:r>
        <w:rPr>
          <w:b/>
          <w:w w:val="105"/>
          <w:sz w:val="24"/>
        </w:rPr>
        <w:t>To:</w:t>
      </w:r>
      <w:r>
        <w:rPr>
          <w:b/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xxx</w:t>
      </w:r>
    </w:p>
    <w:p w14:paraId="5C4FAEA9" w14:textId="3D7B9A15" w:rsidR="00683F5E" w:rsidRDefault="004D5EF5" w:rsidP="004D5EF5">
      <w:pPr>
        <w:ind w:left="136"/>
        <w:rPr>
          <w:sz w:val="24"/>
        </w:rPr>
      </w:pPr>
      <w:r>
        <w:rPr>
          <w:b/>
          <w:spacing w:val="6"/>
          <w:sz w:val="24"/>
        </w:rPr>
        <w:t>Cc:</w:t>
      </w:r>
      <w:r>
        <w:rPr>
          <w:b/>
          <w:spacing w:val="23"/>
          <w:sz w:val="24"/>
        </w:rPr>
        <w:t xml:space="preserve"> </w:t>
      </w:r>
      <w:r>
        <w:rPr>
          <w:spacing w:val="6"/>
          <w:sz w:val="24"/>
        </w:rPr>
        <w:t>xxx</w:t>
      </w:r>
    </w:p>
    <w:p w14:paraId="77EC6567" w14:textId="77777777" w:rsidR="00683F5E" w:rsidRDefault="004D5EF5">
      <w:pPr>
        <w:ind w:left="136"/>
        <w:rPr>
          <w:sz w:val="24"/>
        </w:rPr>
      </w:pPr>
      <w:proofErr w:type="spellStart"/>
      <w:r>
        <w:rPr>
          <w:b/>
          <w:w w:val="110"/>
          <w:sz w:val="24"/>
        </w:rPr>
        <w:t>S</w:t>
      </w:r>
      <w:r>
        <w:rPr>
          <w:b/>
          <w:w w:val="110"/>
          <w:sz w:val="24"/>
        </w:rPr>
        <w:t>ubject</w:t>
      </w:r>
      <w:proofErr w:type="spellEnd"/>
      <w:r>
        <w:rPr>
          <w:b/>
          <w:w w:val="110"/>
          <w:sz w:val="24"/>
        </w:rPr>
        <w:t>:</w:t>
      </w:r>
      <w:r>
        <w:rPr>
          <w:b/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Objednávka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č.</w:t>
      </w:r>
      <w:r>
        <w:rPr>
          <w:spacing w:val="-14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3610004913</w:t>
      </w:r>
    </w:p>
    <w:p w14:paraId="42FB22B8" w14:textId="77777777" w:rsidR="00683F5E" w:rsidRDefault="004D5EF5">
      <w:pPr>
        <w:pStyle w:val="Zkladntext"/>
        <w:spacing w:before="241"/>
        <w:ind w:left="13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376FC1E3" w14:textId="77777777" w:rsidR="00683F5E" w:rsidRDefault="00683F5E">
      <w:pPr>
        <w:pStyle w:val="Zkladntext"/>
        <w:spacing w:before="1"/>
      </w:pPr>
    </w:p>
    <w:p w14:paraId="556E0186" w14:textId="77777777" w:rsidR="00683F5E" w:rsidRDefault="004D5EF5">
      <w:pPr>
        <w:pStyle w:val="Zkladntext"/>
        <w:ind w:left="1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783D4645" w14:textId="77777777" w:rsidR="00683F5E" w:rsidRDefault="00683F5E">
      <w:pPr>
        <w:pStyle w:val="Zkladntext"/>
        <w:spacing w:before="2"/>
      </w:pPr>
    </w:p>
    <w:p w14:paraId="61BDC80A" w14:textId="77777777" w:rsidR="00683F5E" w:rsidRDefault="004D5EF5">
      <w:pPr>
        <w:pStyle w:val="Zkladntext"/>
        <w:spacing w:line="237" w:lineRule="auto"/>
        <w:ind w:left="136"/>
        <w:rPr>
          <w:b/>
        </w:rPr>
      </w:pPr>
      <w:proofErr w:type="spellStart"/>
      <w:r>
        <w:t>Vzhledem</w:t>
      </w:r>
      <w:proofErr w:type="spellEnd"/>
      <w:r>
        <w:t xml:space="preserve"> k</w:t>
      </w:r>
      <w:r>
        <w:rPr>
          <w:spacing w:val="-3"/>
        </w:rPr>
        <w:t xml:space="preserve"> </w:t>
      </w:r>
      <w:r>
        <w:t xml:space="preserve">povinnosti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hodnotě</w:t>
      </w:r>
      <w:proofErr w:type="spellEnd"/>
      <w:r>
        <w:t xml:space="preserve">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rPr>
          <w:spacing w:val="-3"/>
        </w:rP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b/>
        </w:rPr>
        <w:t>žádáme</w:t>
      </w:r>
      <w:proofErr w:type="spellEnd"/>
    </w:p>
    <w:p w14:paraId="48B014F4" w14:textId="77777777" w:rsidR="00683F5E" w:rsidRDefault="004D5EF5">
      <w:pPr>
        <w:spacing w:before="2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</w:t>
      </w:r>
      <w:proofErr w:type="spellStart"/>
      <w:r>
        <w:rPr>
          <w:b/>
        </w:rPr>
        <w:t>oprávněnou</w:t>
      </w:r>
      <w:proofErr w:type="spellEnd"/>
      <w:r>
        <w:rPr>
          <w:b/>
        </w:rPr>
        <w:t xml:space="preserve"> </w:t>
      </w:r>
      <w:r>
        <w:t xml:space="preserve">tak,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</w:p>
    <w:p w14:paraId="2620AF02" w14:textId="77777777" w:rsidR="00683F5E" w:rsidRDefault="004D5EF5">
      <w:pPr>
        <w:pStyle w:val="Zkladntext"/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6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7"/>
        </w:rPr>
        <w:t xml:space="preserve"> </w:t>
      </w:r>
      <w:proofErr w:type="spellStart"/>
      <w:r>
        <w:t>se</w:t>
      </w:r>
      <w:proofErr w:type="spellEnd"/>
      <w:r>
        <w:rPr>
          <w:spacing w:val="-6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10"/>
        </w:rPr>
        <w:t xml:space="preserve"> </w:t>
      </w:r>
      <w:proofErr w:type="spellStart"/>
      <w:r>
        <w:t>objednatel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4EE69573" w14:textId="77777777" w:rsidR="00683F5E" w:rsidRDefault="00683F5E">
      <w:pPr>
        <w:pStyle w:val="Zkladntext"/>
        <w:spacing w:before="1"/>
      </w:pPr>
    </w:p>
    <w:p w14:paraId="7F003FAE" w14:textId="77777777" w:rsidR="00683F5E" w:rsidRDefault="004D5EF5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4797ED6C" w14:textId="77777777" w:rsidR="00683F5E" w:rsidRDefault="00683F5E">
      <w:pPr>
        <w:pStyle w:val="Zkladntext"/>
        <w:rPr>
          <w:sz w:val="20"/>
        </w:rPr>
      </w:pPr>
    </w:p>
    <w:p w14:paraId="2A7C21C6" w14:textId="77777777" w:rsidR="00683F5E" w:rsidRDefault="00683F5E">
      <w:pPr>
        <w:pStyle w:val="Zkladntext"/>
        <w:rPr>
          <w:sz w:val="20"/>
        </w:rPr>
      </w:pPr>
    </w:p>
    <w:p w14:paraId="77288517" w14:textId="77777777" w:rsidR="00683F5E" w:rsidRDefault="00683F5E">
      <w:pPr>
        <w:pStyle w:val="Zkladntext"/>
        <w:rPr>
          <w:sz w:val="20"/>
        </w:rPr>
      </w:pPr>
    </w:p>
    <w:p w14:paraId="6886AD3A" w14:textId="77777777" w:rsidR="00683F5E" w:rsidRDefault="004D5EF5">
      <w:pPr>
        <w:pStyle w:val="Zkladntext"/>
        <w:spacing w:before="2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E3F66C" wp14:editId="3671522B">
                <wp:simplePos x="0" y="0"/>
                <wp:positionH relativeFrom="page">
                  <wp:posOffset>467868</wp:posOffset>
                </wp:positionH>
                <wp:positionV relativeFrom="paragraph">
                  <wp:posOffset>184999</wp:posOffset>
                </wp:positionV>
                <wp:extent cx="75755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D665A" id="Graphic 6" o:spid="_x0000_s1026" style="position:absolute;margin-left:36.85pt;margin-top:14.5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BfC9RE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11B07D3D" w14:textId="77777777" w:rsidR="00683F5E" w:rsidRDefault="00683F5E">
      <w:pPr>
        <w:pStyle w:val="Zkladntext"/>
        <w:spacing w:before="51"/>
        <w:rPr>
          <w:sz w:val="20"/>
        </w:rPr>
      </w:pPr>
    </w:p>
    <w:p w14:paraId="4CACCE35" w14:textId="3CB103E7" w:rsidR="00683F5E" w:rsidRDefault="004D5EF5">
      <w:pPr>
        <w:spacing w:before="1"/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C6F969B" w14:textId="77777777" w:rsidR="00683F5E" w:rsidRDefault="004D5EF5">
      <w:pPr>
        <w:pStyle w:val="Zkladntext"/>
        <w:spacing w:before="25"/>
        <w:rPr>
          <w:rFonts w:ascii="Arial"/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346A19A8" wp14:editId="65671A4B">
            <wp:simplePos x="0" y="0"/>
            <wp:positionH relativeFrom="page">
              <wp:posOffset>467868</wp:posOffset>
            </wp:positionH>
            <wp:positionV relativeFrom="paragraph">
              <wp:posOffset>177351</wp:posOffset>
            </wp:positionV>
            <wp:extent cx="1222337" cy="461772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1797E" w14:textId="77777777" w:rsidR="00683F5E" w:rsidRDefault="00683F5E">
      <w:pPr>
        <w:pStyle w:val="Zkladntext"/>
        <w:spacing w:before="139"/>
        <w:rPr>
          <w:rFonts w:ascii="Arial"/>
          <w:sz w:val="20"/>
        </w:rPr>
      </w:pPr>
    </w:p>
    <w:p w14:paraId="6DCED806" w14:textId="77777777" w:rsidR="00683F5E" w:rsidRDefault="004D5EF5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34244C2" w14:textId="77777777" w:rsidR="00683F5E" w:rsidRDefault="004D5EF5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10549395" w14:textId="77777777" w:rsidR="00683F5E" w:rsidRDefault="00683F5E">
      <w:pPr>
        <w:rPr>
          <w:rFonts w:ascii="Arial" w:hAnsi="Arial"/>
          <w:sz w:val="20"/>
        </w:rPr>
        <w:sectPr w:rsidR="00683F5E"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7AE6B16" w14:textId="77777777" w:rsidR="00683F5E" w:rsidRDefault="004D5EF5">
      <w:pPr>
        <w:spacing w:before="40"/>
        <w:ind w:left="136"/>
        <w:rPr>
          <w:sz w:val="20"/>
        </w:rPr>
      </w:pPr>
      <w:hyperlink r:id="rId10">
        <w:r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194EE810" w14:textId="77777777" w:rsidR="00683F5E" w:rsidRDefault="004D5EF5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F68AE66" wp14:editId="2DF76243">
                <wp:simplePos x="0" y="0"/>
                <wp:positionH relativeFrom="page">
                  <wp:posOffset>467868</wp:posOffset>
                </wp:positionH>
                <wp:positionV relativeFrom="paragraph">
                  <wp:posOffset>136598</wp:posOffset>
                </wp:positionV>
                <wp:extent cx="7575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1FE3F" id="Graphic 8" o:spid="_x0000_s1026" style="position:absolute;margin-left:36.8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mJZHU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683F5E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99FD" w14:textId="77777777" w:rsidR="004D5EF5" w:rsidRDefault="004D5EF5">
      <w:r>
        <w:separator/>
      </w:r>
    </w:p>
  </w:endnote>
  <w:endnote w:type="continuationSeparator" w:id="0">
    <w:p w14:paraId="7FDD62EE" w14:textId="77777777" w:rsidR="004D5EF5" w:rsidRDefault="004D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0DD4" w14:textId="624E1A28" w:rsidR="004D5EF5" w:rsidRDefault="004D5E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40736" behindDoc="0" locked="0" layoutInCell="1" allowOverlap="1" wp14:anchorId="694E69FD" wp14:editId="5FAC9B4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062465877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E81D06" w14:textId="69AE535B" w:rsidR="004D5EF5" w:rsidRPr="004D5EF5" w:rsidRDefault="004D5EF5" w:rsidP="004D5E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5E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4E69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informace" style="position:absolute;margin-left:0;margin-top:0;width:34.95pt;height:34.95pt;z-index:4875407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EE81D06" w14:textId="69AE535B" w:rsidR="004D5EF5" w:rsidRPr="004D5EF5" w:rsidRDefault="004D5EF5" w:rsidP="004D5E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D5E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BD2E" w14:textId="0AAFB7B2" w:rsidR="00683F5E" w:rsidRDefault="004D5EF5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41760" behindDoc="0" locked="0" layoutInCell="1" allowOverlap="1" wp14:anchorId="1226E555" wp14:editId="0B7AF984">
              <wp:simplePos x="381000" y="102108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0535088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5A3EF5" w14:textId="702DFD24" w:rsidR="004D5EF5" w:rsidRPr="004D5EF5" w:rsidRDefault="004D5EF5" w:rsidP="004D5E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5E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6E55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informace" style="position:absolute;margin-left:0;margin-top:0;width:34.95pt;height:34.95pt;z-index:4875417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B5A3EF5" w14:textId="702DFD24" w:rsidR="004D5EF5" w:rsidRPr="004D5EF5" w:rsidRDefault="004D5EF5" w:rsidP="004D5E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D5E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8688" behindDoc="1" locked="0" layoutInCell="1" allowOverlap="1" wp14:anchorId="7AC7A238" wp14:editId="57A73A46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737A0D" w14:textId="77777777" w:rsidR="00683F5E" w:rsidRDefault="004D5EF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C7A238" id="Textbox 1" o:spid="_x0000_s1028" type="#_x0000_t202" style="position:absolute;margin-left:292.45pt;margin-top:793.5pt;width:11.35pt;height:12.7pt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" filled="f" stroked="f">
              <v:textbox inset="0,0,0,0">
                <w:txbxContent>
                  <w:p w14:paraId="45737A0D" w14:textId="77777777" w:rsidR="00683F5E" w:rsidRDefault="004D5EF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FECF" w14:textId="330CCE75" w:rsidR="004D5EF5" w:rsidRDefault="004D5EF5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9712" behindDoc="0" locked="0" layoutInCell="1" allowOverlap="1" wp14:anchorId="0D59223E" wp14:editId="3D63FE8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9841359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7A982" w14:textId="3F7E88B0" w:rsidR="004D5EF5" w:rsidRPr="004D5EF5" w:rsidRDefault="004D5EF5" w:rsidP="004D5EF5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D5EF5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59223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Veřejné informace" style="position:absolute;margin-left:0;margin-top:0;width:34.95pt;height:34.95pt;z-index:4875397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087A982" w14:textId="3F7E88B0" w:rsidR="004D5EF5" w:rsidRPr="004D5EF5" w:rsidRDefault="004D5EF5" w:rsidP="004D5EF5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4D5EF5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1E02" w14:textId="77777777" w:rsidR="004D5EF5" w:rsidRDefault="004D5EF5">
      <w:r>
        <w:separator/>
      </w:r>
    </w:p>
  </w:footnote>
  <w:footnote w:type="continuationSeparator" w:id="0">
    <w:p w14:paraId="6FB12DC7" w14:textId="77777777" w:rsidR="004D5EF5" w:rsidRDefault="004D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3F5E"/>
    <w:rsid w:val="004D5EF5"/>
    <w:rsid w:val="006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55A1"/>
  <w15:docId w15:val="{E004E95C-4FFD-45B9-9E98-50E5EF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4D5E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5EF5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Jankovská Ilona</dc:creator>
  <cp:lastModifiedBy>Urbanec Lukáš</cp:lastModifiedBy>
  <cp:revision>2</cp:revision>
  <dcterms:created xsi:type="dcterms:W3CDTF">2024-02-23T10:15:00Z</dcterms:created>
  <dcterms:modified xsi:type="dcterms:W3CDTF">2024-02-23T10:18:00Z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2024-02-23T00:00:00Z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6b319d19,3f53f155,a2a28b0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