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35" w:rsidRPr="007E01AB" w:rsidRDefault="008E3B35" w:rsidP="008E3B35">
      <w:pPr>
        <w:pStyle w:val="Normln1"/>
        <w:tabs>
          <w:tab w:val="center" w:pos="1496"/>
        </w:tabs>
        <w:rPr>
          <w:rFonts w:ascii="Segoe UI" w:hAnsi="Segoe UI" w:cs="Segoe UI"/>
          <w:b/>
        </w:rPr>
      </w:pPr>
      <w:r w:rsidRPr="009775FD">
        <w:rPr>
          <w:rFonts w:ascii="Segoe UI" w:hAnsi="Segoe UI" w:cs="Segoe UI"/>
        </w:rPr>
        <w:tab/>
      </w:r>
      <w:r w:rsidRPr="009775FD">
        <w:rPr>
          <w:rFonts w:ascii="Segoe UI" w:hAnsi="Segoe UI" w:cs="Segoe UI"/>
          <w:b/>
        </w:rPr>
        <w:tab/>
      </w:r>
      <w:r w:rsidRPr="009775FD">
        <w:rPr>
          <w:rFonts w:ascii="Segoe UI" w:hAnsi="Segoe UI" w:cs="Segoe UI"/>
          <w:b/>
        </w:rPr>
        <w:tab/>
      </w:r>
      <w:r w:rsidRPr="009775FD">
        <w:rPr>
          <w:rFonts w:ascii="Segoe UI" w:hAnsi="Segoe UI" w:cs="Segoe UI"/>
          <w:b/>
        </w:rPr>
        <w:tab/>
      </w:r>
      <w:r w:rsidRPr="009775FD">
        <w:rPr>
          <w:rFonts w:ascii="Segoe UI" w:hAnsi="Segoe UI" w:cs="Segoe UI"/>
          <w:b/>
        </w:rPr>
        <w:tab/>
      </w:r>
      <w:r w:rsidRPr="009775FD">
        <w:rPr>
          <w:rFonts w:ascii="Segoe UI" w:hAnsi="Segoe UI" w:cs="Segoe UI"/>
          <w:b/>
        </w:rPr>
        <w:tab/>
      </w:r>
      <w:r w:rsidRPr="009775FD">
        <w:rPr>
          <w:rFonts w:ascii="Segoe UI" w:hAnsi="Segoe UI" w:cs="Segoe UI"/>
          <w:b/>
        </w:rPr>
        <w:tab/>
      </w:r>
      <w:r>
        <w:rPr>
          <w:rFonts w:ascii="Segoe UI" w:hAnsi="Segoe UI" w:cs="Segoe UI"/>
        </w:rPr>
        <w:t xml:space="preserve"> 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962"/>
        <w:gridCol w:w="2124"/>
      </w:tblGrid>
      <w:tr w:rsidR="008E3B35" w:rsidRPr="009227BC" w:rsidTr="000E75BC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B35" w:rsidRPr="009227BC" w:rsidRDefault="008E3B35" w:rsidP="000E75BC">
            <w:pPr>
              <w:jc w:val="center"/>
              <w:rPr>
                <w:rFonts w:ascii="Segoe UI" w:hAnsi="Segoe UI" w:cs="Segoe UI"/>
              </w:rPr>
            </w:pPr>
            <w:r w:rsidRPr="009227BC">
              <w:rPr>
                <w:rFonts w:ascii="Segoe UI" w:hAnsi="Segoe UI" w:cs="Segoe UI"/>
              </w:rPr>
              <w:t>PŘÍLOHA č.1</w:t>
            </w:r>
          </w:p>
        </w:tc>
      </w:tr>
      <w:tr w:rsidR="008E3B35" w:rsidRPr="009227BC" w:rsidTr="000E75BC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B35" w:rsidRPr="009227BC" w:rsidRDefault="008E3B35" w:rsidP="000E75B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B35" w:rsidRPr="009227BC" w:rsidRDefault="008E3B35" w:rsidP="000E75B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B35" w:rsidRPr="009227BC" w:rsidRDefault="008E3B35" w:rsidP="000E75BC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B35" w:rsidRPr="009227BC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227BC">
              <w:rPr>
                <w:rFonts w:ascii="Segoe UI" w:hAnsi="Segoe UI" w:cs="Segoe UI"/>
                <w:sz w:val="20"/>
                <w:szCs w:val="20"/>
              </w:rPr>
              <w:t>Číslo zboží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B35" w:rsidRPr="009227BC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227BC">
              <w:rPr>
                <w:rFonts w:ascii="Segoe UI" w:hAnsi="Segoe UI" w:cs="Segoe UI"/>
                <w:sz w:val="20"/>
                <w:szCs w:val="20"/>
              </w:rPr>
              <w:t>Množství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Double Boost 200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227934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Soft Volumizer 200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227519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Diamond Gloss 150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227507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Big Finish 500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227515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Magic Finish 500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227535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Sprayer 500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202895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Bodifying Shampoo 250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1E19D3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Bodifying Conditioner 200 ml</w:t>
            </w:r>
          </w:p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1E19D3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Bodifying Spray 150 ml</w:t>
            </w:r>
          </w:p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1E19D3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202927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Bodifying  Dry Shampoo 250 ml</w:t>
            </w:r>
          </w:p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585C56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202849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Restoring Shampoo 250 ml</w:t>
            </w:r>
          </w:p>
          <w:p w:rsidR="00585C56" w:rsidRPr="00C7644E" w:rsidRDefault="00585C56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Restoring Conditioner 200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9D3" w:rsidRPr="00C7644E" w:rsidRDefault="001E19D3" w:rsidP="001E19D3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Restoring Serum Spray 150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1510EB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0EB" w:rsidRPr="00C7644E" w:rsidRDefault="001510EB" w:rsidP="001510EB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60Sec Treatment 200 ml</w:t>
            </w:r>
          </w:p>
          <w:p w:rsidR="008E3B35" w:rsidRPr="00C7644E" w:rsidRDefault="008E3B35" w:rsidP="001510EB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1510EB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Default="001510EB" w:rsidP="001510EB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Effects Serum 100 ml</w:t>
            </w:r>
          </w:p>
          <w:p w:rsidR="001510EB" w:rsidRPr="00C7644E" w:rsidRDefault="001510EB" w:rsidP="001510EB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1E19D3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202861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Brilliance Shampoo 250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Brilliance Conditioner 200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Brilliance Serum Spray 150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202842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Brilliance Shampoo 250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Brilliance Conditioner 200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60Sec Treatment 200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C56" w:rsidRPr="00C7644E" w:rsidRDefault="00585C56" w:rsidP="00585C56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Brilliance Serum Spray 150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C7644E">
        <w:trPr>
          <w:trHeight w:val="4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202889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D4385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Taming Shampoo 250 ml</w:t>
            </w:r>
          </w:p>
          <w:p w:rsidR="008E3B35" w:rsidRPr="00C7644E" w:rsidRDefault="008E3B35" w:rsidP="000E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Taming Conditioner 200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60Sec treatment 200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206221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Hydrating Serum Spray 150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206251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Deep Cleansing Shampoo 250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585C56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206253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Anti-Dandruff 250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206254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Sensitive Foam Shampoo 250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206257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Scalp Rebalance &amp; Hydrate Fluid 150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BB53B2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206256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Anti-Hair Loss Serum 150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8E3B35" w:rsidRPr="009227BC" w:rsidTr="00BB53B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205647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858" w:rsidRPr="00C7644E" w:rsidRDefault="00D43858" w:rsidP="00C7644E">
            <w:pPr>
              <w:rPr>
                <w:rFonts w:ascii="Segoe UI" w:hAnsi="Segoe UI" w:cs="Segoe UI"/>
                <w:sz w:val="20"/>
                <w:szCs w:val="20"/>
              </w:rPr>
            </w:pPr>
            <w:r w:rsidRPr="00C7644E">
              <w:rPr>
                <w:rFonts w:ascii="Segoe UI" w:hAnsi="Segoe UI" w:cs="Segoe UI"/>
                <w:sz w:val="20"/>
                <w:szCs w:val="20"/>
              </w:rPr>
              <w:t>Dark Brown 200 ml</w:t>
            </w:r>
          </w:p>
          <w:p w:rsidR="008E3B35" w:rsidRPr="00C7644E" w:rsidRDefault="008E3B35" w:rsidP="00C764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B35" w:rsidRPr="009227BC" w:rsidRDefault="00D43858" w:rsidP="000E75B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</w:tbl>
    <w:p w:rsidR="00466BFB" w:rsidRDefault="00466BFB"/>
    <w:sectPr w:rsidR="00466BFB" w:rsidSect="00C7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5"/>
    <w:rsid w:val="001510EB"/>
    <w:rsid w:val="001E19D3"/>
    <w:rsid w:val="00466BFB"/>
    <w:rsid w:val="00585C56"/>
    <w:rsid w:val="008E3B35"/>
    <w:rsid w:val="00BB53B2"/>
    <w:rsid w:val="00C7644E"/>
    <w:rsid w:val="00D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1160-8D19-4D3C-A13F-714FCE0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B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6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8E3B3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C7644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764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4</cp:revision>
  <dcterms:created xsi:type="dcterms:W3CDTF">2023-11-15T10:58:00Z</dcterms:created>
  <dcterms:modified xsi:type="dcterms:W3CDTF">2024-01-29T10:30:00Z</dcterms:modified>
</cp:coreProperties>
</file>