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67C" w14:textId="0815D552" w:rsidR="00340263" w:rsidRPr="00340263" w:rsidRDefault="00340263" w:rsidP="00BB7997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Objednavatel:</w:t>
      </w:r>
      <w:r w:rsidR="002218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</w:t>
      </w:r>
      <w:r w:rsidR="00ED4BA0" w:rsidRPr="00ED4B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DŘEVOTRADING, spol. s r. o.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</w:t>
      </w:r>
    </w:p>
    <w:p w14:paraId="1AF422E2" w14:textId="782847B1" w:rsidR="00340263" w:rsidRPr="00340263" w:rsidRDefault="0022188A" w:rsidP="0022188A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18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Kuřim Tišnovská 305, PSČ 664 34</w:t>
      </w:r>
      <w:r w:rsidR="00340263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</w:t>
      </w:r>
    </w:p>
    <w:p w14:paraId="2B30E95C" w14:textId="47C74491" w:rsidR="00340263" w:rsidRPr="00340263" w:rsidRDefault="00340263" w:rsidP="00CF067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IČ: </w:t>
      </w:r>
      <w:r w:rsidR="00AF5CB1" w:rsidRPr="00AF5C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25 51 02 23</w:t>
      </w:r>
    </w:p>
    <w:p w14:paraId="7BD04FAB" w14:textId="715A4C0C" w:rsidR="00340263" w:rsidRPr="00340263" w:rsidRDefault="00340263" w:rsidP="00CF067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DIČ: </w:t>
      </w:r>
      <w:r w:rsidR="00963BB1" w:rsidRPr="00963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CZ25510223</w:t>
      </w:r>
    </w:p>
    <w:p w14:paraId="018D56C6" w14:textId="3BC4505C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</w:t>
      </w:r>
      <w:r w:rsidR="00A67E58" w:rsidRPr="00A67E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zastoupená: </w:t>
      </w:r>
      <w:r w:rsidR="00E945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Liborem Alexou</w:t>
      </w:r>
      <w:r w:rsidR="00C53E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, jednatelem společnosti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646A2F4" w14:textId="448AA193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0EBCD734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</w:t>
      </w:r>
      <w:r w:rsidR="005C2B5C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/85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</w:t>
      </w:r>
      <w:r w:rsidR="00963BB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9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C1201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15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Datum: 12.2. 2024      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2989"/>
        <w:gridCol w:w="992"/>
        <w:gridCol w:w="1583"/>
      </w:tblGrid>
      <w:tr w:rsidR="00340263" w:rsidRPr="00340263" w14:paraId="43208370" w14:textId="77777777" w:rsidTr="00CF0674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080E5A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A1B6C4F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16F5D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        Popis zboží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E1ABC5" w14:textId="1A732EF2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40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771AC" w14:textId="700F6A70" w:rsidR="00340263" w:rsidRPr="00340263" w:rsidRDefault="001D1609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340263" w:rsidRPr="00340263" w14:paraId="63218924" w14:textId="77777777" w:rsidTr="00CF0674">
        <w:trPr>
          <w:trHeight w:val="1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15F431E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  <w:p w14:paraId="4E9EB129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8FF54E0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</w:t>
            </w:r>
          </w:p>
          <w:p w14:paraId="3667ED31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4C03462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34A6CF03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Odvoz krátkého a dlouhého dříví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606A3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D704A3" w14:textId="75868F5B" w:rsidR="00340263" w:rsidRPr="00340263" w:rsidRDefault="00CF0674" w:rsidP="00C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Dle ceníku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07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</w:p>
          <w:p w14:paraId="0EB8D073" w14:textId="4849D9BA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100 000,-</w:t>
            </w:r>
            <w:r w:rsidR="00CF06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Kč</w:t>
            </w: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61AA6AFC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1D1609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100 000,- Kč bez DPH  dle ceníku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607173E2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Dopravné a manipulační</w:t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poplatek                                                                                                                                                                                 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</w:t>
      </w: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78ADF8B1" w14:textId="34238DE9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Kontaktní osoba </w:t>
      </w:r>
      <w:r w:rsidR="00DA6D7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A6D76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9121AB">
        <w:rPr>
          <w:rFonts w:ascii="Times New Roman" w:eastAsia="Times New Roman" w:hAnsi="Times New Roman" w:cs="Times New Roman"/>
          <w:szCs w:val="24"/>
          <w:lang w:eastAsia="cs-CZ"/>
        </w:rPr>
        <w:t>Ing. Jan Sekanina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       </w:t>
      </w:r>
      <w:r w:rsidR="009121AB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9121AB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>tel.: 60</w:t>
      </w:r>
      <w:r w:rsidR="005E430F">
        <w:rPr>
          <w:rFonts w:ascii="Times New Roman" w:eastAsia="Times New Roman" w:hAnsi="Times New Roman" w:cs="Times New Roman"/>
          <w:szCs w:val="24"/>
          <w:lang w:eastAsia="cs-CZ"/>
        </w:rPr>
        <w:t>2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="005E430F">
        <w:rPr>
          <w:rFonts w:ascii="Times New Roman" w:eastAsia="Times New Roman" w:hAnsi="Times New Roman" w:cs="Times New Roman"/>
          <w:szCs w:val="24"/>
          <w:lang w:eastAsia="cs-CZ"/>
        </w:rPr>
        <w:t>335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6</w:t>
      </w:r>
      <w:r w:rsidR="005E430F">
        <w:rPr>
          <w:rFonts w:ascii="Times New Roman" w:eastAsia="Times New Roman" w:hAnsi="Times New Roman" w:cs="Times New Roman"/>
          <w:szCs w:val="24"/>
          <w:lang w:eastAsia="cs-CZ"/>
        </w:rPr>
        <w:t>61</w:t>
      </w:r>
    </w:p>
    <w:p w14:paraId="452A9F7A" w14:textId="0AF27F37" w:rsidR="00340263" w:rsidRPr="00340263" w:rsidRDefault="009121AB" w:rsidP="00340263">
      <w:pPr>
        <w:spacing w:after="0" w:line="240" w:lineRule="auto"/>
        <w:ind w:left="354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Bc. Kateřina Zbranková, DiS. </w:t>
      </w:r>
      <w:r w:rsidR="00340263"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  <w:r w:rsidR="00340263"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tel.: </w:t>
      </w:r>
      <w:r w:rsidR="00321AE3">
        <w:rPr>
          <w:rFonts w:ascii="Times New Roman" w:eastAsia="Times New Roman" w:hAnsi="Times New Roman" w:cs="Times New Roman"/>
          <w:szCs w:val="24"/>
          <w:lang w:eastAsia="cs-CZ"/>
        </w:rPr>
        <w:t>602 782 543</w:t>
      </w:r>
    </w:p>
    <w:p w14:paraId="4B480188" w14:textId="77777777" w:rsidR="00CF0674" w:rsidRDefault="00340263" w:rsidP="00CF0674">
      <w:pPr>
        <w:spacing w:after="0" w:line="240" w:lineRule="auto"/>
        <w:ind w:left="60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   </w:t>
      </w:r>
    </w:p>
    <w:p w14:paraId="63837A44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C95D521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B8E8206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C6B1187" w14:textId="77777777" w:rsidR="0083404F" w:rsidRDefault="0083404F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C229DBC" w14:textId="6DE6484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Jméno: 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Jméno: </w:t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>Ing. Jan Sekanina</w:t>
      </w:r>
      <w:r w:rsidR="0051451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570A2EC1" w14:textId="41A560E1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14:paraId="4E57E067" w14:textId="4F932465" w:rsidR="00DB0119" w:rsidRPr="00B15304" w:rsidRDefault="00DB0119" w:rsidP="00B15304"/>
    <w:sectPr w:rsidR="00DB0119" w:rsidRPr="00B15304" w:rsidSect="00EA5B4E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466A" w14:textId="77777777" w:rsidR="00EA5B4E" w:rsidRDefault="00EA5B4E" w:rsidP="00AB32F6">
      <w:pPr>
        <w:spacing w:after="0" w:line="240" w:lineRule="auto"/>
      </w:pPr>
      <w:r>
        <w:separator/>
      </w:r>
    </w:p>
  </w:endnote>
  <w:endnote w:type="continuationSeparator" w:id="0">
    <w:p w14:paraId="37B45313" w14:textId="77777777" w:rsidR="00EA5B4E" w:rsidRDefault="00EA5B4E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C36F58" wp14:editId="279357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DAC5" w14:textId="77777777" w:rsidR="00EA5B4E" w:rsidRDefault="00EA5B4E" w:rsidP="00AB32F6">
      <w:pPr>
        <w:spacing w:after="0" w:line="240" w:lineRule="auto"/>
      </w:pPr>
      <w:r>
        <w:separator/>
      </w:r>
    </w:p>
  </w:footnote>
  <w:footnote w:type="continuationSeparator" w:id="0">
    <w:p w14:paraId="1AEE5ADE" w14:textId="77777777" w:rsidR="00EA5B4E" w:rsidRDefault="00EA5B4E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1"/>
  </w:num>
  <w:num w:numId="2" w16cid:durableId="866867028">
    <w:abstractNumId w:val="5"/>
  </w:num>
  <w:num w:numId="3" w16cid:durableId="386222265">
    <w:abstractNumId w:val="4"/>
  </w:num>
  <w:num w:numId="4" w16cid:durableId="1128359940">
    <w:abstractNumId w:val="6"/>
  </w:num>
  <w:num w:numId="5" w16cid:durableId="1560365697">
    <w:abstractNumId w:val="3"/>
  </w:num>
  <w:num w:numId="6" w16cid:durableId="134375595">
    <w:abstractNumId w:val="0"/>
  </w:num>
  <w:num w:numId="7" w16cid:durableId="843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52854"/>
    <w:rsid w:val="00133D56"/>
    <w:rsid w:val="00137FAD"/>
    <w:rsid w:val="001A4D6B"/>
    <w:rsid w:val="001D1609"/>
    <w:rsid w:val="0022188A"/>
    <w:rsid w:val="002F0684"/>
    <w:rsid w:val="002F1D48"/>
    <w:rsid w:val="00321AE3"/>
    <w:rsid w:val="00340263"/>
    <w:rsid w:val="00425B3E"/>
    <w:rsid w:val="00514518"/>
    <w:rsid w:val="00560C0A"/>
    <w:rsid w:val="005C2B5C"/>
    <w:rsid w:val="005E430F"/>
    <w:rsid w:val="00665A42"/>
    <w:rsid w:val="0067314F"/>
    <w:rsid w:val="00692640"/>
    <w:rsid w:val="006E3749"/>
    <w:rsid w:val="007B23BD"/>
    <w:rsid w:val="007D45B9"/>
    <w:rsid w:val="0083404F"/>
    <w:rsid w:val="00835E31"/>
    <w:rsid w:val="009121AB"/>
    <w:rsid w:val="00917727"/>
    <w:rsid w:val="00922FBB"/>
    <w:rsid w:val="00932F4C"/>
    <w:rsid w:val="00963BB1"/>
    <w:rsid w:val="00992564"/>
    <w:rsid w:val="00A05EAC"/>
    <w:rsid w:val="00A67E58"/>
    <w:rsid w:val="00A760F7"/>
    <w:rsid w:val="00A81464"/>
    <w:rsid w:val="00A93E85"/>
    <w:rsid w:val="00AB32F6"/>
    <w:rsid w:val="00AE2F27"/>
    <w:rsid w:val="00AF32B3"/>
    <w:rsid w:val="00AF5CB1"/>
    <w:rsid w:val="00B15304"/>
    <w:rsid w:val="00B42BC2"/>
    <w:rsid w:val="00BB7997"/>
    <w:rsid w:val="00C1201B"/>
    <w:rsid w:val="00C134DB"/>
    <w:rsid w:val="00C53E13"/>
    <w:rsid w:val="00CF0674"/>
    <w:rsid w:val="00CF557E"/>
    <w:rsid w:val="00D46B47"/>
    <w:rsid w:val="00D743DF"/>
    <w:rsid w:val="00D93C1F"/>
    <w:rsid w:val="00DA6D76"/>
    <w:rsid w:val="00DB0119"/>
    <w:rsid w:val="00DB0E0E"/>
    <w:rsid w:val="00E945B2"/>
    <w:rsid w:val="00EA5B4E"/>
    <w:rsid w:val="00ED4BA0"/>
    <w:rsid w:val="00F66219"/>
    <w:rsid w:val="00F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Jan Sekanina</cp:lastModifiedBy>
  <cp:revision>31</cp:revision>
  <cp:lastPrinted>2019-05-10T08:21:00Z</cp:lastPrinted>
  <dcterms:created xsi:type="dcterms:W3CDTF">2023-01-17T12:19:00Z</dcterms:created>
  <dcterms:modified xsi:type="dcterms:W3CDTF">2024-02-15T08:44:00Z</dcterms:modified>
</cp:coreProperties>
</file>