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7ABA687C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4876C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102BB611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2E84">
              <w:rPr>
                <w:rFonts w:ascii="Times New Roman" w:hAnsi="Times New Roman" w:cs="Times New Roman"/>
                <w:b/>
                <w:sz w:val="24"/>
                <w:szCs w:val="24"/>
              </w:rPr>
              <w:t>240066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0279BBDA" w:rsidR="000D4EE5" w:rsidRPr="00A80190" w:rsidRDefault="004876C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487E821D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6CB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</w:p>
        </w:tc>
        <w:tc>
          <w:tcPr>
            <w:tcW w:w="4819" w:type="dxa"/>
            <w:vAlign w:val="center"/>
          </w:tcPr>
          <w:p w14:paraId="7AAFFBE8" w14:textId="323B43A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6CB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DA76271" w14:textId="77777777" w:rsidR="001E2371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 spol. s r.o.</w:t>
            </w:r>
          </w:p>
          <w:p w14:paraId="54DA512B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Vršovická 96/17</w:t>
            </w:r>
          </w:p>
          <w:p w14:paraId="56315B8D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10</w:t>
            </w:r>
          </w:p>
          <w:p w14:paraId="42C846E6" w14:textId="32F6B954" w:rsidR="00AE0B05" w:rsidRPr="000D4EE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28895746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772B5A5B" w:rsidR="00A80190" w:rsidRPr="00A80190" w:rsidRDefault="0097673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5.2.2024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032E84">
        <w:trPr>
          <w:trHeight w:val="5484"/>
        </w:trPr>
        <w:tc>
          <w:tcPr>
            <w:tcW w:w="9676" w:type="dxa"/>
          </w:tcPr>
          <w:p w14:paraId="14217C4F" w14:textId="0A513F2D" w:rsidR="00AE4190" w:rsidRPr="00AE4190" w:rsidRDefault="00AE4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A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opravu </w:t>
            </w:r>
            <w:r w:rsidR="0097673B">
              <w:rPr>
                <w:rFonts w:ascii="Times New Roman" w:hAnsi="Times New Roman" w:cs="Times New Roman"/>
                <w:bCs/>
                <w:sz w:val="24"/>
                <w:szCs w:val="24"/>
              </w:rPr>
              <w:t>havarijního stavu světlíku a výměnu svodu a napojení dle cenové nabídky:</w:t>
            </w:r>
            <w:r w:rsidR="00A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9DDDD6" w14:textId="77777777" w:rsidR="00AE4190" w:rsidRDefault="00AE4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20C60FA3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73B">
              <w:rPr>
                <w:rFonts w:ascii="Times New Roman" w:hAnsi="Times New Roman" w:cs="Times New Roman"/>
                <w:b/>
                <w:sz w:val="24"/>
                <w:szCs w:val="24"/>
              </w:rPr>
              <w:t>55.617,-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1D95014E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73B">
              <w:rPr>
                <w:rFonts w:ascii="Times New Roman" w:hAnsi="Times New Roman" w:cs="Times New Roman"/>
                <w:b/>
                <w:sz w:val="24"/>
                <w:szCs w:val="24"/>
              </w:rPr>
              <w:t>67.297,-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C23ED6F" w14:textId="4592F828" w:rsidR="00AE0B05" w:rsidRDefault="0097673B" w:rsidP="00AE0B0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Opletalova 26, 110 00 Praha 1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4CE8F439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D2B5E64" w14:textId="77777777" w:rsidR="00032E84" w:rsidRPr="008711EB" w:rsidRDefault="00032E84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86A2C3B" w14:textId="21793E22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4876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75FB92DA" w14:textId="7FF992ED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4876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3C2FA302" w14:textId="77777777" w:rsidR="00032E84" w:rsidRPr="00BD2190" w:rsidRDefault="00032E84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A54E95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3777" w14:textId="77777777" w:rsidR="00A54E95" w:rsidRDefault="00A54E95" w:rsidP="00714674">
      <w:pPr>
        <w:spacing w:after="0" w:line="240" w:lineRule="auto"/>
      </w:pPr>
      <w:r>
        <w:separator/>
      </w:r>
    </w:p>
  </w:endnote>
  <w:endnote w:type="continuationSeparator" w:id="0">
    <w:p w14:paraId="5B3D6648" w14:textId="77777777" w:rsidR="00A54E95" w:rsidRDefault="00A54E95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A906" w14:textId="77777777" w:rsidR="00A54E95" w:rsidRDefault="00A54E95" w:rsidP="00714674">
      <w:pPr>
        <w:spacing w:after="0" w:line="240" w:lineRule="auto"/>
      </w:pPr>
      <w:r>
        <w:separator/>
      </w:r>
    </w:p>
  </w:footnote>
  <w:footnote w:type="continuationSeparator" w:id="0">
    <w:p w14:paraId="4553716B" w14:textId="77777777" w:rsidR="00A54E95" w:rsidRDefault="00A54E95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2"/>
  </w:num>
  <w:num w:numId="3" w16cid:durableId="1626810158">
    <w:abstractNumId w:val="0"/>
  </w:num>
  <w:num w:numId="4" w16cid:durableId="36665462">
    <w:abstractNumId w:val="3"/>
  </w:num>
  <w:num w:numId="5" w16cid:durableId="141866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32E84"/>
    <w:rsid w:val="00063545"/>
    <w:rsid w:val="000777F4"/>
    <w:rsid w:val="000B005F"/>
    <w:rsid w:val="000B1A1A"/>
    <w:rsid w:val="000D4EE5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6674E"/>
    <w:rsid w:val="003C5BD7"/>
    <w:rsid w:val="00473C71"/>
    <w:rsid w:val="004876CB"/>
    <w:rsid w:val="004C06BE"/>
    <w:rsid w:val="004C4ABC"/>
    <w:rsid w:val="004E3065"/>
    <w:rsid w:val="004F59AC"/>
    <w:rsid w:val="00522871"/>
    <w:rsid w:val="005439F0"/>
    <w:rsid w:val="005C70B3"/>
    <w:rsid w:val="005D3BED"/>
    <w:rsid w:val="00646564"/>
    <w:rsid w:val="00660EEC"/>
    <w:rsid w:val="00664E8D"/>
    <w:rsid w:val="0071221F"/>
    <w:rsid w:val="00714674"/>
    <w:rsid w:val="008711EB"/>
    <w:rsid w:val="008A3AF5"/>
    <w:rsid w:val="009156FF"/>
    <w:rsid w:val="00960B4E"/>
    <w:rsid w:val="0097673B"/>
    <w:rsid w:val="009F6BC3"/>
    <w:rsid w:val="00A404A5"/>
    <w:rsid w:val="00A50C4D"/>
    <w:rsid w:val="00A54E95"/>
    <w:rsid w:val="00A621E0"/>
    <w:rsid w:val="00A80190"/>
    <w:rsid w:val="00AE0B05"/>
    <w:rsid w:val="00AE4190"/>
    <w:rsid w:val="00B51D7F"/>
    <w:rsid w:val="00BD2190"/>
    <w:rsid w:val="00C87007"/>
    <w:rsid w:val="00D05E18"/>
    <w:rsid w:val="00D11EE6"/>
    <w:rsid w:val="00D55474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2024-02-05T06:37:00Z</cp:lastPrinted>
  <dcterms:created xsi:type="dcterms:W3CDTF">2024-02-05T06:38:00Z</dcterms:created>
  <dcterms:modified xsi:type="dcterms:W3CDTF">2024-02-05T12:33:00Z</dcterms:modified>
</cp:coreProperties>
</file>