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8510" w14:textId="77777777" w:rsidR="00234A46" w:rsidRDefault="00234A46">
      <w:pPr>
        <w:pStyle w:val="Zkladntext"/>
        <w:spacing w:before="163"/>
        <w:rPr>
          <w:rFonts w:ascii="Times New Roman"/>
        </w:rPr>
      </w:pPr>
    </w:p>
    <w:p w14:paraId="59605A07" w14:textId="77777777" w:rsidR="00234A46" w:rsidRDefault="00F757F2">
      <w:pPr>
        <w:pStyle w:val="Zkladntext"/>
        <w:spacing w:line="258" w:lineRule="exact"/>
        <w:ind w:left="5035"/>
      </w:pPr>
      <w:r>
        <w:t>ARVAL</w:t>
      </w:r>
      <w:r>
        <w:rPr>
          <w:spacing w:val="3"/>
        </w:rPr>
        <w:t xml:space="preserve"> </w:t>
      </w:r>
      <w:r>
        <w:t>CZ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 w14:paraId="606AA69E" w14:textId="77777777" w:rsidR="00234A46" w:rsidRDefault="00F757F2">
      <w:pPr>
        <w:pStyle w:val="Zkladntext"/>
        <w:tabs>
          <w:tab w:val="left" w:pos="5611"/>
        </w:tabs>
        <w:spacing w:before="11" w:line="208" w:lineRule="auto"/>
        <w:ind w:left="503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7E85642" wp14:editId="7741D7EC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A03648" w14:textId="77777777" w:rsidR="00234A46" w:rsidRDefault="00234A46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104F1D35" w14:textId="77777777" w:rsidR="00234A46" w:rsidRDefault="00F757F2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462044CF" w14:textId="77777777" w:rsidR="00234A46" w:rsidRDefault="00F757F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3610004882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31.01.2024</w:t>
                              </w:r>
                            </w:p>
                            <w:p w14:paraId="5EFC88C6" w14:textId="77777777" w:rsidR="00234A46" w:rsidRDefault="00F757F2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917EA06" w14:textId="7E1D9EB9" w:rsidR="00234A46" w:rsidRDefault="00962DB0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579B6B4" w14:textId="22F80CFA" w:rsidR="00234A46" w:rsidRDefault="00F757F2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962DB0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5DE1E50" w14:textId="77777777" w:rsidR="00234A46" w:rsidRDefault="00F757F2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85642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FA03648" w14:textId="77777777" w:rsidR="00234A46" w:rsidRDefault="00234A46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104F1D35" w14:textId="77777777" w:rsidR="00234A46" w:rsidRDefault="00F757F2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462044CF" w14:textId="77777777" w:rsidR="00234A46" w:rsidRDefault="00F757F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3610004882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31.01.2024</w:t>
                        </w:r>
                      </w:p>
                      <w:p w14:paraId="5EFC88C6" w14:textId="77777777" w:rsidR="00234A46" w:rsidRDefault="00F757F2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917EA06" w14:textId="7E1D9EB9" w:rsidR="00234A46" w:rsidRDefault="00962DB0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579B6B4" w14:textId="22F80CFA" w:rsidR="00234A46" w:rsidRDefault="00F757F2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962DB0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5DE1E50" w14:textId="77777777" w:rsidR="00234A46" w:rsidRDefault="00F757F2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Milevská 2095/5 140 00 Praha 4 DIČ:</w:t>
      </w:r>
      <w:r>
        <w:rPr>
          <w:spacing w:val="-17"/>
        </w:rPr>
        <w:t xml:space="preserve"> </w:t>
      </w:r>
      <w:r>
        <w:t xml:space="preserve">CZ26726998 </w:t>
      </w:r>
      <w:r>
        <w:rPr>
          <w:spacing w:val="-4"/>
        </w:rPr>
        <w:t>IČ:</w:t>
      </w:r>
      <w:r>
        <w:tab/>
      </w:r>
      <w:r>
        <w:rPr>
          <w:spacing w:val="-2"/>
        </w:rPr>
        <w:t>26726998</w:t>
      </w:r>
    </w:p>
    <w:p w14:paraId="7686E0B3" w14:textId="77777777" w:rsidR="00234A46" w:rsidRDefault="00234A46">
      <w:pPr>
        <w:pStyle w:val="Zkladntext"/>
        <w:rPr>
          <w:sz w:val="16"/>
        </w:rPr>
      </w:pPr>
    </w:p>
    <w:p w14:paraId="2F67230C" w14:textId="77777777" w:rsidR="00234A46" w:rsidRDefault="00234A46">
      <w:pPr>
        <w:pStyle w:val="Zkladntext"/>
        <w:rPr>
          <w:sz w:val="16"/>
        </w:rPr>
      </w:pPr>
    </w:p>
    <w:p w14:paraId="22B84C1E" w14:textId="77777777" w:rsidR="00234A46" w:rsidRDefault="00234A46">
      <w:pPr>
        <w:pStyle w:val="Zkladntext"/>
        <w:spacing w:before="161"/>
        <w:rPr>
          <w:sz w:val="16"/>
        </w:rPr>
      </w:pPr>
    </w:p>
    <w:p w14:paraId="134CDCB0" w14:textId="77777777" w:rsidR="00234A46" w:rsidRDefault="00F757F2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6BB11D9" w14:textId="77777777" w:rsidR="00234A46" w:rsidRDefault="00F757F2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43553</w:t>
      </w:r>
    </w:p>
    <w:p w14:paraId="51A8775D" w14:textId="77777777" w:rsidR="00234A46" w:rsidRDefault="00234A46">
      <w:pPr>
        <w:pStyle w:val="Zkladntext"/>
        <w:rPr>
          <w:b/>
        </w:rPr>
      </w:pPr>
    </w:p>
    <w:p w14:paraId="46F81A34" w14:textId="77777777" w:rsidR="00234A46" w:rsidRDefault="00234A46">
      <w:pPr>
        <w:pStyle w:val="Zkladntext"/>
        <w:spacing w:before="5"/>
        <w:rPr>
          <w:b/>
        </w:rPr>
      </w:pPr>
    </w:p>
    <w:p w14:paraId="37121A8D" w14:textId="77777777" w:rsidR="00234A46" w:rsidRDefault="00F757F2">
      <w:pPr>
        <w:pStyle w:val="Zkladntext"/>
        <w:spacing w:line="208" w:lineRule="auto"/>
        <w:ind w:left="5035" w:right="3220"/>
      </w:pPr>
      <w:r>
        <w:t>Adresa dodávky: Sklad Praha Kodaňská</w:t>
      </w:r>
      <w:r>
        <w:rPr>
          <w:spacing w:val="-17"/>
        </w:rPr>
        <w:t xml:space="preserve"> </w:t>
      </w:r>
      <w:r>
        <w:t>1441/46 101 00 Praha 10</w:t>
      </w:r>
    </w:p>
    <w:p w14:paraId="4C916F02" w14:textId="77777777" w:rsidR="00234A46" w:rsidRDefault="00234A46">
      <w:pPr>
        <w:pStyle w:val="Zkladntext"/>
        <w:rPr>
          <w:sz w:val="20"/>
        </w:rPr>
      </w:pPr>
    </w:p>
    <w:p w14:paraId="025C8D20" w14:textId="77777777" w:rsidR="00234A46" w:rsidRDefault="00F757F2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05708C" wp14:editId="4FBB6F6B">
                <wp:simplePos x="0" y="0"/>
                <wp:positionH relativeFrom="page">
                  <wp:posOffset>216407</wp:posOffset>
                </wp:positionH>
                <wp:positionV relativeFrom="paragraph">
                  <wp:posOffset>276084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04580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39EBF98" w14:textId="77777777" w:rsidR="00234A46" w:rsidRDefault="00F757F2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C29022F" w14:textId="77777777" w:rsidR="00234A46" w:rsidRDefault="00F757F2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C45BF5B" w14:textId="77777777" w:rsidR="00234A46" w:rsidRDefault="00F757F2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AE3D6D" wp14:editId="0B776B79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4A787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ACAF0AF" w14:textId="77777777" w:rsidR="00234A46" w:rsidRDefault="00234A46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532"/>
        <w:gridCol w:w="2031"/>
      </w:tblGrid>
      <w:tr w:rsidR="00234A46" w14:paraId="78965B46" w14:textId="77777777">
        <w:trPr>
          <w:trHeight w:val="254"/>
        </w:trPr>
        <w:tc>
          <w:tcPr>
            <w:tcW w:w="817" w:type="dxa"/>
          </w:tcPr>
          <w:p w14:paraId="76802F54" w14:textId="77777777" w:rsidR="00234A46" w:rsidRDefault="00F757F2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2EA4ADD7" w14:textId="77777777" w:rsidR="00234A46" w:rsidRDefault="00F757F2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6184331000</w:t>
            </w:r>
          </w:p>
        </w:tc>
        <w:tc>
          <w:tcPr>
            <w:tcW w:w="5532" w:type="dxa"/>
          </w:tcPr>
          <w:p w14:paraId="7EADE28D" w14:textId="77777777" w:rsidR="00234A46" w:rsidRDefault="00F757F2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nájemné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operativní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leasing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vozidla</w:t>
            </w:r>
          </w:p>
        </w:tc>
        <w:tc>
          <w:tcPr>
            <w:tcW w:w="2031" w:type="dxa"/>
          </w:tcPr>
          <w:p w14:paraId="6FD92611" w14:textId="77777777" w:rsidR="00234A46" w:rsidRDefault="00234A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34A46" w14:paraId="68933E41" w14:textId="77777777">
        <w:trPr>
          <w:trHeight w:val="254"/>
        </w:trPr>
        <w:tc>
          <w:tcPr>
            <w:tcW w:w="817" w:type="dxa"/>
          </w:tcPr>
          <w:p w14:paraId="3B388B6F" w14:textId="77777777" w:rsidR="00234A46" w:rsidRDefault="00234A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0349F6AC" w14:textId="77777777" w:rsidR="00234A46" w:rsidRDefault="00F757F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286,00</w:t>
            </w:r>
          </w:p>
        </w:tc>
        <w:tc>
          <w:tcPr>
            <w:tcW w:w="5532" w:type="dxa"/>
          </w:tcPr>
          <w:p w14:paraId="4788D3B0" w14:textId="77777777" w:rsidR="00234A46" w:rsidRDefault="00F757F2">
            <w:pPr>
              <w:pStyle w:val="TableParagraph"/>
              <w:tabs>
                <w:tab w:val="left" w:pos="2984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15.190,25</w:t>
            </w:r>
          </w:p>
        </w:tc>
        <w:tc>
          <w:tcPr>
            <w:tcW w:w="2031" w:type="dxa"/>
          </w:tcPr>
          <w:p w14:paraId="672DF169" w14:textId="77777777" w:rsidR="00234A46" w:rsidRDefault="00F757F2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4.344.411,50</w:t>
            </w:r>
          </w:p>
        </w:tc>
      </w:tr>
      <w:tr w:rsidR="00234A46" w14:paraId="5E39F423" w14:textId="77777777">
        <w:trPr>
          <w:trHeight w:val="465"/>
        </w:trPr>
        <w:tc>
          <w:tcPr>
            <w:tcW w:w="817" w:type="dxa"/>
          </w:tcPr>
          <w:p w14:paraId="73C84024" w14:textId="77777777" w:rsidR="00234A46" w:rsidRDefault="00F757F2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6451A0EF" w14:textId="77777777" w:rsidR="00234A46" w:rsidRDefault="00F757F2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6184331000</w:t>
            </w:r>
          </w:p>
        </w:tc>
        <w:tc>
          <w:tcPr>
            <w:tcW w:w="5532" w:type="dxa"/>
          </w:tcPr>
          <w:p w14:paraId="2A97D468" w14:textId="77777777" w:rsidR="00234A46" w:rsidRDefault="00F757F2">
            <w:pPr>
              <w:pStyle w:val="TableParagraph"/>
              <w:spacing w:before="204" w:line="242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nájemné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operativní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leasing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vozidla</w:t>
            </w:r>
          </w:p>
        </w:tc>
        <w:tc>
          <w:tcPr>
            <w:tcW w:w="2031" w:type="dxa"/>
          </w:tcPr>
          <w:p w14:paraId="1DBC5C9F" w14:textId="77777777" w:rsidR="00234A46" w:rsidRDefault="00234A4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34A46" w14:paraId="4B2D5D31" w14:textId="77777777">
        <w:trPr>
          <w:trHeight w:val="254"/>
        </w:trPr>
        <w:tc>
          <w:tcPr>
            <w:tcW w:w="817" w:type="dxa"/>
          </w:tcPr>
          <w:p w14:paraId="7057BB47" w14:textId="77777777" w:rsidR="00234A46" w:rsidRDefault="00234A4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70B88774" w14:textId="77777777" w:rsidR="00234A46" w:rsidRDefault="00F757F2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22,00</w:t>
            </w:r>
          </w:p>
        </w:tc>
        <w:tc>
          <w:tcPr>
            <w:tcW w:w="5532" w:type="dxa"/>
          </w:tcPr>
          <w:p w14:paraId="7231664C" w14:textId="77777777" w:rsidR="00234A46" w:rsidRDefault="00F757F2">
            <w:pPr>
              <w:pStyle w:val="TableParagraph"/>
              <w:tabs>
                <w:tab w:val="left" w:pos="2984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11.778,25</w:t>
            </w:r>
          </w:p>
        </w:tc>
        <w:tc>
          <w:tcPr>
            <w:tcW w:w="2031" w:type="dxa"/>
          </w:tcPr>
          <w:p w14:paraId="6C2E66DF" w14:textId="77777777" w:rsidR="00234A46" w:rsidRDefault="00F757F2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259.121,50</w:t>
            </w:r>
          </w:p>
        </w:tc>
      </w:tr>
    </w:tbl>
    <w:p w14:paraId="265CF519" w14:textId="77777777" w:rsidR="00234A46" w:rsidRDefault="00234A46">
      <w:pPr>
        <w:pStyle w:val="Zkladntext"/>
        <w:spacing w:before="4"/>
        <w:rPr>
          <w:sz w:val="20"/>
        </w:rPr>
      </w:pPr>
    </w:p>
    <w:p w14:paraId="573380D2" w14:textId="77777777" w:rsidR="00234A46" w:rsidRDefault="00F757F2">
      <w:pPr>
        <w:pStyle w:val="Zkladntext"/>
        <w:spacing w:line="208" w:lineRule="auto"/>
        <w:ind w:left="1024"/>
      </w:pPr>
      <w:r>
        <w:t>Na základě Dodatku č. 2 k dílčím smlouvám vyplývajícím z RD o službách operativního leasingu užitkových vozidel č. 2019/109 NAKIT tímto zasíláme objednávku k prodlouženému</w:t>
      </w:r>
      <w:r>
        <w:rPr>
          <w:spacing w:val="-1"/>
        </w:rPr>
        <w:t xml:space="preserve"> </w:t>
      </w:r>
      <w:r>
        <w:t>leasingu</w:t>
      </w:r>
      <w:r>
        <w:rPr>
          <w:spacing w:val="-3"/>
        </w:rPr>
        <w:t xml:space="preserve"> </w:t>
      </w:r>
      <w:r>
        <w:t>vozidel</w:t>
      </w:r>
      <w:r>
        <w:rPr>
          <w:spacing w:val="-2"/>
        </w:rPr>
        <w:t xml:space="preserve"> </w:t>
      </w:r>
      <w:r>
        <w:t>13x</w:t>
      </w:r>
      <w:r>
        <w:rPr>
          <w:spacing w:val="-4"/>
        </w:rPr>
        <w:t xml:space="preserve"> </w:t>
      </w:r>
      <w:r>
        <w:t>Ford</w:t>
      </w:r>
      <w:r>
        <w:rPr>
          <w:spacing w:val="-1"/>
        </w:rPr>
        <w:t xml:space="preserve"> </w:t>
      </w:r>
      <w:r>
        <w:t>Ranger a</w:t>
      </w:r>
      <w:r>
        <w:rPr>
          <w:spacing w:val="-1"/>
        </w:rPr>
        <w:t xml:space="preserve"> </w:t>
      </w:r>
      <w:r>
        <w:t>1x</w:t>
      </w:r>
      <w:r>
        <w:rPr>
          <w:spacing w:val="-4"/>
        </w:rPr>
        <w:t xml:space="preserve"> </w:t>
      </w:r>
      <w:r>
        <w:t>Ford</w:t>
      </w:r>
      <w:r>
        <w:rPr>
          <w:spacing w:val="-1"/>
        </w:rPr>
        <w:t xml:space="preserve"> </w:t>
      </w:r>
      <w:r>
        <w:t>Transit,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 do</w:t>
      </w:r>
      <w:r>
        <w:rPr>
          <w:spacing w:val="-1"/>
        </w:rPr>
        <w:t xml:space="preserve"> </w:t>
      </w:r>
      <w:r>
        <w:t>31.12.2025.</w:t>
      </w:r>
    </w:p>
    <w:p w14:paraId="6DE1CFBA" w14:textId="77777777" w:rsidR="00234A46" w:rsidRDefault="00F757F2">
      <w:pPr>
        <w:pStyle w:val="Zkladntext"/>
        <w:spacing w:before="211" w:line="258" w:lineRule="exact"/>
        <w:ind w:left="1024"/>
      </w:pPr>
      <w:r>
        <w:t>Stávající</w:t>
      </w:r>
      <w:r>
        <w:rPr>
          <w:spacing w:val="-5"/>
        </w:rPr>
        <w:t xml:space="preserve"> </w:t>
      </w:r>
      <w:r>
        <w:t>objednávka</w:t>
      </w:r>
      <w:r>
        <w:rPr>
          <w:spacing w:val="2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3610002062</w:t>
      </w:r>
      <w:r>
        <w:rPr>
          <w:spacing w:val="3"/>
        </w:rPr>
        <w:t xml:space="preserve"> </w:t>
      </w:r>
      <w:r>
        <w:t>je tímto</w:t>
      </w:r>
      <w:r>
        <w:rPr>
          <w:spacing w:val="3"/>
        </w:rPr>
        <w:t xml:space="preserve"> </w:t>
      </w:r>
      <w:r>
        <w:rPr>
          <w:spacing w:val="-2"/>
        </w:rPr>
        <w:t>ukončena.</w:t>
      </w:r>
    </w:p>
    <w:p w14:paraId="0AEB11CD" w14:textId="77777777" w:rsidR="00234A46" w:rsidRDefault="00F757F2">
      <w:pPr>
        <w:pStyle w:val="Zkladntext"/>
        <w:spacing w:line="258" w:lineRule="exact"/>
        <w:ind w:left="1024"/>
      </w:pPr>
      <w:r>
        <w:t>Při</w:t>
      </w:r>
      <w:r>
        <w:rPr>
          <w:spacing w:val="-3"/>
        </w:rPr>
        <w:t xml:space="preserve"> </w:t>
      </w:r>
      <w:r>
        <w:t>fakturaci tak prosím</w:t>
      </w:r>
      <w:r>
        <w:rPr>
          <w:spacing w:val="2"/>
        </w:rPr>
        <w:t xml:space="preserve"> </w:t>
      </w:r>
      <w:r>
        <w:t>uvádějte</w:t>
      </w:r>
      <w:r>
        <w:rPr>
          <w:spacing w:val="1"/>
        </w:rPr>
        <w:t xml:space="preserve"> </w:t>
      </w:r>
      <w:r>
        <w:t>číslo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nové</w:t>
      </w:r>
      <w:r>
        <w:rPr>
          <w:spacing w:val="1"/>
        </w:rPr>
        <w:t xml:space="preserve"> </w:t>
      </w:r>
      <w:r>
        <w:rPr>
          <w:spacing w:val="-2"/>
        </w:rPr>
        <w:t>objednávky.</w:t>
      </w:r>
    </w:p>
    <w:p w14:paraId="7716A96E" w14:textId="77777777" w:rsidR="00234A46" w:rsidRDefault="00F757F2">
      <w:pPr>
        <w:pStyle w:val="Zkladntext"/>
        <w:spacing w:before="233" w:line="208" w:lineRule="auto"/>
        <w:ind w:left="1024" w:right="182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</w:t>
      </w:r>
      <w:r>
        <w:rPr>
          <w:spacing w:val="-3"/>
        </w:rPr>
        <w:t xml:space="preserve"> </w:t>
      </w:r>
      <w:r>
        <w:t>a za tam stanovených obchodních podmínek.</w:t>
      </w:r>
    </w:p>
    <w:p w14:paraId="3B6ED780" w14:textId="3C7B5B8D" w:rsidR="00234A46" w:rsidRDefault="00F757F2">
      <w:pPr>
        <w:pStyle w:val="Zkladntext"/>
        <w:spacing w:before="210"/>
        <w:ind w:left="1024"/>
      </w:pPr>
      <w:r>
        <w:t>Kontaktní</w:t>
      </w:r>
      <w:r>
        <w:rPr>
          <w:spacing w:val="1"/>
        </w:rPr>
        <w:t xml:space="preserve"> </w:t>
      </w:r>
      <w:r>
        <w:t>osoba</w:t>
      </w:r>
      <w:r>
        <w:rPr>
          <w:spacing w:val="3"/>
        </w:rPr>
        <w:t xml:space="preserve"> </w:t>
      </w:r>
      <w:proofErr w:type="spellStart"/>
      <w:r w:rsidR="00962DB0">
        <w:t>xxx</w:t>
      </w:r>
      <w:proofErr w:type="spellEnd"/>
      <w:r>
        <w:t>,</w:t>
      </w:r>
      <w:r>
        <w:rPr>
          <w:spacing w:val="3"/>
        </w:rPr>
        <w:t xml:space="preserve"> </w:t>
      </w:r>
      <w:r>
        <w:t>tel.:</w:t>
      </w:r>
      <w:r>
        <w:rPr>
          <w:spacing w:val="3"/>
        </w:rPr>
        <w:t xml:space="preserve"> </w:t>
      </w:r>
      <w:proofErr w:type="spellStart"/>
      <w:r w:rsidR="00962DB0">
        <w:t>xxx</w:t>
      </w:r>
      <w:proofErr w:type="spellEnd"/>
      <w:r>
        <w:t>, email:</w:t>
      </w:r>
      <w:r>
        <w:rPr>
          <w:spacing w:val="3"/>
        </w:rPr>
        <w:t xml:space="preserve"> </w:t>
      </w:r>
      <w:hyperlink r:id="rId6">
        <w:proofErr w:type="spellStart"/>
        <w:r w:rsidR="00962DB0">
          <w:rPr>
            <w:spacing w:val="-2"/>
          </w:rPr>
          <w:t>xxx</w:t>
        </w:r>
        <w:proofErr w:type="spellEnd"/>
      </w:hyperlink>
    </w:p>
    <w:p w14:paraId="264E0AC4" w14:textId="77777777" w:rsidR="00234A46" w:rsidRDefault="00234A46">
      <w:pPr>
        <w:pStyle w:val="Zkladntext"/>
        <w:rPr>
          <w:sz w:val="20"/>
        </w:rPr>
      </w:pPr>
    </w:p>
    <w:p w14:paraId="1AFFBCB3" w14:textId="77777777" w:rsidR="00234A46" w:rsidRDefault="00F757F2">
      <w:pPr>
        <w:pStyle w:val="Zkladn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62B182" wp14:editId="0840BD0B">
                <wp:simplePos x="0" y="0"/>
                <wp:positionH relativeFrom="page">
                  <wp:posOffset>216407</wp:posOffset>
                </wp:positionH>
                <wp:positionV relativeFrom="paragraph">
                  <wp:posOffset>241747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DDF16" id="Graphic 12" o:spid="_x0000_s1026" style="position:absolute;margin-left:17.05pt;margin-top:19.0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nvTfPbAAAACQEAAA8AAABkcnMvZG93bnJldi54bWxMT8tOwzAQvCPxD9YicaNOH4qq&#10;EKdCCCrBBfUhcd3GS2IRr6PYbcPfsznBaXZ3RjOz5Wb0nbrQEF1gA/NZBoq4DtZxY+B4eH1Yg4oJ&#10;2WIXmAz8UIRNdXtTYmHDlXd02adGiQnHAg20KfWF1rFuyWOchZ5YuK8weEyyDo22A17F3Hd6kWW5&#10;9uhYElrs6bml+nt/9gY+tu+7t5dt7tOnG1zuNdKBcmPu78anR1CJxvQnhqm+VIdKOp3CmW1UnYHl&#10;ai5KwbXgxGerhUyn6bIEXZX6/wfVL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Cp&#10;703z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FF6DB0B" w14:textId="77777777" w:rsidR="00234A46" w:rsidRDefault="00234A46">
      <w:pPr>
        <w:pStyle w:val="Zkladntext"/>
        <w:spacing w:before="33"/>
      </w:pPr>
    </w:p>
    <w:p w14:paraId="1C3E21CB" w14:textId="77777777" w:rsidR="00234A46" w:rsidRDefault="00F757F2">
      <w:pPr>
        <w:pStyle w:val="Zkladntext"/>
        <w:tabs>
          <w:tab w:val="left" w:pos="8739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4.603.533,00</w:t>
      </w:r>
    </w:p>
    <w:p w14:paraId="16A338B3" w14:textId="77777777" w:rsidR="00234A46" w:rsidRDefault="00234A46">
      <w:pPr>
        <w:sectPr w:rsidR="00234A46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EC2D73D" w14:textId="77777777" w:rsidR="00234A46" w:rsidRDefault="00234A46">
      <w:pPr>
        <w:pStyle w:val="Zkladntext"/>
        <w:spacing w:before="105"/>
        <w:rPr>
          <w:sz w:val="20"/>
        </w:rPr>
      </w:pPr>
    </w:p>
    <w:p w14:paraId="63C7F914" w14:textId="77777777" w:rsidR="00234A46" w:rsidRDefault="00234A46">
      <w:pPr>
        <w:rPr>
          <w:sz w:val="20"/>
        </w:rPr>
        <w:sectPr w:rsidR="00234A46">
          <w:pgSz w:w="11910" w:h="16840"/>
          <w:pgMar w:top="2700" w:right="1120" w:bottom="1260" w:left="180" w:header="723" w:footer="1066" w:gutter="0"/>
          <w:cols w:space="708"/>
        </w:sectPr>
      </w:pPr>
    </w:p>
    <w:p w14:paraId="09AB5DC5" w14:textId="77777777" w:rsidR="00234A46" w:rsidRDefault="00F757F2">
      <w:pPr>
        <w:pStyle w:val="Zkladntext"/>
        <w:spacing w:before="92" w:line="258" w:lineRule="exact"/>
        <w:ind w:left="251"/>
      </w:pPr>
      <w:r>
        <w:t>ARVAL</w:t>
      </w:r>
      <w:r>
        <w:rPr>
          <w:spacing w:val="3"/>
        </w:rPr>
        <w:t xml:space="preserve"> </w:t>
      </w:r>
      <w:r>
        <w:t>CZ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 w14:paraId="0E38F874" w14:textId="77777777" w:rsidR="00234A46" w:rsidRDefault="00F757F2">
      <w:pPr>
        <w:pStyle w:val="Zkladntext"/>
        <w:spacing w:before="11" w:line="208" w:lineRule="auto"/>
        <w:ind w:left="251"/>
      </w:pPr>
      <w:r>
        <w:t>Milevská</w:t>
      </w:r>
      <w:r>
        <w:rPr>
          <w:spacing w:val="-17"/>
        </w:rPr>
        <w:t xml:space="preserve"> </w:t>
      </w:r>
      <w:r>
        <w:t>2095/5 140 00 Praha 4</w:t>
      </w:r>
    </w:p>
    <w:p w14:paraId="3AA04239" w14:textId="77777777" w:rsidR="00234A46" w:rsidRDefault="00F757F2">
      <w:pPr>
        <w:spacing w:before="167" w:line="174" w:lineRule="exact"/>
        <w:ind w:left="251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1195482" w14:textId="77777777" w:rsidR="00234A46" w:rsidRDefault="00F757F2">
      <w:pPr>
        <w:pStyle w:val="Zkladntext"/>
        <w:spacing w:line="266" w:lineRule="exact"/>
        <w:ind w:left="251"/>
      </w:pPr>
      <w:r>
        <w:t>3610004882</w:t>
      </w:r>
      <w:r>
        <w:rPr>
          <w:spacing w:val="6"/>
        </w:rPr>
        <w:t xml:space="preserve"> </w:t>
      </w:r>
      <w:r>
        <w:t>/</w:t>
      </w:r>
      <w:r>
        <w:rPr>
          <w:spacing w:val="4"/>
        </w:rPr>
        <w:t xml:space="preserve"> </w:t>
      </w:r>
      <w:r>
        <w:rPr>
          <w:spacing w:val="-2"/>
        </w:rPr>
        <w:t>31.01.2024</w:t>
      </w:r>
    </w:p>
    <w:p w14:paraId="33CBC3DD" w14:textId="77777777" w:rsidR="00234A46" w:rsidRDefault="00234A46">
      <w:pPr>
        <w:spacing w:line="266" w:lineRule="exact"/>
        <w:sectPr w:rsidR="00234A46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070" w:space="5130"/>
            <w:col w:w="3410"/>
          </w:cols>
        </w:sectPr>
      </w:pPr>
    </w:p>
    <w:p w14:paraId="2B25B773" w14:textId="77777777" w:rsidR="00234A46" w:rsidRDefault="00234A46">
      <w:pPr>
        <w:pStyle w:val="Zkladntext"/>
        <w:rPr>
          <w:sz w:val="20"/>
        </w:rPr>
      </w:pPr>
    </w:p>
    <w:p w14:paraId="60FB792A" w14:textId="77777777" w:rsidR="00234A46" w:rsidRDefault="00234A46">
      <w:pPr>
        <w:pStyle w:val="Zkladntext"/>
        <w:rPr>
          <w:sz w:val="20"/>
        </w:rPr>
      </w:pPr>
    </w:p>
    <w:p w14:paraId="2A64178D" w14:textId="77777777" w:rsidR="00234A46" w:rsidRDefault="00234A46">
      <w:pPr>
        <w:pStyle w:val="Zkladntext"/>
        <w:spacing w:before="72"/>
        <w:rPr>
          <w:sz w:val="20"/>
        </w:rPr>
      </w:pPr>
    </w:p>
    <w:p w14:paraId="5CE84726" w14:textId="77777777" w:rsidR="00234A46" w:rsidRDefault="00F757F2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A1095E" wp14:editId="5AF121BB">
                <wp:extent cx="6486525" cy="10160"/>
                <wp:effectExtent l="9525" t="0" r="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10160"/>
                          <a:chOff x="0" y="0"/>
                          <a:chExt cx="648652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6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>
                                <a:moveTo>
                                  <a:pt x="0" y="0"/>
                                </a:moveTo>
                                <a:lnTo>
                                  <a:pt x="648614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DDC8BD" id="Group 13" o:spid="_x0000_s1026" style="width:510.75pt;height:.8pt;mso-position-horizontal-relative:char;mso-position-vertical-relative:line" coordsize="6486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5YBbgIAAJQFAAAOAAAAZHJzL2Uyb0RvYy54bWykVMtu2zAQvBfoPxC815IMx3UFy0ERN0aB&#10;IA0QFz3TFPVAKZJd0pb8911Sku04QQ+pDsKQu9zH7JDL266R5CDA1lplNJnElAjFdV6rMqM/t/ef&#10;FpRYx1TOpFYio0dh6e3q44dla1Ix1ZWWuQCCQZRNW5PRyjmTRpHllWiYnWgjFBoLDQ1zuIQyyoG1&#10;GL2R0TSO51GrITegubAWd9e9ka5C/KIQ3P0oCisckRnF2lz4Q/jv/D9aLVlaAjNVzYcy2DuqaFit&#10;MOkp1Jo5RvZQvwrV1By01YWbcN1EuihqLkIP2E0SX3WzAb03oZcybUtzogmpveLp3WH542ED5tk8&#10;QV89wgfNf1vkJWpNmV7a/bo8O3cFNP4QNkG6wOjxxKjoHOG4OZ8t5jfTG0o42pI4mQ+M8wrH8uoU&#10;r77981zE0j5pKO1USmtQO/ZMj/0/ep4rZkRg3fr2n4DUORY/o0SxBiW8GdSCO8iST45ensFhZQcy&#10;3+RntogHCt6maPo5mE+dspTvrdsIHahmhwfresnmI2LViHinRggofC95GSTvKEHJAyUo+V0vecOc&#10;P+fn5yFpz7Pye40+iK0OVnc1JiztbJXq0stPO5nhNRuFgL69BwKfBkXVg5Aa8WVzUvkqvszjJNwk&#10;q2Wd39dS+ioslLs7CeTA/D0On+8DI7xwM2Ddmtmq9wumwU2qIGib9tPxU9vp/IjDbXGcGbV/9gwE&#10;JfK7Qvn4l2IEMILdCMDJOx3ek0AQ5tx2vxgY4tNn1OFkH/WoIpaOQ/Otn3z9SaW/7p0uaj9RVPRY&#10;0bBARQcUrj6iF2/L5Tp4nR/T1V8AAAD//wMAUEsDBBQABgAIAAAAIQAEwOZa2wAAAAQBAAAPAAAA&#10;ZHJzL2Rvd25yZXYueG1sTI9BS8NAEIXvgv9hGcGb3aTSIjGbUop6KoKtIN6m2WkSmp0N2W2S/nun&#10;XvQyvOEN732TrybXqoH60Hg2kM4SUMSltw1XBj73rw9PoEJEtth6JgMXCrAqbm9yzKwf+YOGXayU&#10;hHDI0EAdY5dpHcqaHIaZ74jFO/reYZS1r7TtcZRw1+p5kiy1w4alocaONjWVp93ZGXgbcVw/pi/D&#10;9nTcXL73i/evbUrG3N9N62dQkab4dwxXfEGHQpgO/sw2qNaAPBJ/59VL5ukC1EHUEnSR6//wxQ8A&#10;AAD//wMAUEsBAi0AFAAGAAgAAAAhALaDOJL+AAAA4QEAABMAAAAAAAAAAAAAAAAAAAAAAFtDb250&#10;ZW50X1R5cGVzXS54bWxQSwECLQAUAAYACAAAACEAOP0h/9YAAACUAQAACwAAAAAAAAAAAAAAAAAv&#10;AQAAX3JlbHMvLnJlbHNQSwECLQAUAAYACAAAACEA19eWAW4CAACUBQAADgAAAAAAAAAAAAAAAAAu&#10;AgAAZHJzL2Uyb0RvYy54bWxQSwECLQAUAAYACAAAACEABMDmWtsAAAAEAQAADwAAAAAAAAAAAAAA&#10;AADIBAAAZHJzL2Rvd25yZXYueG1sUEsFBgAAAAAEAAQA8wAAANAFAAAAAA==&#10;">
                <v:shape id="Graphic 14" o:spid="_x0000_s1027" style="position:absolute;top:48;width:64865;height:12;visibility:visible;mso-wrap-style:square;v-text-anchor:top" coordsize="6486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ceUvwAAANsAAAAPAAAAZHJzL2Rvd25yZXYueG1sRE9Na8JA&#10;EL0L/Q/LFHrTjaUEia4iQqG9CI1pz0N2TILZ2bA7NfHfdwuCt3m8z9nsJterK4XYeTawXGSgiGtv&#10;O24MVKf3+QpUFGSLvWcycKMIu+3TbIOF9SN/0bWURqUQjgUaaEWGQutYt+QwLvxAnLizDw4lwdBo&#10;G3BM4a7Xr1mWa4cdp4YWBzq0VF/KX2fgsxq/82Mm4yr8lKfqmN/EY2fMy/O0X4MSmuQhvrs/bJr/&#10;Bv+/pAP09g8AAP//AwBQSwECLQAUAAYACAAAACEA2+H2y+4AAACFAQAAEwAAAAAAAAAAAAAAAAAA&#10;AAAAW0NvbnRlbnRfVHlwZXNdLnhtbFBLAQItABQABgAIAAAAIQBa9CxbvwAAABUBAAALAAAAAAAA&#10;AAAAAAAAAB8BAABfcmVscy8ucmVsc1BLAQItABQABgAIAAAAIQArTceUvwAAANsAAAAPAAAAAAAA&#10;AAAAAAAAAAcCAABkcnMvZG93bnJldi54bWxQSwUGAAAAAAMAAwC3AAAA8wIAAAAA&#10;" path="m,l6486140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5FE6F38" w14:textId="77777777" w:rsidR="00234A46" w:rsidRDefault="00F757F2">
      <w:pPr>
        <w:pStyle w:val="Zkladntext"/>
        <w:tabs>
          <w:tab w:val="left" w:pos="2043"/>
        </w:tabs>
        <w:spacing w:before="224" w:line="208" w:lineRule="auto"/>
        <w:ind w:left="215" w:right="6779"/>
      </w:pPr>
      <w:r>
        <w:t xml:space="preserve">Odvol.ke </w:t>
      </w:r>
      <w:proofErr w:type="spellStart"/>
      <w:r>
        <w:t>kontrak</w:t>
      </w:r>
      <w:proofErr w:type="spellEnd"/>
      <w:r>
        <w:t>. 5700001443 Číslo smlouvy</w:t>
      </w:r>
      <w:r>
        <w:tab/>
        <w:t>2019/109</w:t>
      </w:r>
      <w:r>
        <w:rPr>
          <w:spacing w:val="-17"/>
        </w:rPr>
        <w:t xml:space="preserve"> </w:t>
      </w:r>
      <w:r>
        <w:t>NAKIT</w:t>
      </w:r>
    </w:p>
    <w:p w14:paraId="1CFD9F32" w14:textId="77777777" w:rsidR="00234A46" w:rsidRDefault="00F757F2">
      <w:pPr>
        <w:pStyle w:val="Zkladntext"/>
        <w:spacing w:line="247" w:lineRule="exact"/>
        <w:ind w:left="215"/>
      </w:pPr>
      <w:r>
        <w:t>Splatnost</w:t>
      </w:r>
      <w:r>
        <w:rPr>
          <w:spacing w:val="-1"/>
        </w:rPr>
        <w:t xml:space="preserve"> </w:t>
      </w:r>
      <w:r>
        <w:t>faktury</w:t>
      </w:r>
      <w:r>
        <w:rPr>
          <w:spacing w:val="-1"/>
        </w:rPr>
        <w:t xml:space="preserve"> </w:t>
      </w:r>
      <w:r>
        <w:t>dle smlouvy</w:t>
      </w:r>
      <w:r>
        <w:rPr>
          <w:spacing w:val="-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30</w:t>
      </w:r>
      <w:r>
        <w:rPr>
          <w:spacing w:val="4"/>
        </w:rPr>
        <w:t xml:space="preserve"> </w:t>
      </w:r>
      <w:r>
        <w:t>dnů</w:t>
      </w:r>
      <w:r>
        <w:rPr>
          <w:spacing w:val="1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doručení</w:t>
      </w:r>
      <w:r>
        <w:rPr>
          <w:spacing w:val="67"/>
        </w:rPr>
        <w:t xml:space="preserve"> </w:t>
      </w:r>
      <w:r>
        <w:rPr>
          <w:spacing w:val="-2"/>
        </w:rPr>
        <w:t>objednateli.</w:t>
      </w:r>
    </w:p>
    <w:p w14:paraId="48D11190" w14:textId="77777777" w:rsidR="00234A46" w:rsidRDefault="00234A46">
      <w:pPr>
        <w:pStyle w:val="Zkladntext"/>
        <w:spacing w:before="197"/>
      </w:pPr>
    </w:p>
    <w:p w14:paraId="179B9755" w14:textId="37473A1E" w:rsidR="00234A46" w:rsidRDefault="00F757F2">
      <w:pPr>
        <w:spacing w:line="208" w:lineRule="auto"/>
        <w:ind w:left="215" w:right="100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1">
        <w:proofErr w:type="spellStart"/>
        <w:r w:rsidR="00962DB0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47095F6F" w14:textId="77777777" w:rsidR="00234A46" w:rsidRDefault="00F757F2">
      <w:pPr>
        <w:pStyle w:val="Zkladntext"/>
        <w:spacing w:before="240" w:line="208" w:lineRule="auto"/>
        <w:ind w:left="215" w:right="182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3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D9F1112" w14:textId="77777777" w:rsidR="00234A46" w:rsidRDefault="00F757F2">
      <w:pPr>
        <w:spacing w:before="239" w:line="208" w:lineRule="auto"/>
        <w:ind w:left="215" w:right="18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A5EC105" w14:textId="77777777" w:rsidR="00234A46" w:rsidRDefault="00234A46">
      <w:pPr>
        <w:pStyle w:val="Zkladntext"/>
      </w:pPr>
    </w:p>
    <w:p w14:paraId="501FC2B8" w14:textId="77777777" w:rsidR="00234A46" w:rsidRDefault="00234A46">
      <w:pPr>
        <w:pStyle w:val="Zkladntext"/>
      </w:pPr>
    </w:p>
    <w:p w14:paraId="6D7DE7E1" w14:textId="77777777" w:rsidR="00234A46" w:rsidRDefault="00234A46">
      <w:pPr>
        <w:pStyle w:val="Zkladntext"/>
      </w:pPr>
    </w:p>
    <w:p w14:paraId="1235972E" w14:textId="77777777" w:rsidR="00234A46" w:rsidRDefault="00234A46">
      <w:pPr>
        <w:pStyle w:val="Zkladntext"/>
        <w:spacing w:before="66"/>
      </w:pPr>
    </w:p>
    <w:p w14:paraId="2CF57DAE" w14:textId="77777777" w:rsidR="00234A46" w:rsidRDefault="00F757F2">
      <w:pPr>
        <w:tabs>
          <w:tab w:val="left" w:pos="7128"/>
        </w:tabs>
        <w:spacing w:line="258" w:lineRule="exact"/>
        <w:ind w:left="215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60E33801" w14:textId="77777777" w:rsidR="00234A46" w:rsidRDefault="00F757F2">
      <w:pPr>
        <w:pStyle w:val="Zkladntext"/>
        <w:tabs>
          <w:tab w:val="left" w:pos="7194"/>
        </w:tabs>
        <w:spacing w:line="258" w:lineRule="exact"/>
        <w:ind w:left="215"/>
      </w:pPr>
      <w:r>
        <w:t>Podpis</w:t>
      </w:r>
      <w:r>
        <w:rPr>
          <w:spacing w:val="3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234A46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DD42" w14:textId="77777777" w:rsidR="00F757F2" w:rsidRDefault="00F757F2">
      <w:r>
        <w:separator/>
      </w:r>
    </w:p>
  </w:endnote>
  <w:endnote w:type="continuationSeparator" w:id="0">
    <w:p w14:paraId="3E24DD7F" w14:textId="77777777" w:rsidR="00F757F2" w:rsidRDefault="00F7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95A0" w14:textId="239CF131" w:rsidR="00962DB0" w:rsidRDefault="00F757F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4896" behindDoc="0" locked="0" layoutInCell="1" allowOverlap="1" wp14:anchorId="56DD9787" wp14:editId="5372DA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88754437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664B6" w14:textId="5D028AF5" w:rsidR="00F757F2" w:rsidRPr="00F757F2" w:rsidRDefault="00F757F2" w:rsidP="00F757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57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D978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50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47664B6" w14:textId="5D028AF5" w:rsidR="00F757F2" w:rsidRPr="00F757F2" w:rsidRDefault="00F757F2" w:rsidP="00F757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57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B51A" w14:textId="1F476755" w:rsidR="00234A46" w:rsidRDefault="00F757F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920" behindDoc="0" locked="0" layoutInCell="1" allowOverlap="1" wp14:anchorId="1153F189" wp14:editId="189BE4D5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65437625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D65F6" w14:textId="106D5866" w:rsidR="00F757F2" w:rsidRPr="00F757F2" w:rsidRDefault="00F757F2" w:rsidP="00F757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57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3F189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5059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AED65F6" w14:textId="106D5866" w:rsidR="00F757F2" w:rsidRPr="00F757F2" w:rsidRDefault="00F757F2" w:rsidP="00F757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57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1B5546F9" wp14:editId="3190808C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166D55" w14:textId="77777777" w:rsidR="00234A46" w:rsidRDefault="00F757F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5546F9" id="Textbox 3" o:spid="_x0000_s1034" type="#_x0000_t202" style="position:absolute;margin-left:248.35pt;margin-top:777.6pt;width:50.4pt;height:11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6166D55" w14:textId="77777777" w:rsidR="00234A46" w:rsidRDefault="00F757F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D2E0" w14:textId="317C7CE8" w:rsidR="00962DB0" w:rsidRDefault="00F757F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872" behindDoc="0" locked="0" layoutInCell="1" allowOverlap="1" wp14:anchorId="0FD0930C" wp14:editId="7526CB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33293721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AC9BE4" w14:textId="5DE547C1" w:rsidR="00F757F2" w:rsidRPr="00F757F2" w:rsidRDefault="00F757F2" w:rsidP="00F757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57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0930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50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9AC9BE4" w14:textId="5DE547C1" w:rsidR="00F757F2" w:rsidRPr="00F757F2" w:rsidRDefault="00F757F2" w:rsidP="00F757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57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A29F" w14:textId="77777777" w:rsidR="00F757F2" w:rsidRDefault="00F757F2">
      <w:r>
        <w:separator/>
      </w:r>
    </w:p>
  </w:footnote>
  <w:footnote w:type="continuationSeparator" w:id="0">
    <w:p w14:paraId="1A3A266B" w14:textId="77777777" w:rsidR="00F757F2" w:rsidRDefault="00F7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D308" w14:textId="77777777" w:rsidR="00234A46" w:rsidRDefault="00F757F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824" behindDoc="1" locked="0" layoutInCell="1" allowOverlap="1" wp14:anchorId="164CD078" wp14:editId="1BE644F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6BF17CFE" wp14:editId="2A55095F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A4C8C4" w14:textId="77777777" w:rsidR="00234A46" w:rsidRDefault="00F757F2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1B6B36A" w14:textId="77777777" w:rsidR="00234A46" w:rsidRDefault="00F757F2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90DA36E" w14:textId="77777777" w:rsidR="00234A46" w:rsidRDefault="00F757F2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17CF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9A4C8C4" w14:textId="77777777" w:rsidR="00234A46" w:rsidRDefault="00F757F2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1B6B36A" w14:textId="77777777" w:rsidR="00234A46" w:rsidRDefault="00F757F2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90DA36E" w14:textId="77777777" w:rsidR="00234A46" w:rsidRDefault="00F757F2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4A46"/>
    <w:rsid w:val="00234A46"/>
    <w:rsid w:val="00962DB0"/>
    <w:rsid w:val="00F7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AA23"/>
  <w15:docId w15:val="{F047C4DC-26B6-4684-9EF2-3D9214E7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962D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2DB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na.Andelova@nakit.cz" TargetMode="External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IJANKOVSKA/NA30000033040_1</dc:title>
  <dc:creator>Jankovská Ilona</dc:creator>
  <cp:lastModifiedBy>Urbanec Lukáš</cp:lastModifiedBy>
  <cp:revision>3</cp:revision>
  <dcterms:created xsi:type="dcterms:W3CDTF">2024-02-05T13:51:00Z</dcterms:created>
  <dcterms:modified xsi:type="dcterms:W3CDTF">2024-02-05T13:52:00Z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LastSaved">
    <vt:filetime>2024-02-05T00:00:00Z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6d45d799,2f037005,339587b9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