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000"/>
        <w:gridCol w:w="1520"/>
        <w:gridCol w:w="960"/>
        <w:gridCol w:w="960"/>
      </w:tblGrid>
      <w:tr w:rsidR="00703110" w:rsidRPr="00703110" w:rsidTr="00703110">
        <w:trPr>
          <w:trHeight w:val="5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b/>
                <w:bCs/>
                <w:lang w:eastAsia="cs-CZ"/>
              </w:rPr>
              <w:t>Úsek: 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0" w:name="_GoBack"/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3E0ED2" w:rsidP="003E0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="00703110"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kód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3E0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počet (ks/bal)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120 181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pořadač pákový celoplastový modrý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120 189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pořadač pákový celoplastový modrý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129 101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spona archivační dvoudílná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2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129 330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obálka plastová s drukem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Electra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2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129 334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obálka plastová s drukem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Electra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2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126 073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rozdružovač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125 100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spisové desky s kulatým rohem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120 080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mapa odkládací bez klop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classic</w:t>
            </w:r>
            <w:proofErr w:type="spellEnd"/>
            <w:r w:rsidRPr="0070311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120 092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euroobaly</w:t>
            </w:r>
            <w:proofErr w:type="spellEnd"/>
            <w:r w:rsidRPr="00703110">
              <w:rPr>
                <w:rFonts w:ascii="Calibri" w:eastAsia="Times New Roman" w:hAnsi="Calibri" w:cs="Calibri"/>
                <w:lang w:eastAsia="cs-CZ"/>
              </w:rPr>
              <w:t xml:space="preserve"> - krupička, čirá, 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10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120 100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euroobaly</w:t>
            </w:r>
            <w:proofErr w:type="spellEnd"/>
            <w:r w:rsidRPr="00703110">
              <w:rPr>
                <w:rFonts w:ascii="Calibri" w:eastAsia="Times New Roman" w:hAnsi="Calibri" w:cs="Calibri"/>
                <w:lang w:eastAsia="cs-CZ"/>
              </w:rPr>
              <w:t xml:space="preserve"> s klopou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3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126 059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euroobaly</w:t>
            </w:r>
            <w:proofErr w:type="spellEnd"/>
            <w:r w:rsidRPr="00703110">
              <w:rPr>
                <w:rFonts w:ascii="Calibri" w:eastAsia="Times New Roman" w:hAnsi="Calibri" w:cs="Calibri"/>
                <w:lang w:eastAsia="cs-CZ"/>
              </w:rPr>
              <w:t xml:space="preserve"> typu U rozšířené A4 Maxi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4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127 015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extra široké plastové kapsy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4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122 070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kapsy samolepicí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5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160 103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desky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prestige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160 004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desky delta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170 455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ořezávátko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keen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2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176 026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spojovače RON 24/6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5 krabiček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170 130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opravný lak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Aqua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170 089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lepicí tyčinka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2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179 025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vteřinové lepidlo Super Bond gelové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170 055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lepicí páska 3M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3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172 109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lepicí páska Milan 80212 oboustranná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2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179 426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lepicí páska Milan 80211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popisovatelná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2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170 042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lepicí guma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Pritt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2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popisovač 2631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dokumentní</w:t>
            </w:r>
            <w:proofErr w:type="spellEnd"/>
            <w:r w:rsidRPr="00703110">
              <w:rPr>
                <w:rFonts w:ascii="Calibri" w:eastAsia="Times New Roman" w:hAnsi="Calibri" w:cs="Calibri"/>
                <w:lang w:eastAsia="cs-CZ"/>
              </w:rPr>
              <w:t xml:space="preserve"> -</w:t>
            </w:r>
            <w:r w:rsidRPr="0070311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0,1  modrá barva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2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195 008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tužky blue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office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219 523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tašky mikrotenové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2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120 054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štítky k pořadačům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3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158 002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olej pro skartovací stroje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5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laminovací fólie A4 antistatické 160 2x80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micron</w:t>
            </w:r>
            <w:proofErr w:type="spellEnd"/>
            <w:r w:rsidRPr="00703110">
              <w:rPr>
                <w:rFonts w:ascii="Calibri" w:eastAsia="Times New Roman" w:hAnsi="Calibri" w:cs="Calibri"/>
                <w:lang w:eastAsia="cs-CZ"/>
              </w:rPr>
              <w:t>, 216x303 mm, lesklá,</w:t>
            </w:r>
            <w:r w:rsidR="003E0ED2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703110">
              <w:rPr>
                <w:rFonts w:ascii="Calibri" w:eastAsia="Times New Roman" w:hAnsi="Calibri" w:cs="Calibri"/>
                <w:lang w:eastAsia="cs-CZ"/>
              </w:rPr>
              <w:t>zaoblené rohy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6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124 009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mapa odkládací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tříklopá</w:t>
            </w:r>
            <w:proofErr w:type="spellEnd"/>
            <w:r w:rsidRPr="00703110">
              <w:rPr>
                <w:rFonts w:ascii="Calibri" w:eastAsia="Times New Roman" w:hAnsi="Calibri" w:cs="Calibri"/>
                <w:lang w:eastAsia="cs-CZ"/>
              </w:rPr>
              <w:t xml:space="preserve"> lesklá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3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balicí papír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112 166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obálka C5 samolepicí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6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175 004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děrovačka Rapid FC20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179 318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Sešívačka Rapid F6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3E0ED2">
        <w:trPr>
          <w:trHeight w:val="3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129 255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archivační krabice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SpeedBox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3E0ED2">
        <w:trPr>
          <w:trHeight w:val="37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125031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3E0ED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obaly PVC A4 otevírání L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 bal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03110" w:rsidRPr="00703110" w:rsidTr="003E0ED2">
        <w:trPr>
          <w:trHeight w:val="37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112 046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>etikety samolepicí cenové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lang w:eastAsia="cs-CZ"/>
              </w:rPr>
              <w:t xml:space="preserve">1 </w:t>
            </w:r>
            <w:proofErr w:type="spellStart"/>
            <w:r w:rsidRPr="00703110">
              <w:rPr>
                <w:rFonts w:ascii="Calibri" w:eastAsia="Times New Roman" w:hAnsi="Calibri" w:cs="Calibri"/>
                <w:lang w:eastAsia="cs-CZ"/>
              </w:rPr>
              <w:t>kot</w:t>
            </w:r>
            <w:proofErr w:type="spellEnd"/>
            <w:r w:rsidRPr="00703110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Úsek: 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3E0ED2" w:rsidP="003E0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703110"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kód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310 225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houbičky na mytí nádobí (po 10-ti kusech)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310 969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karabinka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hliniková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malá (2 kusy)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bal.,</w:t>
            </w:r>
            <w:r w:rsidR="003E0E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2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199 103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popisovač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centropen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, 4 kusy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198 256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popisovač MONAMI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219 065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náhrady na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odchlupovací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váleček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2 bal.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174 042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lepidlo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2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402 026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pryž MILAN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199 105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popisovač na textil, barva černá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170 155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pravítko 30 cm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215 018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gumičky barevné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170 040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korekční strojek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Roll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-on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112 138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přímopropisovací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PTO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3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178 015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spony aktové zebra Ron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119 123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barevný kopírovací papír 100 listů pastelová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3 balení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119 125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barevný kopírovací papír 250 listů mix intenzity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120 099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euroobaly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 U hladké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113 052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kopírovací papír XEROX BUSINESS, 1 balík á 500 listů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3 balíky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199 806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kuličkové pero SISSY, mix pastel, modrá náplň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12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119 302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bločkové vstupenky 1 -200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3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120 107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obaly žluté typ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10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212 005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lepící</w:t>
            </w:r>
            <w:proofErr w:type="gram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páska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219 717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zakrývací folie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2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4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217 061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savo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proti plísní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2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b/>
                <w:bCs/>
                <w:lang w:eastAsia="cs-CZ"/>
              </w:rPr>
              <w:t>Úsek: 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0" w:rsidRPr="00703110" w:rsidRDefault="003E0ED2" w:rsidP="003E0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="00703110"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kód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počet (ks/bal.)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401 326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Kopírovací papír Image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Volume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500/10 bal.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401 644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Eurobaly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krabici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100/ 10 bal.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402 156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Mapa odkládací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tříklopá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50/1 balení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114 009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Špalíček x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7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129 340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Obálka s drukem A4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6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160 082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Laminovací fólie A4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100/4 bal.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129 334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Obálka s drukem A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4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176 026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Spojovače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4 bal.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178 016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Špendlíky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170 040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Kores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strojek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Roll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2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119 558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Samolepicí etikety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4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Úsek: 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kód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počet (ks/bal.)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401 326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Kopírovací papír Image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Volume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500/10 bal.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401 644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Eurobaly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krabici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100/ 10 bal.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402 156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Mapa odkládací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tříklopá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50/1 balení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114 009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Špalíček x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7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160 079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Laminovací fólie A3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100/1 bal.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160 082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Laminovací fólie A4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100/1 bal.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129 750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Desky s kroužkovou mechanikou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4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Úsek: 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kód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počet (ks/bal.)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160 082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Laminovací fólie antistatické (80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mic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.) A4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160 080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Laminovací fólie antistatické (80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mic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.) A3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401 326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Kopírovací papír Image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Volume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401 635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Kopírovací papír Image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Volume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3110" w:rsidRPr="00703110" w:rsidTr="00703110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192 132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Popisovač </w:t>
            </w:r>
            <w:proofErr w:type="spellStart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PaintMarker</w:t>
            </w:r>
            <w:proofErr w:type="spellEnd"/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MMP20 (černý, 12 ks v balení)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3110">
              <w:rPr>
                <w:rFonts w:ascii="Calibri" w:eastAsia="Times New Roman" w:hAnsi="Calibri" w:cs="Calibri"/>
                <w:color w:val="000000"/>
                <w:lang w:eastAsia="cs-CZ"/>
              </w:rPr>
              <w:t>1 balení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110" w:rsidRPr="00703110" w:rsidRDefault="00703110" w:rsidP="007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3734C" w:rsidRDefault="00B3734C"/>
    <w:sectPr w:rsidR="00B3734C" w:rsidSect="0070311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10"/>
    <w:rsid w:val="003E0ED2"/>
    <w:rsid w:val="00703110"/>
    <w:rsid w:val="00993199"/>
    <w:rsid w:val="00B3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D863"/>
  <w15:chartTrackingRefBased/>
  <w15:docId w15:val="{F604E366-E1CE-42EE-BECB-2D663148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Valášková</dc:creator>
  <cp:keywords/>
  <dc:description/>
  <cp:lastModifiedBy>Eliška Valášková</cp:lastModifiedBy>
  <cp:revision>2</cp:revision>
  <dcterms:created xsi:type="dcterms:W3CDTF">2024-01-25T10:13:00Z</dcterms:created>
  <dcterms:modified xsi:type="dcterms:W3CDTF">2024-01-25T10:31:00Z</dcterms:modified>
</cp:coreProperties>
</file>