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DE02A1" w14:paraId="304391BD" w14:textId="77777777">
        <w:trPr>
          <w:cantSplit/>
        </w:trPr>
        <w:tc>
          <w:tcPr>
            <w:tcW w:w="187" w:type="dxa"/>
          </w:tcPr>
          <w:p w14:paraId="28E4D285" w14:textId="77777777" w:rsidR="00DE02A1" w:rsidRDefault="00DE02A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6D6CFEBF" w14:textId="77777777" w:rsidR="00DE02A1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28EBADE" wp14:editId="08A383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0975DBB4" w14:textId="77777777" w:rsidR="00DE02A1" w:rsidRDefault="00DE02A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097A34AD" w14:textId="77777777" w:rsidR="00DE02A1" w:rsidRDefault="00000000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*S00BX02ANGJ6*</w:t>
            </w:r>
          </w:p>
        </w:tc>
      </w:tr>
      <w:tr w:rsidR="00DE02A1" w14:paraId="50075282" w14:textId="77777777">
        <w:trPr>
          <w:cantSplit/>
        </w:trPr>
        <w:tc>
          <w:tcPr>
            <w:tcW w:w="187" w:type="dxa"/>
          </w:tcPr>
          <w:p w14:paraId="2B3ABEAD" w14:textId="77777777" w:rsidR="00DE02A1" w:rsidRDefault="00DE02A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07B1C379" w14:textId="77777777" w:rsidR="00DE02A1" w:rsidRDefault="00DE02A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49A4BD84" w14:textId="77777777" w:rsidR="00DE02A1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DE02A1" w14:paraId="15C58E74" w14:textId="77777777">
        <w:trPr>
          <w:cantSplit/>
        </w:trPr>
        <w:tc>
          <w:tcPr>
            <w:tcW w:w="2150" w:type="dxa"/>
            <w:gridSpan w:val="4"/>
          </w:tcPr>
          <w:p w14:paraId="43F53219" w14:textId="77777777" w:rsidR="00DE02A1" w:rsidRDefault="00DE02A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308FC000" w14:textId="77777777" w:rsidR="00DE02A1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DE02A1" w14:paraId="5128324D" w14:textId="77777777">
        <w:trPr>
          <w:cantSplit/>
        </w:trPr>
        <w:tc>
          <w:tcPr>
            <w:tcW w:w="9352" w:type="dxa"/>
            <w:gridSpan w:val="8"/>
          </w:tcPr>
          <w:p w14:paraId="56F6B26F" w14:textId="77777777" w:rsidR="00DE02A1" w:rsidRDefault="00DE02A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E02A1" w14:paraId="4CAF8B4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E1E95FB" w14:textId="77777777" w:rsidR="00DE02A1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466C8823" w14:textId="77777777" w:rsidR="00DE02A1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DE02A1" w14:paraId="66B47B5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57EA6C5" w14:textId="77777777" w:rsidR="00DE02A1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66D078BB" w14:textId="77777777" w:rsidR="00DE02A1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SITEL, spol. s r.o.</w:t>
            </w:r>
          </w:p>
        </w:tc>
      </w:tr>
      <w:tr w:rsidR="00DE02A1" w14:paraId="73C74C3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4EDB265" w14:textId="77777777" w:rsidR="00DE02A1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1DE1A017" w14:textId="77777777" w:rsidR="00DE02A1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Baarova 957/15</w:t>
            </w:r>
          </w:p>
        </w:tc>
      </w:tr>
      <w:tr w:rsidR="00DE02A1" w14:paraId="6A8881DD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FC3230F" w14:textId="77777777" w:rsidR="00DE02A1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3C24CAE5" w14:textId="77777777" w:rsidR="00DE02A1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14000 Praha</w:t>
            </w:r>
          </w:p>
        </w:tc>
      </w:tr>
      <w:tr w:rsidR="00DE02A1" w14:paraId="4B338E8B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1EAF0DA" w14:textId="77777777" w:rsidR="00DE02A1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7D268E71" w14:textId="77777777" w:rsidR="00DE02A1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44797320</w:t>
            </w:r>
          </w:p>
        </w:tc>
      </w:tr>
      <w:tr w:rsidR="00DE02A1" w14:paraId="7619E0E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3F05054" w14:textId="77777777" w:rsidR="00DE02A1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0546543A" w14:textId="77777777" w:rsidR="00DE02A1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CZ44797320</w:t>
            </w:r>
          </w:p>
        </w:tc>
      </w:tr>
      <w:tr w:rsidR="00DE02A1" w14:paraId="4D5831A7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59D5E1B9" w14:textId="77777777" w:rsidR="00DE02A1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7D414DF2" w14:textId="77777777" w:rsidR="00DE02A1" w:rsidRDefault="00DE02A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E02A1" w14:paraId="7450C1F1" w14:textId="77777777">
        <w:trPr>
          <w:cantSplit/>
        </w:trPr>
        <w:tc>
          <w:tcPr>
            <w:tcW w:w="5237" w:type="dxa"/>
            <w:gridSpan w:val="6"/>
          </w:tcPr>
          <w:p w14:paraId="4B75AD82" w14:textId="77777777" w:rsidR="00DE02A1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7C8E25E5" w14:textId="77777777" w:rsidR="00DE02A1" w:rsidRDefault="00DE02A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02A1" w14:paraId="357923C7" w14:textId="77777777" w:rsidTr="00833DF3">
        <w:trPr>
          <w:cantSplit/>
          <w:trHeight w:hRule="exact" w:val="114"/>
        </w:trPr>
        <w:tc>
          <w:tcPr>
            <w:tcW w:w="9352" w:type="dxa"/>
            <w:gridSpan w:val="8"/>
          </w:tcPr>
          <w:p w14:paraId="592D2F37" w14:textId="77777777" w:rsidR="00DE02A1" w:rsidRDefault="00DE02A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E02A1" w14:paraId="55675409" w14:textId="77777777">
        <w:trPr>
          <w:cantSplit/>
        </w:trPr>
        <w:tc>
          <w:tcPr>
            <w:tcW w:w="9352" w:type="dxa"/>
            <w:gridSpan w:val="8"/>
          </w:tcPr>
          <w:p w14:paraId="035E581F" w14:textId="77777777" w:rsidR="00DE02A1" w:rsidRDefault="00000000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OBJ914/00003/24</w:t>
            </w:r>
          </w:p>
        </w:tc>
      </w:tr>
      <w:tr w:rsidR="00DE02A1" w14:paraId="0CABAD76" w14:textId="77777777" w:rsidTr="00833DF3">
        <w:trPr>
          <w:cantSplit/>
          <w:trHeight w:hRule="exact" w:val="187"/>
        </w:trPr>
        <w:tc>
          <w:tcPr>
            <w:tcW w:w="9352" w:type="dxa"/>
            <w:gridSpan w:val="8"/>
          </w:tcPr>
          <w:p w14:paraId="780FAEA3" w14:textId="77777777" w:rsidR="00DE02A1" w:rsidRDefault="00DE02A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E02A1" w14:paraId="3CF1281B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12A404A" w14:textId="77777777" w:rsidR="00DE02A1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DE02A1" w14:paraId="2D91D1B4" w14:textId="77777777" w:rsidTr="00833DF3">
        <w:trPr>
          <w:cantSplit/>
          <w:trHeight w:hRule="exact" w:val="114"/>
        </w:trPr>
        <w:tc>
          <w:tcPr>
            <w:tcW w:w="9352" w:type="dxa"/>
            <w:gridSpan w:val="8"/>
          </w:tcPr>
          <w:p w14:paraId="0A9C69C1" w14:textId="77777777" w:rsidR="00DE02A1" w:rsidRDefault="00DE02A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E02A1" w14:paraId="3D36C54D" w14:textId="77777777">
        <w:trPr>
          <w:cantSplit/>
        </w:trPr>
        <w:tc>
          <w:tcPr>
            <w:tcW w:w="9352" w:type="dxa"/>
            <w:gridSpan w:val="8"/>
          </w:tcPr>
          <w:p w14:paraId="08528021" w14:textId="77777777" w:rsidR="00833DF3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kontroly EPS v budově Pernštýnské nám.1,</w:t>
            </w:r>
            <w:r>
              <w:rPr>
                <w:rFonts w:ascii="Calibri" w:hAnsi="Calibri"/>
                <w:sz w:val="21"/>
              </w:rPr>
              <w:br/>
              <w:t xml:space="preserve">termíny kontrol:   </w:t>
            </w:r>
            <w:r>
              <w:rPr>
                <w:rFonts w:ascii="Calibri" w:hAnsi="Calibri"/>
                <w:sz w:val="21"/>
              </w:rPr>
              <w:t xml:space="preserve">1. termín 13. - 14.2.2024, </w:t>
            </w:r>
            <w:r>
              <w:rPr>
                <w:rFonts w:ascii="Calibri" w:hAnsi="Calibri"/>
                <w:sz w:val="21"/>
              </w:rPr>
              <w:br/>
              <w:t xml:space="preserve">                          </w:t>
            </w:r>
            <w:r w:rsidR="00833DF3">
              <w:rPr>
                <w:rFonts w:ascii="Calibri" w:hAnsi="Calibri"/>
                <w:sz w:val="21"/>
              </w:rPr>
              <w:t xml:space="preserve">     </w:t>
            </w:r>
            <w:r>
              <w:rPr>
                <w:rFonts w:ascii="Calibri" w:hAnsi="Calibri"/>
                <w:sz w:val="21"/>
              </w:rPr>
              <w:t xml:space="preserve"> 2. termín  19. - 20.8.2024, </w:t>
            </w:r>
            <w:r>
              <w:rPr>
                <w:rFonts w:ascii="Calibri" w:hAnsi="Calibri"/>
                <w:sz w:val="21"/>
              </w:rPr>
              <w:br/>
              <w:t xml:space="preserve">                           </w:t>
            </w:r>
            <w:r w:rsidR="00833DF3">
              <w:rPr>
                <w:rFonts w:ascii="Calibri" w:hAnsi="Calibri"/>
                <w:sz w:val="21"/>
              </w:rPr>
              <w:t xml:space="preserve">    </w:t>
            </w:r>
            <w:r>
              <w:rPr>
                <w:rFonts w:ascii="Calibri" w:hAnsi="Calibri"/>
                <w:sz w:val="21"/>
              </w:rPr>
              <w:t>+ měsíční kontroly 1-12/2024 (celkem 12x).</w:t>
            </w:r>
          </w:p>
          <w:p w14:paraId="4E26AFE5" w14:textId="555DBE18" w:rsidR="00DE02A1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br/>
              <w:t>Celková cena: 88.007,14 Kč bez DPH (tj. 106.488,64 Kč vč.DPH).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DE02A1" w14:paraId="08C1C88E" w14:textId="77777777" w:rsidTr="00833DF3">
        <w:trPr>
          <w:cantSplit/>
          <w:trHeight w:val="59"/>
        </w:trPr>
        <w:tc>
          <w:tcPr>
            <w:tcW w:w="9352" w:type="dxa"/>
            <w:gridSpan w:val="8"/>
          </w:tcPr>
          <w:p w14:paraId="793BDE08" w14:textId="77777777" w:rsidR="00DE02A1" w:rsidRDefault="00DE02A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E02A1" w14:paraId="3953F01E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0D379594" w14:textId="77777777" w:rsidR="00DE02A1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287205C4" w14:textId="307BE7DD" w:rsidR="00DE02A1" w:rsidRDefault="00833DF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01.01. - </w:t>
            </w:r>
            <w:r w:rsidR="00000000">
              <w:rPr>
                <w:rFonts w:ascii="Calibri" w:hAnsi="Calibri"/>
                <w:sz w:val="21"/>
              </w:rPr>
              <w:t>31.12.2024</w:t>
            </w:r>
          </w:p>
        </w:tc>
      </w:tr>
      <w:tr w:rsidR="00DE02A1" w14:paraId="72969FA8" w14:textId="77777777">
        <w:trPr>
          <w:cantSplit/>
        </w:trPr>
        <w:tc>
          <w:tcPr>
            <w:tcW w:w="1122" w:type="dxa"/>
            <w:gridSpan w:val="2"/>
          </w:tcPr>
          <w:p w14:paraId="642F866A" w14:textId="77777777" w:rsidR="00DE02A1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31AFF111" w14:textId="77777777" w:rsidR="00833DF3" w:rsidRPr="00833DF3" w:rsidRDefault="00000000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833DF3">
              <w:rPr>
                <w:rFonts w:ascii="Calibri" w:hAnsi="Calibri"/>
                <w:sz w:val="18"/>
                <w:szCs w:val="18"/>
              </w:rPr>
              <w:t>Odběratel provede úhradu ve splatnosti na bankovní účet dodavatele uvedený na faktuře za předpokladu, že dodavatel nebude ke dni uskutečnění zdanitelného plnění zveřejněný správcem daně jako nespolehlivý plátce. Poku</w:t>
            </w:r>
            <w:r w:rsidRPr="00833DF3">
              <w:rPr>
                <w:rFonts w:ascii="Calibri" w:hAnsi="Calibri"/>
                <w:sz w:val="18"/>
                <w:szCs w:val="18"/>
              </w:rPr>
              <w:t>d dodavatel bude zveřejněný správcem daně jako nespolehlivý plátce, odběratel uhradí dodavateli pouze částku bez DPH, a DPH bude uhrazeno místně příslušnému správci daně dodavatele.</w:t>
            </w:r>
            <w:r w:rsidRPr="00833DF3">
              <w:rPr>
                <w:rFonts w:ascii="Calibri" w:hAnsi="Calibri"/>
                <w:sz w:val="18"/>
                <w:szCs w:val="18"/>
              </w:rPr>
              <w:br/>
              <w:t xml:space="preserve">Na faktuře uvádějte vždy číslo objednávky. </w:t>
            </w:r>
          </w:p>
          <w:p w14:paraId="0E447058" w14:textId="1C7AE500" w:rsidR="00DE02A1" w:rsidRPr="00833DF3" w:rsidRDefault="00000000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833DF3">
              <w:rPr>
                <w:rFonts w:ascii="Calibri" w:hAnsi="Calibri"/>
                <w:sz w:val="18"/>
                <w:szCs w:val="18"/>
              </w:rPr>
              <w:t xml:space="preserve">Faktury zasílejte pokud možno </w:t>
            </w:r>
            <w:r w:rsidRPr="00833DF3">
              <w:rPr>
                <w:rFonts w:ascii="Calibri" w:hAnsi="Calibri"/>
                <w:sz w:val="18"/>
                <w:szCs w:val="18"/>
              </w:rPr>
              <w:t>elektronicky do datové schránky města ID: ukzbx4z nebo na e-mail: posta@mmp.cz.</w:t>
            </w:r>
            <w:r w:rsidRPr="00833DF3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833DF3">
              <w:rPr>
                <w:rFonts w:ascii="Calibri" w:hAnsi="Calibri"/>
                <w:sz w:val="18"/>
                <w:szCs w:val="18"/>
              </w:rPr>
              <w:br/>
              <w:t>Smluvní strany se dohodly, že město bezodkladně po uzavření této smlouvy odešle smlouvu k řádnému uveřejnění do r</w:t>
            </w:r>
            <w:r w:rsidRPr="00833DF3">
              <w:rPr>
                <w:rFonts w:ascii="Calibri" w:hAnsi="Calibri"/>
                <w:sz w:val="18"/>
                <w:szCs w:val="18"/>
              </w:rPr>
              <w:t>egistru smluv vedeného Digitální a informační agenturou.</w:t>
            </w:r>
            <w:r w:rsidRPr="00833DF3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</w:t>
            </w:r>
            <w:r w:rsidRPr="00833DF3">
              <w:rPr>
                <w:rFonts w:ascii="Calibri" w:hAnsi="Calibri"/>
                <w:sz w:val="18"/>
                <w:szCs w:val="18"/>
              </w:rPr>
              <w:t>řejněna bez těchto údajů. Dále se smluvní strany dohodly, že smlouva bude uveřejněna bez podpisů.</w:t>
            </w:r>
            <w:r w:rsidRPr="00833DF3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  <w:r w:rsidRPr="00833DF3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</w:t>
            </w:r>
            <w:r w:rsidRPr="00833DF3">
              <w:rPr>
                <w:rFonts w:ascii="Calibri" w:hAnsi="Calibri"/>
                <w:sz w:val="18"/>
                <w:szCs w:val="18"/>
              </w:rPr>
              <w:t>ění.</w:t>
            </w:r>
          </w:p>
        </w:tc>
      </w:tr>
      <w:tr w:rsidR="00DE02A1" w14:paraId="6BCCE7A2" w14:textId="77777777" w:rsidTr="00833DF3">
        <w:trPr>
          <w:cantSplit/>
          <w:trHeight w:hRule="exact" w:val="127"/>
        </w:trPr>
        <w:tc>
          <w:tcPr>
            <w:tcW w:w="9352" w:type="dxa"/>
            <w:gridSpan w:val="8"/>
          </w:tcPr>
          <w:p w14:paraId="1777D902" w14:textId="77777777" w:rsidR="00DE02A1" w:rsidRDefault="00DE02A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E02A1" w14:paraId="462BD121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4CEF177F" w14:textId="77777777" w:rsidR="00DE02A1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0B653EED" w14:textId="77777777" w:rsidR="00DE02A1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11.12.2023</w:t>
            </w:r>
          </w:p>
        </w:tc>
      </w:tr>
      <w:tr w:rsidR="00DE02A1" w14:paraId="7698E1C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A02C053" w14:textId="77777777" w:rsidR="00DE02A1" w:rsidRDefault="00DE02A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E02A1" w14:paraId="092BCC1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2198C64" w14:textId="77777777" w:rsidR="00DE02A1" w:rsidRDefault="00DE02A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E02A1" w14:paraId="1BED4DCF" w14:textId="77777777">
        <w:trPr>
          <w:cantSplit/>
        </w:trPr>
        <w:tc>
          <w:tcPr>
            <w:tcW w:w="9352" w:type="dxa"/>
            <w:gridSpan w:val="8"/>
          </w:tcPr>
          <w:p w14:paraId="7041808B" w14:textId="77777777" w:rsidR="00DE02A1" w:rsidRDefault="00DE02A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E02A1" w14:paraId="3E5E527C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79CEB4AB" w14:textId="77777777" w:rsidR="00DE02A1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09F6065A" w14:textId="77777777" w:rsidR="00DE02A1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DE02A1" w14:paraId="655E727A" w14:textId="77777777">
        <w:trPr>
          <w:cantSplit/>
        </w:trPr>
        <w:tc>
          <w:tcPr>
            <w:tcW w:w="9352" w:type="dxa"/>
            <w:gridSpan w:val="8"/>
          </w:tcPr>
          <w:p w14:paraId="438F23D5" w14:textId="77777777" w:rsidR="00DE02A1" w:rsidRDefault="00DE02A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E02A1" w14:paraId="74BFA70E" w14:textId="77777777">
        <w:trPr>
          <w:cantSplit/>
        </w:trPr>
        <w:tc>
          <w:tcPr>
            <w:tcW w:w="9352" w:type="dxa"/>
            <w:gridSpan w:val="8"/>
          </w:tcPr>
          <w:p w14:paraId="735A92D3" w14:textId="77777777" w:rsidR="00DE02A1" w:rsidRDefault="00DE02A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E02A1" w14:paraId="6BC7C264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778AE68" w14:textId="06029EFB" w:rsidR="00DE02A1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  <w:r w:rsidR="00833DF3">
              <w:rPr>
                <w:rFonts w:ascii="Calibri" w:hAnsi="Calibri"/>
                <w:sz w:val="21"/>
              </w:rPr>
              <w:t xml:space="preserve"> Malátová Hana, kancelář tajemníka, odd.hospodářské správy</w:t>
            </w:r>
          </w:p>
        </w:tc>
      </w:tr>
      <w:tr w:rsidR="00DE02A1" w14:paraId="711EAFAC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97964D8" w14:textId="4967233C" w:rsidR="00DE02A1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466 859 </w:t>
            </w:r>
            <w:r w:rsidR="00833DF3">
              <w:rPr>
                <w:rFonts w:ascii="Calibri" w:hAnsi="Calibri"/>
                <w:sz w:val="21"/>
              </w:rPr>
              <w:t>142</w:t>
            </w:r>
            <w:r>
              <w:rPr>
                <w:rFonts w:ascii="Calibri" w:hAnsi="Calibri"/>
                <w:sz w:val="21"/>
              </w:rPr>
              <w:t xml:space="preserve"> | Email: </w:t>
            </w:r>
            <w:r w:rsidR="00833DF3">
              <w:rPr>
                <w:rFonts w:ascii="Calibri" w:hAnsi="Calibri"/>
                <w:sz w:val="21"/>
              </w:rPr>
              <w:t>han</w:t>
            </w:r>
            <w:r>
              <w:rPr>
                <w:rFonts w:ascii="Calibri" w:hAnsi="Calibri"/>
                <w:sz w:val="21"/>
              </w:rPr>
              <w:t>a.</w:t>
            </w:r>
            <w:r w:rsidR="00833DF3">
              <w:rPr>
                <w:rFonts w:ascii="Calibri" w:hAnsi="Calibri"/>
                <w:sz w:val="21"/>
              </w:rPr>
              <w:t>malato</w:t>
            </w:r>
            <w:r>
              <w:rPr>
                <w:rFonts w:ascii="Calibri" w:hAnsi="Calibri"/>
                <w:sz w:val="21"/>
              </w:rPr>
              <w:t>va@mmp.cz</w:t>
            </w:r>
          </w:p>
        </w:tc>
      </w:tr>
      <w:tr w:rsidR="00DE02A1" w14:paraId="402B4672" w14:textId="77777777">
        <w:trPr>
          <w:cantSplit/>
        </w:trPr>
        <w:tc>
          <w:tcPr>
            <w:tcW w:w="9352" w:type="dxa"/>
            <w:gridSpan w:val="8"/>
          </w:tcPr>
          <w:p w14:paraId="41464754" w14:textId="77777777" w:rsidR="00DE02A1" w:rsidRDefault="00DE02A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E02A1" w14:paraId="73328E23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73A5097" w14:textId="77777777" w:rsidR="00DE02A1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DE02A1" w14:paraId="5E5DE39A" w14:textId="77777777">
        <w:trPr>
          <w:cantSplit/>
        </w:trPr>
        <w:tc>
          <w:tcPr>
            <w:tcW w:w="9352" w:type="dxa"/>
            <w:gridSpan w:val="8"/>
          </w:tcPr>
          <w:p w14:paraId="7583DA62" w14:textId="31700545" w:rsidR="00DE02A1" w:rsidRPr="006602E8" w:rsidRDefault="006602E8">
            <w:pPr>
              <w:spacing w:after="0" w:line="240" w:lineRule="auto"/>
              <w:rPr>
                <w:rFonts w:ascii="Calibri" w:hAnsi="Calibri"/>
                <w:i/>
                <w:iCs/>
                <w:sz w:val="18"/>
              </w:rPr>
            </w:pPr>
            <w:r>
              <w:rPr>
                <w:rFonts w:ascii="Calibri" w:hAnsi="Calibri"/>
                <w:i/>
                <w:iCs/>
                <w:sz w:val="18"/>
              </w:rPr>
              <w:t>20.12.2023</w:t>
            </w:r>
          </w:p>
        </w:tc>
      </w:tr>
    </w:tbl>
    <w:p w14:paraId="52F16A7A" w14:textId="77777777" w:rsidR="0065346A" w:rsidRDefault="0065346A"/>
    <w:sectPr w:rsidR="0065346A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2A1"/>
    <w:rsid w:val="0065346A"/>
    <w:rsid w:val="006602E8"/>
    <w:rsid w:val="00833DF3"/>
    <w:rsid w:val="00DE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65D7"/>
  <w15:docId w15:val="{3DE740A6-6937-45C5-8CB8-46F2C171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3</cp:revision>
  <cp:lastPrinted>2023-12-11T13:41:00Z</cp:lastPrinted>
  <dcterms:created xsi:type="dcterms:W3CDTF">2023-12-11T13:42:00Z</dcterms:created>
  <dcterms:modified xsi:type="dcterms:W3CDTF">2023-12-20T06:36:00Z</dcterms:modified>
</cp:coreProperties>
</file>