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E97D0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E97D0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C2580A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C2580A">
              <w:rPr>
                <w:rFonts w:ascii="Arial" w:hAnsi="Arial" w:cs="Arial"/>
              </w:rPr>
              <w:t>Devglobe s.r.o.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C2580A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C2580A">
              <w:rPr>
                <w:rFonts w:ascii="Arial" w:hAnsi="Arial" w:cs="Arial"/>
              </w:rPr>
              <w:t>Křižíkova 159/56, Praha 8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C2580A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C2580A">
              <w:rPr>
                <w:rFonts w:ascii="Arial" w:hAnsi="Arial" w:cs="Arial"/>
              </w:rPr>
              <w:t>01482246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C2580A" w:rsidRPr="00C2580A">
              <w:rPr>
                <w:rFonts w:ascii="Arial" w:hAnsi="Arial" w:cs="Arial"/>
              </w:rPr>
              <w:t>01482246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C2580A" w:rsidP="00C2580A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Soudský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E97D08" w:rsidP="00C2580A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E97D08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X440-G2 48 10/100/1000BASE-T, 4 SFP combo, 4 1GbE</w:t>
            </w:r>
          </w:p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unpopulated SFP upgradable to 10GbE SFP+ (2 combo/2</w:t>
            </w:r>
          </w:p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non-combo), 2 1GbE copper</w:t>
            </w:r>
          </w:p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- SFP+ Cable Assembly 1M, OEM</w:t>
            </w:r>
          </w:p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- 10G SFP+, 850nm, 300m, LC, DDM</w:t>
            </w:r>
          </w:p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- SFP to SFP+ upgrade [Key that converts the two nonstack</w:t>
            </w:r>
          </w:p>
          <w:p w:rsidR="00C2580A" w:rsidRDefault="00C2580A" w:rsidP="00C258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1GbE SFP ports to be 10GbE SFP+]</w:t>
            </w:r>
          </w:p>
          <w:p w:rsidR="00722CC8" w:rsidRPr="00D83261" w:rsidRDefault="00C2580A" w:rsidP="00C2580A">
            <w:pPr>
              <w:rPr>
                <w:rFonts w:ascii="Arial" w:hAnsi="Arial" w:cs="Arial"/>
              </w:rPr>
            </w:pPr>
            <w:r>
              <w:rPr>
                <w:rFonts w:ascii="PTSans-Regular" w:eastAsia="PTSans-Regular" w:hAnsiTheme="minorHAnsi" w:cs="PTSans-Regular"/>
                <w:color w:val="141414"/>
                <w:sz w:val="16"/>
                <w:szCs w:val="16"/>
                <w:lang w:eastAsia="en-US"/>
              </w:rPr>
              <w:t>- Patch cable 62,5/125 ST-LC 1M</w:t>
            </w:r>
          </w:p>
        </w:tc>
        <w:tc>
          <w:tcPr>
            <w:tcW w:w="996" w:type="dxa"/>
            <w:vAlign w:val="center"/>
          </w:tcPr>
          <w:p w:rsidR="00722CC8" w:rsidRPr="005F7DA1" w:rsidRDefault="00C2580A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1" w:type="dxa"/>
            <w:vAlign w:val="center"/>
          </w:tcPr>
          <w:p w:rsidR="00722CC8" w:rsidRDefault="00C2580A" w:rsidP="00697110">
            <w:pPr>
              <w:jc w:val="center"/>
              <w:rPr>
                <w:rFonts w:ascii="Arial" w:hAnsi="Arial" w:cs="Arial"/>
              </w:rPr>
            </w:pPr>
            <w:r w:rsidRPr="00C2580A">
              <w:rPr>
                <w:rFonts w:ascii="Arial" w:hAnsi="Arial" w:cs="Arial"/>
              </w:rPr>
              <w:t>365 888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C2580A" w:rsidP="00697110">
            <w:pPr>
              <w:jc w:val="center"/>
              <w:rPr>
                <w:rFonts w:ascii="Arial" w:hAnsi="Arial" w:cs="Arial"/>
              </w:rPr>
            </w:pPr>
            <w:r w:rsidRPr="00C2580A">
              <w:rPr>
                <w:rFonts w:ascii="Arial" w:hAnsi="Arial" w:cs="Arial"/>
              </w:rPr>
              <w:t>442 724,48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676385" w:rsidP="00C25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258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12</w:t>
            </w:r>
            <w:r w:rsidR="00D83261">
              <w:rPr>
                <w:rFonts w:ascii="Arial" w:hAnsi="Arial" w:cs="Arial"/>
              </w:rPr>
              <w:t>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C2580A" w:rsidP="00C2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Jarník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E97D08" w:rsidP="00C25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E97D08" w:rsidP="00C2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C2580A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676385">
              <w:rPr>
                <w:rFonts w:ascii="Arial" w:hAnsi="Arial" w:cs="Arial"/>
              </w:rPr>
              <w:t>. 12</w:t>
            </w:r>
            <w:r w:rsidR="00D83261">
              <w:rPr>
                <w:rFonts w:ascii="Arial" w:hAnsi="Arial" w:cs="Arial"/>
              </w:rPr>
              <w:t>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C2580A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Soudský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E97D0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E97D0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22" w:rsidRDefault="00097D22" w:rsidP="00722CC8">
      <w:r>
        <w:separator/>
      </w:r>
    </w:p>
  </w:endnote>
  <w:endnote w:type="continuationSeparator" w:id="0">
    <w:p w:rsidR="00097D22" w:rsidRDefault="00097D22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22" w:rsidRDefault="00097D22" w:rsidP="00722CC8">
      <w:r>
        <w:separator/>
      </w:r>
    </w:p>
  </w:footnote>
  <w:footnote w:type="continuationSeparator" w:id="0">
    <w:p w:rsidR="00097D22" w:rsidRDefault="00097D22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97D22"/>
    <w:rsid w:val="000B1E06"/>
    <w:rsid w:val="00115621"/>
    <w:rsid w:val="001A4074"/>
    <w:rsid w:val="002A5C4B"/>
    <w:rsid w:val="0047370A"/>
    <w:rsid w:val="004A1CCD"/>
    <w:rsid w:val="004E7F23"/>
    <w:rsid w:val="00644F8D"/>
    <w:rsid w:val="00676385"/>
    <w:rsid w:val="006D65AB"/>
    <w:rsid w:val="006D6DA1"/>
    <w:rsid w:val="0070518B"/>
    <w:rsid w:val="00722CC8"/>
    <w:rsid w:val="00764575"/>
    <w:rsid w:val="008B2D4D"/>
    <w:rsid w:val="00943444"/>
    <w:rsid w:val="00945022"/>
    <w:rsid w:val="00947943"/>
    <w:rsid w:val="00A058A9"/>
    <w:rsid w:val="00AB5F5D"/>
    <w:rsid w:val="00C04D49"/>
    <w:rsid w:val="00C07239"/>
    <w:rsid w:val="00C2580A"/>
    <w:rsid w:val="00CA5932"/>
    <w:rsid w:val="00D23B28"/>
    <w:rsid w:val="00D83261"/>
    <w:rsid w:val="00D90ACA"/>
    <w:rsid w:val="00DB2339"/>
    <w:rsid w:val="00E470B7"/>
    <w:rsid w:val="00E97D08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41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3</cp:revision>
  <dcterms:created xsi:type="dcterms:W3CDTF">2023-12-14T07:54:00Z</dcterms:created>
  <dcterms:modified xsi:type="dcterms:W3CDTF">2023-12-14T12:57:00Z</dcterms:modified>
</cp:coreProperties>
</file>