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3F3C" w14:textId="77777777" w:rsidR="000541C5" w:rsidRDefault="000541C5" w:rsidP="00DB6E0F">
      <w:pPr>
        <w:rPr>
          <w:sz w:val="24"/>
          <w:szCs w:val="24"/>
        </w:rPr>
      </w:pPr>
    </w:p>
    <w:p w14:paraId="77AA7FF5" w14:textId="6943F1AF" w:rsidR="000541C5" w:rsidRDefault="000541C5" w:rsidP="00DB6E0F">
      <w:pPr>
        <w:rPr>
          <w:sz w:val="24"/>
          <w:szCs w:val="24"/>
        </w:rPr>
      </w:pPr>
    </w:p>
    <w:p w14:paraId="6E9BC3C7" w14:textId="58A1CD1E" w:rsidR="000F290B" w:rsidRDefault="000F290B" w:rsidP="00DB6E0F">
      <w:pPr>
        <w:rPr>
          <w:sz w:val="24"/>
          <w:szCs w:val="24"/>
        </w:rPr>
      </w:pPr>
    </w:p>
    <w:p w14:paraId="5246D52F" w14:textId="77777777" w:rsidR="000F290B" w:rsidRDefault="000F290B" w:rsidP="00DB6E0F">
      <w:pPr>
        <w:rPr>
          <w:sz w:val="24"/>
          <w:szCs w:val="24"/>
        </w:rPr>
      </w:pPr>
    </w:p>
    <w:p w14:paraId="1C18B3E2" w14:textId="4CBB5925" w:rsidR="000541C5" w:rsidRPr="000541C5" w:rsidRDefault="000541C5" w:rsidP="000F290B">
      <w:pPr>
        <w:rPr>
          <w:color w:val="201F1E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8BEEF3" w14:textId="548799AE" w:rsidR="000F290B" w:rsidRPr="0058029F" w:rsidRDefault="00F46E05" w:rsidP="000F29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Abloy</w:t>
      </w:r>
      <w:proofErr w:type="spellEnd"/>
    </w:p>
    <w:p w14:paraId="3C5AB0FA" w14:textId="3777C7F5" w:rsidR="000F290B" w:rsidRPr="0058029F" w:rsidRDefault="00B33DD8" w:rsidP="000F290B">
      <w:pPr>
        <w:rPr>
          <w:sz w:val="24"/>
          <w:szCs w:val="24"/>
        </w:rPr>
      </w:pPr>
      <w:r>
        <w:rPr>
          <w:sz w:val="24"/>
          <w:szCs w:val="24"/>
        </w:rPr>
        <w:t>St</w:t>
      </w:r>
      <w:r w:rsidR="00F46E05">
        <w:rPr>
          <w:sz w:val="24"/>
          <w:szCs w:val="24"/>
        </w:rPr>
        <w:t>rojnická 633</w:t>
      </w:r>
    </w:p>
    <w:p w14:paraId="7E443258" w14:textId="05BD3152" w:rsidR="000F290B" w:rsidRPr="0058029F" w:rsidRDefault="00F46E05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516 </w:t>
      </w:r>
      <w:proofErr w:type="gramStart"/>
      <w:r>
        <w:rPr>
          <w:sz w:val="24"/>
          <w:szCs w:val="24"/>
        </w:rPr>
        <w:t>01  Rychnov</w:t>
      </w:r>
      <w:proofErr w:type="gramEnd"/>
      <w:r>
        <w:rPr>
          <w:sz w:val="24"/>
          <w:szCs w:val="24"/>
        </w:rPr>
        <w:t xml:space="preserve"> nad Kněžnou</w:t>
      </w:r>
    </w:p>
    <w:p w14:paraId="194C5DC5" w14:textId="7C4022AF" w:rsidR="000F290B" w:rsidRPr="0058029F" w:rsidRDefault="000F290B" w:rsidP="000F290B">
      <w:pPr>
        <w:rPr>
          <w:sz w:val="24"/>
          <w:szCs w:val="24"/>
        </w:rPr>
      </w:pPr>
      <w:proofErr w:type="gramStart"/>
      <w:r w:rsidRPr="0058029F">
        <w:rPr>
          <w:sz w:val="24"/>
          <w:szCs w:val="24"/>
        </w:rPr>
        <w:t>IČ :</w:t>
      </w:r>
      <w:proofErr w:type="gramEnd"/>
      <w:r w:rsidRPr="0058029F">
        <w:rPr>
          <w:sz w:val="24"/>
          <w:szCs w:val="24"/>
        </w:rPr>
        <w:t xml:space="preserve"> </w:t>
      </w:r>
      <w:r w:rsidR="00F46E05">
        <w:rPr>
          <w:sz w:val="24"/>
          <w:szCs w:val="24"/>
        </w:rPr>
        <w:t>04599021</w:t>
      </w:r>
    </w:p>
    <w:p w14:paraId="21B61587" w14:textId="77777777" w:rsidR="000F290B" w:rsidRDefault="000F290B" w:rsidP="000F290B">
      <w:pPr>
        <w:rPr>
          <w:sz w:val="24"/>
          <w:szCs w:val="24"/>
        </w:rPr>
      </w:pPr>
    </w:p>
    <w:p w14:paraId="6164900B" w14:textId="77777777" w:rsidR="000F290B" w:rsidRDefault="000F290B" w:rsidP="000F290B">
      <w:pPr>
        <w:rPr>
          <w:sz w:val="24"/>
          <w:szCs w:val="24"/>
        </w:rPr>
      </w:pPr>
    </w:p>
    <w:p w14:paraId="69F6D215" w14:textId="77777777" w:rsidR="000F290B" w:rsidRDefault="000F290B" w:rsidP="000F290B">
      <w:pPr>
        <w:rPr>
          <w:sz w:val="24"/>
          <w:szCs w:val="24"/>
        </w:rPr>
      </w:pPr>
    </w:p>
    <w:p w14:paraId="3CE65289" w14:textId="7810CFF3" w:rsidR="000F290B" w:rsidRDefault="000F290B" w:rsidP="000F290B">
      <w:pPr>
        <w:rPr>
          <w:sz w:val="24"/>
          <w:szCs w:val="24"/>
        </w:rPr>
      </w:pPr>
      <w:proofErr w:type="gramStart"/>
      <w:r w:rsidRPr="00404F15">
        <w:rPr>
          <w:sz w:val="28"/>
          <w:szCs w:val="28"/>
          <w:u w:val="single"/>
        </w:rPr>
        <w:t>Objednávka :</w:t>
      </w:r>
      <w:proofErr w:type="gramEnd"/>
      <w:r w:rsidRPr="00404F1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69467A">
        <w:rPr>
          <w:sz w:val="28"/>
          <w:szCs w:val="28"/>
          <w:u w:val="single"/>
        </w:rPr>
        <w:t>Z</w:t>
      </w:r>
      <w:r>
        <w:rPr>
          <w:sz w:val="28"/>
          <w:szCs w:val="28"/>
          <w:u w:val="single"/>
        </w:rPr>
        <w:t>/</w:t>
      </w:r>
      <w:r w:rsidR="00F46E05">
        <w:rPr>
          <w:sz w:val="28"/>
          <w:szCs w:val="28"/>
          <w:u w:val="single"/>
        </w:rPr>
        <w:t>124/2023</w:t>
      </w:r>
      <w:r w:rsidRPr="00404F15">
        <w:rPr>
          <w:sz w:val="28"/>
          <w:szCs w:val="28"/>
        </w:rPr>
        <w:t xml:space="preserve">                                    </w:t>
      </w:r>
      <w:r w:rsidRPr="00404F1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V Praze dne </w:t>
      </w:r>
      <w:r w:rsidR="00F46E05">
        <w:rPr>
          <w:sz w:val="24"/>
          <w:szCs w:val="24"/>
        </w:rPr>
        <w:t>22.11.2023</w:t>
      </w:r>
    </w:p>
    <w:p w14:paraId="6AF9229D" w14:textId="77777777" w:rsidR="000F290B" w:rsidRDefault="000F290B" w:rsidP="000F290B">
      <w:pPr>
        <w:rPr>
          <w:sz w:val="24"/>
          <w:szCs w:val="24"/>
        </w:rPr>
      </w:pPr>
    </w:p>
    <w:p w14:paraId="72B1E0DC" w14:textId="77777777" w:rsidR="000F290B" w:rsidRDefault="000F290B" w:rsidP="000F290B">
      <w:pPr>
        <w:rPr>
          <w:sz w:val="24"/>
          <w:szCs w:val="24"/>
        </w:rPr>
      </w:pPr>
    </w:p>
    <w:p w14:paraId="58F76C6E" w14:textId="7C303ACA" w:rsidR="000F290B" w:rsidRDefault="000F290B" w:rsidP="00F46E05">
      <w:pPr>
        <w:rPr>
          <w:sz w:val="24"/>
          <w:szCs w:val="24"/>
        </w:rPr>
      </w:pPr>
      <w:r>
        <w:rPr>
          <w:sz w:val="24"/>
          <w:szCs w:val="24"/>
        </w:rPr>
        <w:t xml:space="preserve">Na základě Vaší nabídky objednáváme </w:t>
      </w:r>
      <w:r w:rsidR="00F46E05">
        <w:rPr>
          <w:sz w:val="24"/>
          <w:szCs w:val="24"/>
        </w:rPr>
        <w:t>interiérové dveře do šaten TV-dívky a do suterénu</w:t>
      </w:r>
      <w:r w:rsidR="00596D65">
        <w:rPr>
          <w:sz w:val="24"/>
          <w:szCs w:val="24"/>
        </w:rPr>
        <w:t xml:space="preserve"> včetně montáže.</w:t>
      </w:r>
    </w:p>
    <w:p w14:paraId="270791F4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Děkujeme</w:t>
      </w:r>
    </w:p>
    <w:p w14:paraId="6876F6E2" w14:textId="77777777" w:rsidR="000F290B" w:rsidRDefault="000F290B" w:rsidP="000F290B">
      <w:pPr>
        <w:rPr>
          <w:sz w:val="24"/>
          <w:szCs w:val="24"/>
        </w:rPr>
      </w:pPr>
    </w:p>
    <w:p w14:paraId="36EA339D" w14:textId="217CD1CC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755">
        <w:rPr>
          <w:sz w:val="24"/>
          <w:szCs w:val="24"/>
        </w:rPr>
        <w:t>Petra Zemanová</w:t>
      </w:r>
    </w:p>
    <w:p w14:paraId="51CADD02" w14:textId="747EA159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hospodářka školy</w:t>
      </w:r>
    </w:p>
    <w:p w14:paraId="6E8D80CC" w14:textId="77777777" w:rsidR="000F290B" w:rsidRDefault="000F290B" w:rsidP="000F290B">
      <w:pPr>
        <w:rPr>
          <w:sz w:val="24"/>
          <w:szCs w:val="24"/>
        </w:rPr>
      </w:pPr>
    </w:p>
    <w:p w14:paraId="33B15593" w14:textId="77777777" w:rsidR="000F290B" w:rsidRDefault="000F290B" w:rsidP="000F290B">
      <w:pPr>
        <w:rPr>
          <w:sz w:val="22"/>
          <w:szCs w:val="22"/>
        </w:rPr>
      </w:pPr>
    </w:p>
    <w:p w14:paraId="352CC012" w14:textId="77777777" w:rsidR="000F290B" w:rsidRDefault="000F290B" w:rsidP="000F290B">
      <w:pPr>
        <w:rPr>
          <w:sz w:val="22"/>
          <w:szCs w:val="22"/>
        </w:rPr>
      </w:pPr>
    </w:p>
    <w:p w14:paraId="10D139F3" w14:textId="77777777" w:rsidR="000F290B" w:rsidRDefault="000F290B" w:rsidP="000F290B">
      <w:pPr>
        <w:rPr>
          <w:sz w:val="22"/>
          <w:szCs w:val="22"/>
        </w:rPr>
      </w:pPr>
    </w:p>
    <w:p w14:paraId="45A8D6B9" w14:textId="16A98EBE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Žádáme o e-mailové potvrzení objednávky a potvrzení souhlasu, že smluvní strany souhlasí </w:t>
      </w:r>
      <w:r>
        <w:rPr>
          <w:sz w:val="24"/>
          <w:szCs w:val="24"/>
        </w:rPr>
        <w:br/>
        <w:t xml:space="preserve">a výslovně sjednávají, že uveřejnění této objednávky /smlouvy/ v registru smluv dle zákona </w:t>
      </w:r>
      <w:r>
        <w:rPr>
          <w:sz w:val="24"/>
          <w:szCs w:val="24"/>
        </w:rPr>
        <w:br/>
        <w:t>č. 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 xml:space="preserve">., o zvláštních podmínkách účinnosti některých smluv, uveřejňování těchto smluv </w:t>
      </w:r>
      <w:r>
        <w:rPr>
          <w:sz w:val="24"/>
          <w:szCs w:val="24"/>
        </w:rPr>
        <w:br/>
        <w:t>a o registru smluv /zákon o registru smluv/ zajistí Malostransk</w:t>
      </w:r>
      <w:r w:rsidR="00716685">
        <w:rPr>
          <w:sz w:val="24"/>
          <w:szCs w:val="24"/>
        </w:rPr>
        <w:t>á základní škola</w:t>
      </w:r>
      <w:r>
        <w:rPr>
          <w:sz w:val="24"/>
          <w:szCs w:val="24"/>
        </w:rPr>
        <w:t>, Josefská 7, Praha 1.</w:t>
      </w:r>
    </w:p>
    <w:p w14:paraId="794260ED" w14:textId="77777777" w:rsidR="000F290B" w:rsidRDefault="000F290B" w:rsidP="000F290B">
      <w:pPr>
        <w:rPr>
          <w:sz w:val="24"/>
          <w:szCs w:val="24"/>
        </w:rPr>
      </w:pPr>
    </w:p>
    <w:p w14:paraId="028D6F9E" w14:textId="77777777" w:rsidR="000F290B" w:rsidRDefault="000F290B" w:rsidP="000F290B">
      <w:pPr>
        <w:rPr>
          <w:sz w:val="22"/>
          <w:szCs w:val="22"/>
        </w:rPr>
      </w:pPr>
    </w:p>
    <w:p w14:paraId="6F53927F" w14:textId="77777777" w:rsidR="000F290B" w:rsidRDefault="000F290B" w:rsidP="000F290B">
      <w:pPr>
        <w:rPr>
          <w:sz w:val="22"/>
          <w:szCs w:val="22"/>
        </w:rPr>
      </w:pPr>
    </w:p>
    <w:p w14:paraId="3700BF40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Právní forma: </w:t>
      </w:r>
      <w:r w:rsidR="0069467A">
        <w:rPr>
          <w:sz w:val="24"/>
          <w:szCs w:val="24"/>
        </w:rPr>
        <w:t>příspěvková organizace Malostranská základní škola, Praha 1, Josefská 7</w:t>
      </w:r>
    </w:p>
    <w:p w14:paraId="0410485D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9467A">
        <w:rPr>
          <w:sz w:val="24"/>
          <w:szCs w:val="24"/>
        </w:rPr>
        <w:t>60436093</w:t>
      </w:r>
    </w:p>
    <w:p w14:paraId="21102260" w14:textId="5CFF2CB1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Specifikace požadavku: </w:t>
      </w:r>
      <w:r w:rsidR="00596D65">
        <w:rPr>
          <w:sz w:val="24"/>
          <w:szCs w:val="24"/>
        </w:rPr>
        <w:t>výměna interiérových dveří</w:t>
      </w:r>
    </w:p>
    <w:p w14:paraId="030374A0" w14:textId="65F3C425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Cena v Kč: </w:t>
      </w:r>
      <w:r w:rsidR="00596D65">
        <w:rPr>
          <w:sz w:val="24"/>
          <w:szCs w:val="24"/>
        </w:rPr>
        <w:t>85 049</w:t>
      </w:r>
      <w:r w:rsidR="00B33DD8">
        <w:rPr>
          <w:sz w:val="24"/>
          <w:szCs w:val="24"/>
        </w:rPr>
        <w:t xml:space="preserve">,- Kč </w:t>
      </w:r>
      <w:r w:rsidR="00596D65">
        <w:rPr>
          <w:sz w:val="24"/>
          <w:szCs w:val="24"/>
        </w:rPr>
        <w:t>bez</w:t>
      </w:r>
      <w:r w:rsidR="00B33DD8">
        <w:rPr>
          <w:sz w:val="24"/>
          <w:szCs w:val="24"/>
        </w:rPr>
        <w:t xml:space="preserve"> DPH</w:t>
      </w:r>
    </w:p>
    <w:p w14:paraId="369DD6FF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Projednáno a </w:t>
      </w:r>
      <w:proofErr w:type="gramStart"/>
      <w:r>
        <w:rPr>
          <w:sz w:val="24"/>
          <w:szCs w:val="24"/>
        </w:rPr>
        <w:t>shledáno:  účelně</w:t>
      </w:r>
      <w:proofErr w:type="gramEnd"/>
      <w:r>
        <w:rPr>
          <w:sz w:val="24"/>
          <w:szCs w:val="24"/>
        </w:rPr>
        <w:t xml:space="preserve">, efektivně, hospodárně </w:t>
      </w:r>
    </w:p>
    <w:p w14:paraId="604DC94E" w14:textId="4C33785A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Určeno pro:</w:t>
      </w:r>
      <w:r w:rsidR="00302498">
        <w:rPr>
          <w:sz w:val="24"/>
          <w:szCs w:val="24"/>
        </w:rPr>
        <w:t xml:space="preserve"> </w:t>
      </w:r>
      <w:r w:rsidR="00596D65">
        <w:rPr>
          <w:sz w:val="24"/>
          <w:szCs w:val="24"/>
        </w:rPr>
        <w:t>budova Josefská</w:t>
      </w:r>
    </w:p>
    <w:p w14:paraId="2330AFEC" w14:textId="77777777" w:rsidR="000F290B" w:rsidRDefault="000F290B" w:rsidP="000F290B">
      <w:pPr>
        <w:rPr>
          <w:sz w:val="24"/>
          <w:szCs w:val="24"/>
        </w:rPr>
      </w:pPr>
    </w:p>
    <w:p w14:paraId="1DD9AA82" w14:textId="77777777" w:rsidR="000F290B" w:rsidRDefault="000F290B" w:rsidP="000F290B">
      <w:pPr>
        <w:rPr>
          <w:sz w:val="24"/>
          <w:szCs w:val="24"/>
        </w:rPr>
      </w:pPr>
    </w:p>
    <w:p w14:paraId="426EF26D" w14:textId="77777777" w:rsidR="000F290B" w:rsidRDefault="000F290B" w:rsidP="000F290B">
      <w:pPr>
        <w:rPr>
          <w:sz w:val="24"/>
          <w:szCs w:val="24"/>
        </w:rPr>
      </w:pPr>
    </w:p>
    <w:p w14:paraId="35571817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Příkazce </w:t>
      </w:r>
      <w:proofErr w:type="gramStart"/>
      <w:r>
        <w:rPr>
          <w:sz w:val="24"/>
          <w:szCs w:val="24"/>
        </w:rPr>
        <w:t xml:space="preserve">operace:   </w:t>
      </w:r>
      <w:proofErr w:type="gramEnd"/>
      <w:r>
        <w:rPr>
          <w:sz w:val="24"/>
          <w:szCs w:val="24"/>
        </w:rPr>
        <w:t xml:space="preserve">                              Správce rozpočtu:                             Hlavní účetní: </w:t>
      </w:r>
    </w:p>
    <w:p w14:paraId="27EA3045" w14:textId="06398769" w:rsidR="000A2CFE" w:rsidRDefault="000A2CFE" w:rsidP="00DB6E0F">
      <w:pPr>
        <w:rPr>
          <w:sz w:val="24"/>
          <w:szCs w:val="24"/>
        </w:rPr>
      </w:pPr>
    </w:p>
    <w:p w14:paraId="680C8DCD" w14:textId="44A8D654" w:rsidR="00FD00B1" w:rsidRDefault="00FD00B1" w:rsidP="00DB6E0F">
      <w:pPr>
        <w:rPr>
          <w:sz w:val="24"/>
          <w:szCs w:val="24"/>
        </w:rPr>
      </w:pPr>
    </w:p>
    <w:p w14:paraId="1C331ABA" w14:textId="6F950C9C" w:rsidR="00FD00B1" w:rsidRDefault="00FD00B1" w:rsidP="00DB6E0F">
      <w:pPr>
        <w:rPr>
          <w:sz w:val="24"/>
          <w:szCs w:val="24"/>
        </w:rPr>
      </w:pPr>
    </w:p>
    <w:p w14:paraId="4411C1F8" w14:textId="784B2653" w:rsidR="00FD00B1" w:rsidRDefault="00FD00B1" w:rsidP="00DB6E0F">
      <w:pPr>
        <w:rPr>
          <w:sz w:val="24"/>
          <w:szCs w:val="24"/>
        </w:rPr>
      </w:pPr>
    </w:p>
    <w:p w14:paraId="760A392E" w14:textId="0140A3CF" w:rsidR="00FD00B1" w:rsidRDefault="00FD00B1" w:rsidP="00DB6E0F">
      <w:pPr>
        <w:rPr>
          <w:sz w:val="24"/>
          <w:szCs w:val="24"/>
        </w:rPr>
      </w:pPr>
    </w:p>
    <w:p w14:paraId="27D8E6AF" w14:textId="4716A10A" w:rsidR="00FD00B1" w:rsidRDefault="00FD00B1" w:rsidP="00DB6E0F">
      <w:pPr>
        <w:rPr>
          <w:sz w:val="24"/>
          <w:szCs w:val="24"/>
        </w:rPr>
      </w:pPr>
    </w:p>
    <w:p w14:paraId="19CC48BB" w14:textId="6B25A7E6" w:rsidR="00920462" w:rsidRDefault="00920462" w:rsidP="0092046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Od: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Blachová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Vladimíra &lt;</w:t>
      </w:r>
      <w:hyperlink r:id="rId10" w:history="1">
        <w:r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</w:rPr>
          <w:t>vladimira.blachova@assaabloy.com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&gt;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Odesláno: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středa 13. prosince 2023 11:4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Komu: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Zemanová Petra, Bc. &lt;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</w:rPr>
          <w:t>zemanova.petra@malgym.cz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&gt;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51209157" w14:textId="759717F7" w:rsidR="00920462" w:rsidRDefault="00920462" w:rsidP="0092046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Dobrý den, paní Zemanová,</w:t>
      </w:r>
    </w:p>
    <w:p w14:paraId="697489C6" w14:textId="77777777" w:rsidR="00920462" w:rsidRDefault="00920462" w:rsidP="00920462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36D66299" w14:textId="77777777" w:rsidR="00920462" w:rsidRDefault="00920462" w:rsidP="00920462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Zasílám souhlas s vložením objednávek do registru smluv.</w:t>
      </w:r>
    </w:p>
    <w:p w14:paraId="36BB3BC8" w14:textId="77777777" w:rsidR="00920462" w:rsidRDefault="00920462" w:rsidP="00920462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7F139ED" w14:textId="77777777" w:rsidR="00920462" w:rsidRDefault="00920462" w:rsidP="00920462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Přeji pěkný den,</w:t>
      </w:r>
    </w:p>
    <w:p w14:paraId="0C4823E0" w14:textId="77777777" w:rsidR="00920462" w:rsidRDefault="00920462" w:rsidP="00920462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694F5A2" w14:textId="77777777" w:rsidR="00920462" w:rsidRDefault="00920462" w:rsidP="00920462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Fonts w:ascii="Calibri" w:hAnsi="Calibri" w:cs="Calibri"/>
          <w:color w:val="242424"/>
          <w:sz w:val="22"/>
          <w:szCs w:val="22"/>
        </w:rPr>
        <w:t>Blachová</w:t>
      </w:r>
      <w:proofErr w:type="spellEnd"/>
    </w:p>
    <w:p w14:paraId="5BA0169A" w14:textId="77777777" w:rsidR="00920462" w:rsidRDefault="00920462" w:rsidP="00920462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A2CDD54" w14:textId="3633B5D5" w:rsidR="00FD00B1" w:rsidRDefault="00FD00B1" w:rsidP="00DB6E0F">
      <w:pPr>
        <w:rPr>
          <w:sz w:val="24"/>
          <w:szCs w:val="24"/>
        </w:rPr>
      </w:pPr>
    </w:p>
    <w:p w14:paraId="78D38FCE" w14:textId="6740D376" w:rsidR="00FD00B1" w:rsidRDefault="00FD00B1" w:rsidP="00DB6E0F">
      <w:pPr>
        <w:rPr>
          <w:sz w:val="24"/>
          <w:szCs w:val="24"/>
        </w:rPr>
      </w:pPr>
    </w:p>
    <w:p w14:paraId="48426639" w14:textId="77777777" w:rsidR="00FD00B1" w:rsidRDefault="00FD00B1" w:rsidP="00DB6E0F">
      <w:pPr>
        <w:rPr>
          <w:sz w:val="24"/>
          <w:szCs w:val="24"/>
        </w:rPr>
      </w:pPr>
    </w:p>
    <w:sectPr w:rsidR="00FD00B1" w:rsidSect="00B156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81" w:right="1134" w:bottom="249" w:left="992" w:header="709" w:footer="140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942E" w14:textId="77777777" w:rsidR="00D45710" w:rsidRDefault="00D45710">
      <w:r>
        <w:separator/>
      </w:r>
    </w:p>
  </w:endnote>
  <w:endnote w:type="continuationSeparator" w:id="0">
    <w:p w14:paraId="7088787A" w14:textId="77777777" w:rsidR="00D45710" w:rsidRDefault="00D4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LTPro Heavy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A1AA" w14:textId="77777777" w:rsidR="00DA3F52" w:rsidRDefault="00DA3F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4B0F" w14:textId="77777777" w:rsidR="00DA3F52" w:rsidRDefault="00DA3F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3DC4" w14:textId="77777777" w:rsidR="00DA3F52" w:rsidRDefault="00DA3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3B70" w14:textId="77777777" w:rsidR="00D45710" w:rsidRDefault="00D45710">
      <w:r>
        <w:separator/>
      </w:r>
    </w:p>
  </w:footnote>
  <w:footnote w:type="continuationSeparator" w:id="0">
    <w:p w14:paraId="2517C9CF" w14:textId="77777777" w:rsidR="00D45710" w:rsidRDefault="00D4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E3C3" w14:textId="77777777" w:rsidR="00DA3F52" w:rsidRDefault="00DA3F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7FA7" w14:textId="47458D9D" w:rsidR="009F6751" w:rsidRPr="00E51949" w:rsidRDefault="003C63DE" w:rsidP="000F290B">
    <w:pPr>
      <w:tabs>
        <w:tab w:val="left" w:pos="1418"/>
      </w:tabs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C537FB0" wp14:editId="7C537FB1">
          <wp:simplePos x="0" y="0"/>
          <wp:positionH relativeFrom="column">
            <wp:posOffset>-154940</wp:posOffset>
          </wp:positionH>
          <wp:positionV relativeFrom="paragraph">
            <wp:posOffset>-67945</wp:posOffset>
          </wp:positionV>
          <wp:extent cx="1017905" cy="989965"/>
          <wp:effectExtent l="0" t="0" r="0" b="635"/>
          <wp:wrapSquare wrapText="bothSides"/>
          <wp:docPr id="6" name="obrázek 6" descr="Mikulas-bez napi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kulas-bez napi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90B">
      <w:rPr>
        <w:b/>
        <w:sz w:val="24"/>
        <w:szCs w:val="24"/>
      </w:rPr>
      <w:t>Malostransk</w:t>
    </w:r>
    <w:r w:rsidR="00DA3F52">
      <w:rPr>
        <w:b/>
        <w:sz w:val="24"/>
        <w:szCs w:val="24"/>
      </w:rPr>
      <w:t>á základní škola</w:t>
    </w:r>
  </w:p>
  <w:p w14:paraId="7C537FA8" w14:textId="5730507C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Pra</w:t>
    </w:r>
    <w:r w:rsidR="009F6751" w:rsidRPr="00F55621">
      <w:rPr>
        <w:sz w:val="24"/>
        <w:szCs w:val="24"/>
      </w:rPr>
      <w:t>ha 1, Josefská 7, 118 00</w:t>
    </w:r>
  </w:p>
  <w:p w14:paraId="7C537FA9" w14:textId="0D38CD80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t</w:t>
    </w:r>
    <w:r w:rsidR="009F6751" w:rsidRPr="00F55621">
      <w:rPr>
        <w:sz w:val="24"/>
        <w:szCs w:val="24"/>
      </w:rPr>
      <w:t>el. 257</w:t>
    </w:r>
    <w:r w:rsidR="00A86F0C">
      <w:rPr>
        <w:sz w:val="24"/>
        <w:szCs w:val="24"/>
      </w:rPr>
      <w:t>289441</w:t>
    </w:r>
  </w:p>
  <w:p w14:paraId="7C537FAA" w14:textId="6ED219E8" w:rsidR="009F6751" w:rsidRDefault="000F290B">
    <w:pPr>
      <w:pStyle w:val="Export0"/>
      <w:tabs>
        <w:tab w:val="left" w:pos="1418"/>
        <w:tab w:val="left" w:pos="5954"/>
      </w:tabs>
      <w:rPr>
        <w:sz w:val="24"/>
        <w:szCs w:val="24"/>
      </w:rPr>
    </w:pPr>
    <w:r>
      <w:rPr>
        <w:color w:val="000000"/>
        <w:sz w:val="24"/>
        <w:szCs w:val="24"/>
      </w:rPr>
      <w:t xml:space="preserve"> e-</w:t>
    </w:r>
    <w:r w:rsidR="00406631">
      <w:rPr>
        <w:color w:val="000000"/>
        <w:sz w:val="24"/>
        <w:szCs w:val="24"/>
      </w:rPr>
      <w:t>mail</w:t>
    </w:r>
    <w:r w:rsidR="00222B3F">
      <w:rPr>
        <w:color w:val="000000"/>
        <w:sz w:val="24"/>
        <w:szCs w:val="24"/>
      </w:rPr>
      <w:t>:</w:t>
    </w:r>
    <w:r w:rsidR="00406631">
      <w:rPr>
        <w:color w:val="000000"/>
        <w:sz w:val="24"/>
        <w:szCs w:val="24"/>
      </w:rPr>
      <w:t xml:space="preserve"> </w:t>
    </w:r>
    <w:proofErr w:type="gramStart"/>
    <w:r w:rsidR="00406631">
      <w:rPr>
        <w:color w:val="000000"/>
        <w:sz w:val="24"/>
        <w:szCs w:val="24"/>
      </w:rPr>
      <w:t>reditelstvi</w:t>
    </w:r>
    <w:r w:rsidR="009F6751" w:rsidRPr="00F55621">
      <w:rPr>
        <w:color w:val="000000"/>
        <w:sz w:val="24"/>
        <w:szCs w:val="24"/>
      </w:rPr>
      <w:t>@</w:t>
    </w:r>
    <w:r w:rsidR="0075326F">
      <w:rPr>
        <w:color w:val="000000"/>
        <w:sz w:val="24"/>
        <w:szCs w:val="24"/>
      </w:rPr>
      <w:t>malgym</w:t>
    </w:r>
    <w:r w:rsidR="009F6751" w:rsidRPr="00F55621">
      <w:rPr>
        <w:color w:val="000000"/>
        <w:sz w:val="24"/>
        <w:szCs w:val="24"/>
      </w:rPr>
      <w:t>.cz</w:t>
    </w:r>
    <w:r w:rsidR="009F6751" w:rsidRPr="00F55621">
      <w:rPr>
        <w:sz w:val="24"/>
        <w:szCs w:val="24"/>
      </w:rPr>
      <w:t xml:space="preserve">  </w:t>
    </w:r>
    <w:r w:rsidR="009F6751" w:rsidRPr="00F55621">
      <w:rPr>
        <w:sz w:val="24"/>
        <w:szCs w:val="24"/>
      </w:rPr>
      <w:tab/>
    </w:r>
    <w:proofErr w:type="gramEnd"/>
    <w:r w:rsidR="009F6751" w:rsidRPr="00F55621">
      <w:rPr>
        <w:sz w:val="24"/>
        <w:szCs w:val="24"/>
      </w:rPr>
      <w:t xml:space="preserve">   </w:t>
    </w:r>
    <w:r w:rsidR="009F6751" w:rsidRPr="00F55621">
      <w:rPr>
        <w:b/>
        <w:sz w:val="24"/>
        <w:szCs w:val="24"/>
      </w:rPr>
      <w:br/>
    </w:r>
    <w:r>
      <w:rPr>
        <w:sz w:val="24"/>
        <w:szCs w:val="24"/>
      </w:rPr>
      <w:t xml:space="preserve"> </w:t>
    </w:r>
    <w:r w:rsidR="00222B3F">
      <w:rPr>
        <w:sz w:val="24"/>
        <w:szCs w:val="24"/>
      </w:rPr>
      <w:t>www.</w:t>
    </w:r>
    <w:r w:rsidR="009F6751" w:rsidRPr="00F55621">
      <w:rPr>
        <w:sz w:val="24"/>
        <w:szCs w:val="24"/>
      </w:rPr>
      <w:t xml:space="preserve"> </w:t>
    </w:r>
    <w:r w:rsidR="003266C4">
      <w:rPr>
        <w:sz w:val="24"/>
        <w:szCs w:val="24"/>
      </w:rPr>
      <w:t>malostranskeskoly.cz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7AFF" w14:textId="77777777" w:rsidR="00DA3F52" w:rsidRDefault="00DA3F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D6B9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5A4"/>
    <w:multiLevelType w:val="hybridMultilevel"/>
    <w:tmpl w:val="31F4C3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A1DB8"/>
    <w:multiLevelType w:val="hybridMultilevel"/>
    <w:tmpl w:val="32BA8030"/>
    <w:lvl w:ilvl="0" w:tplc="B498C4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3474E"/>
    <w:multiLevelType w:val="hybridMultilevel"/>
    <w:tmpl w:val="B6F66B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C732D"/>
    <w:multiLevelType w:val="hybridMultilevel"/>
    <w:tmpl w:val="79205D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815D0"/>
    <w:multiLevelType w:val="multilevel"/>
    <w:tmpl w:val="3E92D0F0"/>
    <w:lvl w:ilvl="0">
      <w:start w:val="1"/>
      <w:numFmt w:val="decimal"/>
      <w:pStyle w:val="Styl1"/>
      <w:isLgl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6B35D2B"/>
    <w:multiLevelType w:val="hybridMultilevel"/>
    <w:tmpl w:val="A0BE2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51A3"/>
    <w:multiLevelType w:val="hybridMultilevel"/>
    <w:tmpl w:val="92C64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582"/>
    <w:multiLevelType w:val="hybridMultilevel"/>
    <w:tmpl w:val="D65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2A43"/>
    <w:multiLevelType w:val="multilevel"/>
    <w:tmpl w:val="179C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8121A6"/>
    <w:multiLevelType w:val="hybridMultilevel"/>
    <w:tmpl w:val="1EA8570E"/>
    <w:lvl w:ilvl="0" w:tplc="4F1A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A2"/>
    <w:rsid w:val="00002BDF"/>
    <w:rsid w:val="000034EC"/>
    <w:rsid w:val="000045B1"/>
    <w:rsid w:val="00011294"/>
    <w:rsid w:val="000122C6"/>
    <w:rsid w:val="0001239A"/>
    <w:rsid w:val="0001436A"/>
    <w:rsid w:val="00014BFA"/>
    <w:rsid w:val="0003621D"/>
    <w:rsid w:val="000434AA"/>
    <w:rsid w:val="00046990"/>
    <w:rsid w:val="000541C5"/>
    <w:rsid w:val="00070DEC"/>
    <w:rsid w:val="0008398F"/>
    <w:rsid w:val="000919E6"/>
    <w:rsid w:val="00096A6D"/>
    <w:rsid w:val="000A2CFE"/>
    <w:rsid w:val="000A662F"/>
    <w:rsid w:val="000D0F94"/>
    <w:rsid w:val="000F0F12"/>
    <w:rsid w:val="000F290B"/>
    <w:rsid w:val="00103362"/>
    <w:rsid w:val="001125F8"/>
    <w:rsid w:val="00122F75"/>
    <w:rsid w:val="00141A6A"/>
    <w:rsid w:val="00150584"/>
    <w:rsid w:val="00153112"/>
    <w:rsid w:val="00173A40"/>
    <w:rsid w:val="0019318C"/>
    <w:rsid w:val="001A0BDF"/>
    <w:rsid w:val="001A2DBA"/>
    <w:rsid w:val="001A37A9"/>
    <w:rsid w:val="001A45AE"/>
    <w:rsid w:val="001A523B"/>
    <w:rsid w:val="001B42CA"/>
    <w:rsid w:val="001B47B7"/>
    <w:rsid w:val="001C3386"/>
    <w:rsid w:val="001C3FEF"/>
    <w:rsid w:val="001E2934"/>
    <w:rsid w:val="001E743B"/>
    <w:rsid w:val="00207593"/>
    <w:rsid w:val="00215B53"/>
    <w:rsid w:val="00222B3F"/>
    <w:rsid w:val="0022407A"/>
    <w:rsid w:val="0022620A"/>
    <w:rsid w:val="002279FD"/>
    <w:rsid w:val="00241CF7"/>
    <w:rsid w:val="0026061E"/>
    <w:rsid w:val="00282684"/>
    <w:rsid w:val="002B3B39"/>
    <w:rsid w:val="002D50F3"/>
    <w:rsid w:val="00302498"/>
    <w:rsid w:val="0030413A"/>
    <w:rsid w:val="0030518C"/>
    <w:rsid w:val="00311311"/>
    <w:rsid w:val="00312E96"/>
    <w:rsid w:val="0032255C"/>
    <w:rsid w:val="00324DDE"/>
    <w:rsid w:val="003266C4"/>
    <w:rsid w:val="00344D65"/>
    <w:rsid w:val="00347FCC"/>
    <w:rsid w:val="00357C7A"/>
    <w:rsid w:val="0036597B"/>
    <w:rsid w:val="003673B2"/>
    <w:rsid w:val="003738BF"/>
    <w:rsid w:val="00386EC7"/>
    <w:rsid w:val="003978E4"/>
    <w:rsid w:val="003A0E4C"/>
    <w:rsid w:val="003A5859"/>
    <w:rsid w:val="003A707D"/>
    <w:rsid w:val="003C1C91"/>
    <w:rsid w:val="003C63DE"/>
    <w:rsid w:val="003D2EEF"/>
    <w:rsid w:val="003E354D"/>
    <w:rsid w:val="003E68DC"/>
    <w:rsid w:val="003F241C"/>
    <w:rsid w:val="003F5640"/>
    <w:rsid w:val="00406631"/>
    <w:rsid w:val="00431443"/>
    <w:rsid w:val="00434EC7"/>
    <w:rsid w:val="00457DF7"/>
    <w:rsid w:val="00464893"/>
    <w:rsid w:val="00471B8D"/>
    <w:rsid w:val="00474DFA"/>
    <w:rsid w:val="0047747C"/>
    <w:rsid w:val="00486288"/>
    <w:rsid w:val="0049294D"/>
    <w:rsid w:val="00493891"/>
    <w:rsid w:val="004A17AC"/>
    <w:rsid w:val="004C1B51"/>
    <w:rsid w:val="004F27C4"/>
    <w:rsid w:val="004F31B8"/>
    <w:rsid w:val="004F63FE"/>
    <w:rsid w:val="004F64CC"/>
    <w:rsid w:val="00516888"/>
    <w:rsid w:val="00522BEF"/>
    <w:rsid w:val="00537572"/>
    <w:rsid w:val="00541941"/>
    <w:rsid w:val="0054440D"/>
    <w:rsid w:val="00545676"/>
    <w:rsid w:val="0055747F"/>
    <w:rsid w:val="00580215"/>
    <w:rsid w:val="00585980"/>
    <w:rsid w:val="00587332"/>
    <w:rsid w:val="00596D65"/>
    <w:rsid w:val="00597EDE"/>
    <w:rsid w:val="005A4675"/>
    <w:rsid w:val="005A7EBE"/>
    <w:rsid w:val="005C1928"/>
    <w:rsid w:val="005C7755"/>
    <w:rsid w:val="005D5846"/>
    <w:rsid w:val="005D7AF7"/>
    <w:rsid w:val="005F2BBE"/>
    <w:rsid w:val="005F5DE0"/>
    <w:rsid w:val="00603141"/>
    <w:rsid w:val="00603E72"/>
    <w:rsid w:val="00637C02"/>
    <w:rsid w:val="0064416E"/>
    <w:rsid w:val="00644AA1"/>
    <w:rsid w:val="00646B90"/>
    <w:rsid w:val="00660AFE"/>
    <w:rsid w:val="00683F25"/>
    <w:rsid w:val="0069467A"/>
    <w:rsid w:val="006A422F"/>
    <w:rsid w:val="006A517E"/>
    <w:rsid w:val="006B4B08"/>
    <w:rsid w:val="006B6615"/>
    <w:rsid w:val="006B66C6"/>
    <w:rsid w:val="006C38F3"/>
    <w:rsid w:val="006D115B"/>
    <w:rsid w:val="006D77DF"/>
    <w:rsid w:val="006E0BD9"/>
    <w:rsid w:val="006E77B6"/>
    <w:rsid w:val="006F0161"/>
    <w:rsid w:val="006F3DBB"/>
    <w:rsid w:val="00712A4D"/>
    <w:rsid w:val="00716685"/>
    <w:rsid w:val="007317F5"/>
    <w:rsid w:val="00735D1F"/>
    <w:rsid w:val="00740CB4"/>
    <w:rsid w:val="007431F3"/>
    <w:rsid w:val="0075326F"/>
    <w:rsid w:val="00764078"/>
    <w:rsid w:val="007678EC"/>
    <w:rsid w:val="007804C5"/>
    <w:rsid w:val="007A4749"/>
    <w:rsid w:val="007B6E1B"/>
    <w:rsid w:val="007E68D3"/>
    <w:rsid w:val="007F3492"/>
    <w:rsid w:val="00827265"/>
    <w:rsid w:val="008311FF"/>
    <w:rsid w:val="00833E0D"/>
    <w:rsid w:val="00836F3E"/>
    <w:rsid w:val="00850E47"/>
    <w:rsid w:val="008521C1"/>
    <w:rsid w:val="00857D35"/>
    <w:rsid w:val="00861ECC"/>
    <w:rsid w:val="00863023"/>
    <w:rsid w:val="00864955"/>
    <w:rsid w:val="00871945"/>
    <w:rsid w:val="00872058"/>
    <w:rsid w:val="0089093B"/>
    <w:rsid w:val="008A4BDE"/>
    <w:rsid w:val="008C071D"/>
    <w:rsid w:val="008C0921"/>
    <w:rsid w:val="008C0C2D"/>
    <w:rsid w:val="008E21F2"/>
    <w:rsid w:val="008E56BF"/>
    <w:rsid w:val="008F34C2"/>
    <w:rsid w:val="009019C9"/>
    <w:rsid w:val="0091163C"/>
    <w:rsid w:val="00920462"/>
    <w:rsid w:val="00930EC2"/>
    <w:rsid w:val="009609AE"/>
    <w:rsid w:val="009674E6"/>
    <w:rsid w:val="00971CEB"/>
    <w:rsid w:val="00972832"/>
    <w:rsid w:val="00976A41"/>
    <w:rsid w:val="0098385F"/>
    <w:rsid w:val="0099170D"/>
    <w:rsid w:val="009B163A"/>
    <w:rsid w:val="009B3E59"/>
    <w:rsid w:val="009B41C2"/>
    <w:rsid w:val="009C35F3"/>
    <w:rsid w:val="009D2C45"/>
    <w:rsid w:val="009E5EA2"/>
    <w:rsid w:val="009F6751"/>
    <w:rsid w:val="00A3304D"/>
    <w:rsid w:val="00A33E82"/>
    <w:rsid w:val="00A35A2C"/>
    <w:rsid w:val="00A522C2"/>
    <w:rsid w:val="00A57DAA"/>
    <w:rsid w:val="00A73482"/>
    <w:rsid w:val="00A86F0C"/>
    <w:rsid w:val="00A95B28"/>
    <w:rsid w:val="00AA0F7F"/>
    <w:rsid w:val="00AB2955"/>
    <w:rsid w:val="00AB2E47"/>
    <w:rsid w:val="00AC250D"/>
    <w:rsid w:val="00AC3FB2"/>
    <w:rsid w:val="00AD1745"/>
    <w:rsid w:val="00AE5A14"/>
    <w:rsid w:val="00AE5F7C"/>
    <w:rsid w:val="00AF3DC9"/>
    <w:rsid w:val="00B15672"/>
    <w:rsid w:val="00B16D53"/>
    <w:rsid w:val="00B31978"/>
    <w:rsid w:val="00B33DD8"/>
    <w:rsid w:val="00B345DE"/>
    <w:rsid w:val="00B35C8D"/>
    <w:rsid w:val="00B40B08"/>
    <w:rsid w:val="00B422F2"/>
    <w:rsid w:val="00B55561"/>
    <w:rsid w:val="00B67C36"/>
    <w:rsid w:val="00B80F00"/>
    <w:rsid w:val="00B8505E"/>
    <w:rsid w:val="00BA06BC"/>
    <w:rsid w:val="00BA11BE"/>
    <w:rsid w:val="00BA7696"/>
    <w:rsid w:val="00BB002B"/>
    <w:rsid w:val="00BD1495"/>
    <w:rsid w:val="00BD26EA"/>
    <w:rsid w:val="00BE0654"/>
    <w:rsid w:val="00BF1F15"/>
    <w:rsid w:val="00BF766F"/>
    <w:rsid w:val="00C22631"/>
    <w:rsid w:val="00C31A6C"/>
    <w:rsid w:val="00C47F5E"/>
    <w:rsid w:val="00C5457F"/>
    <w:rsid w:val="00C54679"/>
    <w:rsid w:val="00C63DDA"/>
    <w:rsid w:val="00C77A8B"/>
    <w:rsid w:val="00C83E87"/>
    <w:rsid w:val="00CA08C8"/>
    <w:rsid w:val="00CB089C"/>
    <w:rsid w:val="00CC7279"/>
    <w:rsid w:val="00CE1C6F"/>
    <w:rsid w:val="00D0214C"/>
    <w:rsid w:val="00D0303D"/>
    <w:rsid w:val="00D03BD0"/>
    <w:rsid w:val="00D14E7D"/>
    <w:rsid w:val="00D3534E"/>
    <w:rsid w:val="00D45710"/>
    <w:rsid w:val="00D56733"/>
    <w:rsid w:val="00D70DA5"/>
    <w:rsid w:val="00D9459A"/>
    <w:rsid w:val="00D974EA"/>
    <w:rsid w:val="00DA0E20"/>
    <w:rsid w:val="00DA3F52"/>
    <w:rsid w:val="00DB6E0F"/>
    <w:rsid w:val="00DE32B5"/>
    <w:rsid w:val="00DE56FF"/>
    <w:rsid w:val="00E02B90"/>
    <w:rsid w:val="00E066AE"/>
    <w:rsid w:val="00E21B74"/>
    <w:rsid w:val="00E51949"/>
    <w:rsid w:val="00E60E05"/>
    <w:rsid w:val="00E94CA0"/>
    <w:rsid w:val="00EA1993"/>
    <w:rsid w:val="00EC44E6"/>
    <w:rsid w:val="00EC4706"/>
    <w:rsid w:val="00EC4EC3"/>
    <w:rsid w:val="00F1066A"/>
    <w:rsid w:val="00F23244"/>
    <w:rsid w:val="00F24765"/>
    <w:rsid w:val="00F264D2"/>
    <w:rsid w:val="00F26D28"/>
    <w:rsid w:val="00F43685"/>
    <w:rsid w:val="00F44FA7"/>
    <w:rsid w:val="00F46E05"/>
    <w:rsid w:val="00F55621"/>
    <w:rsid w:val="00F64437"/>
    <w:rsid w:val="00FB35D9"/>
    <w:rsid w:val="00FC41BF"/>
    <w:rsid w:val="00FD00B1"/>
    <w:rsid w:val="00FD25F9"/>
    <w:rsid w:val="00FF16F0"/>
    <w:rsid w:val="00FF4471"/>
    <w:rsid w:val="00FF4AE0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537F84"/>
  <w15:docId w15:val="{52B81246-4FA5-4D32-9500-5B5CAF74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F00"/>
  </w:style>
  <w:style w:type="paragraph" w:styleId="Nadpis1">
    <w:name w:val="heading 1"/>
    <w:basedOn w:val="Normln"/>
    <w:next w:val="Normln"/>
    <w:qFormat/>
    <w:rsid w:val="00B80F00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80F00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B80F0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0F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0F00"/>
    <w:pPr>
      <w:tabs>
        <w:tab w:val="center" w:pos="4536"/>
        <w:tab w:val="right" w:pos="9072"/>
      </w:tabs>
    </w:pPr>
  </w:style>
  <w:style w:type="paragraph" w:customStyle="1" w:styleId="Export0">
    <w:name w:val="Export 0"/>
    <w:basedOn w:val="Normln"/>
    <w:rsid w:val="00B80F00"/>
    <w:rPr>
      <w:sz w:val="28"/>
    </w:rPr>
  </w:style>
  <w:style w:type="character" w:styleId="Hypertextovodkaz">
    <w:name w:val="Hyperlink"/>
    <w:rsid w:val="00B80F00"/>
    <w:rPr>
      <w:color w:val="0000FF"/>
      <w:u w:val="single"/>
    </w:rPr>
  </w:style>
  <w:style w:type="character" w:styleId="Sledovanodkaz">
    <w:name w:val="FollowedHyperlink"/>
    <w:rsid w:val="00B80F00"/>
    <w:rPr>
      <w:color w:val="800080"/>
      <w:u w:val="single"/>
    </w:rPr>
  </w:style>
  <w:style w:type="character" w:styleId="slostrnky">
    <w:name w:val="page number"/>
    <w:basedOn w:val="Standardnpsmoodstavce"/>
    <w:rsid w:val="00B80F00"/>
  </w:style>
  <w:style w:type="paragraph" w:customStyle="1" w:styleId="Styl1">
    <w:name w:val="Styl1"/>
    <w:basedOn w:val="slovanseznam"/>
    <w:rsid w:val="00B80F00"/>
    <w:pPr>
      <w:numPr>
        <w:numId w:val="2"/>
      </w:numPr>
    </w:pPr>
    <w:rPr>
      <w:sz w:val="28"/>
    </w:rPr>
  </w:style>
  <w:style w:type="paragraph" w:styleId="slovanseznam">
    <w:name w:val="List Number"/>
    <w:basedOn w:val="Normln"/>
    <w:rsid w:val="00B80F00"/>
    <w:pPr>
      <w:numPr>
        <w:numId w:val="1"/>
      </w:numPr>
    </w:pPr>
  </w:style>
  <w:style w:type="paragraph" w:customStyle="1" w:styleId="Default">
    <w:name w:val="Default"/>
    <w:rsid w:val="00A35A2C"/>
    <w:pPr>
      <w:widowControl w:val="0"/>
      <w:autoSpaceDE w:val="0"/>
      <w:autoSpaceDN w:val="0"/>
      <w:adjustRightInd w:val="0"/>
    </w:pPr>
    <w:rPr>
      <w:rFonts w:ascii="Bitstream Vera Serif" w:hAnsi="Bitstream Vera Serif" w:cs="Tahoma"/>
      <w:sz w:val="24"/>
      <w:szCs w:val="24"/>
      <w:lang w:val="en-GB"/>
    </w:rPr>
  </w:style>
  <w:style w:type="paragraph" w:customStyle="1" w:styleId="Cuerpo">
    <w:name w:val="Cuerpo"/>
    <w:rsid w:val="00215B53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Estilodetabla2">
    <w:name w:val="Estilo de tabla 2"/>
    <w:rsid w:val="00215B53"/>
    <w:rPr>
      <w:rFonts w:ascii="Helvetica Neue" w:eastAsia="Arial Unicode MS" w:hAnsi="Helvetica Neue" w:cs="Arial Unicode MS"/>
      <w:color w:val="000000"/>
      <w:u w:color="000000"/>
      <w:lang w:val="es-ES_tradnl"/>
    </w:rPr>
  </w:style>
  <w:style w:type="paragraph" w:customStyle="1" w:styleId="Poromisin">
    <w:name w:val="Por omisión"/>
    <w:rsid w:val="00215B53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inguno">
    <w:name w:val="Ninguno"/>
    <w:rsid w:val="00215B53"/>
    <w:rPr>
      <w:lang w:val="es-ES_tradnl"/>
    </w:rPr>
  </w:style>
  <w:style w:type="table" w:customStyle="1" w:styleId="TableNormal">
    <w:name w:val="Table Normal"/>
    <w:rsid w:val="00215B53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98385F"/>
    <w:rPr>
      <w:rFonts w:ascii="HelveticaNeueLTPro Heavy" w:hAnsi="HelveticaNeueLTPro Heavy" w:hint="default"/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98385F"/>
    <w:pPr>
      <w:spacing w:after="240"/>
    </w:pPr>
    <w:rPr>
      <w:rFonts w:eastAsiaTheme="minorHAns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8385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36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2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2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2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2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2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2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66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6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6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6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msonormalmrcssattr">
    <w:name w:val="x_msonormal_mr_css_attr"/>
    <w:basedOn w:val="Normln"/>
    <w:rsid w:val="0043144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6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rsid w:val="00BD26E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D26EA"/>
    <w:rPr>
      <w:sz w:val="24"/>
    </w:rPr>
  </w:style>
  <w:style w:type="paragraph" w:styleId="Odstavecseseznamem">
    <w:name w:val="List Paragraph"/>
    <w:basedOn w:val="Normln"/>
    <w:uiPriority w:val="34"/>
    <w:qFormat/>
    <w:rsid w:val="00BD26EA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xxxxmsonormal">
    <w:name w:val="x_x_x_x_msonormal"/>
    <w:basedOn w:val="Normln"/>
    <w:rsid w:val="000541C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ln"/>
    <w:rsid w:val="00920462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msonormal"/>
    <w:basedOn w:val="Normln"/>
    <w:rsid w:val="009204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58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7261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4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3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17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0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09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6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0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7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93814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9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emanova.petra@malgym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vladimira.blachova@assaabloy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33FF731-5163-478A-AA76-0703C660A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97B62-9069-4806-839A-49C2492D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00E4F-C38F-42AB-9EE9-0C634E94F07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zkoušky na gymnázium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zkoušky na gymnázium</dc:title>
  <dc:creator>Branická</dc:creator>
  <cp:lastModifiedBy>Zemanová Petra, Bc.</cp:lastModifiedBy>
  <cp:revision>2</cp:revision>
  <cp:lastPrinted>2021-10-07T06:34:00Z</cp:lastPrinted>
  <dcterms:created xsi:type="dcterms:W3CDTF">2023-12-14T07:41:00Z</dcterms:created>
  <dcterms:modified xsi:type="dcterms:W3CDTF">2023-12-14T07:41:00Z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