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637D60" w:rsidRPr="0083046A" w14:paraId="126E4044" w14:textId="77777777" w:rsidTr="00A44FBE">
        <w:trPr>
          <w:trHeight w:val="1221"/>
        </w:trPr>
        <w:tc>
          <w:tcPr>
            <w:tcW w:w="9423" w:type="dxa"/>
            <w:gridSpan w:val="3"/>
            <w:vAlign w:val="center"/>
          </w:tcPr>
          <w:p w14:paraId="12884FE8" w14:textId="77777777" w:rsidR="00637D60" w:rsidRPr="00AA689F" w:rsidRDefault="00637D60" w:rsidP="00A44FBE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790ABA73" wp14:editId="2B9FCFC8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18E7E9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37D60" w:rsidRPr="0083046A" w14:paraId="75940FD0" w14:textId="77777777" w:rsidTr="00A44FBE">
        <w:trPr>
          <w:trHeight w:val="303"/>
        </w:trPr>
        <w:tc>
          <w:tcPr>
            <w:tcW w:w="9423" w:type="dxa"/>
            <w:gridSpan w:val="3"/>
            <w:vAlign w:val="center"/>
          </w:tcPr>
          <w:p w14:paraId="2AA42109" w14:textId="77777777" w:rsidR="00637D60" w:rsidRPr="00A355DD" w:rsidRDefault="00637D60" w:rsidP="00A44FBE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637D60" w:rsidRPr="0055316E" w14:paraId="34A6AB69" w14:textId="77777777" w:rsidTr="00A44FBE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F8B95" w14:textId="77777777" w:rsidR="00637D60" w:rsidRPr="00A355DD" w:rsidRDefault="00637D60" w:rsidP="00A44FBE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AB80E" w14:textId="77777777" w:rsidR="00637D60" w:rsidRPr="00A355DD" w:rsidRDefault="00637D60" w:rsidP="00A44FBE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3E4A0" w14:textId="77777777" w:rsidR="00637D60" w:rsidRPr="00A355DD" w:rsidRDefault="005C6C0C" w:rsidP="00A44FBE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="00637D60"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0F4306E7" w14:textId="77777777" w:rsidR="008016E2" w:rsidRDefault="008016E2" w:rsidP="00AD7C0A">
      <w:pPr>
        <w:rPr>
          <w:b/>
          <w:i/>
          <w:sz w:val="18"/>
          <w:szCs w:val="18"/>
          <w:u w:val="single"/>
        </w:rPr>
      </w:pPr>
    </w:p>
    <w:p w14:paraId="196C8098" w14:textId="2F3A9B2D" w:rsidR="008016E2" w:rsidRDefault="008016E2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</w:t>
      </w:r>
      <w:r w:rsidR="00E57FE1">
        <w:rPr>
          <w:b/>
          <w:i/>
          <w:sz w:val="18"/>
          <w:szCs w:val="18"/>
        </w:rPr>
        <w:t>te</w:t>
      </w:r>
      <w:r w:rsidR="00A958B4">
        <w:rPr>
          <w:b/>
          <w:i/>
          <w:sz w:val="18"/>
          <w:szCs w:val="18"/>
        </w:rPr>
        <w:t xml:space="preserve"> vždy číslo této objednávky:  </w:t>
      </w:r>
      <w:r w:rsidR="00A958B4">
        <w:rPr>
          <w:b/>
          <w:i/>
          <w:sz w:val="18"/>
          <w:szCs w:val="18"/>
        </w:rPr>
        <w:tab/>
      </w:r>
      <w:r w:rsidR="0082242C">
        <w:rPr>
          <w:b/>
          <w:sz w:val="18"/>
          <w:szCs w:val="18"/>
        </w:rPr>
        <w:t xml:space="preserve">FKSP </w:t>
      </w:r>
      <w:r w:rsidR="00C36DED">
        <w:rPr>
          <w:b/>
          <w:sz w:val="18"/>
          <w:szCs w:val="18"/>
        </w:rPr>
        <w:t>15</w:t>
      </w:r>
      <w:r w:rsidR="00FF24E2">
        <w:rPr>
          <w:b/>
          <w:sz w:val="18"/>
          <w:szCs w:val="18"/>
        </w:rPr>
        <w:t>/2023</w:t>
      </w:r>
    </w:p>
    <w:p w14:paraId="728E154B" w14:textId="77777777" w:rsidR="008016E2" w:rsidRDefault="008016E2" w:rsidP="00AD7C0A">
      <w:pPr>
        <w:rPr>
          <w:b/>
          <w:i/>
          <w:sz w:val="18"/>
          <w:szCs w:val="18"/>
        </w:rPr>
      </w:pPr>
    </w:p>
    <w:p w14:paraId="4FD3C26D" w14:textId="77777777" w:rsidR="008016E2" w:rsidRDefault="008016E2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8016E2" w:rsidRPr="00947439" w14:paraId="024271D5" w14:textId="77777777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9D6A3E5" w14:textId="77777777"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A5A48EF" w14:textId="77777777" w:rsidR="008016E2" w:rsidRPr="000606C5" w:rsidRDefault="00870339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JUMP FAMILY s. r. o.</w:t>
            </w:r>
            <w:r w:rsidR="008016E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14:paraId="44ACA9E7" w14:textId="77777777" w:rsidR="008016E2" w:rsidRPr="00947439" w:rsidRDefault="008016E2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2EFEDBC9" w14:textId="77777777" w:rsidR="008016E2" w:rsidRPr="00947439" w:rsidRDefault="008016E2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8016E2" w:rsidRPr="00947439" w14:paraId="1D41719E" w14:textId="77777777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A15BA9D" w14:textId="77777777"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3EA508C2" w14:textId="77777777" w:rsidR="008016E2" w:rsidRPr="00947439" w:rsidRDefault="00870339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Jateční 51</w:t>
            </w:r>
          </w:p>
        </w:tc>
        <w:tc>
          <w:tcPr>
            <w:tcW w:w="1417" w:type="dxa"/>
            <w:tcBorders>
              <w:right w:val="nil"/>
            </w:tcBorders>
          </w:tcPr>
          <w:p w14:paraId="5C4DBE49" w14:textId="77777777"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2D89DF1F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8016E2" w:rsidRPr="00947439" w14:paraId="4CA0496B" w14:textId="77777777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2B08D91" w14:textId="77777777" w:rsidR="008016E2" w:rsidRPr="00947439" w:rsidRDefault="008016E2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7A33E557" w14:textId="77777777" w:rsidR="008016E2" w:rsidRPr="000606C5" w:rsidRDefault="00870339" w:rsidP="00EC5CDE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01 Ústí nad Labem</w:t>
            </w:r>
          </w:p>
        </w:tc>
        <w:tc>
          <w:tcPr>
            <w:tcW w:w="1417" w:type="dxa"/>
            <w:tcBorders>
              <w:right w:val="nil"/>
            </w:tcBorders>
          </w:tcPr>
          <w:p w14:paraId="33F22993" w14:textId="77777777" w:rsidR="008016E2" w:rsidRPr="00947439" w:rsidRDefault="008016E2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C31C6B0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016E2" w:rsidRPr="00947439" w14:paraId="76744539" w14:textId="77777777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3C2D74E6" w14:textId="77777777"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36EA6C07" w14:textId="0E62A724" w:rsidR="008016E2" w:rsidRPr="00947439" w:rsidRDefault="008016E2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5A3F2587" w14:textId="77777777"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438F95D8" w14:textId="79B2BDB5" w:rsidR="008016E2" w:rsidRPr="00947439" w:rsidRDefault="008016E2" w:rsidP="009747D9">
            <w:pPr>
              <w:rPr>
                <w:i/>
                <w:sz w:val="18"/>
                <w:szCs w:val="18"/>
              </w:rPr>
            </w:pPr>
          </w:p>
        </w:tc>
      </w:tr>
      <w:tr w:rsidR="008016E2" w:rsidRPr="00947439" w14:paraId="76EAFC5C" w14:textId="77777777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590A007" w14:textId="77777777"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858245A" w14:textId="5924BA58" w:rsidR="008016E2" w:rsidRPr="00947439" w:rsidRDefault="008016E2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68777B8A" w14:textId="77777777"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4ACB5E3C" w14:textId="710DA9E4"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016E2" w:rsidRPr="00947439" w14:paraId="037857B4" w14:textId="77777777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FE04A16" w14:textId="77777777"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4A8700CA" w14:textId="77777777" w:rsidR="008016E2" w:rsidRPr="00947439" w:rsidRDefault="005C6C0C" w:rsidP="00870339">
            <w:pPr>
              <w:rPr>
                <w:sz w:val="18"/>
                <w:szCs w:val="18"/>
              </w:rPr>
            </w:pPr>
            <w:hyperlink r:id="rId6" w:history="1">
              <w:r w:rsidR="00870339" w:rsidRPr="00480C37">
                <w:rPr>
                  <w:rStyle w:val="Hypertextovodkaz"/>
                  <w:sz w:val="18"/>
                  <w:szCs w:val="18"/>
                </w:rPr>
                <w:t>info@ustinadlabem@jumpfamily.cz</w:t>
              </w:r>
            </w:hyperlink>
          </w:p>
        </w:tc>
        <w:tc>
          <w:tcPr>
            <w:tcW w:w="1417" w:type="dxa"/>
            <w:tcBorders>
              <w:right w:val="nil"/>
            </w:tcBorders>
          </w:tcPr>
          <w:p w14:paraId="38361435" w14:textId="77777777" w:rsidR="008016E2" w:rsidRPr="00947439" w:rsidRDefault="008016E2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0DB21265" w14:textId="77777777" w:rsidR="008016E2" w:rsidRPr="00947439" w:rsidRDefault="005C6C0C" w:rsidP="009747D9">
            <w:pPr>
              <w:rPr>
                <w:i/>
                <w:sz w:val="18"/>
                <w:szCs w:val="18"/>
              </w:rPr>
            </w:pPr>
            <w:hyperlink r:id="rId7" w:history="1">
              <w:r w:rsidR="00EC5CDE" w:rsidRPr="002274E6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8016E2" w:rsidRPr="00947439" w14:paraId="4D830863" w14:textId="77777777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3AC951E8" w14:textId="77777777" w:rsidR="008016E2" w:rsidRPr="00AB0401" w:rsidRDefault="008016E2" w:rsidP="00870339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870339">
              <w:rPr>
                <w:sz w:val="18"/>
                <w:szCs w:val="18"/>
              </w:rPr>
              <w:t>01918532</w:t>
            </w:r>
          </w:p>
        </w:tc>
        <w:tc>
          <w:tcPr>
            <w:tcW w:w="3402" w:type="dxa"/>
            <w:tcBorders>
              <w:left w:val="nil"/>
            </w:tcBorders>
          </w:tcPr>
          <w:p w14:paraId="58580FFD" w14:textId="77777777" w:rsidR="008016E2" w:rsidRPr="00947439" w:rsidRDefault="008016E2" w:rsidP="00EC5CDE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right w:val="nil"/>
            </w:tcBorders>
          </w:tcPr>
          <w:p w14:paraId="456A4D87" w14:textId="77777777"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1A2D0E1C" w14:textId="77777777" w:rsidR="008016E2" w:rsidRPr="00947439" w:rsidRDefault="008016E2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36E58AFE" w14:textId="77777777" w:rsidR="008016E2" w:rsidRPr="00947439" w:rsidRDefault="008016E2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8016E2" w:rsidRPr="00947439" w14:paraId="152943C8" w14:textId="77777777" w:rsidTr="00947439">
        <w:trPr>
          <w:trHeight w:val="332"/>
        </w:trPr>
        <w:tc>
          <w:tcPr>
            <w:tcW w:w="6941" w:type="dxa"/>
          </w:tcPr>
          <w:p w14:paraId="1F1201A0" w14:textId="77777777"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10D51851" w14:textId="77777777"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A128FF3" w14:textId="77777777" w:rsidR="008016E2" w:rsidRPr="00947439" w:rsidRDefault="008016E2" w:rsidP="009747D9">
            <w:pPr>
              <w:rPr>
                <w:sz w:val="18"/>
                <w:szCs w:val="18"/>
              </w:rPr>
            </w:pPr>
          </w:p>
        </w:tc>
      </w:tr>
      <w:tr w:rsidR="008016E2" w:rsidRPr="00947439" w14:paraId="026F2B4A" w14:textId="77777777" w:rsidTr="00947439">
        <w:trPr>
          <w:trHeight w:val="2081"/>
        </w:trPr>
        <w:tc>
          <w:tcPr>
            <w:tcW w:w="6941" w:type="dxa"/>
          </w:tcPr>
          <w:p w14:paraId="6B1A15B6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62BFE0F3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7625B19A" w14:textId="77777777" w:rsidR="00AB0401" w:rsidRDefault="00E57FE1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870339">
              <w:rPr>
                <w:b/>
                <w:i/>
                <w:sz w:val="18"/>
                <w:szCs w:val="18"/>
              </w:rPr>
              <w:t>vstupenky pro děti do 15 let zaměstnanců PDSS.</w:t>
            </w:r>
          </w:p>
          <w:p w14:paraId="1F1B4D4B" w14:textId="264AD853" w:rsidR="00870339" w:rsidRDefault="0082242C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Celkem </w:t>
            </w:r>
            <w:r w:rsidR="00C36DED">
              <w:rPr>
                <w:b/>
                <w:i/>
                <w:sz w:val="18"/>
                <w:szCs w:val="18"/>
              </w:rPr>
              <w:t>100</w:t>
            </w:r>
            <w:r w:rsidR="00FF24E2">
              <w:rPr>
                <w:b/>
                <w:i/>
                <w:sz w:val="18"/>
                <w:szCs w:val="18"/>
              </w:rPr>
              <w:t>0 ks</w:t>
            </w:r>
            <w:r w:rsidR="00C36DED">
              <w:rPr>
                <w:b/>
                <w:i/>
                <w:sz w:val="18"/>
                <w:szCs w:val="18"/>
              </w:rPr>
              <w:t>/</w:t>
            </w:r>
            <w:r w:rsidR="00FF24E2">
              <w:rPr>
                <w:b/>
                <w:i/>
                <w:sz w:val="18"/>
                <w:szCs w:val="18"/>
              </w:rPr>
              <w:t>á 12</w:t>
            </w:r>
            <w:r w:rsidR="00870339">
              <w:rPr>
                <w:b/>
                <w:i/>
                <w:sz w:val="18"/>
                <w:szCs w:val="18"/>
              </w:rPr>
              <w:t>9,- Kč</w:t>
            </w:r>
            <w:r w:rsidR="00C36DED">
              <w:rPr>
                <w:b/>
                <w:i/>
                <w:sz w:val="18"/>
                <w:szCs w:val="18"/>
              </w:rPr>
              <w:t>.</w:t>
            </w:r>
          </w:p>
          <w:p w14:paraId="7AA559D8" w14:textId="77777777" w:rsidR="00C36DED" w:rsidRDefault="00C36DED" w:rsidP="009747D9">
            <w:pPr>
              <w:rPr>
                <w:b/>
                <w:i/>
                <w:sz w:val="18"/>
                <w:szCs w:val="18"/>
              </w:rPr>
            </w:pPr>
          </w:p>
          <w:p w14:paraId="7A3D94C0" w14:textId="61BF3BF7" w:rsidR="00C36DED" w:rsidRDefault="00C36DED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Prosíme platnost na jeden rok.</w:t>
            </w:r>
          </w:p>
          <w:p w14:paraId="757102E5" w14:textId="77777777" w:rsidR="00AB0401" w:rsidRDefault="00AB0401" w:rsidP="009747D9">
            <w:pPr>
              <w:rPr>
                <w:b/>
                <w:i/>
                <w:sz w:val="18"/>
                <w:szCs w:val="18"/>
              </w:rPr>
            </w:pPr>
          </w:p>
          <w:p w14:paraId="0B89046E" w14:textId="77777777" w:rsidR="008016E2" w:rsidRPr="00947439" w:rsidRDefault="008016E2" w:rsidP="00E57FE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227B9F8B" w14:textId="77777777" w:rsidR="008016E2" w:rsidRPr="00947439" w:rsidRDefault="008016E2" w:rsidP="009747D9">
            <w:pPr>
              <w:rPr>
                <w:sz w:val="18"/>
                <w:szCs w:val="18"/>
              </w:rPr>
            </w:pPr>
          </w:p>
          <w:p w14:paraId="7BA45815" w14:textId="77777777" w:rsidR="008016E2" w:rsidRPr="00947439" w:rsidRDefault="008016E2" w:rsidP="009747D9">
            <w:pPr>
              <w:rPr>
                <w:sz w:val="18"/>
                <w:szCs w:val="18"/>
              </w:rPr>
            </w:pPr>
          </w:p>
          <w:p w14:paraId="6AD40D7F" w14:textId="77777777" w:rsidR="008016E2" w:rsidRDefault="008016E2" w:rsidP="003E4F1A">
            <w:pPr>
              <w:rPr>
                <w:sz w:val="18"/>
                <w:szCs w:val="18"/>
              </w:rPr>
            </w:pPr>
          </w:p>
          <w:p w14:paraId="6416A251" w14:textId="14FF610B" w:rsidR="00EC5CDE" w:rsidRDefault="00C36DED" w:rsidP="003E4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129.000</w:t>
            </w:r>
            <w:r w:rsidR="00870339">
              <w:rPr>
                <w:sz w:val="18"/>
                <w:szCs w:val="18"/>
              </w:rPr>
              <w:t>,- Kč</w:t>
            </w:r>
          </w:p>
          <w:p w14:paraId="535DEDE4" w14:textId="77777777" w:rsidR="00EC5CDE" w:rsidRPr="00947439" w:rsidRDefault="00EC5CDE" w:rsidP="003E4F1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57C3651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193CB03F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48422D2A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2DCB7AA7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722D1CB3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47B2FC88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388ED0D6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59EE7D01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2D3E7258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4FB571C9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7EDB015C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32D0225B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75C2C151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4B7F2C79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68D9F519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0C9CA371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14:paraId="7036D3FB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8016E2" w:rsidRPr="00947439" w14:paraId="3E8A7C14" w14:textId="77777777" w:rsidTr="00511F1E">
        <w:trPr>
          <w:trHeight w:val="299"/>
        </w:trPr>
        <w:tc>
          <w:tcPr>
            <w:tcW w:w="6941" w:type="dxa"/>
          </w:tcPr>
          <w:p w14:paraId="7DDC66F5" w14:textId="77777777" w:rsidR="008016E2" w:rsidRPr="00947439" w:rsidRDefault="008016E2" w:rsidP="00EC5CDE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10" w:type="dxa"/>
          </w:tcPr>
          <w:p w14:paraId="0B66C43D" w14:textId="0C6C8AB1" w:rsidR="008016E2" w:rsidRPr="00511F1E" w:rsidRDefault="00C36DED" w:rsidP="008224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129.0</w:t>
            </w:r>
            <w:r w:rsidR="00FF24E2">
              <w:rPr>
                <w:b/>
                <w:sz w:val="18"/>
                <w:szCs w:val="18"/>
              </w:rPr>
              <w:t>00</w:t>
            </w:r>
            <w:r w:rsidR="008016E2">
              <w:rPr>
                <w:b/>
                <w:sz w:val="18"/>
                <w:szCs w:val="18"/>
              </w:rPr>
              <w:t>,-</w:t>
            </w:r>
            <w:r w:rsidR="008016E2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0830CB0" w14:textId="77777777"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61C6D153" w14:textId="77777777" w:rsidR="008016E2" w:rsidRDefault="008016E2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</w:p>
    <w:p w14:paraId="23593C17" w14:textId="77777777" w:rsidR="008016E2" w:rsidRDefault="008016E2" w:rsidP="00AD7C0A">
      <w:pPr>
        <w:rPr>
          <w:sz w:val="18"/>
          <w:szCs w:val="18"/>
        </w:rPr>
      </w:pPr>
    </w:p>
    <w:p w14:paraId="3162F727" w14:textId="0CEC1D72" w:rsidR="008016E2" w:rsidRPr="00947439" w:rsidRDefault="008016E2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 xml:space="preserve">Ing. </w:t>
      </w:r>
      <w:r w:rsidR="00A958B4">
        <w:rPr>
          <w:sz w:val="18"/>
          <w:szCs w:val="18"/>
        </w:rPr>
        <w:t>M. Puchýřová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="00A25E96">
        <w:rPr>
          <w:sz w:val="18"/>
          <w:szCs w:val="18"/>
        </w:rPr>
        <w:t>Bc. Ilona Hypšová</w:t>
      </w:r>
      <w:r>
        <w:rPr>
          <w:sz w:val="18"/>
          <w:szCs w:val="18"/>
        </w:rPr>
        <w:tab/>
      </w:r>
      <w:r w:rsidR="00A958B4">
        <w:rPr>
          <w:sz w:val="18"/>
          <w:szCs w:val="18"/>
        </w:rPr>
        <w:tab/>
      </w:r>
      <w:r w:rsidR="00A958B4">
        <w:rPr>
          <w:sz w:val="18"/>
          <w:szCs w:val="18"/>
        </w:rPr>
        <w:tab/>
      </w:r>
      <w:r w:rsidRPr="00947439">
        <w:rPr>
          <w:sz w:val="18"/>
          <w:szCs w:val="18"/>
        </w:rPr>
        <w:t xml:space="preserve">PhDr. J. Zeman </w:t>
      </w:r>
      <w:r w:rsidR="00A958B4">
        <w:rPr>
          <w:sz w:val="18"/>
          <w:szCs w:val="18"/>
        </w:rPr>
        <w:t>MBA</w:t>
      </w:r>
    </w:p>
    <w:p w14:paraId="3CB060DE" w14:textId="77777777" w:rsidR="008016E2" w:rsidRPr="00947439" w:rsidRDefault="008016E2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55810C59" w14:textId="2D19B860" w:rsidR="008016E2" w:rsidRPr="00947439" w:rsidRDefault="008016E2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C36DED">
        <w:rPr>
          <w:sz w:val="18"/>
          <w:szCs w:val="18"/>
        </w:rPr>
        <w:t>25.10</w:t>
      </w:r>
      <w:r w:rsidR="00FF24E2">
        <w:rPr>
          <w:sz w:val="18"/>
          <w:szCs w:val="18"/>
        </w:rPr>
        <w:t>.2023</w:t>
      </w:r>
    </w:p>
    <w:p w14:paraId="52C39B28" w14:textId="77777777" w:rsidR="008016E2" w:rsidRDefault="008016E2" w:rsidP="00AD7C0A">
      <w:pPr>
        <w:rPr>
          <w:sz w:val="18"/>
          <w:szCs w:val="18"/>
        </w:rPr>
      </w:pPr>
    </w:p>
    <w:p w14:paraId="35242BCB" w14:textId="77777777" w:rsidR="008016E2" w:rsidRDefault="008016E2" w:rsidP="00AD7C0A">
      <w:pPr>
        <w:rPr>
          <w:sz w:val="18"/>
          <w:szCs w:val="18"/>
        </w:rPr>
      </w:pPr>
    </w:p>
    <w:p w14:paraId="47B0D18E" w14:textId="77777777" w:rsidR="008016E2" w:rsidRDefault="008016E2" w:rsidP="00AD7C0A">
      <w:pPr>
        <w:rPr>
          <w:sz w:val="18"/>
          <w:szCs w:val="18"/>
        </w:rPr>
      </w:pPr>
    </w:p>
    <w:p w14:paraId="65640103" w14:textId="77777777" w:rsidR="008016E2" w:rsidRDefault="008016E2" w:rsidP="00AD7C0A">
      <w:pPr>
        <w:rPr>
          <w:sz w:val="18"/>
          <w:szCs w:val="18"/>
        </w:rPr>
      </w:pPr>
    </w:p>
    <w:p w14:paraId="4887B46B" w14:textId="77777777" w:rsidR="008016E2" w:rsidRDefault="008016E2" w:rsidP="00AD7C0A">
      <w:pPr>
        <w:rPr>
          <w:sz w:val="18"/>
          <w:szCs w:val="18"/>
        </w:rPr>
      </w:pPr>
    </w:p>
    <w:p w14:paraId="19214F08" w14:textId="77777777" w:rsidR="008016E2" w:rsidRDefault="008016E2" w:rsidP="00AD7C0A">
      <w:pPr>
        <w:rPr>
          <w:sz w:val="18"/>
          <w:szCs w:val="18"/>
        </w:rPr>
      </w:pPr>
    </w:p>
    <w:p w14:paraId="2DE1976F" w14:textId="77777777" w:rsidR="008016E2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</w:p>
    <w:p w14:paraId="427B59A3" w14:textId="32B2B917"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a ceně uvedené na objednávce.</w:t>
      </w:r>
    </w:p>
    <w:p w14:paraId="112A93AA" w14:textId="1FDE508E"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857C7E">
        <w:rPr>
          <w:rFonts w:ascii="Times New Roman" w:hAnsi="Times New Roman"/>
          <w:b/>
          <w:sz w:val="22"/>
          <w:szCs w:val="22"/>
        </w:rPr>
        <w:t>Objednatel</w:t>
      </w:r>
      <w:r w:rsidR="00C36DED">
        <w:rPr>
          <w:rFonts w:ascii="Times New Roman" w:hAnsi="Times New Roman"/>
          <w:b/>
          <w:sz w:val="22"/>
          <w:szCs w:val="22"/>
        </w:rPr>
        <w:t xml:space="preserve"> </w:t>
      </w:r>
      <w:r w:rsidRPr="00857C7E">
        <w:rPr>
          <w:rFonts w:ascii="Times New Roman" w:hAnsi="Times New Roman"/>
          <w:b/>
          <w:sz w:val="22"/>
          <w:szCs w:val="22"/>
        </w:rPr>
        <w:t xml:space="preserve"> proplatí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</w:t>
      </w:r>
      <w:r w:rsidR="00C36DED">
        <w:rPr>
          <w:rFonts w:ascii="Times New Roman" w:hAnsi="Times New Roman"/>
          <w:b/>
          <w:sz w:val="22"/>
          <w:szCs w:val="22"/>
        </w:rPr>
        <w:t xml:space="preserve"> </w:t>
      </w:r>
      <w:r w:rsidRPr="00857C7E">
        <w:rPr>
          <w:rFonts w:ascii="Times New Roman" w:hAnsi="Times New Roman"/>
          <w:b/>
          <w:sz w:val="22"/>
          <w:szCs w:val="22"/>
        </w:rPr>
        <w:t>fakturu  do  14   kalendářních  dnů  od  data  doručení.</w:t>
      </w:r>
    </w:p>
    <w:p w14:paraId="296FA53E" w14:textId="77777777"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14:paraId="3B23161D" w14:textId="27AFE5D0"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termínu dodání činí 0,1% z částky za každý započatý den prodlení.</w:t>
      </w:r>
    </w:p>
    <w:p w14:paraId="4C14212A" w14:textId="227C8266" w:rsidR="008016E2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Objednatel má právo uplatněné smluvní pokuty odečíst dodavateli z faktury.</w:t>
      </w:r>
    </w:p>
    <w:p w14:paraId="3B491ECD" w14:textId="77777777" w:rsidR="008016E2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7F2F7071" w14:textId="77777777" w:rsidR="008016E2" w:rsidRPr="006704F2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6704F2">
        <w:rPr>
          <w:rFonts w:ascii="Times New Roman" w:hAnsi="Times New Roman"/>
          <w:b/>
          <w:sz w:val="22"/>
          <w:szCs w:val="22"/>
        </w:rPr>
        <w:t>Potvrzení objednávky:</w:t>
      </w:r>
    </w:p>
    <w:p w14:paraId="59F99450" w14:textId="77777777" w:rsidR="008016E2" w:rsidRPr="006704F2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6704F2">
        <w:rPr>
          <w:rFonts w:ascii="Times New Roman" w:hAnsi="Times New Roman"/>
          <w:b/>
          <w:sz w:val="22"/>
          <w:szCs w:val="22"/>
        </w:rPr>
        <w:t>Datum a podpis:</w:t>
      </w:r>
    </w:p>
    <w:p w14:paraId="56BBA53E" w14:textId="77777777"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77BF0FBD" w14:textId="77777777" w:rsidR="008016E2" w:rsidRDefault="008016E2" w:rsidP="00125BA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14:paraId="77CBCC27" w14:textId="77777777" w:rsidR="008016E2" w:rsidRDefault="008016E2"/>
    <w:sectPr w:rsidR="008016E2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0A0F1B"/>
    <w:rsid w:val="00125BA5"/>
    <w:rsid w:val="00205DC1"/>
    <w:rsid w:val="00210EA4"/>
    <w:rsid w:val="00295300"/>
    <w:rsid w:val="00323132"/>
    <w:rsid w:val="00392C02"/>
    <w:rsid w:val="003E4F1A"/>
    <w:rsid w:val="005101FA"/>
    <w:rsid w:val="00511F1E"/>
    <w:rsid w:val="005C6C0C"/>
    <w:rsid w:val="00637D60"/>
    <w:rsid w:val="00661125"/>
    <w:rsid w:val="006704F2"/>
    <w:rsid w:val="006F7296"/>
    <w:rsid w:val="00735E46"/>
    <w:rsid w:val="007A5797"/>
    <w:rsid w:val="007B6837"/>
    <w:rsid w:val="007B6FCD"/>
    <w:rsid w:val="008016E2"/>
    <w:rsid w:val="0082242C"/>
    <w:rsid w:val="00857C7E"/>
    <w:rsid w:val="00870339"/>
    <w:rsid w:val="008C32FC"/>
    <w:rsid w:val="008C3EE7"/>
    <w:rsid w:val="008E2D23"/>
    <w:rsid w:val="008F6A42"/>
    <w:rsid w:val="00947439"/>
    <w:rsid w:val="00950422"/>
    <w:rsid w:val="009747D9"/>
    <w:rsid w:val="00A2564B"/>
    <w:rsid w:val="00A25E96"/>
    <w:rsid w:val="00A67200"/>
    <w:rsid w:val="00A958B4"/>
    <w:rsid w:val="00AB0401"/>
    <w:rsid w:val="00AD7C0A"/>
    <w:rsid w:val="00B757A9"/>
    <w:rsid w:val="00C13D67"/>
    <w:rsid w:val="00C36DED"/>
    <w:rsid w:val="00C46C43"/>
    <w:rsid w:val="00CE5A22"/>
    <w:rsid w:val="00DD6126"/>
    <w:rsid w:val="00E02F9B"/>
    <w:rsid w:val="00E57FE1"/>
    <w:rsid w:val="00EC148A"/>
    <w:rsid w:val="00EC5383"/>
    <w:rsid w:val="00EC5CDE"/>
    <w:rsid w:val="00FC6E52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6285C"/>
  <w15:docId w15:val="{42FA5F64-D946-49E4-A70B-B305A64E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qFormat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e@pd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stinadlabem@jumpfamily.cz" TargetMode="Externa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2023-04-27T10:37:00Z</cp:lastPrinted>
  <dcterms:created xsi:type="dcterms:W3CDTF">2023-12-05T06:19:00Z</dcterms:created>
  <dcterms:modified xsi:type="dcterms:W3CDTF">2023-12-05T06:19:00Z</dcterms:modified>
</cp:coreProperties>
</file>