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EA4FB0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FB0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EA4FB0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671B6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EA4FB0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EA4FB0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EA4FB0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EA4FB0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286444" w:rsidRPr="00EA4FB0" w:rsidRDefault="00286444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Pr="00EA4FB0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FB0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EA4FB0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EA4FB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11"/>
        <w:gridCol w:w="11"/>
      </w:tblGrid>
      <w:tr w:rsidR="00C27182" w:rsidRPr="00EA4FB0" w:rsidTr="009843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182" w:rsidRPr="00EA4FB0" w:rsidRDefault="00EA4FB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A4F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Casnet</w:t>
            </w:r>
            <w:proofErr w:type="spellEnd"/>
            <w:r w:rsidRPr="00EA4F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s. r. o.</w:t>
            </w:r>
          </w:p>
          <w:p w:rsidR="00EA4FB0" w:rsidRPr="00EA4FB0" w:rsidRDefault="00EA4FB0" w:rsidP="00EA4FB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EA4F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máje 1000</w:t>
            </w:r>
          </w:p>
          <w:p w:rsidR="00823E40" w:rsidRPr="00EA4FB0" w:rsidRDefault="00823E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A4F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756 61 Rožnov pod Radhoštěm</w:t>
            </w:r>
          </w:p>
        </w:tc>
        <w:tc>
          <w:tcPr>
            <w:tcW w:w="0" w:type="auto"/>
            <w:vAlign w:val="bottom"/>
          </w:tcPr>
          <w:p w:rsidR="00A95253" w:rsidRPr="00EA4FB0" w:rsidRDefault="00A95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30666" w:rsidRPr="00EA4FB0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444" w:rsidRPr="00EA4FB0" w:rsidRDefault="00286444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F40" w:rsidRPr="00EA4FB0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 w:rsidRPr="00EA4FB0">
        <w:rPr>
          <w:rFonts w:ascii="Times New Roman" w:hAnsi="Times New Roman" w:cs="Times New Roman"/>
          <w:b/>
          <w:sz w:val="24"/>
          <w:szCs w:val="24"/>
          <w:u w:val="single"/>
        </w:rPr>
        <w:t>č.</w:t>
      </w:r>
      <w:r w:rsidR="00286444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EA4FB0" w:rsidRPr="00EA4FB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286444" w:rsidRPr="00EA4FB0" w:rsidRDefault="00286444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D47" w:rsidRPr="00EA4FB0" w:rsidRDefault="00823E40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4FB0">
        <w:rPr>
          <w:rFonts w:ascii="Times New Roman" w:hAnsi="Times New Roman" w:cs="Times New Roman"/>
          <w:sz w:val="24"/>
          <w:szCs w:val="24"/>
        </w:rPr>
        <w:t>O</w:t>
      </w:r>
      <w:r w:rsidR="004A386B" w:rsidRPr="00EA4FB0">
        <w:rPr>
          <w:rFonts w:ascii="Times New Roman" w:hAnsi="Times New Roman" w:cs="Times New Roman"/>
          <w:sz w:val="24"/>
          <w:szCs w:val="24"/>
        </w:rPr>
        <w:t>bjednáváme si u v</w:t>
      </w:r>
      <w:r w:rsidR="00D42A67" w:rsidRPr="00EA4FB0">
        <w:rPr>
          <w:rFonts w:ascii="Times New Roman" w:hAnsi="Times New Roman" w:cs="Times New Roman"/>
          <w:sz w:val="24"/>
          <w:szCs w:val="24"/>
        </w:rPr>
        <w:t>ás</w:t>
      </w:r>
    </w:p>
    <w:p w:rsidR="00EA4FB0" w:rsidRPr="00EA4FB0" w:rsidRDefault="00EA4FB0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FB0" w:rsidRPr="00EA4FB0" w:rsidRDefault="00EA4FB0" w:rsidP="00EA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A4FB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VEX 123    30 ks žákovských sad v ceně 4.990 Kč + DPH /ks = 149.700,-Kč + DPH</w:t>
      </w:r>
    </w:p>
    <w:p w:rsidR="00EA4FB0" w:rsidRPr="00EA4FB0" w:rsidRDefault="00EA4FB0" w:rsidP="00EA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A4FB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:rsidR="00EA4FB0" w:rsidRPr="00EA4FB0" w:rsidRDefault="00EA4FB0" w:rsidP="00EA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A4FB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VEX GO     25 ks žákovských sad v ceně 7.990 Kč + DPH/ks = 199.750,-Kč + DPH</w:t>
      </w:r>
    </w:p>
    <w:p w:rsidR="00EA4FB0" w:rsidRPr="00EA4FB0" w:rsidRDefault="00EA4FB0" w:rsidP="00EA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A4FB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:rsidR="00EA4FB0" w:rsidRPr="00EA4FB0" w:rsidRDefault="00EA4FB0" w:rsidP="00EA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A4FB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VEX IQ       5 ks žákovských sad v ceně 14.300 Kč + DPH/ks = 71.500,-Kč + DPH</w:t>
      </w:r>
    </w:p>
    <w:p w:rsidR="00EA4FB0" w:rsidRPr="00EA4FB0" w:rsidRDefault="00EA4FB0" w:rsidP="00EA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A4FB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:rsidR="00EA4FB0" w:rsidRPr="00EA4FB0" w:rsidRDefault="00EA4FB0" w:rsidP="00EA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A4FB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Celkem………………………………………………………</w:t>
      </w:r>
      <w:proofErr w:type="gramStart"/>
      <w:r w:rsidRPr="00EA4FB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…….</w:t>
      </w:r>
      <w:proofErr w:type="gramEnd"/>
      <w:r w:rsidRPr="00EA4FB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420.950,-Kč + DPH</w:t>
      </w:r>
    </w:p>
    <w:p w:rsidR="00823E40" w:rsidRPr="00EA4FB0" w:rsidRDefault="00823E40" w:rsidP="004B6F7F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</w:p>
    <w:p w:rsidR="001E5792" w:rsidRPr="00EA4FB0" w:rsidRDefault="00ED215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EA4FB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EA4FB0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1E5792" w:rsidRPr="00EA4FB0" w:rsidRDefault="001E5792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6872" w:rsidRPr="00EA4FB0" w:rsidRDefault="001E579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EA4FB0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EA4FB0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EA4FB0">
        <w:rPr>
          <w:rFonts w:ascii="Times New Roman" w:hAnsi="Times New Roman" w:cs="Times New Roman"/>
          <w:b/>
          <w:sz w:val="24"/>
          <w:szCs w:val="24"/>
        </w:rPr>
        <w:t>ednal</w:t>
      </w:r>
      <w:r w:rsidR="00C26FC5" w:rsidRPr="00EA4FB0">
        <w:rPr>
          <w:rFonts w:ascii="Times New Roman" w:hAnsi="Times New Roman" w:cs="Times New Roman"/>
          <w:b/>
          <w:sz w:val="24"/>
          <w:szCs w:val="24"/>
        </w:rPr>
        <w:t>:</w:t>
      </w:r>
      <w:r w:rsidR="0025628B" w:rsidRPr="00EA4FB0">
        <w:rPr>
          <w:rFonts w:ascii="Times New Roman" w:hAnsi="Times New Roman" w:cs="Times New Roman"/>
          <w:b/>
          <w:sz w:val="24"/>
          <w:szCs w:val="24"/>
        </w:rPr>
        <w:t xml:space="preserve"> Miroslav </w:t>
      </w:r>
      <w:proofErr w:type="spellStart"/>
      <w:r w:rsidR="0025628B" w:rsidRPr="00EA4FB0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A952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E40" w:rsidRPr="00EA4FB0">
        <w:rPr>
          <w:rFonts w:ascii="Times New Roman" w:hAnsi="Times New Roman" w:cs="Times New Roman"/>
          <w:b/>
          <w:sz w:val="24"/>
          <w:szCs w:val="24"/>
        </w:rPr>
        <w:t>2</w:t>
      </w:r>
      <w:r w:rsidR="00EA4FB0">
        <w:rPr>
          <w:rFonts w:ascii="Times New Roman" w:hAnsi="Times New Roman" w:cs="Times New Roman"/>
          <w:b/>
          <w:sz w:val="24"/>
          <w:szCs w:val="24"/>
        </w:rPr>
        <w:t>9</w:t>
      </w:r>
      <w:r w:rsidR="00984314" w:rsidRPr="00EA4FB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84314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F7F" w:rsidRPr="00EA4FB0">
        <w:rPr>
          <w:rFonts w:ascii="Times New Roman" w:hAnsi="Times New Roman" w:cs="Times New Roman"/>
          <w:b/>
          <w:sz w:val="24"/>
          <w:szCs w:val="24"/>
        </w:rPr>
        <w:t>11</w:t>
      </w:r>
      <w:r w:rsidR="00984314" w:rsidRPr="00EA4FB0">
        <w:rPr>
          <w:rFonts w:ascii="Times New Roman" w:hAnsi="Times New Roman" w:cs="Times New Roman"/>
          <w:b/>
          <w:sz w:val="24"/>
          <w:szCs w:val="24"/>
        </w:rPr>
        <w:t>. 2023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EA4FB0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EA4FB0">
        <w:rPr>
          <w:rFonts w:ascii="Times New Roman" w:hAnsi="Times New Roman" w:cs="Times New Roman"/>
          <w:b/>
          <w:sz w:val="24"/>
          <w:szCs w:val="24"/>
        </w:rPr>
        <w:t> 589</w:t>
      </w:r>
      <w:r w:rsidR="008C0C24" w:rsidRPr="00EA4FB0">
        <w:rPr>
          <w:rFonts w:ascii="Times New Roman" w:hAnsi="Times New Roman" w:cs="Times New Roman"/>
          <w:b/>
          <w:sz w:val="24"/>
          <w:szCs w:val="24"/>
        </w:rPr>
        <w:t> </w:t>
      </w:r>
      <w:r w:rsidR="00FC078D" w:rsidRPr="00EA4FB0">
        <w:rPr>
          <w:rFonts w:ascii="Times New Roman" w:hAnsi="Times New Roman" w:cs="Times New Roman"/>
          <w:b/>
          <w:sz w:val="24"/>
          <w:szCs w:val="24"/>
        </w:rPr>
        <w:t>939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EA4FB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350DA6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E40" w:rsidRPr="00EA4FB0">
        <w:rPr>
          <w:rFonts w:ascii="Times New Roman" w:hAnsi="Times New Roman" w:cs="Times New Roman"/>
          <w:b/>
          <w:sz w:val="24"/>
          <w:szCs w:val="24"/>
        </w:rPr>
        <w:t>31. 3. 2024</w:t>
      </w:r>
    </w:p>
    <w:p w:rsidR="00ED2153" w:rsidRPr="00EA4FB0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EA4FB0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B2270E" w:rsidRPr="00EA4FB0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</w:p>
    <w:p w:rsidR="006D7D05" w:rsidRPr="00EA4FB0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RPr="004B6F7F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6314"/>
    <w:multiLevelType w:val="hybridMultilevel"/>
    <w:tmpl w:val="B4C8FE4E"/>
    <w:lvl w:ilvl="0" w:tplc="2EC21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44488"/>
    <w:multiLevelType w:val="hybridMultilevel"/>
    <w:tmpl w:val="F684E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4E7"/>
    <w:multiLevelType w:val="hybridMultilevel"/>
    <w:tmpl w:val="6C268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F7570"/>
    <w:multiLevelType w:val="hybridMultilevel"/>
    <w:tmpl w:val="E7B80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A6668"/>
    <w:multiLevelType w:val="hybridMultilevel"/>
    <w:tmpl w:val="8C5AF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7150515"/>
    <w:multiLevelType w:val="hybridMultilevel"/>
    <w:tmpl w:val="81AC4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1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8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5"/>
  </w:num>
  <w:num w:numId="4">
    <w:abstractNumId w:val="25"/>
  </w:num>
  <w:num w:numId="5">
    <w:abstractNumId w:val="21"/>
  </w:num>
  <w:num w:numId="6">
    <w:abstractNumId w:val="20"/>
  </w:num>
  <w:num w:numId="7">
    <w:abstractNumId w:val="27"/>
  </w:num>
  <w:num w:numId="8">
    <w:abstractNumId w:val="4"/>
  </w:num>
  <w:num w:numId="9">
    <w:abstractNumId w:val="0"/>
  </w:num>
  <w:num w:numId="10">
    <w:abstractNumId w:val="7"/>
  </w:num>
  <w:num w:numId="11">
    <w:abstractNumId w:val="26"/>
  </w:num>
  <w:num w:numId="12">
    <w:abstractNumId w:val="19"/>
  </w:num>
  <w:num w:numId="13">
    <w:abstractNumId w:val="22"/>
  </w:num>
  <w:num w:numId="14">
    <w:abstractNumId w:val="2"/>
  </w:num>
  <w:num w:numId="15">
    <w:abstractNumId w:val="11"/>
  </w:num>
  <w:num w:numId="16">
    <w:abstractNumId w:val="17"/>
  </w:num>
  <w:num w:numId="17">
    <w:abstractNumId w:val="6"/>
  </w:num>
  <w:num w:numId="18">
    <w:abstractNumId w:val="16"/>
  </w:num>
  <w:num w:numId="19">
    <w:abstractNumId w:val="13"/>
  </w:num>
  <w:num w:numId="20">
    <w:abstractNumId w:val="23"/>
  </w:num>
  <w:num w:numId="21">
    <w:abstractNumId w:val="24"/>
  </w:num>
  <w:num w:numId="22">
    <w:abstractNumId w:val="1"/>
  </w:num>
  <w:num w:numId="23">
    <w:abstractNumId w:val="9"/>
  </w:num>
  <w:num w:numId="24">
    <w:abstractNumId w:val="29"/>
  </w:num>
  <w:num w:numId="25">
    <w:abstractNumId w:val="14"/>
  </w:num>
  <w:num w:numId="26">
    <w:abstractNumId w:val="10"/>
  </w:num>
  <w:num w:numId="27">
    <w:abstractNumId w:val="18"/>
  </w:num>
  <w:num w:numId="28">
    <w:abstractNumId w:val="3"/>
  </w:num>
  <w:num w:numId="29">
    <w:abstractNumId w:val="8"/>
  </w:num>
  <w:num w:numId="30">
    <w:abstractNumId w:val="1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252A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153C9"/>
    <w:rsid w:val="001214F4"/>
    <w:rsid w:val="0012234C"/>
    <w:rsid w:val="00127592"/>
    <w:rsid w:val="0013084C"/>
    <w:rsid w:val="0013298F"/>
    <w:rsid w:val="00133585"/>
    <w:rsid w:val="00137EF4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1EAD"/>
    <w:rsid w:val="001B77EF"/>
    <w:rsid w:val="001C70A8"/>
    <w:rsid w:val="001E1D62"/>
    <w:rsid w:val="001E5792"/>
    <w:rsid w:val="001E6033"/>
    <w:rsid w:val="001F6649"/>
    <w:rsid w:val="00207B78"/>
    <w:rsid w:val="002146F7"/>
    <w:rsid w:val="0021481D"/>
    <w:rsid w:val="00217EAD"/>
    <w:rsid w:val="002276F3"/>
    <w:rsid w:val="00235F9E"/>
    <w:rsid w:val="00240E1F"/>
    <w:rsid w:val="0025628B"/>
    <w:rsid w:val="002566AE"/>
    <w:rsid w:val="00256BFD"/>
    <w:rsid w:val="0026441A"/>
    <w:rsid w:val="0026451C"/>
    <w:rsid w:val="0026556A"/>
    <w:rsid w:val="00265C70"/>
    <w:rsid w:val="002836C8"/>
    <w:rsid w:val="00286444"/>
    <w:rsid w:val="0028715F"/>
    <w:rsid w:val="00293CF6"/>
    <w:rsid w:val="00295181"/>
    <w:rsid w:val="002A1242"/>
    <w:rsid w:val="002A5FEF"/>
    <w:rsid w:val="002B2A99"/>
    <w:rsid w:val="002B6D47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0DA6"/>
    <w:rsid w:val="00354610"/>
    <w:rsid w:val="00357345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3791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386B"/>
    <w:rsid w:val="004A78F1"/>
    <w:rsid w:val="004B01DF"/>
    <w:rsid w:val="004B0C21"/>
    <w:rsid w:val="004B4518"/>
    <w:rsid w:val="004B6F7F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5F6873"/>
    <w:rsid w:val="00602346"/>
    <w:rsid w:val="00617797"/>
    <w:rsid w:val="00621FDE"/>
    <w:rsid w:val="00626481"/>
    <w:rsid w:val="00626DFA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4B20"/>
    <w:rsid w:val="00787BFD"/>
    <w:rsid w:val="007958E2"/>
    <w:rsid w:val="007967B5"/>
    <w:rsid w:val="007A019C"/>
    <w:rsid w:val="007A30BE"/>
    <w:rsid w:val="007A433E"/>
    <w:rsid w:val="007A474F"/>
    <w:rsid w:val="007B2880"/>
    <w:rsid w:val="007B75FA"/>
    <w:rsid w:val="007C02BE"/>
    <w:rsid w:val="007C3451"/>
    <w:rsid w:val="007D25F1"/>
    <w:rsid w:val="007E0D0A"/>
    <w:rsid w:val="007F036B"/>
    <w:rsid w:val="00800D8F"/>
    <w:rsid w:val="00801EA6"/>
    <w:rsid w:val="00804721"/>
    <w:rsid w:val="00816218"/>
    <w:rsid w:val="00823E40"/>
    <w:rsid w:val="00826F4F"/>
    <w:rsid w:val="00832DAB"/>
    <w:rsid w:val="0083467B"/>
    <w:rsid w:val="00837357"/>
    <w:rsid w:val="008562BF"/>
    <w:rsid w:val="008579B0"/>
    <w:rsid w:val="00860395"/>
    <w:rsid w:val="00860F9F"/>
    <w:rsid w:val="008671B6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0C24"/>
    <w:rsid w:val="008C1436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84314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5253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27182"/>
    <w:rsid w:val="00C37FBA"/>
    <w:rsid w:val="00C44145"/>
    <w:rsid w:val="00C52569"/>
    <w:rsid w:val="00C62BC4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36522"/>
    <w:rsid w:val="00D40DBD"/>
    <w:rsid w:val="00D42A67"/>
    <w:rsid w:val="00D43B1D"/>
    <w:rsid w:val="00D43D4C"/>
    <w:rsid w:val="00D45EAC"/>
    <w:rsid w:val="00D60E2B"/>
    <w:rsid w:val="00D61409"/>
    <w:rsid w:val="00D77659"/>
    <w:rsid w:val="00D846EA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A4FB0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A7229"/>
    <w:rsid w:val="00FB17B2"/>
    <w:rsid w:val="00FB5573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E8E0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1">
    <w:name w:val="heading 1"/>
    <w:basedOn w:val="Normln"/>
    <w:next w:val="Normln"/>
    <w:link w:val="Nadpis1Char"/>
    <w:uiPriority w:val="9"/>
    <w:qFormat/>
    <w:rsid w:val="004A3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A38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4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4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364</cp:revision>
  <cp:lastPrinted>2023-11-27T14:17:00Z</cp:lastPrinted>
  <dcterms:created xsi:type="dcterms:W3CDTF">2018-09-06T10:29:00Z</dcterms:created>
  <dcterms:modified xsi:type="dcterms:W3CDTF">2023-11-29T10:23:00Z</dcterms:modified>
</cp:coreProperties>
</file>