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A7371">
        <w:trPr>
          <w:trHeight w:hRule="exact" w:val="5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33130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1307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A737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0023020292/0300</w:t>
                  </w: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8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0401D5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23020292</w:t>
            </w: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6804769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769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3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default10"/>
            </w:pPr>
            <w:bookmarkStart w:id="0" w:name="JR_PAGE_ANCHOR_0_1"/>
            <w:bookmarkEnd w:id="0"/>
          </w:p>
          <w:p w:rsidR="00CA7371" w:rsidRDefault="000401D5">
            <w:pPr>
              <w:pStyle w:val="default10"/>
            </w:pPr>
            <w:r>
              <w:br w:type="page"/>
            </w:r>
          </w:p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</w:pPr>
            <w:r>
              <w:rPr>
                <w:b/>
              </w:rPr>
              <w:t>00177016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</w:pPr>
            <w:r>
              <w:rPr>
                <w:b/>
              </w:rPr>
              <w:t>CZ00177016</w:t>
            </w: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A7371">
              <w:trPr>
                <w:trHeight w:hRule="exact" w:val="174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371" w:rsidRDefault="000401D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Český metrologický institut</w:t>
                  </w:r>
                  <w:r>
                    <w:rPr>
                      <w:b/>
                      <w:sz w:val="24"/>
                    </w:rPr>
                    <w:br/>
                    <w:t>Radiová 1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  <w:tr w:rsidR="00CA737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371" w:rsidRDefault="00CA737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3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6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A7371">
              <w:trPr>
                <w:trHeight w:hRule="exact" w:val="144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371" w:rsidRDefault="000401D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051000 THS</w:t>
                  </w:r>
                </w:p>
              </w:tc>
            </w:tr>
            <w:tr w:rsidR="00CA7371">
              <w:trPr>
                <w:trHeight w:hRule="exact" w:val="2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371" w:rsidRDefault="00CA737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  <w:tr w:rsidR="00CA737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371" w:rsidRDefault="00CA7371">
                  <w:pPr>
                    <w:pStyle w:val="default10"/>
                    <w:ind w:left="60" w:right="60"/>
                  </w:pPr>
                </w:p>
              </w:tc>
            </w:tr>
            <w:tr w:rsidR="00CA737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371" w:rsidRDefault="00CA7371">
                  <w:pPr>
                    <w:pStyle w:val="default10"/>
                    <w:ind w:left="60" w:right="60"/>
                  </w:pP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  <w:jc w:val="center"/>
            </w:pPr>
            <w:r>
              <w:rPr>
                <w:b/>
              </w:rPr>
              <w:t>17.11.2023</w:t>
            </w: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A73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CA737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A73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CA737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A73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CA737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8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7371" w:rsidRDefault="000401D5">
            <w:pPr>
              <w:pStyle w:val="default10"/>
              <w:ind w:left="40" w:right="40"/>
            </w:pPr>
            <w:r>
              <w:rPr>
                <w:sz w:val="18"/>
              </w:rPr>
              <w:t>Metrologické ověření monitorů kontaminace HF 350 a FHT 65 LX</w:t>
            </w: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A7371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7371" w:rsidRDefault="00CA737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35 124,00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70 248,00 Kč</w:t>
                  </w: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4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A7371">
              <w:trPr>
                <w:trHeight w:hRule="exact" w:val="4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  <w:tr w:rsidR="00CA7371">
              <w:trPr>
                <w:trHeight w:hRule="exact" w:val="2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0401D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  <w:tr w:rsidR="00CA7371">
              <w:trPr>
                <w:trHeight w:hRule="exact" w:val="30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A7371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A7371" w:rsidRDefault="000401D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70 248,00 Kč</w:t>
                        </w:r>
                      </w:p>
                    </w:tc>
                  </w:tr>
                </w:tbl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  <w:tr w:rsidR="00CA7371">
              <w:trPr>
                <w:trHeight w:hRule="exact" w:val="2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  <w:tr w:rsidR="00CA7371">
              <w:trPr>
                <w:trHeight w:hRule="exact" w:val="20"/>
              </w:trPr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A7371" w:rsidRDefault="00CA73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7371" w:rsidRDefault="00CA7371">
                  <w:pPr>
                    <w:pStyle w:val="EMPTYCELLSTYLE"/>
                  </w:pPr>
                </w:p>
              </w:tc>
            </w:tr>
          </w:tbl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3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371" w:rsidRDefault="000401D5">
            <w:pPr>
              <w:pStyle w:val="default10"/>
              <w:ind w:left="40"/>
            </w:pPr>
            <w:r>
              <w:rPr>
                <w:sz w:val="24"/>
              </w:rPr>
              <w:t>03.11.2023</w:t>
            </w: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0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1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 w:rsidP="003846EB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...................</w:t>
            </w:r>
            <w:proofErr w:type="gramEnd"/>
            <w:r>
              <w:br/>
              <w:t xml:space="preserve">                                                                        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2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18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7371" w:rsidRDefault="000401D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050300</w:t>
            </w:r>
            <w:proofErr w:type="gramEnd"/>
            <w:r>
              <w:rPr>
                <w:b/>
                <w:sz w:val="14"/>
              </w:rPr>
              <w:t xml:space="preserve"> \ 100 \ 032001 Metrologie \ 0800   Deník: 2 \ Opravy a služby - tuzemské</w:t>
            </w: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66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71" w:rsidRDefault="000401D5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  <w:tr w:rsidR="00CA7371">
        <w:trPr>
          <w:trHeight w:hRule="exact" w:val="240"/>
        </w:trPr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9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3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5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0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3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7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6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14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8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260" w:type="dxa"/>
          </w:tcPr>
          <w:p w:rsidR="00CA7371" w:rsidRDefault="00CA7371">
            <w:pPr>
              <w:pStyle w:val="EMPTYCELLSTYLE"/>
            </w:pPr>
          </w:p>
        </w:tc>
        <w:tc>
          <w:tcPr>
            <w:tcW w:w="460" w:type="dxa"/>
          </w:tcPr>
          <w:p w:rsidR="00CA7371" w:rsidRDefault="00CA7371">
            <w:pPr>
              <w:pStyle w:val="EMPTYCELLSTYLE"/>
            </w:pPr>
          </w:p>
        </w:tc>
      </w:tr>
    </w:tbl>
    <w:p w:rsidR="000401D5" w:rsidRDefault="000401D5"/>
    <w:sectPr w:rsidR="000401D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71"/>
    <w:rsid w:val="000401D5"/>
    <w:rsid w:val="003846EB"/>
    <w:rsid w:val="00CA7371"/>
    <w:rsid w:val="00E0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1C716-71AE-44F0-A368-08A0A7B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2023-11-28T07:47:00Z</dcterms:created>
  <dcterms:modified xsi:type="dcterms:W3CDTF">2023-11-28T14:43:00Z</dcterms:modified>
</cp:coreProperties>
</file>