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70" w:hRule="atLeast"/>
        </w:trPr>
        <w:tc>
          <w:tcPr>
            <w:tcW w:w="7494" w:type="dxa"/>
            <w:gridSpan w:val="2"/>
          </w:tcPr>
          <w:p>
            <w:pPr>
              <w:pStyle w:val="TableParagraph"/>
              <w:spacing w:line="244" w:lineRule="exact" w:before="7"/>
              <w:ind w:left="40"/>
              <w:rPr>
                <w:b/>
                <w:sz w:val="22"/>
              </w:rPr>
            </w:pPr>
            <w:bookmarkStart w:name="MJMAJTI_085449" w:id="1"/>
            <w:bookmarkEnd w:id="1"/>
            <w:r>
              <w:rPr/>
            </w:r>
            <w:r>
              <w:rPr>
                <w:b/>
                <w:sz w:val="22"/>
              </w:rPr>
              <w:t>SEZNAM MAJETKU - LABORATOŘ PUŠKIN. NÁM.</w:t>
            </w:r>
          </w:p>
        </w:tc>
      </w:tr>
      <w:tr>
        <w:trPr>
          <w:trHeight w:val="517" w:hRule="atLeast"/>
        </w:trPr>
        <w:tc>
          <w:tcPr>
            <w:tcW w:w="1846" w:type="dxa"/>
          </w:tcPr>
          <w:p>
            <w:pPr>
              <w:pStyle w:val="TableParagraph"/>
              <w:spacing w:line="240" w:lineRule="auto"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Inventární číslo</w:t>
            </w:r>
          </w:p>
        </w:tc>
        <w:tc>
          <w:tcPr>
            <w:tcW w:w="5648" w:type="dxa"/>
          </w:tcPr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ELEKTROMOTOR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FREKVENCNI MENICE TECO (TAIAN)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CERPADLO CP3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VENTIL VYSOKOTL. + T-DIL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180-700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180 - 700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180 - 700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UKLIDOVY VOZIK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VYSAVAC VCP 170 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DD-501507-0000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DIAMANTOVA VK PR.60MM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DIAMANTOVA VK PR.40MM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SENZOR-AE, 180-700KHZ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SENSOR-AE, 180-700KHZ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CLEVERSCOPE CS320A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CS714U - 14BIT VZORKOVANI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LCD MONITOR LG 19"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DD-501706-0000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SKENER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SNIMAC OLYMPUS 3KS V157-RM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USB MODULARNI JEDNOTKA U2121A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USB MODULARNI JEDNOTKA U2352A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LCD 24" LG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DD-502130-0000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DIGITALNI PREVODNIK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 - 5MHZ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PREDZESILOVAC PA21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PREDZESILOVAC PA21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 - 100KHZ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NASTAVEC PRO VRTANI VZORKU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ASUS U36JC S PRISLUS.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ELEKTROMOTOR 5,5kW S PRISLUS.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MENIC FREKVENCNI TECO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POHON - MOTOR REG, PREVODOVKA GP6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REDUKCE USB/GPIB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DD-502419-0000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CERPADLO VYSOKOTLAKE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DD-502424-0000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 INPUT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DD-502432-0000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STUL KRIZOVY KRS -475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PILA STROJNI PS.20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ČERPADLO PALIVOVÉ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PŘÍPRAVEK UPÍNACÍ NA VRTÁNÍ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DÍLY PRO VYSOKOTLAKOU APARATURU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VÝVĚVA VALUE OLEJOVÁ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ZÁLOŽNÍ ZDROJ SWEEX UPS 1500VA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DRŽÁK LINEÁRNÍHO SNÍMAČE MMR 1011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VRTÁK TRUBKOVÝ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VRTÁK JÁDROVÝ55/450mm ŽULA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AKUŠROUBOVÁK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DD-502700-0000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PILA STOLOVÁ SP RUBI 350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DD-502789-0000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ETA 3109 90010 ELEKTRICKÝ VAŘÍČ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DD-502823-0000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 DEWE-30-4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DD-502823-0001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DAQP-CFB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DD-502823-0002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DAQP-BRIIDGE-A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436" w:top="1120" w:bottom="620" w:left="920" w:right="168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Zapebečovací systém GSM/GPRS s příslušenstvím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kotoučová pila EINHELL BT-TS 800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Ultrazvukový snímač V153-RM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Laserová tiskárna HP Color LaserJet Pro MFP M177fw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Detektor plynu KD2 + pouzdro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Počítačová sestava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Počítačová sestava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Dvojválcový kompresor HERKULES s hadicemi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 tlaku G0984 10.2+panelový přístoj DA2 G0985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Ruční dvoukanál.osciloskop 25MHz UNI-T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sklíčidlo IUM160/4-MD-M1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Digitální úchylkoměr 1075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Dělící stůl RT 200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Nepřímé dělící zařízení 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Převodník MCF168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vyvažovací stojan LBS-350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Fotografický set - dvě trvalá denní světla ET40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číslicové odměřování pro rovinnou brusku BRH20A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Z220-A/0,5t 3m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multifunkční HP LASER JET PRO 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Toshiba Tecra Z50-C-11J kovový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datové úložiště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pevný diskWD Red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pevný disk Seagate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vysokotlaký horní píst s náliskem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vysokotlaký dolní píst s náliskem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Kufr s nářadím 73 dílů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digitální multimetr, LCD displej 19999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Exsikátor s NZ 24/29 Simax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zdroj Statron 2229,5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zdroj Statron 2229,5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Klimatizace Toshiba RAV Vnitřní+ venkovní jednotka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DD-503238-0000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Židle Spinalis Hacker oranžová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DD-503239-0000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Židle Spinalis Hacker červená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DSOX1102G školská verze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Chladnička Gorenje RK 6192 EW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digit. fotoaparát Sony CyberShot DSC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Přístupový bod - UBNT UniFi UAP AC PRO 2.4 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Dell Precision T3620 MT E3-1240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počítač PC HAL 3000 Enterprice 0117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Bezpečnostní IP kamera, Micro SD paměť. karta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vrtačka PROXXON TMB 220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Pilka stolová KS230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Výměnná 3D tisková hlava. Orig. Prusa I3MK3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3D tiskárna Orig. Prusa I3MK3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Regulační transformátor 1-250V/10A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MICRO - frézka PROXXON MF 70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Tablet PC HP Spectre 13x360-ap009nc Poseidon Blue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 HP Z2 G4 SFF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Stolek s magnet.vyhřív.podložkou MK52(k 3D tiskárn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Podložka magnet. vyhřívaná MK52 24V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ACER Nitro 5 Spin Obsidian Black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HP Color LaserJet Pro MFP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Externí disk Samsung SSD T5 1 TB červený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DD-503627-0000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sestava Suntech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1/6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2/6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3/6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4/6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5/6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6/6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1/5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2/5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3/5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4/5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5/5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30/30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(1/5)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(2/5)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(3/5)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(4/5)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(5/5)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 počítač UMAX U-Box N41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Pulzní generátor MP750290 160 MHZ/1.25 GSPS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3D Creality LD-002R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Router (vč. komponentů)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mycí a vytrzovací box pro 3D tiskárnu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HAL3000 Elite Work 119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DELL U2412M 24"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Mobilní telefon SAMSUNG Galaxy A21s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Mobilní telefon SAMSUNG Galaxy A21s (2/2)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DD-503793-0000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(3/3)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(1/10)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(2/10)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(3/10)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(4/10)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(5/10)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(6/10)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(7/10)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(8/10)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(9/10)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(10/10)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Externí disk VERBATIM Vx500 External SSD 480GB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Pohovka rozkládací Flekke vč. matrace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psací - OMYL; nepatří do evidence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Sada snímačů (ultrazvuk. sonda) V103-RM-AITM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Snímače V153-RM 2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policová dvoudveřová s nikou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policová dvoudveřová s nikou (2/2)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(1/7)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(2/7)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(3/7)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(4/7)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(5/7)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(6/7)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(7/7)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(1/9)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(2/9)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(3/9)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(4/9)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(5/9)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(6/9)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(7/9)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(8/9)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(9/9)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Tablet PC HP Spectre x360 14-ea0002nc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Lenovo V50t-13IM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LED monitor NenQ SW240 WUXGA 24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Držák siloměru - výroba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Zdroj stejnosměrného napětí E36312A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Mob.telefon Xaomi 9T(k přístr.PR-005599-0000)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Vysavač/fukar na listí vč. nabíječky a AKUbaterie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Snímače S-vln V153-RM, 2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Lenovo Yoga S7 Pro 14"/Ryzen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DD-503933-0000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Dell Vostro 15 černý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stativ s hlavou MANFROTTO MK055XPR03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Fotoaparát SONY Alpha A7 III+FE 28-70mm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NTB Dell Vostro 3510/core i5 1135G7 + přísl (7/12)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OE-350102-0000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PLAMENOVZDORNA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KOV.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EL.TM 2 BR DVO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VAKUOVA SUSARNA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MIKROMETR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VRTACI 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 DELSIMI CELISTMI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RUCNI VRETENOVY LIS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SKRINKA OHNIVZDORNA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SKRINKA OHNIVZDORNA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STROJNI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STROJNI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RUCNI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STUL PINK-PONK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EL.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KOVADLINA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150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RUDL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ZDROJ 24V/10A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PALETOVY VOZIK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POJIZDNY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KOCKA 1 T-NARADI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STOLNI VRTACKA 350W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Z 410-3M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ULTRAZVUKOVA CISTICKA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DESTILACNI PRISTROJ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RIDICI JEDNOTKA DM-22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RIDICI JEDNOTKA DM-22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PRIMOCARA PILA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ZEBRIK TROJDILNY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PAKOVE NUZKY HPS-5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POCITAC HP COMPAQ ATH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TYP BU 16 TOS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POKUSOVA PILA GKS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FREZKA F 1 J 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RUCNI OHYBACI 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EL.STOLNI VRTACKA V 16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LABORATORNI ODSTREDIV.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RELAXACNI LIS 50 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OE-354255-0000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REOLOG.LIS S BRITY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VOZIK JERABOVY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VOZIK VYSOKZDVIZNY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VYVEVA KOMPRESOR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OE-501381-0000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Svěrák mini otočný 70 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 ZKUSEBNI PRO STAVEBNI HMOTY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 PRO STUD.GEOTECH.A FYZ.VLAST.HOR.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VZDUCHOVY KOMPRESOR ORLIK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KOMPRESOR PKS 50-2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IN-030626-0003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IN-030626-0004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IN-030626-0005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IN-030627-0003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IN-030627-0004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IN-030627-0005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IN-030627-0006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IN-030628-0001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prac.deskou 900x600c900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IN-030628-0002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prac.deskou 900x600x900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nerez dvoudřezem 900x600x900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nerez dvoudřezem 900x750x900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900x750x900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1200x750x900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1200x750x900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Váhový stůl 2x žulová deska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Digestoř vč.skříňky pod prac.deskou 1500x900x2250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Nízká lednice pod prac.deskou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PR-005396-0000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MIKROSKOP NIKON ALPHAHOT 2/HP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LAB.ANAL.VAHY PRECISA 240 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OSCILLOSCOP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PR-005535-0000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VYSOKOTLAKA NADOBA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2 KANALOVY 54622A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LABORATORNI TREPACKA + SADA SIT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MERICI USTREDNA CENTIPEDEL 100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VICEKANALOVY SYSTEM AKUSTICKE EMISE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MIKROSKOP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OPTICKA DELICI HLAVA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PRISTROJ NA MERENI POROVITYCH MATERIALU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ANALYTICKE VAHY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PR-005599-0000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GENERATOR VYSOKEHO TLAKU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MUFLOVA PEC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SUSARNA UFE 500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DSO 1024A S PRISL.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ASIP-2 DUAL CHANNEL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ULTRAZVUKOVY VYS./ PRIJ. - CONTACT TR.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Triaxiální vysokotlaká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Heating system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Průtokoměr-triaxiální vysokotlaká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Vysokotlaká propustoměrná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Klimatická komora(box) pro lis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Lineární ultrazvuk. zesilovač WMA-300 High volt.am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Generátor hydrostat.tlaku Model MTS 286.20-09S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Systém pro hydraulické frakování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sestava k akust.emisnímu syst.Vallen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VALLEN AMSY-6 akustický emisní systém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FREZKA TOS UNIVERZALNI FA3 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VRTNE KORUNKY SADA 10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SOUSTRUH - UNIVERZAL SPC-900P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SOUSTRUH HROTOVY MAS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STOLNI SOUSTRUH MN/80A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SLOUPOVA VRTACKA BK32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REOLOG.LIS 500 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PS-040186-0000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Spec.upravená vrtačka pro přípravu hornin Optidril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PS-040193-0000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Vrtací souprava P3000 (elektromotor + stojan)</w:t>
            </w:r>
          </w:p>
        </w:tc>
      </w:tr>
    </w:tbl>
    <w:sectPr>
      <w:pgSz w:w="11910" w:h="16840"/>
      <w:pgMar w:header="0" w:footer="436" w:top="1120" w:bottom="620" w:left="9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802185pt;margin-top:804.89447pt;width:60.6pt;height:13.15pt;mso-position-horizontal-relative:page;mso-position-vertical-relative:page;z-index:-2540431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Stránka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z 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37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dcterms:created xsi:type="dcterms:W3CDTF">2023-11-07T14:03:04Z</dcterms:created>
  <dcterms:modified xsi:type="dcterms:W3CDTF">2023-11-07T14:03:04Z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2023-11-07T00:00:00Z</vt:filetime>
  </property>
</Properties>
</file>