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636DB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2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7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7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9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2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7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7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9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636D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DB0" w:rsidRDefault="001109C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0017500091/0100</w:t>
                  </w:r>
                </w:p>
              </w:tc>
              <w:tc>
                <w:tcPr>
                  <w:tcW w:w="20" w:type="dxa"/>
                </w:tcPr>
                <w:p w:rsidR="00636DB0" w:rsidRDefault="00636DB0">
                  <w:pPr>
                    <w:pStyle w:val="EMPTYCELLSTYLE"/>
                  </w:pPr>
                </w:p>
              </w:tc>
            </w:tr>
          </w:tbl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2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7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7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9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DB0" w:rsidRDefault="001109C3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7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7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9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DB0" w:rsidRDefault="001109C3">
            <w:r>
              <w:rPr>
                <w:b/>
              </w:rPr>
              <w:t xml:space="preserve">Mikrobiologický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Vídeňská 1083</w:t>
            </w:r>
            <w:r>
              <w:rPr>
                <w:b/>
              </w:rPr>
              <w:br/>
              <w:t>142 20 PRAHA 4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DB0" w:rsidRDefault="001109C3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DB0" w:rsidRDefault="00636DB0">
            <w:pPr>
              <w:ind w:right="40"/>
              <w:jc w:val="right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DB0" w:rsidRDefault="001109C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609600"/>
                  <wp:effectExtent l="0" t="0" r="0" b="0"/>
                  <wp:wrapNone/>
                  <wp:docPr id="175287369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87369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DB0" w:rsidRDefault="00636DB0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DB0" w:rsidRDefault="001109C3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DB0" w:rsidRDefault="00636DB0">
            <w:pPr>
              <w:ind w:right="40"/>
              <w:jc w:val="right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DB0" w:rsidRDefault="00636DB0">
            <w:pPr>
              <w:pStyle w:val="EMPTYCELLSTYLE"/>
            </w:pPr>
          </w:p>
        </w:tc>
        <w:tc>
          <w:tcPr>
            <w:tcW w:w="2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7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9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DB0" w:rsidRDefault="00636DB0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DB0" w:rsidRDefault="001109C3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DB0" w:rsidRDefault="00636DB0">
            <w:pPr>
              <w:ind w:right="40"/>
              <w:jc w:val="right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DB0" w:rsidRDefault="00636DB0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DB0" w:rsidRDefault="001109C3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DB0" w:rsidRDefault="00636DB0">
            <w:pPr>
              <w:ind w:right="40"/>
              <w:jc w:val="right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DB0" w:rsidRDefault="00636DB0">
            <w:pPr>
              <w:pStyle w:val="EMPTYCELLSTYLE"/>
            </w:pPr>
          </w:p>
        </w:tc>
        <w:tc>
          <w:tcPr>
            <w:tcW w:w="2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7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9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DB0" w:rsidRDefault="00636DB0">
            <w:bookmarkStart w:id="1" w:name="JR_PAGE_ANCHOR_0_1"/>
            <w:bookmarkEnd w:id="1"/>
          </w:p>
          <w:p w:rsidR="00636DB0" w:rsidRDefault="001109C3">
            <w:r>
              <w:br w:type="page"/>
            </w:r>
          </w:p>
          <w:p w:rsidR="00636DB0" w:rsidRDefault="00636DB0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DB0" w:rsidRDefault="001109C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7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9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DB0" w:rsidRDefault="001109C3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DB0" w:rsidRDefault="001109C3">
            <w:pPr>
              <w:ind w:left="40"/>
            </w:pPr>
            <w:r>
              <w:rPr>
                <w:b/>
              </w:rPr>
              <w:t>CZ61388971</w:t>
            </w: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DB0" w:rsidRDefault="001109C3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DB0" w:rsidRDefault="001109C3">
            <w:r>
              <w:rPr>
                <w:b/>
              </w:rPr>
              <w:t>60192615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DB0" w:rsidRDefault="001109C3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DB0" w:rsidRDefault="001109C3">
            <w:r>
              <w:rPr>
                <w:b/>
              </w:rPr>
              <w:t>CZ60192615</w:t>
            </w: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DB0" w:rsidRDefault="001109C3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DB0" w:rsidRDefault="001109C3">
            <w:pPr>
              <w:ind w:left="40"/>
            </w:pPr>
            <w:r>
              <w:rPr>
                <w:b/>
              </w:rPr>
              <w:t>61388971</w:t>
            </w: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7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9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DB0" w:rsidRDefault="00636DB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636D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36DB0" w:rsidRDefault="00636DB0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636DB0" w:rsidRDefault="00636DB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36DB0" w:rsidRDefault="00636DB0">
                  <w:pPr>
                    <w:pStyle w:val="EMPTYCELLSTYLE"/>
                  </w:pPr>
                </w:p>
              </w:tc>
            </w:tr>
            <w:tr w:rsidR="00636D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636DB0" w:rsidRDefault="00636DB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6DB0" w:rsidRDefault="001109C3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DATART </w:t>
                  </w:r>
                  <w:proofErr w:type="spellStart"/>
                  <w:proofErr w:type="gramStart"/>
                  <w:r>
                    <w:rPr>
                      <w:b/>
                      <w:sz w:val="24"/>
                    </w:rPr>
                    <w:t>INTERNATIONAL,a.</w:t>
                  </w:r>
                  <w:proofErr w:type="gramEnd"/>
                  <w:r>
                    <w:rPr>
                      <w:b/>
                      <w:sz w:val="24"/>
                    </w:rPr>
                    <w:t>s</w:t>
                  </w:r>
                  <w:proofErr w:type="spellEnd"/>
                  <w:r>
                    <w:rPr>
                      <w:b/>
                      <w:sz w:val="24"/>
                    </w:rPr>
                    <w:t>.</w:t>
                  </w:r>
                  <w:r>
                    <w:rPr>
                      <w:b/>
                      <w:sz w:val="24"/>
                    </w:rPr>
                    <w:br/>
                    <w:t>Pernerova 149/35</w:t>
                  </w:r>
                  <w:r>
                    <w:rPr>
                      <w:b/>
                      <w:sz w:val="24"/>
                    </w:rPr>
                    <w:br/>
                    <w:t>186 00 PRAHA 8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36DB0" w:rsidRDefault="00636DB0">
                  <w:pPr>
                    <w:pStyle w:val="EMPTYCELLSTYLE"/>
                  </w:pPr>
                </w:p>
              </w:tc>
            </w:tr>
            <w:tr w:rsidR="00636D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6DB0" w:rsidRDefault="00636DB0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36DB0" w:rsidRDefault="00636DB0">
                  <w:pPr>
                    <w:pStyle w:val="EMPTYCELLSTYLE"/>
                  </w:pPr>
                </w:p>
              </w:tc>
            </w:tr>
          </w:tbl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2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DB0" w:rsidRDefault="00636DB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2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7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3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DB0" w:rsidRDefault="001109C3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7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636D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36DB0" w:rsidRDefault="00636DB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36DB0" w:rsidRDefault="00636DB0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636DB0" w:rsidRDefault="00636DB0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36DB0" w:rsidRDefault="00636DB0">
                  <w:pPr>
                    <w:pStyle w:val="EMPTYCELLSTYLE"/>
                  </w:pPr>
                </w:p>
              </w:tc>
            </w:tr>
            <w:tr w:rsidR="00636D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636DB0" w:rsidRDefault="00636DB0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6DB0" w:rsidRDefault="001109C3">
                  <w:pPr>
                    <w:ind w:left="60" w:right="60"/>
                  </w:pPr>
                  <w:r>
                    <w:rPr>
                      <w:b/>
                    </w:rPr>
                    <w:t>NS240100 Náklady ústav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636D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36DB0" w:rsidRDefault="00636DB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36DB0" w:rsidRDefault="00636DB0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6DB0" w:rsidRDefault="00636DB0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36DB0" w:rsidRDefault="00636DB0">
                  <w:pPr>
                    <w:pStyle w:val="EMPTYCELLSTYLE"/>
                  </w:pPr>
                </w:p>
              </w:tc>
            </w:tr>
            <w:tr w:rsidR="00636D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6DB0" w:rsidRDefault="001109C3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Sobotka Pavel</w:t>
                  </w:r>
                </w:p>
              </w:tc>
            </w:tr>
            <w:tr w:rsidR="00636D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6DB0" w:rsidRDefault="001109C3">
                  <w:pPr>
                    <w:ind w:left="60" w:right="60"/>
                  </w:pPr>
                  <w:r>
                    <w:rPr>
                      <w:b/>
                    </w:rPr>
                    <w:t>E-mail: sobotka.p@biomed.cas.cz</w:t>
                  </w:r>
                </w:p>
              </w:tc>
            </w:tr>
          </w:tbl>
          <w:p w:rsidR="00636DB0" w:rsidRDefault="00636DB0">
            <w:pPr>
              <w:pStyle w:val="EMPTYCELLSTYLE"/>
            </w:pPr>
          </w:p>
        </w:tc>
        <w:tc>
          <w:tcPr>
            <w:tcW w:w="1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DB0" w:rsidRDefault="00636DB0">
            <w:pPr>
              <w:pStyle w:val="EMPTYCELLSTYLE"/>
            </w:pPr>
          </w:p>
        </w:tc>
        <w:tc>
          <w:tcPr>
            <w:tcW w:w="1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7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9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DB0" w:rsidRDefault="00636DB0">
            <w:pPr>
              <w:pStyle w:val="EMPTYCELLSTYLE"/>
            </w:pPr>
          </w:p>
        </w:tc>
        <w:tc>
          <w:tcPr>
            <w:tcW w:w="1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DB0" w:rsidRDefault="001109C3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DB0" w:rsidRDefault="001109C3">
            <w:pPr>
              <w:ind w:left="40"/>
              <w:jc w:val="center"/>
            </w:pPr>
            <w:proofErr w:type="gramStart"/>
            <w:r>
              <w:rPr>
                <w:b/>
              </w:rPr>
              <w:t>30.12.2017</w:t>
            </w:r>
            <w:proofErr w:type="gramEnd"/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DB0" w:rsidRDefault="00636DB0">
            <w:pPr>
              <w:pStyle w:val="EMPTYCELLSTYLE"/>
            </w:pPr>
          </w:p>
        </w:tc>
        <w:tc>
          <w:tcPr>
            <w:tcW w:w="1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DB0" w:rsidRDefault="001109C3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DB0" w:rsidRDefault="001109C3">
            <w:pPr>
              <w:ind w:left="40"/>
              <w:jc w:val="center"/>
            </w:pPr>
            <w:proofErr w:type="gramStart"/>
            <w:r>
              <w:rPr>
                <w:b/>
              </w:rPr>
              <w:t>30.07.2017</w:t>
            </w:r>
            <w:proofErr w:type="gramEnd"/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DB0" w:rsidRDefault="00636DB0">
            <w:pPr>
              <w:pStyle w:val="EMPTYCELLSTYLE"/>
            </w:pPr>
          </w:p>
        </w:tc>
        <w:tc>
          <w:tcPr>
            <w:tcW w:w="1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DB0" w:rsidRDefault="001109C3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DB0" w:rsidRDefault="001109C3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2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7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DB0" w:rsidRDefault="00636DB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36D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DB0" w:rsidRDefault="001109C3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DB0" w:rsidRDefault="001109C3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DB0" w:rsidRDefault="001109C3">
                  <w:r>
                    <w:rPr>
                      <w:b/>
                    </w:rPr>
                    <w:t>Mikrobiologický ústav</w:t>
                  </w:r>
                </w:p>
              </w:tc>
            </w:tr>
          </w:tbl>
          <w:p w:rsidR="00636DB0" w:rsidRDefault="00636DB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DB0" w:rsidRDefault="00636DB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36DB0" w:rsidRDefault="00636DB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DB0" w:rsidRDefault="001109C3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DB0" w:rsidRDefault="00636DB0">
            <w:pPr>
              <w:ind w:left="40"/>
              <w:jc w:val="center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36D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DB0" w:rsidRDefault="001109C3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DB0" w:rsidRDefault="001109C3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DB0" w:rsidRDefault="00636DB0"/>
              </w:tc>
            </w:tr>
          </w:tbl>
          <w:p w:rsidR="00636DB0" w:rsidRDefault="00636DB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DB0" w:rsidRDefault="00636DB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36DB0" w:rsidRDefault="00636DB0">
            <w:pPr>
              <w:pStyle w:val="EMPTYCELLSTYLE"/>
            </w:pPr>
          </w:p>
        </w:tc>
        <w:tc>
          <w:tcPr>
            <w:tcW w:w="2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7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9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36D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DB0" w:rsidRDefault="001109C3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DB0" w:rsidRDefault="001109C3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DB0" w:rsidRDefault="00636DB0"/>
              </w:tc>
            </w:tr>
          </w:tbl>
          <w:p w:rsidR="00636DB0" w:rsidRDefault="00636DB0">
            <w:pPr>
              <w:pStyle w:val="EMPTYCELLSTYLE"/>
            </w:pPr>
          </w:p>
        </w:tc>
        <w:tc>
          <w:tcPr>
            <w:tcW w:w="2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7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9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636D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636DB0" w:rsidRDefault="00636DB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36DB0" w:rsidRDefault="00636DB0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6DB0" w:rsidRDefault="00636DB0">
                  <w:pPr>
                    <w:pStyle w:val="EMPTYCELLSTYLE"/>
                  </w:pPr>
                </w:p>
              </w:tc>
            </w:tr>
            <w:tr w:rsidR="00636D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6DB0" w:rsidRDefault="00636DB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36DB0" w:rsidRDefault="00636DB0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636DB0" w:rsidRDefault="00636DB0">
                  <w:pPr>
                    <w:pStyle w:val="EMPTYCELLSTYLE"/>
                  </w:pPr>
                </w:p>
              </w:tc>
            </w:tr>
          </w:tbl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2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7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7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9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DB0" w:rsidRDefault="001109C3">
            <w:r>
              <w:rPr>
                <w:b/>
                <w:sz w:val="22"/>
              </w:rPr>
              <w:t xml:space="preserve">Při fakturaci vždy uvádějte číslo </w:t>
            </w:r>
            <w:proofErr w:type="spellStart"/>
            <w:proofErr w:type="gramStart"/>
            <w:r>
              <w:rPr>
                <w:b/>
                <w:sz w:val="22"/>
              </w:rPr>
              <w:t>objednávky.Žádáme</w:t>
            </w:r>
            <w:proofErr w:type="spellEnd"/>
            <w:proofErr w:type="gramEnd"/>
            <w:r>
              <w:rPr>
                <w:b/>
                <w:sz w:val="22"/>
              </w:rPr>
              <w:t xml:space="preserve"> Vás o vrácení potvrzené objednávky!</w:t>
            </w: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2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7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7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9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DB0" w:rsidRDefault="00636DB0"/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DB0" w:rsidRDefault="001109C3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2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7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7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9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2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7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7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9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DB0" w:rsidRDefault="001109C3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2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DB0" w:rsidRDefault="001109C3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DB0" w:rsidRDefault="001109C3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DB0" w:rsidRDefault="001109C3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DB0" w:rsidRDefault="001109C3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DB0" w:rsidRDefault="001109C3">
            <w:pPr>
              <w:spacing w:after="280"/>
              <w:ind w:left="40" w:right="40"/>
            </w:pPr>
            <w:r>
              <w:rPr>
                <w:sz w:val="18"/>
              </w:rPr>
              <w:t>Objednáváme u Vás prostřednictvím SSČ:</w:t>
            </w: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36D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DB0" w:rsidRDefault="00636DB0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DB0" w:rsidRDefault="00636DB0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DB0" w:rsidRDefault="00636DB0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DB0" w:rsidRDefault="00636DB0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DB0" w:rsidRDefault="00636DB0">
                  <w:pPr>
                    <w:ind w:right="40"/>
                    <w:jc w:val="center"/>
                  </w:pPr>
                </w:p>
              </w:tc>
            </w:tr>
          </w:tbl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DB0" w:rsidRDefault="001109C3">
            <w:pPr>
              <w:spacing w:after="280"/>
              <w:ind w:left="40" w:right="40"/>
            </w:pPr>
            <w:r>
              <w:rPr>
                <w:sz w:val="18"/>
              </w:rPr>
              <w:t>ledničku</w:t>
            </w: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36D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DB0" w:rsidRDefault="001109C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DB0" w:rsidRDefault="001109C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DB0" w:rsidRDefault="001109C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5 031.60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DB0" w:rsidRDefault="001109C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45 284.40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DB0" w:rsidRDefault="001109C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DB0" w:rsidRDefault="001109C3">
            <w:pPr>
              <w:spacing w:after="280"/>
              <w:ind w:left="40" w:right="40"/>
            </w:pPr>
            <w:r>
              <w:rPr>
                <w:sz w:val="18"/>
              </w:rPr>
              <w:t>myčku</w:t>
            </w: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36D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DB0" w:rsidRDefault="001109C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DB0" w:rsidRDefault="001109C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DB0" w:rsidRDefault="001109C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5 372.46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DB0" w:rsidRDefault="001109C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48 352.14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DB0" w:rsidRDefault="001109C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2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7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7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9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2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7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7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9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DB0" w:rsidRDefault="001109C3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7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DB0" w:rsidRDefault="001109C3">
            <w:pPr>
              <w:ind w:left="40" w:right="40"/>
              <w:jc w:val="right"/>
            </w:pPr>
            <w:r>
              <w:rPr>
                <w:b/>
                <w:sz w:val="24"/>
              </w:rPr>
              <w:t>93 636.54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DB0" w:rsidRDefault="001109C3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2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7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DB0" w:rsidRDefault="00636DB0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2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7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7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9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2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7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7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9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DB0" w:rsidRDefault="001109C3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celkem:</w:t>
            </w:r>
          </w:p>
        </w:tc>
        <w:tc>
          <w:tcPr>
            <w:tcW w:w="3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636D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DB0" w:rsidRDefault="001109C3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93 636.54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DB0" w:rsidRDefault="001109C3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636DB0" w:rsidRDefault="00636DB0">
                  <w:pPr>
                    <w:pStyle w:val="EMPTYCELLSTYLE"/>
                  </w:pPr>
                </w:p>
              </w:tc>
            </w:tr>
          </w:tbl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2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7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2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7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7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9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DB0" w:rsidRDefault="001109C3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DB0" w:rsidRDefault="001109C3">
            <w:pPr>
              <w:ind w:left="40"/>
            </w:pPr>
            <w:proofErr w:type="gramStart"/>
            <w:r>
              <w:rPr>
                <w:sz w:val="24"/>
              </w:rPr>
              <w:t>13.06.2017</w:t>
            </w:r>
            <w:proofErr w:type="gramEnd"/>
          </w:p>
        </w:tc>
        <w:tc>
          <w:tcPr>
            <w:tcW w:w="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7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9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2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7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7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9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DB0" w:rsidRDefault="001109C3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7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7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9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DB0" w:rsidRDefault="001109C3">
            <w:pPr>
              <w:spacing w:before="20" w:after="20"/>
              <w:ind w:right="40"/>
            </w:pPr>
            <w:r>
              <w:t>Bc. Šimralová Petra</w:t>
            </w: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DB0" w:rsidRDefault="001109C3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DB0" w:rsidRDefault="001109C3">
            <w:pPr>
              <w:spacing w:before="20" w:after="20"/>
              <w:ind w:right="40"/>
            </w:pPr>
            <w:r>
              <w:t>E-mail: simralova@biomed.cas.cz</w:t>
            </w: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7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9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316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2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7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3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4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7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9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58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6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  <w:tr w:rsidR="00636DB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636DB0" w:rsidRDefault="00636DB0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DB0" w:rsidRDefault="001109C3"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1140" w:type="dxa"/>
          </w:tcPr>
          <w:p w:rsidR="00636DB0" w:rsidRDefault="00636DB0">
            <w:pPr>
              <w:pStyle w:val="EMPTYCELLSTYLE"/>
            </w:pPr>
          </w:p>
        </w:tc>
      </w:tr>
    </w:tbl>
    <w:p w:rsidR="00000000" w:rsidRDefault="001109C3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B0"/>
    <w:rsid w:val="001109C3"/>
    <w:rsid w:val="0063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2168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v.v.i.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Šimralová Petra</dc:creator>
  <cp:lastModifiedBy>Šimralová Petra</cp:lastModifiedBy>
  <cp:revision>2</cp:revision>
  <cp:lastPrinted>2017-06-14T06:10:00Z</cp:lastPrinted>
  <dcterms:created xsi:type="dcterms:W3CDTF">2017-06-14T06:13:00Z</dcterms:created>
  <dcterms:modified xsi:type="dcterms:W3CDTF">2017-06-14T06:13:00Z</dcterms:modified>
</cp:coreProperties>
</file>