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01FEC9D9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47B0A">
        <w:rPr>
          <w:b/>
          <w:sz w:val="28"/>
          <w:szCs w:val="28"/>
        </w:rPr>
        <w:t>1</w:t>
      </w:r>
    </w:p>
    <w:p w14:paraId="577EF80B" w14:textId="1321007A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947B0A">
        <w:rPr>
          <w:bCs/>
          <w:sz w:val="20"/>
        </w:rPr>
        <w:t>5.1.2023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1F7B736A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947B0A" w:rsidRPr="00947B0A">
        <w:rPr>
          <w:b/>
          <w:sz w:val="20"/>
        </w:rPr>
        <w:t xml:space="preserve">ReactEU-98-KV_Monitorovací </w:t>
      </w:r>
      <w:proofErr w:type="gramStart"/>
      <w:r w:rsidR="00947B0A" w:rsidRPr="00947B0A">
        <w:rPr>
          <w:b/>
          <w:sz w:val="20"/>
        </w:rPr>
        <w:t>systém - Část</w:t>
      </w:r>
      <w:proofErr w:type="gramEnd"/>
      <w:r w:rsidR="00947B0A" w:rsidRPr="00947B0A">
        <w:rPr>
          <w:b/>
          <w:sz w:val="20"/>
        </w:rPr>
        <w:t xml:space="preserve"> 1 - Monitorovací systém + centrála (dětské odd.)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8C4C1EF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2173D4">
        <w:rPr>
          <w:color w:val="auto"/>
        </w:rPr>
        <w:t>XXXXXXXXXX</w:t>
      </w:r>
    </w:p>
    <w:p w14:paraId="1151932F" w14:textId="77777777" w:rsidR="002173D4" w:rsidRDefault="00F87DA6" w:rsidP="002173D4">
      <w:pPr>
        <w:pStyle w:val="Zkladntextodsazen"/>
        <w:ind w:left="0"/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2173D4">
        <w:rPr>
          <w:color w:val="auto"/>
        </w:rPr>
        <w:t>XXXXXXXXXX</w:t>
      </w:r>
      <w:r w:rsidR="002173D4" w:rsidRPr="00D82385">
        <w:t xml:space="preserve"> </w:t>
      </w:r>
    </w:p>
    <w:p w14:paraId="6AD620DA" w14:textId="6F685A00" w:rsidR="00354C4E" w:rsidRPr="002173D4" w:rsidRDefault="00DD186B" w:rsidP="002173D4">
      <w:pPr>
        <w:pStyle w:val="Zkladntextodsazen"/>
        <w:ind w:left="0"/>
        <w:rPr>
          <w:color w:val="auto"/>
        </w:rPr>
      </w:pPr>
      <w:proofErr w:type="gramStart"/>
      <w:r w:rsidRPr="002173D4">
        <w:rPr>
          <w:color w:val="auto"/>
        </w:rPr>
        <w:t xml:space="preserve">zastoupený:  </w:t>
      </w:r>
      <w:r w:rsidRPr="002173D4">
        <w:rPr>
          <w:color w:val="auto"/>
        </w:rPr>
        <w:tab/>
      </w:r>
      <w:proofErr w:type="gramEnd"/>
      <w:r w:rsidR="004A49DE" w:rsidRPr="002173D4">
        <w:rPr>
          <w:color w:val="auto"/>
        </w:rPr>
        <w:tab/>
      </w:r>
      <w:r w:rsidR="00354C4E" w:rsidRPr="002173D4">
        <w:rPr>
          <w:color w:val="auto"/>
        </w:rPr>
        <w:tab/>
      </w:r>
      <w:r w:rsidR="00661373" w:rsidRPr="002173D4">
        <w:rPr>
          <w:color w:val="auto"/>
        </w:rPr>
        <w:t>MUDr</w:t>
      </w:r>
      <w:r w:rsidR="00450D9A" w:rsidRPr="002173D4">
        <w:rPr>
          <w:color w:val="auto"/>
        </w:rPr>
        <w:t xml:space="preserve">. </w:t>
      </w:r>
      <w:r w:rsidR="00661373" w:rsidRPr="002173D4">
        <w:rPr>
          <w:color w:val="auto"/>
        </w:rPr>
        <w:t xml:space="preserve">Josefem </w:t>
      </w:r>
      <w:proofErr w:type="spellStart"/>
      <w:r w:rsidR="00661373" w:rsidRPr="002173D4">
        <w:rPr>
          <w:color w:val="auto"/>
        </w:rPr>
        <w:t>Märzem</w:t>
      </w:r>
      <w:proofErr w:type="spellEnd"/>
      <w:r w:rsidR="00661373" w:rsidRPr="002173D4">
        <w:rPr>
          <w:color w:val="auto"/>
        </w:rPr>
        <w:t xml:space="preserve">, </w:t>
      </w:r>
      <w:r w:rsidR="00450D9A" w:rsidRPr="002173D4">
        <w:rPr>
          <w:color w:val="auto"/>
        </w:rPr>
        <w:t>předsedou</w:t>
      </w:r>
      <w:r w:rsidR="00661373" w:rsidRPr="002173D4">
        <w:rPr>
          <w:color w:val="auto"/>
        </w:rPr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694641C" w:rsidR="00081B4D" w:rsidRPr="00D82385" w:rsidRDefault="00947B0A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LHL s.r.o.</w:t>
      </w:r>
    </w:p>
    <w:p w14:paraId="44A4650B" w14:textId="41855427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se sídlem / místem podnikání </w:t>
      </w:r>
      <w:r>
        <w:rPr>
          <w:rFonts w:cs="Arial"/>
        </w:rPr>
        <w:tab/>
        <w:t>Lipová 17/18, Ústí nad Labem 400 10</w:t>
      </w:r>
    </w:p>
    <w:p w14:paraId="71C51EDA" w14:textId="407CC640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27301800</w:t>
      </w:r>
    </w:p>
    <w:p w14:paraId="323D7274" w14:textId="1399D4A8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CZ27301800</w:t>
      </w:r>
    </w:p>
    <w:p w14:paraId="7A5C9D49" w14:textId="62797CD6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bankovní spojení: banka: </w:t>
      </w:r>
      <w:r>
        <w:rPr>
          <w:rFonts w:cs="Arial"/>
        </w:rPr>
        <w:tab/>
      </w:r>
      <w:r w:rsidR="002173D4">
        <w:t>XXXXXXXXXX</w:t>
      </w:r>
    </w:p>
    <w:p w14:paraId="4E0AEEDB" w14:textId="2E69C80E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173D4">
        <w:t>XXXXXXXXXX</w:t>
      </w:r>
    </w:p>
    <w:p w14:paraId="147A32C9" w14:textId="35D5CB1C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zastoupený: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Martin Liška, jednatel</w:t>
      </w:r>
    </w:p>
    <w:p w14:paraId="2EFAF9B9" w14:textId="77777777" w:rsidR="00947B0A" w:rsidRDefault="00947B0A" w:rsidP="00947B0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společnost zapsaná v obchodním rejstříku vedeném Krajským soudem v Ústí nad Labem, oddíl C, vložka</w:t>
      </w:r>
    </w:p>
    <w:p w14:paraId="0E2A77D4" w14:textId="6D4B0A97" w:rsidR="00081B4D" w:rsidRPr="00947B0A" w:rsidRDefault="00947B0A" w:rsidP="00947B0A">
      <w:pPr>
        <w:pStyle w:val="Zkladntextodsazen"/>
        <w:ind w:left="0"/>
        <w:rPr>
          <w:color w:val="auto"/>
        </w:rPr>
      </w:pPr>
      <w:r w:rsidRPr="00947B0A">
        <w:rPr>
          <w:color w:val="auto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51CE4250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47B0A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16E11643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FF370F">
        <w:rPr>
          <w:sz w:val="20"/>
        </w:rPr>
        <w:t>5.1.2023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947B0A" w:rsidRPr="00947B0A">
        <w:rPr>
          <w:b/>
          <w:sz w:val="20"/>
        </w:rPr>
        <w:t xml:space="preserve">ReactEU-98-KV_Monitorovací </w:t>
      </w:r>
      <w:proofErr w:type="gramStart"/>
      <w:r w:rsidR="00947B0A" w:rsidRPr="00947B0A">
        <w:rPr>
          <w:b/>
          <w:sz w:val="20"/>
        </w:rPr>
        <w:t>systém - Část</w:t>
      </w:r>
      <w:proofErr w:type="gramEnd"/>
      <w:r w:rsidR="00947B0A" w:rsidRPr="00947B0A">
        <w:rPr>
          <w:b/>
          <w:sz w:val="20"/>
        </w:rPr>
        <w:t xml:space="preserve"> 1 - Monitorovací systém + centrála (dětské odd.)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4C07009F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EB15C3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E6B1D8F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 xml:space="preserve">V </w:t>
      </w:r>
      <w:r w:rsidR="00FF370F" w:rsidRPr="00FF370F">
        <w:t>Ústí nad Labem</w:t>
      </w:r>
      <w:r w:rsidR="003B35DB" w:rsidRPr="00FF370F">
        <w:t>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0A425286" w14:textId="77777777" w:rsidR="00FF370F" w:rsidRPr="00D82385" w:rsidRDefault="00FF370F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FF370F">
        <w:t>________________________</w:t>
      </w:r>
    </w:p>
    <w:p w14:paraId="5FC10113" w14:textId="76914976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 xml:space="preserve">MUDr. Josef </w:t>
      </w:r>
      <w:proofErr w:type="spellStart"/>
      <w:r w:rsidRPr="00D82385">
        <w:rPr>
          <w:rFonts w:cs="Arial"/>
        </w:rPr>
        <w:t>März</w:t>
      </w:r>
      <w:proofErr w:type="spellEnd"/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FF370F">
        <w:t>Martin Liška</w:t>
      </w:r>
    </w:p>
    <w:p w14:paraId="0A5310CB" w14:textId="6E10DFAD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FF370F">
        <w:tab/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EEC6" w14:textId="77777777" w:rsidR="00342CAF" w:rsidRDefault="00342CAF">
      <w:r>
        <w:separator/>
      </w:r>
    </w:p>
  </w:endnote>
  <w:endnote w:type="continuationSeparator" w:id="0">
    <w:p w14:paraId="05815A9E" w14:textId="77777777" w:rsidR="00342CAF" w:rsidRDefault="00342CAF">
      <w:r>
        <w:continuationSeparator/>
      </w:r>
    </w:p>
  </w:endnote>
  <w:endnote w:type="continuationNotice" w:id="1">
    <w:p w14:paraId="587E2C54" w14:textId="77777777" w:rsidR="00342CAF" w:rsidRDefault="00342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2F5E" w14:textId="77777777" w:rsidR="00342CAF" w:rsidRDefault="00342CAF">
      <w:r>
        <w:separator/>
      </w:r>
    </w:p>
  </w:footnote>
  <w:footnote w:type="continuationSeparator" w:id="0">
    <w:p w14:paraId="30BA9271" w14:textId="77777777" w:rsidR="00342CAF" w:rsidRDefault="00342CAF">
      <w:r>
        <w:continuationSeparator/>
      </w:r>
    </w:p>
  </w:footnote>
  <w:footnote w:type="continuationNotice" w:id="1">
    <w:p w14:paraId="4BEF296B" w14:textId="77777777" w:rsidR="00342CAF" w:rsidRDefault="00342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3586E684"/>
    <w:lvl w:ilvl="0" w:tplc="FBBAB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9B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3D4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538B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CAF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47B0A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64E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15C3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E771E"/>
    <w:rsid w:val="00FF0145"/>
    <w:rsid w:val="00FF0A0B"/>
    <w:rsid w:val="00FF0D85"/>
    <w:rsid w:val="00FF10C8"/>
    <w:rsid w:val="00FF2526"/>
    <w:rsid w:val="00FF260D"/>
    <w:rsid w:val="00FF30E3"/>
    <w:rsid w:val="00FF370F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2023-09-12T08:03:00Z</cp:lastPrinted>
  <dcterms:created xsi:type="dcterms:W3CDTF">2023-09-11T06:41:00Z</dcterms:created>
  <dcterms:modified xsi:type="dcterms:W3CDTF">2023-10-24T08:47:00Z</dcterms:modified>
</cp:coreProperties>
</file>