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BDE0" w14:textId="04B713CE" w:rsidR="00AD1906" w:rsidRPr="005A44DC" w:rsidRDefault="00AD1906" w:rsidP="00AD1906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DODATEK č. </w:t>
      </w:r>
      <w:r w:rsidR="009F447B">
        <w:rPr>
          <w:rFonts w:ascii="Arial" w:hAnsi="Arial" w:cs="Arial"/>
          <w:sz w:val="28"/>
          <w:szCs w:val="28"/>
        </w:rPr>
        <w:t>5</w:t>
      </w:r>
    </w:p>
    <w:p w14:paraId="4CF2072D" w14:textId="77777777" w:rsidR="00AD1906" w:rsidRPr="005A44DC" w:rsidRDefault="00AD1906" w:rsidP="00AD1906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KE SMLOUVĚ O POSKYTNUTÍ OBRATOVÉHO BONUSU</w:t>
      </w:r>
      <w:r>
        <w:rPr>
          <w:rFonts w:ascii="Arial" w:hAnsi="Arial" w:cs="Arial"/>
          <w:sz w:val="28"/>
          <w:szCs w:val="28"/>
        </w:rPr>
        <w:t xml:space="preserve"> </w:t>
      </w:r>
      <w:r w:rsidRPr="00103457">
        <w:rPr>
          <w:rFonts w:ascii="Arial" w:hAnsi="Arial" w:cs="Arial"/>
          <w:sz w:val="24"/>
        </w:rPr>
        <w:t>CAF ID 2386</w:t>
      </w:r>
    </w:p>
    <w:p w14:paraId="7C0A2A27" w14:textId="77777777" w:rsidR="00AD1906" w:rsidRPr="005A44DC" w:rsidRDefault="00AD1906" w:rsidP="00AD1906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zavřené dne 29. 4. 2022</w:t>
      </w:r>
      <w:r w:rsidRPr="006F17BF">
        <w:rPr>
          <w:rFonts w:ascii="Arial" w:hAnsi="Arial" w:cs="Arial"/>
          <w:sz w:val="20"/>
          <w:szCs w:val="20"/>
        </w:rPr>
        <w:t xml:space="preserve"> </w:t>
      </w:r>
      <w:r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2D000E15" w14:textId="77777777" w:rsidR="00AD1906" w:rsidRDefault="00AD1906" w:rsidP="00AD1906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76291577" w14:textId="77777777" w:rsidR="00AD1906" w:rsidRPr="005A44DC" w:rsidRDefault="00AD1906" w:rsidP="00AD1906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21296E45" w14:textId="77777777" w:rsidR="00AD1906" w:rsidRDefault="00AD1906" w:rsidP="00AD1906">
      <w:pPr>
        <w:jc w:val="center"/>
        <w:rPr>
          <w:b/>
          <w:bCs/>
          <w:highlight w:val="yellow"/>
        </w:rPr>
      </w:pPr>
    </w:p>
    <w:p w14:paraId="4D78003E" w14:textId="77777777" w:rsidR="00AD1906" w:rsidRPr="005A44DC" w:rsidRDefault="00AD1906" w:rsidP="00AD1906">
      <w:pPr>
        <w:jc w:val="center"/>
        <w:rPr>
          <w:b/>
          <w:bCs/>
          <w:highlight w:val="yellow"/>
        </w:rPr>
      </w:pPr>
    </w:p>
    <w:p w14:paraId="0FAE26B0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sanofi-aventis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s.r.o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.</w:t>
      </w:r>
    </w:p>
    <w:p w14:paraId="270EF173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sídlo: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Evropská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846/176a, Praha 6 –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Vokovice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, 160 00</w:t>
      </w:r>
    </w:p>
    <w:p w14:paraId="03519582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IČO: 44848200</w:t>
      </w:r>
    </w:p>
    <w:p w14:paraId="6BE14FB3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DIČ: CZ44848200</w:t>
      </w:r>
    </w:p>
    <w:p w14:paraId="3DBB7E11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spojení: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Citibank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Europe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plc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č.ú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. 2015410204/2600</w:t>
      </w:r>
    </w:p>
    <w:p w14:paraId="5CE01C47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Městským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Praze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C, vložka 5968 </w:t>
      </w:r>
    </w:p>
    <w:p w14:paraId="1CA9C249" w14:textId="518FBE0A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r w:rsidR="00AF1148">
        <w:rPr>
          <w:rFonts w:ascii="Arial" w:hAnsi="Arial" w:cs="Arial"/>
          <w:sz w:val="20"/>
        </w:rPr>
        <w:t xml:space="preserve">[OU </w:t>
      </w:r>
      <w:r w:rsidR="00AF1148">
        <w:rPr>
          <w:rFonts w:ascii="Arial" w:eastAsia="Calibri" w:hAnsi="Arial" w:cs="Arial"/>
          <w:sz w:val="20"/>
        </w:rPr>
        <w:t>OU],</w:t>
      </w:r>
      <w:r w:rsidR="00AF1148"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="00AF1148">
        <w:rPr>
          <w:rFonts w:ascii="Arial" w:hAnsi="Arial" w:cs="Arial"/>
          <w:sz w:val="20"/>
        </w:rPr>
        <w:t>Head</w:t>
      </w:r>
      <w:proofErr w:type="spellEnd"/>
      <w:r w:rsidR="00AF1148">
        <w:rPr>
          <w:rFonts w:ascii="Arial" w:hAnsi="Arial" w:cs="Arial"/>
          <w:sz w:val="20"/>
        </w:rPr>
        <w:t xml:space="preserve"> </w:t>
      </w:r>
      <w:proofErr w:type="spellStart"/>
      <w:r w:rsidR="00AF1148">
        <w:rPr>
          <w:rFonts w:ascii="Arial" w:hAnsi="Arial" w:cs="Arial"/>
          <w:sz w:val="20"/>
        </w:rPr>
        <w:t>of</w:t>
      </w:r>
      <w:proofErr w:type="spellEnd"/>
      <w:r w:rsidR="00AF1148">
        <w:rPr>
          <w:rFonts w:ascii="Arial" w:hAnsi="Arial" w:cs="Arial"/>
          <w:sz w:val="20"/>
        </w:rPr>
        <w:t xml:space="preserve"> </w:t>
      </w:r>
      <w:proofErr w:type="spellStart"/>
      <w:r w:rsidR="00AF1148">
        <w:rPr>
          <w:rFonts w:ascii="Arial" w:hAnsi="Arial" w:cs="Arial"/>
          <w:sz w:val="20"/>
        </w:rPr>
        <w:t>Trade</w:t>
      </w:r>
      <w:proofErr w:type="spellEnd"/>
      <w:r w:rsidR="00AF1148">
        <w:rPr>
          <w:rFonts w:ascii="Arial" w:hAnsi="Arial" w:cs="Arial"/>
          <w:sz w:val="20"/>
        </w:rPr>
        <w:t xml:space="preserve"> </w:t>
      </w:r>
      <w:r w:rsidR="00AF1148" w:rsidRPr="00CC56DD">
        <w:rPr>
          <w:rFonts w:ascii="Arial" w:hAnsi="Arial" w:cs="Arial"/>
          <w:sz w:val="20"/>
        </w:rPr>
        <w:t>Department Czech Republic</w:t>
      </w:r>
    </w:p>
    <w:p w14:paraId="378F32FA" w14:textId="5A8C7E5E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Courier New" w:hAnsi="Courier New"/>
          <w:b/>
          <w:bCs/>
          <w:color w:val="000000"/>
          <w:szCs w:val="20"/>
          <w:shd w:val="clear" w:color="auto" w:fill="FFFFFF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0BA36D1A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(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dále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jen</w:t>
      </w: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 „</w:t>
      </w:r>
      <w:proofErr w:type="spellStart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“</w:t>
      </w:r>
      <w:r w:rsidRPr="00F40F9F">
        <w:rPr>
          <w:rFonts w:ascii="Arial" w:hAnsi="Arial" w:cs="Arial"/>
          <w:sz w:val="20"/>
          <w:szCs w:val="20"/>
          <w:lang w:val="sk-SK" w:eastAsia="sk-SK"/>
        </w:rPr>
        <w:t>)</w:t>
      </w:r>
    </w:p>
    <w:p w14:paraId="179D2E7A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040CC25C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7888F432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90D2BE2" w14:textId="77777777" w:rsidR="00AD1906" w:rsidRPr="00F40F9F" w:rsidRDefault="00AD1906" w:rsidP="00AD1906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4959518C" w14:textId="290DD767" w:rsidR="00AD1906" w:rsidRPr="00F40F9F" w:rsidRDefault="00AD1906" w:rsidP="00AD190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="00552899"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029A368A" w14:textId="77777777" w:rsidR="00AD1906" w:rsidRPr="00F40F9F" w:rsidRDefault="00AD1906" w:rsidP="00AD190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712AF4F7" w14:textId="77777777" w:rsidR="00AD1906" w:rsidRPr="00F40F9F" w:rsidRDefault="00AD1906" w:rsidP="00AD190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1804A7B7" w14:textId="4CD7C51D" w:rsidR="00AD1906" w:rsidRPr="00F40F9F" w:rsidRDefault="00AD1906" w:rsidP="00AD1906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Bankovní spojení: [XX XX]</w:t>
      </w:r>
    </w:p>
    <w:p w14:paraId="05A2C4F7" w14:textId="76165E00" w:rsidR="00AD1906" w:rsidRPr="00F40F9F" w:rsidRDefault="00AD1906" w:rsidP="00AD1906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Zastoupená: [OU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506AF505" w14:textId="302B47CC" w:rsidR="00AD1906" w:rsidRPr="00F40F9F" w:rsidRDefault="00AD1906" w:rsidP="00AD1906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="00D41D05" w:rsidRPr="00D41D05">
        <w:rPr>
          <w:rFonts w:ascii="Arial" w:hAnsi="Arial" w:cs="Arial"/>
          <w:bCs/>
          <w:sz w:val="20"/>
          <w:szCs w:val="20"/>
        </w:rPr>
        <w:t>[OU 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3246B0FC" w14:textId="77777777" w:rsidR="00AD1906" w:rsidRPr="00F40F9F" w:rsidRDefault="00AD1906" w:rsidP="00AD19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5D008A2A" w14:textId="77777777" w:rsidR="00AD1906" w:rsidRDefault="00AD1906" w:rsidP="00AD1906">
      <w:pPr>
        <w:jc w:val="both"/>
        <w:rPr>
          <w:rFonts w:ascii="Arial" w:hAnsi="Arial" w:cs="Arial"/>
          <w:bCs/>
          <w:sz w:val="20"/>
          <w:szCs w:val="20"/>
        </w:rPr>
      </w:pPr>
    </w:p>
    <w:p w14:paraId="78C14632" w14:textId="77777777" w:rsidR="00AD1906" w:rsidRPr="005A44DC" w:rsidRDefault="00AD1906" w:rsidP="00AD190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AEDD4F" w14:textId="7AEAC8E7" w:rsidR="00AD1906" w:rsidRPr="005A44DC" w:rsidRDefault="00AD1906" w:rsidP="00AD1906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 xml:space="preserve">Smluvní strany se dohodly na tomto znění Dodatku č. </w:t>
      </w:r>
      <w:r w:rsidR="009F447B">
        <w:rPr>
          <w:rFonts w:ascii="Arial" w:eastAsia="Calibri" w:hAnsi="Arial" w:cs="Arial"/>
          <w:sz w:val="20"/>
          <w:szCs w:val="20"/>
        </w:rPr>
        <w:t>5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o poskytnutí obratového bonusu ze dne </w:t>
      </w:r>
      <w:r>
        <w:rPr>
          <w:rFonts w:ascii="Arial" w:hAnsi="Arial" w:cs="Arial"/>
          <w:sz w:val="20"/>
          <w:szCs w:val="20"/>
        </w:rPr>
        <w:t>29. 4. 2022</w:t>
      </w:r>
      <w:r w:rsidRPr="006F17BF">
        <w:rPr>
          <w:rFonts w:ascii="Arial" w:eastAsia="Calibri" w:hAnsi="Arial" w:cs="Arial"/>
          <w:sz w:val="20"/>
          <w:szCs w:val="20"/>
        </w:rPr>
        <w:t xml:space="preserve"> 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46CDDF7" w14:textId="77777777" w:rsidR="00AD1906" w:rsidRPr="005A44DC" w:rsidRDefault="00AD1906" w:rsidP="00AD1906">
      <w:pPr>
        <w:rPr>
          <w:rFonts w:ascii="Arial" w:hAnsi="Arial" w:cs="Arial"/>
          <w:sz w:val="20"/>
          <w:szCs w:val="20"/>
          <w:highlight w:val="yellow"/>
        </w:rPr>
      </w:pPr>
    </w:p>
    <w:p w14:paraId="4F8C2465" w14:textId="77777777" w:rsidR="00AD1906" w:rsidRPr="005A44DC" w:rsidRDefault="00AD1906" w:rsidP="00AD1906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4E5D2476" w14:textId="77777777" w:rsidR="00AD1906" w:rsidRDefault="00AD1906" w:rsidP="00AD1906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664CA0AD" w14:textId="77777777" w:rsidR="00AD1906" w:rsidRPr="00F72A3C" w:rsidRDefault="00AD1906" w:rsidP="00AD1906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24BCF693" w14:textId="77777777" w:rsidR="00AD1906" w:rsidRPr="00F72A3C" w:rsidRDefault="00AD1906" w:rsidP="00AD1906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004C2432" w14:textId="77777777" w:rsidR="00AD1906" w:rsidRPr="00F72A3C" w:rsidRDefault="00AD1906" w:rsidP="00AD1906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04154DE3" w14:textId="77777777" w:rsidR="00AD1906" w:rsidRPr="00F72A3C" w:rsidRDefault="00AD1906" w:rsidP="00AD1906">
      <w:pPr>
        <w:jc w:val="center"/>
        <w:rPr>
          <w:rFonts w:ascii="Arial" w:hAnsi="Arial" w:cs="Arial"/>
          <w:bCs/>
          <w:sz w:val="20"/>
          <w:szCs w:val="20"/>
        </w:rPr>
      </w:pPr>
    </w:p>
    <w:p w14:paraId="4059A807" w14:textId="60B2C4C8" w:rsidR="00AD1906" w:rsidRDefault="00AD1906" w:rsidP="00AD1906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Smluvní strany se dohodly na změně znění následující</w:t>
      </w:r>
      <w:r>
        <w:rPr>
          <w:rFonts w:ascii="Arial" w:hAnsi="Arial" w:cs="Arial"/>
          <w:bCs/>
          <w:sz w:val="20"/>
          <w:szCs w:val="20"/>
        </w:rPr>
        <w:t>ch</w:t>
      </w:r>
      <w:r w:rsidRPr="00F72A3C">
        <w:rPr>
          <w:rFonts w:ascii="Arial" w:hAnsi="Arial" w:cs="Arial"/>
          <w:bCs/>
          <w:sz w:val="20"/>
          <w:szCs w:val="20"/>
        </w:rPr>
        <w:t xml:space="preserve"> příloh ke Smlouvě, kter</w:t>
      </w:r>
      <w:r>
        <w:rPr>
          <w:rFonts w:ascii="Arial" w:hAnsi="Arial" w:cs="Arial"/>
          <w:bCs/>
          <w:sz w:val="20"/>
          <w:szCs w:val="20"/>
        </w:rPr>
        <w:t xml:space="preserve">é plně </w:t>
      </w:r>
      <w:r w:rsidRPr="00F72A3C">
        <w:rPr>
          <w:rFonts w:ascii="Arial" w:hAnsi="Arial" w:cs="Arial"/>
          <w:bCs/>
          <w:sz w:val="20"/>
          <w:szCs w:val="20"/>
        </w:rPr>
        <w:t>nahrazuj</w:t>
      </w:r>
      <w:r>
        <w:rPr>
          <w:rFonts w:ascii="Arial" w:hAnsi="Arial" w:cs="Arial"/>
          <w:bCs/>
          <w:sz w:val="20"/>
          <w:szCs w:val="20"/>
        </w:rPr>
        <w:t>í</w:t>
      </w:r>
      <w:r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>
        <w:rPr>
          <w:rFonts w:ascii="Arial" w:hAnsi="Arial" w:cs="Arial"/>
          <w:bCs/>
          <w:sz w:val="20"/>
          <w:szCs w:val="20"/>
        </w:rPr>
        <w:t>y</w:t>
      </w:r>
      <w:r w:rsidR="002A4868">
        <w:rPr>
          <w:rFonts w:ascii="Arial" w:hAnsi="Arial" w:cs="Arial"/>
          <w:bCs/>
          <w:sz w:val="20"/>
          <w:szCs w:val="20"/>
        </w:rPr>
        <w:t xml:space="preserve"> (mimo přílohu č. 1)</w:t>
      </w:r>
      <w:r w:rsidRPr="00F72A3C">
        <w:rPr>
          <w:rFonts w:ascii="Arial" w:hAnsi="Arial" w:cs="Arial"/>
          <w:bCs/>
          <w:sz w:val="20"/>
          <w:szCs w:val="20"/>
        </w:rPr>
        <w:t xml:space="preserve"> a současně j</w:t>
      </w:r>
      <w:r>
        <w:rPr>
          <w:rFonts w:ascii="Arial" w:hAnsi="Arial" w:cs="Arial"/>
          <w:bCs/>
          <w:sz w:val="20"/>
          <w:szCs w:val="20"/>
        </w:rPr>
        <w:t>sou</w:t>
      </w:r>
      <w:r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 </w:t>
      </w:r>
    </w:p>
    <w:p w14:paraId="4A8FDCFC" w14:textId="77777777" w:rsidR="00AD1906" w:rsidRDefault="00AD1906" w:rsidP="00AD1906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C1D8B56" w14:textId="2B40DEAE" w:rsidR="00AD1906" w:rsidRDefault="00AD1906" w:rsidP="00AD1906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B10041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  <w:r w:rsidR="00850DD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23</w:t>
      </w:r>
      <w:r w:rsidRPr="00B10041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64772946" w14:textId="395520FE" w:rsidR="00AD1906" w:rsidRPr="00B10041" w:rsidRDefault="00AD1906" w:rsidP="00AD1906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</w:t>
      </w:r>
      <w:r w:rsidR="00850DD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23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4A7743C3" w14:textId="475AD0DD" w:rsidR="00AD1906" w:rsidRDefault="00AD1906" w:rsidP="00AD1906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</w:t>
      </w:r>
      <w:r w:rsidR="00850DD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23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38EE2D1E" w14:textId="77777777" w:rsidR="00AD1906" w:rsidRPr="00B10041" w:rsidRDefault="00AD1906" w:rsidP="00AD190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2445A53A" w14:textId="77777777" w:rsidR="00AD1906" w:rsidRDefault="00AD1906" w:rsidP="00AD1906">
      <w:pPr>
        <w:jc w:val="both"/>
        <w:rPr>
          <w:rFonts w:ascii="Arial" w:hAnsi="Arial" w:cs="Arial"/>
          <w:sz w:val="20"/>
          <w:szCs w:val="20"/>
        </w:rPr>
      </w:pPr>
    </w:p>
    <w:p w14:paraId="1EE066EF" w14:textId="77777777" w:rsidR="00AD1906" w:rsidRPr="00107D00" w:rsidRDefault="00AD1906" w:rsidP="00AD1906">
      <w:pPr>
        <w:pStyle w:val="Odstavecseseznamem"/>
        <w:ind w:left="360"/>
        <w:jc w:val="both"/>
        <w:rPr>
          <w:rFonts w:ascii="Arial" w:hAnsi="Arial" w:cs="Arial"/>
        </w:rPr>
      </w:pPr>
    </w:p>
    <w:p w14:paraId="21D98F88" w14:textId="77777777" w:rsidR="00AD1906" w:rsidRDefault="00AD1906" w:rsidP="00AD1906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32640A6E" w14:textId="77777777" w:rsidR="00AD1906" w:rsidRPr="00F72A3C" w:rsidRDefault="00AD1906" w:rsidP="00AD1906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2F0F660" w14:textId="77777777" w:rsidR="00AD1906" w:rsidRPr="00F72A3C" w:rsidRDefault="00AD1906" w:rsidP="00AD1906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128A79A" w14:textId="77777777" w:rsidR="00AD1906" w:rsidRPr="00F72A3C" w:rsidRDefault="00AD1906" w:rsidP="00AD1906">
      <w:pPr>
        <w:numPr>
          <w:ilvl w:val="0"/>
          <w:numId w:val="2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7FB299E8" w14:textId="77777777" w:rsidR="00AD1906" w:rsidRPr="000B7A0A" w:rsidRDefault="00AD1906" w:rsidP="00AD1906">
      <w:pPr>
        <w:spacing w:before="240"/>
        <w:ind w:left="36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1C746C1" w14:textId="2110CC3A" w:rsidR="00AD1906" w:rsidRDefault="00AD1906" w:rsidP="00AD1906">
      <w:pPr>
        <w:numPr>
          <w:ilvl w:val="0"/>
          <w:numId w:val="2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Dodatek č. </w:t>
      </w:r>
      <w:r w:rsidR="00850DDE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je vyhotoven v</w:t>
      </w:r>
      <w:r>
        <w:rPr>
          <w:rFonts w:ascii="Arial" w:hAnsi="Arial" w:cs="Arial"/>
          <w:bCs/>
          <w:sz w:val="20"/>
          <w:szCs w:val="20"/>
        </w:rPr>
        <w:t>e dvou</w:t>
      </w:r>
      <w:r w:rsidRPr="00F72A3C">
        <w:rPr>
          <w:rFonts w:ascii="Arial" w:hAnsi="Arial" w:cs="Arial"/>
          <w:bCs/>
          <w:sz w:val="20"/>
          <w:szCs w:val="20"/>
        </w:rPr>
        <w:t xml:space="preserve"> stejnopisech s platností originálu. Každá ze smluvních stran obdrží po jednom vyhotovení.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6C6A">
        <w:rPr>
          <w:rFonts w:ascii="Arial" w:hAnsi="Arial" w:cs="Arial"/>
          <w:sz w:val="20"/>
          <w:szCs w:val="20"/>
        </w:rPr>
        <w:t xml:space="preserve">Pokud je </w:t>
      </w:r>
      <w:r>
        <w:rPr>
          <w:rFonts w:ascii="Arial" w:hAnsi="Arial" w:cs="Arial"/>
          <w:sz w:val="20"/>
          <w:szCs w:val="20"/>
        </w:rPr>
        <w:t>dodatek</w:t>
      </w:r>
      <w:r w:rsidRPr="00BA6C6A">
        <w:rPr>
          <w:rFonts w:ascii="Arial" w:hAnsi="Arial" w:cs="Arial"/>
          <w:sz w:val="20"/>
          <w:szCs w:val="20"/>
        </w:rPr>
        <w:t xml:space="preserve"> podepisován elektronicky, je vyhotoven v jednom stejnopise podepsaném elektronicky oběma smluvními stranami.</w:t>
      </w:r>
    </w:p>
    <w:p w14:paraId="54F21C20" w14:textId="77777777" w:rsidR="00AD1906" w:rsidRDefault="00AD1906" w:rsidP="00AD190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72DD270" w14:textId="77777777" w:rsidR="00AD1906" w:rsidRPr="00F72A3C" w:rsidRDefault="00AD1906" w:rsidP="00AD1906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3EF0939" w14:textId="30A21FFD" w:rsidR="00AD1906" w:rsidRPr="00F72A3C" w:rsidRDefault="00AD1906" w:rsidP="00AD1906">
      <w:pPr>
        <w:numPr>
          <w:ilvl w:val="0"/>
          <w:numId w:val="2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Dodatek č. </w:t>
      </w:r>
      <w:r w:rsidR="00850DDE">
        <w:rPr>
          <w:rFonts w:ascii="Arial" w:hAnsi="Arial" w:cs="Arial"/>
          <w:bCs/>
          <w:sz w:val="20"/>
          <w:szCs w:val="20"/>
        </w:rPr>
        <w:t>5</w:t>
      </w:r>
      <w:r w:rsidRPr="00F72A3C">
        <w:rPr>
          <w:rFonts w:ascii="Arial" w:hAnsi="Arial" w:cs="Arial"/>
          <w:bCs/>
          <w:sz w:val="20"/>
          <w:szCs w:val="20"/>
        </w:rPr>
        <w:t xml:space="preserve"> nabývá </w:t>
      </w:r>
      <w:r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6441B72E" w14:textId="77777777" w:rsidR="00AD1906" w:rsidRDefault="00AD1906" w:rsidP="00AD190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481D59FE" w14:textId="77777777" w:rsidR="00AD1906" w:rsidRDefault="00AD1906" w:rsidP="00AD190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29124FE6" w14:textId="77777777" w:rsidR="00AD1906" w:rsidRPr="005A44DC" w:rsidRDefault="00AD1906" w:rsidP="00AD190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E8FF03D" w14:textId="77777777" w:rsidR="00AD1906" w:rsidRPr="00F72A3C" w:rsidRDefault="00AD1906" w:rsidP="00AD190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33002B27" w14:textId="77777777" w:rsidR="00AD1906" w:rsidRPr="00F72A3C" w:rsidRDefault="00AD1906" w:rsidP="00AD190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28844C97" w14:textId="56B1F630" w:rsidR="00AD1906" w:rsidRDefault="00AD1906" w:rsidP="00AD1906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B10041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  <w:r w:rsidR="00D41D0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23</w:t>
      </w:r>
      <w:r w:rsidRPr="00B10041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67AF307" w14:textId="143A1373" w:rsidR="00AD1906" w:rsidRPr="00B10041" w:rsidRDefault="00AD1906" w:rsidP="00AD1906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</w:t>
      </w:r>
      <w:r w:rsidR="00D41D0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23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65CA39E5" w14:textId="5463D50B" w:rsidR="00AD1906" w:rsidRDefault="00AD1906" w:rsidP="00AD1906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</w:t>
      </w:r>
      <w:r w:rsidR="00D41D0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23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4D76A82C" w14:textId="77777777" w:rsidR="00C21875" w:rsidRDefault="00C21875" w:rsidP="00AD190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1AA9E901" w14:textId="77777777" w:rsidR="00C21875" w:rsidRDefault="00C21875" w:rsidP="00AD190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C74124D" w14:textId="77777777" w:rsidR="006B10B5" w:rsidRDefault="006B10B5" w:rsidP="00AD190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483195B8" w14:textId="77777777" w:rsidR="006B10B5" w:rsidRDefault="006B10B5" w:rsidP="00AD190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11241121" w14:textId="77777777" w:rsidR="00C21875" w:rsidRDefault="00C21875" w:rsidP="00AD190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2727BFAE" w14:textId="154F2781" w:rsidR="00C21875" w:rsidRPr="0069162F" w:rsidRDefault="00C21875" w:rsidP="00C21875">
      <w:pPr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 xml:space="preserve">V Praze, dne </w:t>
      </w:r>
      <w:r w:rsidR="008A5736">
        <w:rPr>
          <w:rFonts w:ascii="Arial" w:hAnsi="Arial" w:cs="Arial"/>
          <w:b/>
          <w:sz w:val="20"/>
        </w:rPr>
        <w:t>2. 10. 2023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b/>
          <w:sz w:val="20"/>
        </w:rPr>
        <w:tab/>
        <w:t xml:space="preserve">V Olomouci, dne </w:t>
      </w:r>
      <w:r w:rsidR="00FA7FA4">
        <w:rPr>
          <w:rFonts w:ascii="Arial" w:hAnsi="Arial" w:cs="Arial"/>
          <w:b/>
          <w:sz w:val="20"/>
        </w:rPr>
        <w:t>4</w:t>
      </w:r>
      <w:r w:rsidR="008A5736">
        <w:rPr>
          <w:rFonts w:ascii="Arial" w:hAnsi="Arial" w:cs="Arial"/>
          <w:b/>
          <w:sz w:val="20"/>
        </w:rPr>
        <w:t>. 10. 2023</w:t>
      </w:r>
    </w:p>
    <w:p w14:paraId="3AF136E0" w14:textId="77777777" w:rsidR="00C21875" w:rsidRPr="0069162F" w:rsidRDefault="00C21875" w:rsidP="00C21875">
      <w:pPr>
        <w:jc w:val="both"/>
        <w:rPr>
          <w:rFonts w:ascii="Arial" w:hAnsi="Arial" w:cs="Arial"/>
          <w:sz w:val="20"/>
        </w:rPr>
      </w:pPr>
    </w:p>
    <w:p w14:paraId="52D2FFD9" w14:textId="77777777" w:rsidR="00C21875" w:rsidRPr="0069162F" w:rsidRDefault="00C21875" w:rsidP="00C21875">
      <w:pPr>
        <w:jc w:val="both"/>
        <w:rPr>
          <w:rFonts w:ascii="Arial" w:hAnsi="Arial" w:cs="Arial"/>
          <w:sz w:val="20"/>
        </w:rPr>
      </w:pPr>
    </w:p>
    <w:p w14:paraId="03AE04D2" w14:textId="77777777" w:rsidR="00C21875" w:rsidRPr="0069162F" w:rsidRDefault="00C21875" w:rsidP="00C21875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69162F">
        <w:rPr>
          <w:rFonts w:cs="Arial"/>
          <w:b/>
          <w:sz w:val="20"/>
        </w:rPr>
        <w:t>_______________________________________</w:t>
      </w:r>
      <w:r w:rsidRPr="0069162F">
        <w:rPr>
          <w:rFonts w:cs="Arial"/>
          <w:b/>
          <w:sz w:val="20"/>
        </w:rPr>
        <w:tab/>
        <w:t>__________________________________________</w:t>
      </w:r>
    </w:p>
    <w:p w14:paraId="45FBAFB9" w14:textId="77777777" w:rsidR="00C21875" w:rsidRPr="0069162F" w:rsidRDefault="00C21875" w:rsidP="00C21875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r w:rsidRPr="0069162F">
        <w:rPr>
          <w:rFonts w:ascii="Arial" w:hAnsi="Arial" w:cs="Arial"/>
          <w:b/>
          <w:sz w:val="20"/>
        </w:rPr>
        <w:t>sanofi-aventis, s.r.o.</w:t>
      </w:r>
      <w:r w:rsidRPr="0069162F">
        <w:rPr>
          <w:rFonts w:ascii="Arial" w:hAnsi="Arial" w:cs="Arial"/>
          <w:b/>
          <w:i/>
          <w:sz w:val="20"/>
        </w:rPr>
        <w:tab/>
      </w:r>
      <w:r w:rsidRPr="0069162F">
        <w:rPr>
          <w:rFonts w:ascii="Arial" w:hAnsi="Arial" w:cs="Arial"/>
          <w:b/>
          <w:sz w:val="20"/>
        </w:rPr>
        <w:t>Fakultní nemocnice Olomouc</w:t>
      </w:r>
    </w:p>
    <w:p w14:paraId="2B9CF26F" w14:textId="30CE9446" w:rsidR="00C21875" w:rsidRDefault="00C21875" w:rsidP="00C21875">
      <w:pPr>
        <w:tabs>
          <w:tab w:val="left" w:pos="4820"/>
        </w:tabs>
        <w:ind w:left="4824" w:hanging="4824"/>
        <w:rPr>
          <w:rFonts w:ascii="Arial" w:hAnsi="Arial" w:cs="Arial"/>
          <w:sz w:val="20"/>
        </w:rPr>
      </w:pPr>
      <w:r w:rsidRPr="0069162F">
        <w:rPr>
          <w:rFonts w:ascii="Arial" w:hAnsi="Arial" w:cs="Arial"/>
          <w:sz w:val="20"/>
        </w:rPr>
        <w:t>[OU OU]</w:t>
      </w:r>
      <w:r w:rsidRPr="0069162F">
        <w:rPr>
          <w:rFonts w:ascii="Arial" w:hAnsi="Arial" w:cs="Arial"/>
          <w:b/>
          <w:sz w:val="20"/>
        </w:rPr>
        <w:tab/>
      </w:r>
      <w:r w:rsidRPr="0069162F">
        <w:rPr>
          <w:rFonts w:ascii="Arial" w:hAnsi="Arial" w:cs="Arial"/>
          <w:sz w:val="20"/>
        </w:rPr>
        <w:t xml:space="preserve">[OU OU] </w:t>
      </w:r>
    </w:p>
    <w:p w14:paraId="63913854" w14:textId="05E9DB7F" w:rsidR="00C21875" w:rsidRDefault="006B10B5" w:rsidP="00C21875">
      <w:pPr>
        <w:tabs>
          <w:tab w:val="left" w:pos="4820"/>
        </w:tabs>
        <w:ind w:left="4824" w:hanging="482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  <w:r>
        <w:rPr>
          <w:rFonts w:ascii="Arial" w:hAnsi="Arial" w:cs="Arial"/>
          <w:sz w:val="20"/>
        </w:rPr>
        <w:tab/>
      </w:r>
      <w:r w:rsidR="00C21875" w:rsidRPr="0069162F">
        <w:rPr>
          <w:rFonts w:ascii="Arial" w:hAnsi="Arial" w:cs="Arial"/>
          <w:sz w:val="20"/>
        </w:rPr>
        <w:t>ředitel</w:t>
      </w:r>
    </w:p>
    <w:p w14:paraId="2B4F4CA0" w14:textId="77777777" w:rsidR="00C21875" w:rsidRDefault="00C21875" w:rsidP="00C21875">
      <w:pPr>
        <w:tabs>
          <w:tab w:val="left" w:pos="4820"/>
        </w:tabs>
        <w:ind w:left="4824" w:hanging="4824"/>
        <w:rPr>
          <w:rFonts w:ascii="Arial" w:hAnsi="Arial" w:cs="Arial"/>
          <w:sz w:val="20"/>
        </w:rPr>
      </w:pPr>
    </w:p>
    <w:p w14:paraId="56EEEDDB" w14:textId="77777777" w:rsidR="00C21875" w:rsidRDefault="00C21875" w:rsidP="00AD190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25E73103" w14:textId="77777777" w:rsidR="00551DA5" w:rsidRDefault="00551DA5"/>
    <w:p w14:paraId="4B7B8AF8" w14:textId="77777777" w:rsidR="009E3426" w:rsidRDefault="009E3426"/>
    <w:p w14:paraId="56562304" w14:textId="77777777" w:rsidR="009E3426" w:rsidRDefault="009E3426"/>
    <w:p w14:paraId="6BD318EF" w14:textId="77777777" w:rsidR="009E3426" w:rsidRDefault="009E3426"/>
    <w:p w14:paraId="22403A92" w14:textId="77777777" w:rsidR="009E3426" w:rsidRDefault="009E3426"/>
    <w:p w14:paraId="30D06621" w14:textId="77777777" w:rsidR="009E3426" w:rsidRDefault="009E3426"/>
    <w:p w14:paraId="5EA7C0B1" w14:textId="77777777" w:rsidR="009E3426" w:rsidRDefault="009E3426"/>
    <w:p w14:paraId="4003BDFA" w14:textId="77777777" w:rsidR="009E3426" w:rsidRDefault="009E3426"/>
    <w:p w14:paraId="7BCB8550" w14:textId="77777777" w:rsidR="009E3426" w:rsidRDefault="009E3426"/>
    <w:p w14:paraId="59A0E269" w14:textId="77777777" w:rsidR="009E3426" w:rsidRDefault="009E3426"/>
    <w:p w14:paraId="76C44961" w14:textId="77777777" w:rsidR="009E3426" w:rsidRDefault="009E3426"/>
    <w:p w14:paraId="2B34B9B3" w14:textId="77777777" w:rsidR="009E3426" w:rsidRDefault="009E3426"/>
    <w:p w14:paraId="38FD9725" w14:textId="77777777" w:rsidR="009E3426" w:rsidRDefault="009E3426"/>
    <w:p w14:paraId="4AE24CC5" w14:textId="77777777" w:rsidR="009E3426" w:rsidRDefault="009E3426"/>
    <w:p w14:paraId="55C09250" w14:textId="77777777" w:rsidR="009E3426" w:rsidRDefault="009E3426"/>
    <w:p w14:paraId="14206B1F" w14:textId="77777777" w:rsidR="009E3426" w:rsidRDefault="009E3426"/>
    <w:p w14:paraId="18F8714B" w14:textId="77777777" w:rsidR="009E3426" w:rsidRDefault="009E3426"/>
    <w:p w14:paraId="5A42827A" w14:textId="77777777" w:rsidR="009E3426" w:rsidRDefault="009E3426"/>
    <w:p w14:paraId="5AE4B0D7" w14:textId="77777777" w:rsidR="00842FC6" w:rsidRDefault="00842FC6"/>
    <w:p w14:paraId="0A5B65AC" w14:textId="77777777" w:rsidR="009E3426" w:rsidRDefault="009E3426"/>
    <w:p w14:paraId="27B68B89" w14:textId="77777777" w:rsidR="009E3426" w:rsidRDefault="009E3426"/>
    <w:p w14:paraId="11AB1D36" w14:textId="77777777" w:rsidR="009E3426" w:rsidRDefault="009E3426"/>
    <w:p w14:paraId="7315D8E7" w14:textId="78DE5CD0" w:rsidR="00A9288C" w:rsidRDefault="00A9288C" w:rsidP="00A9288C">
      <w:pPr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 w:val="28"/>
        </w:rPr>
        <w:lastRenderedPageBreak/>
        <w:t>Příloha č. 3</w:t>
      </w:r>
      <w:r w:rsidR="002A4868">
        <w:rPr>
          <w:rFonts w:ascii="Arial" w:hAnsi="Arial" w:cs="Arial"/>
          <w:b/>
          <w:bCs/>
          <w:sz w:val="28"/>
        </w:rPr>
        <w:t>c</w:t>
      </w:r>
      <w:r>
        <w:rPr>
          <w:rFonts w:ascii="Arial" w:hAnsi="Arial" w:cs="Arial"/>
          <w:b/>
          <w:bCs/>
          <w:sz w:val="28"/>
        </w:rPr>
        <w:t xml:space="preserve">23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</w:t>
      </w:r>
    </w:p>
    <w:p w14:paraId="282EF9A6" w14:textId="77777777" w:rsidR="00A9288C" w:rsidRPr="00B359D3" w:rsidRDefault="00A9288C" w:rsidP="00A9288C">
      <w:pPr>
        <w:jc w:val="center"/>
        <w:rPr>
          <w:rFonts w:ascii="Arial" w:hAnsi="Arial" w:cs="Arial"/>
          <w:b/>
          <w:bCs/>
          <w:sz w:val="28"/>
        </w:rPr>
      </w:pPr>
      <w:r w:rsidRPr="00392D3C">
        <w:rPr>
          <w:rFonts w:ascii="Arial" w:hAnsi="Arial" w:cs="Arial"/>
          <w:b/>
          <w:bCs/>
          <w:szCs w:val="18"/>
        </w:rPr>
        <w:t xml:space="preserve">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2D2C2627" w14:textId="77777777" w:rsidR="00A9288C" w:rsidRPr="005470AA" w:rsidRDefault="00A9288C" w:rsidP="00A9288C">
      <w:pPr>
        <w:jc w:val="both"/>
        <w:rPr>
          <w:rFonts w:ascii="Arial" w:hAnsi="Arial" w:cs="Arial"/>
          <w:sz w:val="20"/>
        </w:rPr>
      </w:pPr>
    </w:p>
    <w:p w14:paraId="11C07FA3" w14:textId="77777777" w:rsidR="00A9288C" w:rsidRDefault="00A9288C" w:rsidP="00A9288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0ED3F0C" w14:textId="77777777" w:rsidR="00A9288C" w:rsidRDefault="00A9288C" w:rsidP="00A9288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89876FE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sanofi-aventis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s.r.o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.</w:t>
      </w:r>
    </w:p>
    <w:p w14:paraId="1C19BAA1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sídlo: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Evropská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846/176a, Praha 6 –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Vokovice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, 160 00</w:t>
      </w:r>
    </w:p>
    <w:p w14:paraId="2219697D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IČO: 44848200</w:t>
      </w:r>
    </w:p>
    <w:p w14:paraId="43F0A053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DIČ: CZ44848200</w:t>
      </w:r>
    </w:p>
    <w:p w14:paraId="014367AC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spojení: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Citibank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Europe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plc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č.ú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. 2015410204/2600</w:t>
      </w:r>
    </w:p>
    <w:p w14:paraId="11ECEAF5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Městským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Praze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C, vložka 5968 </w:t>
      </w:r>
    </w:p>
    <w:p w14:paraId="48FE78B2" w14:textId="70434345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</w:p>
    <w:p w14:paraId="656912C6" w14:textId="5D113831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Courier New" w:hAnsi="Courier New"/>
          <w:b/>
          <w:bCs/>
          <w:color w:val="000000"/>
          <w:szCs w:val="20"/>
          <w:shd w:val="clear" w:color="auto" w:fill="FFFFFF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0B0230D1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(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dále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jen</w:t>
      </w: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 „</w:t>
      </w:r>
      <w:proofErr w:type="spellStart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“</w:t>
      </w:r>
      <w:r w:rsidRPr="00F40F9F">
        <w:rPr>
          <w:rFonts w:ascii="Arial" w:hAnsi="Arial" w:cs="Arial"/>
          <w:sz w:val="20"/>
          <w:szCs w:val="20"/>
          <w:lang w:val="sk-SK" w:eastAsia="sk-SK"/>
        </w:rPr>
        <w:t>)</w:t>
      </w:r>
    </w:p>
    <w:p w14:paraId="6E177134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145EC956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135E9C05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2F943300" w14:textId="77777777" w:rsidR="00A9288C" w:rsidRPr="00F40F9F" w:rsidRDefault="00A9288C" w:rsidP="00A9288C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63754FE7" w14:textId="77777777" w:rsidR="00A9288C" w:rsidRPr="00F40F9F" w:rsidRDefault="00A9288C" w:rsidP="00A9288C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26874702" w14:textId="77777777" w:rsidR="00A9288C" w:rsidRPr="00F40F9F" w:rsidRDefault="00A9288C" w:rsidP="00A9288C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2EBBD565" w14:textId="77777777" w:rsidR="00A9288C" w:rsidRPr="00F40F9F" w:rsidRDefault="00A9288C" w:rsidP="00A9288C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76F649F9" w14:textId="4B6FB697" w:rsidR="00A9288C" w:rsidRPr="00F40F9F" w:rsidRDefault="00A9288C" w:rsidP="00A9288C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Bankovní spojení: [XX XX]</w:t>
      </w:r>
    </w:p>
    <w:p w14:paraId="6180BDD5" w14:textId="1A8333B1" w:rsidR="00A9288C" w:rsidRPr="00F40F9F" w:rsidRDefault="00A9288C" w:rsidP="00A9288C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Zastoupená: [OU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22FF6F45" w14:textId="35EAEFC1" w:rsidR="00A9288C" w:rsidRPr="00F40F9F" w:rsidRDefault="00A9288C" w:rsidP="00A9288C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>[OU 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3C5C6A35" w14:textId="77777777" w:rsidR="00A9288C" w:rsidRPr="00F40F9F" w:rsidRDefault="00A9288C" w:rsidP="00A9288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40633950" w14:textId="77777777" w:rsidR="00A9288C" w:rsidRDefault="00A9288C" w:rsidP="00A9288C">
      <w:pPr>
        <w:jc w:val="both"/>
        <w:rPr>
          <w:rFonts w:ascii="Arial" w:hAnsi="Arial" w:cs="Arial"/>
          <w:b/>
          <w:bCs/>
          <w:sz w:val="20"/>
        </w:rPr>
      </w:pPr>
    </w:p>
    <w:p w14:paraId="399A8589" w14:textId="77777777" w:rsidR="00A9288C" w:rsidRDefault="00A9288C" w:rsidP="00A9288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78019994" w14:textId="77777777" w:rsidR="00A9288C" w:rsidRPr="005470AA" w:rsidRDefault="00A9288C" w:rsidP="00A9288C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06DC789" w14:textId="73E679B2" w:rsidR="00A9288C" w:rsidRDefault="00A9288C" w:rsidP="00A9288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3E8CCDE1" w14:textId="77777777" w:rsidR="00A9288C" w:rsidRPr="005470AA" w:rsidRDefault="00A9288C" w:rsidP="00A9288C">
      <w:pPr>
        <w:jc w:val="both"/>
        <w:rPr>
          <w:rFonts w:ascii="Arial" w:hAnsi="Arial" w:cs="Arial"/>
          <w:color w:val="000000"/>
          <w:sz w:val="20"/>
        </w:rPr>
      </w:pPr>
    </w:p>
    <w:p w14:paraId="3AC2F500" w14:textId="76E6FB1A" w:rsidR="00A9288C" w:rsidRPr="005470AA" w:rsidRDefault="00A9288C" w:rsidP="00A9288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643DC6AE" w14:textId="77777777" w:rsidR="00A9288C" w:rsidRPr="005470AA" w:rsidRDefault="00A9288C" w:rsidP="00A9288C">
      <w:pPr>
        <w:jc w:val="both"/>
        <w:rPr>
          <w:rFonts w:ascii="Arial" w:hAnsi="Arial" w:cs="Arial"/>
          <w:color w:val="0070C0"/>
          <w:sz w:val="20"/>
        </w:rPr>
      </w:pPr>
    </w:p>
    <w:p w14:paraId="30FBFE91" w14:textId="77777777" w:rsidR="00A9288C" w:rsidRPr="005470AA" w:rsidRDefault="00A9288C" w:rsidP="00A9288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4E61D618" w14:textId="77777777" w:rsidR="00A9288C" w:rsidRDefault="00A9288C" w:rsidP="00A9288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A5F3342" w14:textId="52AE5376" w:rsidR="00A9288C" w:rsidRPr="00800211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13E2AF7" w14:textId="5C8A4FC7" w:rsidR="00A9288C" w:rsidRPr="00800211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9032437" w14:textId="443CBDA3" w:rsidR="00A9288C" w:rsidRPr="00800211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8912DB1" w14:textId="339E327B" w:rsidR="00A9288C" w:rsidRPr="00800211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492C5BB" w14:textId="39931B6A" w:rsidR="00A9288C" w:rsidRPr="00800211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="004E0874">
        <w:rPr>
          <w:rFonts w:ascii="Arial" w:hAnsi="Arial" w:cs="Arial"/>
          <w:bCs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DB85606" w14:textId="77777777" w:rsidR="00A9288C" w:rsidRPr="005470AA" w:rsidRDefault="00A9288C" w:rsidP="00A9288C">
      <w:pPr>
        <w:jc w:val="both"/>
        <w:rPr>
          <w:rFonts w:ascii="Arial" w:hAnsi="Arial" w:cs="Arial"/>
          <w:color w:val="000000"/>
          <w:sz w:val="20"/>
        </w:rPr>
      </w:pPr>
    </w:p>
    <w:p w14:paraId="13C8FBC6" w14:textId="77777777" w:rsidR="00A9288C" w:rsidRDefault="00A9288C" w:rsidP="00A9288C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206F9B5F" w14:textId="77777777" w:rsidR="00A9288C" w:rsidRPr="00800211" w:rsidRDefault="00A9288C" w:rsidP="00A9288C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74A84714" w14:textId="77777777" w:rsidR="00A9288C" w:rsidRDefault="00A9288C" w:rsidP="00A9288C">
      <w:pPr>
        <w:jc w:val="both"/>
        <w:rPr>
          <w:rFonts w:ascii="Arial" w:hAnsi="Arial" w:cs="Arial"/>
          <w:color w:val="000000"/>
          <w:sz w:val="20"/>
        </w:rPr>
      </w:pPr>
    </w:p>
    <w:p w14:paraId="76BBB39D" w14:textId="7FEEC9C2" w:rsidR="00A9288C" w:rsidRPr="00E4736C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19E676DD" w14:textId="58D7B36D" w:rsidR="00A9288C" w:rsidRPr="00E4736C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396AB442" w14:textId="4D46720E" w:rsidR="00A9288C" w:rsidRPr="00E4736C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D9215C0" w14:textId="4F8D5110" w:rsidR="00A9288C" w:rsidRPr="00E4736C" w:rsidRDefault="00A9288C" w:rsidP="00A9288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58228E07" w14:textId="151BCFD8" w:rsidR="00C3331D" w:rsidRDefault="00A9288C" w:rsidP="00C3331D">
      <w:pPr>
        <w:jc w:val="both"/>
        <w:rPr>
          <w:rFonts w:ascii="Arial" w:hAnsi="Arial" w:cs="Arial"/>
          <w:bCs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2F69307" w14:textId="651B9AB3" w:rsidR="004E0874" w:rsidRPr="00B359D3" w:rsidRDefault="004E0874" w:rsidP="004E087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Cs/>
          <w:sz w:val="20"/>
        </w:rPr>
        <w:br w:type="page"/>
      </w:r>
      <w:r>
        <w:rPr>
          <w:rFonts w:ascii="Arial" w:hAnsi="Arial" w:cs="Arial"/>
          <w:b/>
          <w:bCs/>
          <w:sz w:val="28"/>
        </w:rPr>
        <w:lastRenderedPageBreak/>
        <w:t xml:space="preserve">Příloha č. 4c23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08734465" w14:textId="77777777" w:rsidR="004E0874" w:rsidRPr="005470AA" w:rsidRDefault="004E0874" w:rsidP="004E0874">
      <w:pPr>
        <w:jc w:val="both"/>
        <w:rPr>
          <w:rFonts w:ascii="Arial" w:hAnsi="Arial" w:cs="Arial"/>
          <w:sz w:val="20"/>
        </w:rPr>
      </w:pPr>
    </w:p>
    <w:p w14:paraId="491389CB" w14:textId="77777777" w:rsidR="004E0874" w:rsidRDefault="004E0874" w:rsidP="004E087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D9A05F1" w14:textId="77777777" w:rsidR="004E0874" w:rsidRDefault="004E0874" w:rsidP="004E087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8E2B62E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sanofi-aventis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s.r.o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.</w:t>
      </w:r>
    </w:p>
    <w:p w14:paraId="5C73F56D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sídlo: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Evropská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846/176a, Praha 6 –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Vokovice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, 160 00</w:t>
      </w:r>
    </w:p>
    <w:p w14:paraId="679B33F5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IČO: 44848200</w:t>
      </w:r>
    </w:p>
    <w:p w14:paraId="48252448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DIČ: CZ44848200</w:t>
      </w:r>
    </w:p>
    <w:p w14:paraId="53EDB5AC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spojení: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Citibank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Europe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plc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č.ú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. 2015410204/2600</w:t>
      </w:r>
    </w:p>
    <w:p w14:paraId="615F6751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Městským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Praze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C, vložka 5968 </w:t>
      </w:r>
    </w:p>
    <w:p w14:paraId="240B747B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</w:p>
    <w:p w14:paraId="6680554B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Courier New" w:hAnsi="Courier New"/>
          <w:b/>
          <w:bCs/>
          <w:color w:val="000000"/>
          <w:szCs w:val="20"/>
          <w:shd w:val="clear" w:color="auto" w:fill="FFFFFF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: [OU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64550A71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(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dále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jen</w:t>
      </w: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 „</w:t>
      </w:r>
      <w:proofErr w:type="spellStart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“</w:t>
      </w:r>
      <w:r w:rsidRPr="00F40F9F">
        <w:rPr>
          <w:rFonts w:ascii="Arial" w:hAnsi="Arial" w:cs="Arial"/>
          <w:sz w:val="20"/>
          <w:szCs w:val="20"/>
          <w:lang w:val="sk-SK" w:eastAsia="sk-SK"/>
        </w:rPr>
        <w:t>)</w:t>
      </w:r>
    </w:p>
    <w:p w14:paraId="2D7E75FB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6780EB5C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57D205B5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2F31D010" w14:textId="77777777" w:rsidR="004E0874" w:rsidRPr="00F40F9F" w:rsidRDefault="004E0874" w:rsidP="004E0874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2507D174" w14:textId="77777777" w:rsidR="004E0874" w:rsidRPr="00F40F9F" w:rsidRDefault="004E0874" w:rsidP="004E0874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37FB083D" w14:textId="77777777" w:rsidR="004E0874" w:rsidRPr="00F40F9F" w:rsidRDefault="004E0874" w:rsidP="004E0874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3477CF5F" w14:textId="77777777" w:rsidR="004E0874" w:rsidRPr="00F40F9F" w:rsidRDefault="004E0874" w:rsidP="004E0874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735B46BA" w14:textId="77777777" w:rsidR="004E0874" w:rsidRPr="00F40F9F" w:rsidRDefault="004E0874" w:rsidP="004E0874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Bankovní spojení: [XX XX]</w:t>
      </w:r>
    </w:p>
    <w:p w14:paraId="0FB537E6" w14:textId="77777777" w:rsidR="004E0874" w:rsidRPr="00F40F9F" w:rsidRDefault="004E0874" w:rsidP="004E0874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362E1C71" w14:textId="77777777" w:rsidR="004E0874" w:rsidRPr="00F40F9F" w:rsidRDefault="004E0874" w:rsidP="004E0874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>[OU 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2205E322" w14:textId="77777777" w:rsidR="004E0874" w:rsidRPr="00F40F9F" w:rsidRDefault="004E0874" w:rsidP="004E08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56E75F26" w14:textId="77777777" w:rsidR="004E0874" w:rsidRDefault="004E0874" w:rsidP="004E0874">
      <w:pPr>
        <w:jc w:val="both"/>
        <w:rPr>
          <w:rFonts w:ascii="Arial" w:hAnsi="Arial" w:cs="Arial"/>
          <w:b/>
          <w:bCs/>
          <w:sz w:val="20"/>
        </w:rPr>
      </w:pPr>
    </w:p>
    <w:p w14:paraId="053A1FCE" w14:textId="77777777" w:rsidR="004E0874" w:rsidRDefault="004E0874" w:rsidP="004E0874">
      <w:pPr>
        <w:jc w:val="both"/>
        <w:rPr>
          <w:rFonts w:ascii="Arial" w:hAnsi="Arial" w:cs="Arial"/>
          <w:b/>
          <w:bCs/>
          <w:sz w:val="20"/>
        </w:rPr>
      </w:pPr>
    </w:p>
    <w:p w14:paraId="21E2E400" w14:textId="77777777" w:rsidR="004E0874" w:rsidRDefault="004E0874" w:rsidP="004E08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18519664" w14:textId="77777777" w:rsidR="004E0874" w:rsidRPr="005470AA" w:rsidRDefault="004E0874" w:rsidP="004E0874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D032B42" w14:textId="77777777" w:rsidR="004E0874" w:rsidRDefault="004E0874" w:rsidP="004E08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4D9F4DE8" w14:textId="77777777" w:rsidR="004E0874" w:rsidRPr="005470AA" w:rsidRDefault="004E0874" w:rsidP="004E0874">
      <w:pPr>
        <w:jc w:val="both"/>
        <w:rPr>
          <w:rFonts w:ascii="Arial" w:hAnsi="Arial" w:cs="Arial"/>
          <w:color w:val="000000"/>
          <w:sz w:val="20"/>
        </w:rPr>
      </w:pPr>
    </w:p>
    <w:p w14:paraId="737C8955" w14:textId="77777777" w:rsidR="004E0874" w:rsidRPr="005470AA" w:rsidRDefault="004E0874" w:rsidP="004E08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0BAD69BC" w14:textId="77777777" w:rsidR="004E0874" w:rsidRPr="005470AA" w:rsidRDefault="004E0874" w:rsidP="004E0874">
      <w:pPr>
        <w:jc w:val="both"/>
        <w:rPr>
          <w:rFonts w:ascii="Arial" w:hAnsi="Arial" w:cs="Arial"/>
          <w:color w:val="0070C0"/>
          <w:sz w:val="20"/>
        </w:rPr>
      </w:pPr>
    </w:p>
    <w:p w14:paraId="16BDFB7C" w14:textId="77777777" w:rsidR="004E0874" w:rsidRPr="005470AA" w:rsidRDefault="004E0874" w:rsidP="004E0874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16581A4" w14:textId="77777777" w:rsidR="004E0874" w:rsidRDefault="004E0874" w:rsidP="004E0874">
      <w:pPr>
        <w:jc w:val="both"/>
        <w:rPr>
          <w:rFonts w:ascii="Arial" w:hAnsi="Arial" w:cs="Arial"/>
          <w:color w:val="000000"/>
          <w:sz w:val="20"/>
        </w:rPr>
      </w:pPr>
    </w:p>
    <w:p w14:paraId="7E2B2FE4" w14:textId="77777777" w:rsidR="004E0874" w:rsidRPr="00800211" w:rsidRDefault="004E0874" w:rsidP="004E087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9D92A53" w14:textId="77777777" w:rsidR="004E0874" w:rsidRPr="00800211" w:rsidRDefault="004E0874" w:rsidP="004E087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B398C96" w14:textId="77777777" w:rsidR="004E0874" w:rsidRPr="00800211" w:rsidRDefault="004E0874" w:rsidP="004E087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9D35FE9" w14:textId="77777777" w:rsidR="004E0874" w:rsidRPr="00800211" w:rsidRDefault="004E0874" w:rsidP="004E0874">
      <w:pPr>
        <w:tabs>
          <w:tab w:val="right" w:pos="9072"/>
        </w:tabs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bCs/>
          <w:color w:val="000000"/>
          <w:sz w:val="20"/>
        </w:rPr>
        <w:tab/>
      </w:r>
    </w:p>
    <w:p w14:paraId="6D134C94" w14:textId="77777777" w:rsidR="004E0874" w:rsidRPr="00800211" w:rsidRDefault="004E0874" w:rsidP="004E087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86DA8ED" w14:textId="77777777" w:rsidR="004E0874" w:rsidRPr="005470AA" w:rsidRDefault="004E0874" w:rsidP="004E0874">
      <w:pPr>
        <w:jc w:val="both"/>
        <w:rPr>
          <w:rFonts w:ascii="Arial" w:hAnsi="Arial" w:cs="Arial"/>
          <w:color w:val="000000"/>
          <w:sz w:val="20"/>
        </w:rPr>
      </w:pPr>
    </w:p>
    <w:p w14:paraId="41F659F3" w14:textId="77777777" w:rsidR="004E0874" w:rsidRDefault="004E0874" w:rsidP="004E0874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 </w:t>
      </w:r>
    </w:p>
    <w:p w14:paraId="22E58E8E" w14:textId="77777777" w:rsidR="004E0874" w:rsidRPr="00800211" w:rsidRDefault="004E0874" w:rsidP="004E0874">
      <w:pPr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s </w:t>
      </w:r>
      <w:r w:rsidRPr="00800211">
        <w:rPr>
          <w:rFonts w:ascii="Arial" w:hAnsi="Arial" w:cs="Arial"/>
          <w:b/>
          <w:bCs/>
          <w:color w:val="000000"/>
          <w:sz w:val="20"/>
        </w:rPr>
        <w:t>dosaženou výší obratu v referenčním období:</w:t>
      </w:r>
    </w:p>
    <w:p w14:paraId="5B9A97CE" w14:textId="77777777" w:rsidR="004E0874" w:rsidRDefault="004E0874" w:rsidP="004E0874">
      <w:pPr>
        <w:jc w:val="both"/>
        <w:rPr>
          <w:rFonts w:ascii="Arial" w:hAnsi="Arial" w:cs="Arial"/>
          <w:color w:val="000000"/>
          <w:sz w:val="20"/>
        </w:rPr>
      </w:pPr>
    </w:p>
    <w:p w14:paraId="54BE98D8" w14:textId="77777777" w:rsidR="004E0874" w:rsidRPr="00E4736C" w:rsidRDefault="004E0874" w:rsidP="004E087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2EFA7C99" w14:textId="77777777" w:rsidR="004E0874" w:rsidRPr="00E4736C" w:rsidRDefault="004E0874" w:rsidP="004E087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5A8AC329" w14:textId="77777777" w:rsidR="004E0874" w:rsidRPr="00E4736C" w:rsidRDefault="004E0874" w:rsidP="004E087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186DE3F9" w14:textId="77777777" w:rsidR="004E0874" w:rsidRPr="00E4736C" w:rsidRDefault="004E0874" w:rsidP="004E0874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ACF8665" w14:textId="77777777" w:rsidR="004E0874" w:rsidRDefault="004E0874" w:rsidP="004E0874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663C0B6" w14:textId="77777777" w:rsidR="004E0874" w:rsidRDefault="004E0874" w:rsidP="004E0874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0BE4CECD" w14:textId="534F00FF" w:rsidR="004E0874" w:rsidRPr="0069162F" w:rsidRDefault="004E0874" w:rsidP="004E0874">
      <w:pPr>
        <w:jc w:val="both"/>
        <w:rPr>
          <w:rFonts w:ascii="Arial" w:hAnsi="Arial" w:cs="Arial"/>
          <w:b/>
          <w:sz w:val="20"/>
        </w:rPr>
      </w:pPr>
    </w:p>
    <w:p w14:paraId="63DE494A" w14:textId="77777777" w:rsidR="004E0874" w:rsidRPr="0069162F" w:rsidRDefault="004E0874" w:rsidP="004E0874">
      <w:pPr>
        <w:jc w:val="both"/>
        <w:rPr>
          <w:rFonts w:ascii="Arial" w:hAnsi="Arial" w:cs="Arial"/>
          <w:sz w:val="20"/>
        </w:rPr>
      </w:pPr>
    </w:p>
    <w:p w14:paraId="61AE8C46" w14:textId="77777777" w:rsidR="004E0874" w:rsidRPr="0069162F" w:rsidRDefault="004E0874" w:rsidP="004E0874">
      <w:pPr>
        <w:jc w:val="both"/>
        <w:rPr>
          <w:rFonts w:ascii="Arial" w:hAnsi="Arial" w:cs="Arial"/>
          <w:sz w:val="20"/>
        </w:rPr>
      </w:pPr>
    </w:p>
    <w:p w14:paraId="52A00BE2" w14:textId="09783F28" w:rsidR="004E0874" w:rsidRDefault="004E0874">
      <w:pPr>
        <w:spacing w:after="200" w:line="276" w:lineRule="auto"/>
        <w:rPr>
          <w:rFonts w:ascii="Arial" w:hAnsi="Arial" w:cs="Arial"/>
          <w:bCs/>
          <w:sz w:val="20"/>
        </w:rPr>
      </w:pPr>
    </w:p>
    <w:p w14:paraId="47EF50AB" w14:textId="77777777" w:rsidR="00C3331D" w:rsidRDefault="00C3331D">
      <w:pPr>
        <w:spacing w:after="200" w:line="276" w:lineRule="auto"/>
        <w:rPr>
          <w:rFonts w:ascii="Arial" w:hAnsi="Arial" w:cs="Arial"/>
          <w:bCs/>
          <w:sz w:val="20"/>
        </w:rPr>
      </w:pPr>
    </w:p>
    <w:p w14:paraId="60F4B3A4" w14:textId="77777777" w:rsidR="00C3331D" w:rsidRPr="00B359D3" w:rsidRDefault="00C3331D" w:rsidP="00C3331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Příloha č. 5c23 ke Smlouvě o poskytnutí obratového bonusu </w:t>
      </w:r>
      <w:r w:rsidRPr="00392D3C">
        <w:rPr>
          <w:rFonts w:ascii="Arial" w:hAnsi="Arial" w:cs="Arial"/>
          <w:b/>
          <w:bCs/>
          <w:szCs w:val="18"/>
        </w:rPr>
        <w:t xml:space="preserve">CAF ID </w:t>
      </w:r>
      <w:r>
        <w:rPr>
          <w:rFonts w:ascii="Arial" w:hAnsi="Arial" w:cs="Arial"/>
          <w:b/>
          <w:bCs/>
          <w:szCs w:val="18"/>
        </w:rPr>
        <w:t>2386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269C92EA" w14:textId="77777777" w:rsidR="00C3331D" w:rsidRPr="005470AA" w:rsidRDefault="00C3331D" w:rsidP="00C3331D">
      <w:pPr>
        <w:jc w:val="both"/>
        <w:rPr>
          <w:rFonts w:ascii="Arial" w:hAnsi="Arial" w:cs="Arial"/>
          <w:sz w:val="20"/>
        </w:rPr>
      </w:pPr>
    </w:p>
    <w:p w14:paraId="5FBCE9E8" w14:textId="77777777" w:rsidR="00C3331D" w:rsidRDefault="00C3331D" w:rsidP="00C3331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D664D62" w14:textId="77777777" w:rsidR="00C3331D" w:rsidRDefault="00C3331D" w:rsidP="00C3331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B39C38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sanofi-aventis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s.r.o</w:t>
      </w:r>
      <w:proofErr w:type="spellEnd"/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.</w:t>
      </w:r>
    </w:p>
    <w:p w14:paraId="6D7CCE4F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sídlo: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Evropská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846/176a, Praha 6 –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Vokovice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, 160 00</w:t>
      </w:r>
    </w:p>
    <w:p w14:paraId="68038EDA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IČO: 44848200</w:t>
      </w:r>
    </w:p>
    <w:p w14:paraId="6B8C3F99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DIČ: CZ44848200</w:t>
      </w:r>
    </w:p>
    <w:p w14:paraId="7E70BAD4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spojení: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Citibank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Europe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plc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č.ú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>. 2015410204/2600</w:t>
      </w:r>
    </w:p>
    <w:p w14:paraId="45BC46BC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Městským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Praze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C, vložka 5968 </w:t>
      </w:r>
    </w:p>
    <w:p w14:paraId="62F26D8A" w14:textId="0BE41766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 w:rsidRPr="00CC56DD">
        <w:rPr>
          <w:rFonts w:ascii="Arial" w:hAnsi="Arial" w:cs="Arial"/>
          <w:sz w:val="20"/>
        </w:rPr>
        <w:t>Department Czech Republic</w:t>
      </w:r>
    </w:p>
    <w:p w14:paraId="09613FC5" w14:textId="3B40EF73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Courier New" w:hAnsi="Courier New"/>
          <w:b/>
          <w:bCs/>
          <w:color w:val="000000"/>
          <w:szCs w:val="20"/>
          <w:shd w:val="clear" w:color="auto" w:fill="FFFFFF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věcech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smluvních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: [OU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Key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account</w:t>
      </w:r>
      <w:proofErr w:type="spellEnd"/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 manager</w:t>
      </w:r>
    </w:p>
    <w:p w14:paraId="72D82CF9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(</w:t>
      </w:r>
      <w:proofErr w:type="spellStart"/>
      <w:r w:rsidRPr="00F40F9F">
        <w:rPr>
          <w:rFonts w:ascii="Arial" w:hAnsi="Arial" w:cs="Arial"/>
          <w:sz w:val="20"/>
          <w:szCs w:val="20"/>
          <w:lang w:val="sk-SK" w:eastAsia="sk-SK"/>
        </w:rPr>
        <w:t>dále</w:t>
      </w:r>
      <w:proofErr w:type="spellEnd"/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 jen</w:t>
      </w: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 „</w:t>
      </w:r>
      <w:proofErr w:type="spellStart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F40F9F">
        <w:rPr>
          <w:rFonts w:ascii="Arial" w:hAnsi="Arial" w:cs="Arial"/>
          <w:b/>
          <w:sz w:val="20"/>
          <w:szCs w:val="20"/>
          <w:lang w:val="sk-SK" w:eastAsia="sk-SK"/>
        </w:rPr>
        <w:t>“</w:t>
      </w:r>
      <w:r w:rsidRPr="00F40F9F">
        <w:rPr>
          <w:rFonts w:ascii="Arial" w:hAnsi="Arial" w:cs="Arial"/>
          <w:sz w:val="20"/>
          <w:szCs w:val="20"/>
          <w:lang w:val="sk-SK" w:eastAsia="sk-SK"/>
        </w:rPr>
        <w:t>)</w:t>
      </w:r>
    </w:p>
    <w:p w14:paraId="6A424670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0B952BCE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74BE2DA3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EE9C212" w14:textId="77777777" w:rsidR="00C3331D" w:rsidRPr="00F40F9F" w:rsidRDefault="00C3331D" w:rsidP="00C3331D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28C7101F" w14:textId="77777777" w:rsidR="00C3331D" w:rsidRPr="00F40F9F" w:rsidRDefault="00C3331D" w:rsidP="00C3331D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Se sídlem: </w:t>
      </w:r>
      <w:r w:rsidRPr="00552899">
        <w:rPr>
          <w:rFonts w:ascii="Arial" w:hAnsi="Arial" w:cs="Arial"/>
          <w:sz w:val="20"/>
          <w:szCs w:val="20"/>
        </w:rPr>
        <w:t>Zdravotníků 248/7, 779 00 Olomouc</w:t>
      </w:r>
    </w:p>
    <w:p w14:paraId="77C23818" w14:textId="77777777" w:rsidR="00C3331D" w:rsidRPr="00F40F9F" w:rsidRDefault="00C3331D" w:rsidP="00C3331D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70EEF1D1" w14:textId="77777777" w:rsidR="00C3331D" w:rsidRPr="00F40F9F" w:rsidRDefault="00C3331D" w:rsidP="00C3331D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19BFDDEF" w14:textId="601C93A3" w:rsidR="00C3331D" w:rsidRPr="00F40F9F" w:rsidRDefault="00C3331D" w:rsidP="00C3331D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Bankovní spojení: [XX XX]</w:t>
      </w:r>
    </w:p>
    <w:p w14:paraId="70B1C8CD" w14:textId="6DC26790" w:rsidR="00C3331D" w:rsidRPr="00F40F9F" w:rsidRDefault="00C3331D" w:rsidP="00C3331D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6F715C67" w14:textId="1B63C5A9" w:rsidR="00C3331D" w:rsidRPr="00F40F9F" w:rsidRDefault="00C3331D" w:rsidP="00C3331D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D41D05">
        <w:rPr>
          <w:rFonts w:ascii="Arial" w:hAnsi="Arial" w:cs="Arial"/>
          <w:bCs/>
          <w:sz w:val="20"/>
          <w:szCs w:val="20"/>
        </w:rPr>
        <w:t>[OU OU]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6AF2C60A" w14:textId="77777777" w:rsidR="00C3331D" w:rsidRPr="00F40F9F" w:rsidRDefault="00C3331D" w:rsidP="00C333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7EA459C0" w14:textId="77777777" w:rsidR="00C3331D" w:rsidRDefault="00C3331D" w:rsidP="00C3331D">
      <w:pPr>
        <w:jc w:val="both"/>
        <w:rPr>
          <w:rFonts w:ascii="Arial" w:hAnsi="Arial" w:cs="Arial"/>
          <w:b/>
          <w:bCs/>
          <w:sz w:val="20"/>
        </w:rPr>
      </w:pPr>
    </w:p>
    <w:p w14:paraId="02141F27" w14:textId="77777777" w:rsidR="00C3331D" w:rsidRDefault="00C3331D" w:rsidP="00C3331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58FBCD25" w14:textId="77777777" w:rsidR="00C3331D" w:rsidRPr="005470AA" w:rsidRDefault="00C3331D" w:rsidP="00C3331D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EF9E434" w14:textId="559A9835" w:rsidR="00C3331D" w:rsidRDefault="00C3331D" w:rsidP="00C3331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63B46E9D" w14:textId="77777777" w:rsidR="00C3331D" w:rsidRPr="005470AA" w:rsidRDefault="00C3331D" w:rsidP="00C3331D">
      <w:pPr>
        <w:jc w:val="both"/>
        <w:rPr>
          <w:rFonts w:ascii="Arial" w:hAnsi="Arial" w:cs="Arial"/>
          <w:color w:val="000000"/>
          <w:sz w:val="20"/>
        </w:rPr>
      </w:pPr>
    </w:p>
    <w:p w14:paraId="1C046111" w14:textId="1F96BDB8" w:rsidR="00C3331D" w:rsidRPr="005470AA" w:rsidRDefault="00C3331D" w:rsidP="00C3331D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6F0C8F75" w14:textId="77777777" w:rsidR="00C3331D" w:rsidRPr="005470AA" w:rsidRDefault="00C3331D" w:rsidP="00C3331D">
      <w:pPr>
        <w:jc w:val="both"/>
        <w:rPr>
          <w:rFonts w:ascii="Arial" w:hAnsi="Arial" w:cs="Arial"/>
          <w:color w:val="0070C0"/>
          <w:sz w:val="20"/>
        </w:rPr>
      </w:pPr>
    </w:p>
    <w:p w14:paraId="4FE863E1" w14:textId="77777777" w:rsidR="00C3331D" w:rsidRPr="005470AA" w:rsidRDefault="00C3331D" w:rsidP="00C3331D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14C89A1" w14:textId="77777777" w:rsidR="00C3331D" w:rsidRDefault="00C3331D" w:rsidP="00C3331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048A5A1" w14:textId="0F662661" w:rsidR="00C3331D" w:rsidRPr="00800211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E06D78C" w14:textId="36AB0C86" w:rsidR="00C3331D" w:rsidRPr="00800211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787E954" w14:textId="777DB114" w:rsidR="00C3331D" w:rsidRPr="00800211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</w:t>
      </w:r>
      <w:r w:rsidR="004E0874">
        <w:rPr>
          <w:rFonts w:ascii="Arial" w:hAnsi="Arial" w:cs="Arial"/>
          <w:bCs/>
          <w:sz w:val="20"/>
        </w:rPr>
        <w:t>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40F22B1" w14:textId="05E6D75B" w:rsidR="00C3331D" w:rsidRPr="00800211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3B2BEC9" w14:textId="66C7BF3C" w:rsidR="00C3331D" w:rsidRPr="00800211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B4E00BB" w14:textId="77777777" w:rsidR="00C3331D" w:rsidRPr="005470AA" w:rsidRDefault="00C3331D" w:rsidP="00C3331D">
      <w:pPr>
        <w:jc w:val="both"/>
        <w:rPr>
          <w:rFonts w:ascii="Arial" w:hAnsi="Arial" w:cs="Arial"/>
          <w:color w:val="000000"/>
          <w:sz w:val="20"/>
        </w:rPr>
      </w:pPr>
    </w:p>
    <w:p w14:paraId="3A7EEC5C" w14:textId="77777777" w:rsidR="00C3331D" w:rsidRDefault="00C3331D" w:rsidP="00C3331D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323E6AE0" w14:textId="77777777" w:rsidR="00C3331D" w:rsidRPr="00800211" w:rsidRDefault="00C3331D" w:rsidP="00C3331D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1F96EAF8" w14:textId="77777777" w:rsidR="00C3331D" w:rsidRDefault="00C3331D" w:rsidP="00C3331D">
      <w:pPr>
        <w:jc w:val="both"/>
        <w:rPr>
          <w:rFonts w:ascii="Arial" w:hAnsi="Arial" w:cs="Arial"/>
          <w:color w:val="000000"/>
          <w:sz w:val="20"/>
        </w:rPr>
      </w:pPr>
    </w:p>
    <w:p w14:paraId="7BC0EC87" w14:textId="43C9FFE6" w:rsidR="00C3331D" w:rsidRPr="00E4736C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333EFF57" w14:textId="185AD1A3" w:rsidR="00C3331D" w:rsidRPr="00E4736C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12D66FAB" w14:textId="33766CA0" w:rsidR="00C3331D" w:rsidRPr="00E4736C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4786BC67" w14:textId="37083CB2" w:rsidR="00C3331D" w:rsidRPr="00E4736C" w:rsidRDefault="00C3331D" w:rsidP="00C3331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6F6879F" w14:textId="24230994" w:rsidR="00C3331D" w:rsidRDefault="00C3331D" w:rsidP="00C3331D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</w:p>
    <w:p w14:paraId="0ABDAE30" w14:textId="77777777" w:rsidR="00C3331D" w:rsidRDefault="00C3331D" w:rsidP="00C3331D">
      <w:pPr>
        <w:jc w:val="both"/>
        <w:rPr>
          <w:rFonts w:ascii="Arial" w:hAnsi="Arial" w:cs="Arial"/>
          <w:b/>
          <w:sz w:val="20"/>
        </w:rPr>
      </w:pPr>
    </w:p>
    <w:p w14:paraId="32BEB0FD" w14:textId="77777777" w:rsidR="00C3331D" w:rsidRPr="0069162F" w:rsidRDefault="00C3331D" w:rsidP="00C3331D">
      <w:pPr>
        <w:jc w:val="both"/>
        <w:rPr>
          <w:rFonts w:ascii="Arial" w:hAnsi="Arial" w:cs="Arial"/>
          <w:sz w:val="20"/>
        </w:rPr>
      </w:pPr>
    </w:p>
    <w:p w14:paraId="6E7454A7" w14:textId="77777777" w:rsidR="00A9288C" w:rsidRDefault="00A9288C"/>
    <w:p w14:paraId="61AD132C" w14:textId="77777777" w:rsidR="00A9288C" w:rsidRDefault="00A9288C"/>
    <w:p w14:paraId="7A579807" w14:textId="77777777" w:rsidR="00A9288C" w:rsidRDefault="00A9288C"/>
    <w:p w14:paraId="23E54959" w14:textId="77777777" w:rsidR="00A9288C" w:rsidRDefault="00A9288C"/>
    <w:p w14:paraId="3F4F7C72" w14:textId="77777777" w:rsidR="00A9288C" w:rsidRDefault="00A9288C"/>
    <w:p w14:paraId="50618765" w14:textId="77777777" w:rsidR="00A9288C" w:rsidRDefault="00A9288C"/>
    <w:p w14:paraId="23A398CB" w14:textId="77777777" w:rsidR="003F7637" w:rsidRDefault="003F7637"/>
    <w:sectPr w:rsidR="003F763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53D7" w14:textId="77777777" w:rsidR="004C14CA" w:rsidRDefault="004C14CA" w:rsidP="000047C3">
      <w:r>
        <w:separator/>
      </w:r>
    </w:p>
  </w:endnote>
  <w:endnote w:type="continuationSeparator" w:id="0">
    <w:p w14:paraId="7AC42606" w14:textId="77777777" w:rsidR="004C14CA" w:rsidRDefault="004C14CA" w:rsidP="0000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5941" w14:textId="77777777" w:rsidR="004C14CA" w:rsidRDefault="004C14CA" w:rsidP="000047C3">
      <w:r>
        <w:separator/>
      </w:r>
    </w:p>
  </w:footnote>
  <w:footnote w:type="continuationSeparator" w:id="0">
    <w:p w14:paraId="1C2EF50B" w14:textId="77777777" w:rsidR="004C14CA" w:rsidRDefault="004C14CA" w:rsidP="0000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DBEB" w14:textId="2C030C27" w:rsidR="000E1906" w:rsidRDefault="000E190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F607F1" wp14:editId="26E0867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DB137" w14:textId="3C346784" w:rsidR="000E1906" w:rsidRPr="000E1906" w:rsidRDefault="000E190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E190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607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56DB137" w14:textId="3C346784" w:rsidR="000E1906" w:rsidRPr="000E1906" w:rsidRDefault="000E190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E190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7629" w14:textId="1A6B9FA2" w:rsidR="000047C3" w:rsidRPr="00FA4D8F" w:rsidRDefault="000E1906" w:rsidP="001E166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97A0BB" wp14:editId="23D466A9">
              <wp:simplePos x="9017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39DB" w14:textId="2673279B" w:rsidR="000E1906" w:rsidRPr="000E1906" w:rsidRDefault="000E190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7A0B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34339DB" w14:textId="2673279B" w:rsidR="000E1906" w:rsidRPr="000E1906" w:rsidRDefault="000E190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A4D8F">
      <w:rPr>
        <w:rFonts w:asciiTheme="minorHAnsi" w:hAnsiTheme="minorHAnsi" w:cstheme="minorHAnsi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5BA" w14:textId="5FC07CB5" w:rsidR="000E1906" w:rsidRDefault="000E190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7D0F08" wp14:editId="444C80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4911E" w14:textId="2BD00849" w:rsidR="000E1906" w:rsidRPr="000E1906" w:rsidRDefault="000E190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E190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D0F0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ED4911E" w14:textId="2BD00849" w:rsidR="000E1906" w:rsidRPr="000E1906" w:rsidRDefault="000E190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E190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480"/>
    <w:multiLevelType w:val="hybridMultilevel"/>
    <w:tmpl w:val="350A4DBA"/>
    <w:lvl w:ilvl="0" w:tplc="0B3A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E3599"/>
    <w:multiLevelType w:val="hybridMultilevel"/>
    <w:tmpl w:val="350A4DBA"/>
    <w:lvl w:ilvl="0" w:tplc="0B3A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299439">
    <w:abstractNumId w:val="1"/>
  </w:num>
  <w:num w:numId="2" w16cid:durableId="203692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06"/>
    <w:rsid w:val="000047C3"/>
    <w:rsid w:val="00066290"/>
    <w:rsid w:val="0008752E"/>
    <w:rsid w:val="0009247A"/>
    <w:rsid w:val="000A02C4"/>
    <w:rsid w:val="000E1906"/>
    <w:rsid w:val="00106B95"/>
    <w:rsid w:val="00161BD4"/>
    <w:rsid w:val="001C30A4"/>
    <w:rsid w:val="001E166B"/>
    <w:rsid w:val="001F005B"/>
    <w:rsid w:val="002A4868"/>
    <w:rsid w:val="00345C68"/>
    <w:rsid w:val="003F7637"/>
    <w:rsid w:val="004C14CA"/>
    <w:rsid w:val="004C26D4"/>
    <w:rsid w:val="004E0874"/>
    <w:rsid w:val="0050673E"/>
    <w:rsid w:val="00551DA5"/>
    <w:rsid w:val="00552899"/>
    <w:rsid w:val="005E2723"/>
    <w:rsid w:val="00624356"/>
    <w:rsid w:val="00694C29"/>
    <w:rsid w:val="006A2C4D"/>
    <w:rsid w:val="006B10B5"/>
    <w:rsid w:val="007817D5"/>
    <w:rsid w:val="007E0DC3"/>
    <w:rsid w:val="00842FC6"/>
    <w:rsid w:val="00850DDE"/>
    <w:rsid w:val="008A5736"/>
    <w:rsid w:val="00997893"/>
    <w:rsid w:val="009E3426"/>
    <w:rsid w:val="009F447B"/>
    <w:rsid w:val="00A744FC"/>
    <w:rsid w:val="00A74A32"/>
    <w:rsid w:val="00A9288C"/>
    <w:rsid w:val="00AD1906"/>
    <w:rsid w:val="00AF1148"/>
    <w:rsid w:val="00AF79C7"/>
    <w:rsid w:val="00B20B48"/>
    <w:rsid w:val="00B95969"/>
    <w:rsid w:val="00C21875"/>
    <w:rsid w:val="00C3331D"/>
    <w:rsid w:val="00C4523C"/>
    <w:rsid w:val="00CF354D"/>
    <w:rsid w:val="00D41D05"/>
    <w:rsid w:val="00E200A6"/>
    <w:rsid w:val="00E45A10"/>
    <w:rsid w:val="00E75529"/>
    <w:rsid w:val="00E938ED"/>
    <w:rsid w:val="00EC4DB7"/>
    <w:rsid w:val="00F14BED"/>
    <w:rsid w:val="00FA269D"/>
    <w:rsid w:val="00FA4D8F"/>
    <w:rsid w:val="00FA6A08"/>
    <w:rsid w:val="00FA7FA4"/>
    <w:rsid w:val="00FE4CF1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B66F"/>
  <w15:chartTrackingRefBased/>
  <w15:docId w15:val="{931384F1-0806-410F-A5A0-53A44C2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D1906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D190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D1906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AD1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D1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1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190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04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47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875</Words>
  <Characters>5167</Characters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2023-10-02T08:34:00Z</dcterms:created>
  <dcterms:modified xsi:type="dcterms:W3CDTF">2023-10-05T10:15:00Z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#f08400,10,Calibri</vt:lpwstr>
  </property>
  <property fmtid="{D5CDD505-2E9C-101B-9397-08002B2CF9AE}" pid="4" name="ClassificationContentMarkingHeaderText">
    <vt:lpwstr>Confidential - Sensitive</vt:lpwstr>
  </property>
  <property fmtid="{D5CDD505-2E9C-101B-9397-08002B2CF9AE}" pid="5" name="MSIP_Label_0c0cb100-a80e-47d6-9fe9-1dc28ea0657f_Enabled">
    <vt:lpwstr>true</vt:lpwstr>
  </property>
  <property fmtid="{D5CDD505-2E9C-101B-9397-08002B2CF9AE}" pid="6" name="MSIP_Label_0c0cb100-a80e-47d6-9fe9-1dc28ea0657f_SetDate">
    <vt:lpwstr>2023-08-08T13:26:38Z</vt:lpwstr>
  </property>
  <property fmtid="{D5CDD505-2E9C-101B-9397-08002B2CF9AE}" pid="7" name="MSIP_Label_0c0cb100-a80e-47d6-9fe9-1dc28ea0657f_Method">
    <vt:lpwstr>Privileged</vt:lpwstr>
  </property>
  <property fmtid="{D5CDD505-2E9C-101B-9397-08002B2CF9AE}" pid="8" name="MSIP_Label_0c0cb100-a80e-47d6-9fe9-1dc28ea0657f_Name">
    <vt:lpwstr>Sensitive</vt:lpwstr>
  </property>
  <property fmtid="{D5CDD505-2E9C-101B-9397-08002B2CF9AE}" pid="9" name="MSIP_Label_0c0cb100-a80e-47d6-9fe9-1dc28ea0657f_SiteId">
    <vt:lpwstr>aca3c8d6-aa71-4e1a-a10e-03572fc58c0b</vt:lpwstr>
  </property>
  <property fmtid="{D5CDD505-2E9C-101B-9397-08002B2CF9AE}" pid="10" name="MSIP_Label_0c0cb100-a80e-47d6-9fe9-1dc28ea0657f_ActionId">
    <vt:lpwstr>3a34a59e-ad6c-412c-9045-e71991744c02</vt:lpwstr>
  </property>
  <property fmtid="{D5CDD505-2E9C-101B-9397-08002B2CF9AE}" pid="11" name="MSIP_Label_0c0cb100-a80e-47d6-9fe9-1dc28ea0657f_ContentBits">
    <vt:lpwstr>1</vt:lpwstr>
  </property>
</Properties>
</file>