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411A" w14:textId="77777777" w:rsidR="000E2AD2" w:rsidRDefault="000E2AD2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997550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VU 18-0150 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dílo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30364313" w14:textId="77777777" w:rsidR="000E2AD2" w:rsidRDefault="00495609">
      <w:pPr>
        <w:spacing w:before="80" w:line="19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Podpora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rozvoj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editační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technické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mapy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2018-2023  </w:t>
      </w:r>
    </w:p>
    <w:p w14:paraId="2CB7EE8B" w14:textId="77777777" w:rsidR="000E2AD2" w:rsidRDefault="000E2AD2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471EA4" w14:textId="77777777" w:rsidR="000E2AD2" w:rsidRDefault="00495609">
      <w:pPr>
        <w:spacing w:line="480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48"/>
          <w:szCs w:val="48"/>
        </w:rPr>
        <w:t>Změnový</w:t>
      </w:r>
      <w:proofErr w:type="spellEnd"/>
      <w:r>
        <w:rPr>
          <w:rFonts w:ascii="Calibri" w:hAnsi="Calibri" w:cs="Calibri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48"/>
          <w:szCs w:val="48"/>
        </w:rPr>
        <w:t>požadavek</w:t>
      </w:r>
      <w:proofErr w:type="spellEnd"/>
      <w:r>
        <w:rPr>
          <w:rFonts w:ascii="Calibri" w:hAnsi="Calibri" w:cs="Calibri"/>
          <w:b/>
          <w:bCs/>
          <w:color w:val="000000"/>
          <w:sz w:val="48"/>
          <w:szCs w:val="48"/>
        </w:rPr>
        <w:t xml:space="preserve"> (BR24)  </w:t>
      </w:r>
    </w:p>
    <w:p w14:paraId="6E6F52BE" w14:textId="77777777" w:rsidR="000E2AD2" w:rsidRDefault="00495609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C47225" wp14:editId="405BD98C">
                <wp:simplePos x="0" y="0"/>
                <wp:positionH relativeFrom="page">
                  <wp:posOffset>881176</wp:posOffset>
                </wp:positionH>
                <wp:positionV relativeFrom="paragraph">
                  <wp:posOffset>158242</wp:posOffset>
                </wp:positionV>
                <wp:extent cx="5798185" cy="914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144">
                              <a:moveTo>
                                <a:pt x="0" y="9144"/>
                              </a:moveTo>
                              <a:lnTo>
                                <a:pt x="5798185" y="9144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9D9BA" id="Freeform 100" o:spid="_x0000_s1026" style="position:absolute;margin-left:69.4pt;margin-top:12.45pt;width:456.55pt;height:.7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981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" path="m,9144r5798185,l5798185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C622B5" w14:textId="77777777" w:rsidR="000E2AD2" w:rsidRDefault="00495609">
      <w:pPr>
        <w:spacing w:line="300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 </w:t>
      </w:r>
    </w:p>
    <w:p w14:paraId="2F2E51F2" w14:textId="77777777" w:rsidR="000E2AD2" w:rsidRDefault="00495609">
      <w:pPr>
        <w:spacing w:before="127" w:line="243" w:lineRule="exact"/>
        <w:ind w:left="896" w:right="80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rámci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tohoto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balíčku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budou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zpracovány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následující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požadavky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evidované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systému</w:t>
      </w:r>
      <w:proofErr w:type="spellEnd"/>
      <w:r>
        <w:rPr>
          <w:rFonts w:ascii="Calibri" w:hAnsi="Calibri" w:cs="Calibri"/>
          <w:color w:val="000000"/>
          <w:spacing w:val="29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Bugzilla</w:t>
      </w:r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číslo</w:t>
      </w:r>
      <w:proofErr w:type="spellEnd"/>
      <w:r>
        <w:rPr>
          <w:rFonts w:ascii="Calibri" w:hAnsi="Calibri" w:cs="Calibri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bugu</w:t>
      </w:r>
      <w:proofErr w:type="spellEnd"/>
      <w:r>
        <w:rPr>
          <w:rFonts w:ascii="Calibri" w:hAnsi="Calibri" w:cs="Calibri"/>
          <w:color w:val="000000"/>
          <w:spacing w:val="3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je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uvedeno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vždy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závorce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názvem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).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Případné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detaily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či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diskuze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nad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návrhem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jsou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k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nalezen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>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přímo</w:t>
      </w:r>
      <w:proofErr w:type="spellEnd"/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systému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Bugzilla pod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odpovídajícím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číslem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bugu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p w14:paraId="1F0A82BD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64D9F" w14:textId="77777777" w:rsidR="000E2AD2" w:rsidRDefault="000E2AD2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1CB91C" w14:textId="77777777" w:rsidR="000E2AD2" w:rsidRDefault="00495609">
      <w:pPr>
        <w:tabs>
          <w:tab w:val="left" w:pos="1615"/>
        </w:tabs>
        <w:spacing w:line="30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Oprava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duplicit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výšce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 v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poloze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b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ug 13686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35F633D3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Požadavek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412EF886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Rozšíření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původního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p w14:paraId="42010279" w14:textId="77777777" w:rsidR="000E2AD2" w:rsidRDefault="000E2AD2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8B4F9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Vyhledání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duplicitních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podrobných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přidání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kontrol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dokumentaci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pravidel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p w14:paraId="1DD38635" w14:textId="77777777" w:rsidR="000E2AD2" w:rsidRDefault="00495609">
      <w:pPr>
        <w:spacing w:before="127" w:line="244" w:lineRule="exact"/>
        <w:ind w:left="1616" w:right="11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Duplicity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body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stejných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XY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rozdíl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souřadn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+-12 cm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třídě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přesnosti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(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PUVOD_Z=1).  </w:t>
      </w:r>
    </w:p>
    <w:p w14:paraId="56D0593F" w14:textId="77777777" w:rsidR="000E2AD2" w:rsidRDefault="00495609">
      <w:pPr>
        <w:spacing w:before="127" w:line="244" w:lineRule="exact"/>
        <w:ind w:left="1616" w:right="110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Duplicity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poloze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body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stejné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souřadnici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rozdíl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XY do +-5 cm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tř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přesnosti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(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PUVOD_XY=1).  </w:t>
      </w:r>
    </w:p>
    <w:p w14:paraId="11FCB65B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Provést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bodech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které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vedou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TMUMPS_L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TMISZNAK_L.  </w:t>
      </w:r>
    </w:p>
    <w:p w14:paraId="26EC8D30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Nekontrolovat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kterých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leží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jakákoli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značka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 TMUMPS_B,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přestože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může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vést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5BF132E4" w14:textId="77777777" w:rsidR="000E2AD2" w:rsidRDefault="000E2AD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3A4778" w14:textId="77777777" w:rsidR="000E2AD2" w:rsidRDefault="00495609">
      <w:pPr>
        <w:spacing w:line="244" w:lineRule="exact"/>
        <w:ind w:left="1616" w:right="13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Nově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vyhledané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duplicitní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přidat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kontrol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základních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legendy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jak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již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zavedeno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v  "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Duplicity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poloz</w:t>
      </w:r>
      <w:r>
        <w:rPr>
          <w:rFonts w:ascii="Calibri" w:hAnsi="Calibri" w:cs="Calibri"/>
          <w:color w:val="000000"/>
          <w:spacing w:val="-4"/>
          <w:sz w:val="20"/>
          <w:szCs w:val="20"/>
        </w:rPr>
        <w:t>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".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kontroly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worku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dokumentaci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)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aplikovány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stávajících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datech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formou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varování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09D49CFD" w14:textId="77777777" w:rsidR="000E2AD2" w:rsidRDefault="000E2AD2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9759F2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Návrh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1562700F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Implementace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funkcionality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7C71AC70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13F59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7FA25" w14:textId="77777777" w:rsidR="000E2AD2" w:rsidRDefault="000E2AD2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E43BDB" w14:textId="77777777" w:rsidR="000E2AD2" w:rsidRDefault="00495609">
      <w:pPr>
        <w:tabs>
          <w:tab w:val="left" w:pos="1615"/>
        </w:tabs>
        <w:spacing w:line="30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Smazání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duplicitních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bodů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s 1950 (bug 13990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35D8EEF1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Požadavek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5E5357BC" w14:textId="77777777" w:rsidR="000E2AD2" w:rsidRDefault="00495609">
      <w:pPr>
        <w:spacing w:before="127" w:line="244" w:lineRule="exact"/>
        <w:ind w:left="1615" w:right="155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Vymazání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duplicitních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TMUMPS_B 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kódem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CTMTP_KOD 1950, 1990, 1995,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které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leží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podrobném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zároveň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ným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bodovým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symbolem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3E59AC60" w14:textId="77777777" w:rsidR="000E2AD2" w:rsidRDefault="000E2AD2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36B9FE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Návrh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7B89F3F3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Implementace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funkcionality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7660B7B2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  <w:sectPr w:rsidR="000E2AD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Záloha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tabulkách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TMUMPS_B_BCK_230618, TMUMPS_B_BCK_230618_2.  </w:t>
      </w:r>
      <w:r>
        <w:br w:type="page"/>
      </w:r>
    </w:p>
    <w:p w14:paraId="777422C5" w14:textId="77777777" w:rsidR="000E2AD2" w:rsidRDefault="000E2AD2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6CA31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VU 18-0150 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dílo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2B677F90" w14:textId="77777777" w:rsidR="000E2AD2" w:rsidRDefault="00495609">
      <w:pPr>
        <w:spacing w:before="80" w:line="19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Podpora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rozvoj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editační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technické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mapy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2018-2023  </w:t>
      </w:r>
    </w:p>
    <w:p w14:paraId="3C956EE9" w14:textId="77777777" w:rsidR="000E2AD2" w:rsidRDefault="000E2AD2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CCB1F1" w14:textId="77777777" w:rsidR="000E2AD2" w:rsidRDefault="00495609">
      <w:pPr>
        <w:tabs>
          <w:tab w:val="left" w:pos="1615"/>
        </w:tabs>
        <w:spacing w:line="30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Oprava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chyb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pro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plochování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(bug 14010)  </w:t>
      </w:r>
    </w:p>
    <w:p w14:paraId="06D34777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Požadavek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72695CB2" w14:textId="77777777" w:rsidR="000E2AD2" w:rsidRDefault="00495609">
      <w:pPr>
        <w:spacing w:before="160" w:line="199" w:lineRule="exact"/>
        <w:ind w:left="1535" w:right="286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Nalezení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chyb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zaplochování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případně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definičních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p w14:paraId="4F1608E8" w14:textId="77777777" w:rsidR="000E2AD2" w:rsidRDefault="000E2AD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08A05" w14:textId="77777777" w:rsidR="000E2AD2" w:rsidRDefault="00495609">
      <w:pPr>
        <w:spacing w:line="244" w:lineRule="exact"/>
        <w:ind w:left="1616" w:right="132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1)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díra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nenapojený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konec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potřeba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rozpojit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dotáhnout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k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volnému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konci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jediná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2 cm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5 cm od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volného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19B9E35" w14:textId="77777777" w:rsidR="000E2AD2" w:rsidRDefault="000E2AD2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14088" w14:textId="77777777" w:rsidR="000E2AD2" w:rsidRDefault="00495609">
      <w:pPr>
        <w:spacing w:line="244" w:lineRule="exact"/>
        <w:ind w:left="1616" w:right="97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2)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překryv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nenapojený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konec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křížící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potřeba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rozpojit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dotáhnout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k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volnému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jediná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2 cm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5 cm od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volném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72E55CBF" w14:textId="77777777" w:rsidR="000E2AD2" w:rsidRDefault="000E2AD2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240631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3)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překryv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– 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TVU=1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mají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shodné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jednu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nastavit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TVU=0  </w:t>
      </w:r>
    </w:p>
    <w:p w14:paraId="550E7AEA" w14:textId="77777777" w:rsidR="000E2AD2" w:rsidRDefault="000E2AD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8E392D" w14:textId="77777777" w:rsidR="000E2AD2" w:rsidRDefault="00495609">
      <w:pPr>
        <w:spacing w:line="244" w:lineRule="exact"/>
        <w:ind w:left="1616" w:right="122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Na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volném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bod a do 2 cm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5 cm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najde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jediným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podrobným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který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konec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připojit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163448D8" w14:textId="77777777" w:rsidR="000E2AD2" w:rsidRDefault="000E2AD2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DB439C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Kontrola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týkat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pouze</w:t>
      </w:r>
      <w:proofErr w:type="spellEnd"/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TVU=1.   </w:t>
      </w:r>
    </w:p>
    <w:p w14:paraId="6CBD99E7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Postup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pro 1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), 2), 4).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Pouze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excel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sloupec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B=1.  </w:t>
      </w:r>
    </w:p>
    <w:p w14:paraId="40C611DA" w14:textId="77777777" w:rsidR="000E2AD2" w:rsidRDefault="00495609">
      <w:pPr>
        <w:tabs>
          <w:tab w:val="left" w:pos="2311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Identifikace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podBodu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volného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výškopis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09A7B76F" w14:textId="77777777" w:rsidR="000E2AD2" w:rsidRDefault="00495609">
      <w:pPr>
        <w:tabs>
          <w:tab w:val="left" w:pos="2311"/>
        </w:tabs>
        <w:spacing w:before="35" w:line="364" w:lineRule="exact"/>
        <w:ind w:left="1616" w:righ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Dohledání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2cm/5cm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volného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musí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být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pouze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Kontrola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dohledané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výškopis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podBodu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pro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povolený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0234CBA2" w14:textId="77777777" w:rsidR="000E2AD2" w:rsidRDefault="00495609">
      <w:pPr>
        <w:tabs>
          <w:tab w:val="left" w:pos="3019"/>
        </w:tabs>
        <w:spacing w:before="160" w:line="199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Teoreticky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můžeme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ignorovat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3E74C312" w14:textId="77777777" w:rsidR="000E2AD2" w:rsidRDefault="00495609">
      <w:pPr>
        <w:tabs>
          <w:tab w:val="left" w:pos="2311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Doplnění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podBod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nalezení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podrBodu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206C4C61" w14:textId="77777777" w:rsidR="000E2AD2" w:rsidRDefault="00495609">
      <w:pPr>
        <w:tabs>
          <w:tab w:val="left" w:pos="2307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Rozdělení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místě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nalezeného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podrBodu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původní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záznam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aktualizace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75BAF09D" w14:textId="77777777" w:rsidR="000E2AD2" w:rsidRDefault="00495609">
      <w:pPr>
        <w:spacing w:before="40" w:line="199" w:lineRule="exact"/>
        <w:ind w:left="23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vloží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 </w:t>
      </w:r>
    </w:p>
    <w:p w14:paraId="1FADACE6" w14:textId="77777777" w:rsidR="000E2AD2" w:rsidRDefault="00495609">
      <w:pPr>
        <w:tabs>
          <w:tab w:val="left" w:pos="3019"/>
        </w:tabs>
        <w:spacing w:before="160" w:line="199" w:lineRule="exact"/>
        <w:ind w:left="23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TMISZNAK_L, TMUMPS_L  </w:t>
      </w:r>
    </w:p>
    <w:p w14:paraId="64CEC2C1" w14:textId="77777777" w:rsidR="000E2AD2" w:rsidRDefault="00495609">
      <w:pPr>
        <w:tabs>
          <w:tab w:val="left" w:pos="3019"/>
        </w:tabs>
        <w:spacing w:before="160" w:line="199" w:lineRule="exact"/>
        <w:ind w:left="230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odvezené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TMDILTVU_L, BUDOVA_L  </w:t>
      </w:r>
    </w:p>
    <w:p w14:paraId="6B123FBA" w14:textId="77777777" w:rsidR="000E2AD2" w:rsidRDefault="00495609">
      <w:pPr>
        <w:tabs>
          <w:tab w:val="left" w:pos="2311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Přepočítat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polygony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TMTVU_P, BUDOVA_P  </w:t>
      </w:r>
    </w:p>
    <w:p w14:paraId="3623A5B4" w14:textId="77777777" w:rsidR="000E2AD2" w:rsidRDefault="000E2AD2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98A9DC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Postup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pro 3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)  </w:t>
      </w:r>
    </w:p>
    <w:p w14:paraId="4BB90AA1" w14:textId="77777777" w:rsidR="000E2AD2" w:rsidRDefault="00495609">
      <w:pPr>
        <w:tabs>
          <w:tab w:val="left" w:pos="2311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Nastavení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TVU=1   </w:t>
      </w:r>
    </w:p>
    <w:p w14:paraId="14D994B0" w14:textId="77777777" w:rsidR="000E2AD2" w:rsidRDefault="00495609">
      <w:pPr>
        <w:tabs>
          <w:tab w:val="left" w:pos="2311"/>
          <w:tab w:val="left" w:pos="3019"/>
        </w:tabs>
        <w:spacing w:before="36" w:line="362" w:lineRule="exact"/>
        <w:ind w:left="1616" w:right="3849" w:firstLine="6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odvezené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TMDILTVU_L, BUDOVA_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  2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Přepočítat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polygony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TMTVU_P, BUDOVA_P  </w:t>
      </w:r>
    </w:p>
    <w:p w14:paraId="7A29E160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B81DFB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62F4A2" w14:textId="77777777" w:rsidR="000E2AD2" w:rsidRDefault="000E2AD2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4FCB83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Oprava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definičních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polygonech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p w14:paraId="243F2035" w14:textId="77777777" w:rsidR="000E2AD2" w:rsidRDefault="000E2AD2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C34CE6" w14:textId="77777777" w:rsidR="000E2AD2" w:rsidRDefault="00495609">
      <w:pPr>
        <w:tabs>
          <w:tab w:val="left" w:pos="2311"/>
        </w:tabs>
        <w:spacing w:line="364" w:lineRule="exact"/>
        <w:ind w:left="1616" w:right="3794"/>
        <w:rPr>
          <w:rFonts w:ascii="Times New Roman" w:hAnsi="Times New Roman" w:cs="Times New Roman"/>
          <w:color w:val="010302"/>
        </w:rPr>
        <w:sectPr w:rsidR="000E2AD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polygonu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 – po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 xml:space="preserve">ygon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něj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dostane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kód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2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polygonu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více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  <w:r>
        <w:br w:type="page"/>
      </w:r>
    </w:p>
    <w:p w14:paraId="7369DD82" w14:textId="77777777" w:rsidR="000E2AD2" w:rsidRDefault="000E2AD2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63A8C8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VU 18-0150 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dílo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D4ED180" w14:textId="77777777" w:rsidR="000E2AD2" w:rsidRDefault="00495609">
      <w:pPr>
        <w:spacing w:before="80" w:line="19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Podpora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rozvoj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editační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technické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mapy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2018-2023  </w:t>
      </w:r>
    </w:p>
    <w:p w14:paraId="03C81B55" w14:textId="77777777" w:rsidR="000E2AD2" w:rsidRDefault="000E2AD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CD3ADC" w14:textId="77777777" w:rsidR="000E2AD2" w:rsidRDefault="00495609">
      <w:pPr>
        <w:tabs>
          <w:tab w:val="left" w:pos="3077"/>
        </w:tabs>
        <w:spacing w:line="199" w:lineRule="exact"/>
        <w:ind w:left="2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a.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Ze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stejné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kategorie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polygonu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přiřazena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nadřazená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kategorie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301 a 302,  </w:t>
      </w:r>
    </w:p>
    <w:p w14:paraId="1257DF7E" w14:textId="77777777" w:rsidR="000E2AD2" w:rsidRDefault="00495609">
      <w:pPr>
        <w:spacing w:before="40" w:line="199" w:lineRule="exact"/>
        <w:ind w:left="307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polygon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dostane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300)  </w:t>
      </w:r>
    </w:p>
    <w:p w14:paraId="5025A8E2" w14:textId="77777777" w:rsidR="000E2AD2" w:rsidRDefault="00495609">
      <w:pPr>
        <w:tabs>
          <w:tab w:val="left" w:pos="3020"/>
        </w:tabs>
        <w:spacing w:before="160" w:line="199" w:lineRule="exact"/>
        <w:ind w:left="231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b.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různých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kategorií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řešit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ste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j</w:t>
      </w:r>
      <w:r>
        <w:rPr>
          <w:rFonts w:ascii="Calibri" w:hAnsi="Calibri" w:cs="Calibri"/>
          <w:color w:val="000000"/>
          <w:sz w:val="20"/>
          <w:szCs w:val="20"/>
        </w:rPr>
        <w:t>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jako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bez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definičního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301, 402, 600)  </w:t>
      </w:r>
    </w:p>
    <w:p w14:paraId="4FCCC436" w14:textId="77777777" w:rsidR="000E2AD2" w:rsidRDefault="000E2AD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02AD9" w14:textId="77777777" w:rsidR="000E2AD2" w:rsidRDefault="00495609">
      <w:pPr>
        <w:tabs>
          <w:tab w:val="left" w:pos="2311"/>
        </w:tabs>
        <w:spacing w:line="244" w:lineRule="exact"/>
        <w:ind w:left="1616" w:right="13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Polygony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bez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definičního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více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definičními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různých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kategorií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jsou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nahrazeny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def. body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staré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MTVU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eltm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),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případě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nízkého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počtu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chyb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stanov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í</w:t>
      </w:r>
      <w:r>
        <w:rPr>
          <w:rFonts w:ascii="Calibri" w:hAnsi="Calibri" w:cs="Calibri"/>
          <w:color w:val="000000"/>
          <w:sz w:val="20"/>
          <w:szCs w:val="20"/>
        </w:rPr>
        <w:t>me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ručně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1EC8C1DE" w14:textId="77777777" w:rsidR="000E2AD2" w:rsidRDefault="000E2AD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C21F04" w14:textId="77777777" w:rsidR="000E2AD2" w:rsidRDefault="00495609">
      <w:pPr>
        <w:spacing w:line="244" w:lineRule="exact"/>
        <w:ind w:left="1616" w:right="82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Upřesnění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Nejbližší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hledá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2, 5 a 7 cm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ný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 do 12 cm.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respektovat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výškop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sy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podbBodů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Nebudou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vyhledávat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podbBod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výškopis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2,3,8,0.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Vyhledají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rovnoběžné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průnik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vyřadí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302CAD3A" w14:textId="77777777" w:rsidR="000E2AD2" w:rsidRDefault="000E2AD2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FE5C91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Návrh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0531FFFF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Implementace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funkcionality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 </w:t>
      </w:r>
    </w:p>
    <w:p w14:paraId="6A367A87" w14:textId="77777777" w:rsidR="000E2AD2" w:rsidRDefault="000E2AD2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78348" w14:textId="77777777" w:rsidR="000E2AD2" w:rsidRDefault="00495609">
      <w:pPr>
        <w:tabs>
          <w:tab w:val="left" w:pos="2307"/>
        </w:tabs>
        <w:spacing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1)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Nastavení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TVU=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0,HRANA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_BUDOVY=0,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průběh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byl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identický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počáteční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 XYZ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byly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6442CC3" w14:textId="77777777" w:rsidR="000E2AD2" w:rsidRDefault="00495609">
      <w:pPr>
        <w:spacing w:before="40" w:line="199" w:lineRule="exact"/>
        <w:ind w:left="23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shodné</w:t>
      </w:r>
      <w:proofErr w:type="spellEnd"/>
      <w:r>
        <w:rPr>
          <w:rFonts w:ascii="Calibri" w:hAnsi="Calibri" w:cs="Calibri"/>
          <w:color w:val="000000"/>
          <w:spacing w:val="-3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075F2E2" w14:textId="77777777" w:rsidR="000E2AD2" w:rsidRDefault="00495609">
      <w:pPr>
        <w:spacing w:before="160" w:line="199" w:lineRule="exact"/>
        <w:ind w:left="23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Průběh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zapsán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tabulce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BZ14010_DUPL  </w:t>
      </w:r>
    </w:p>
    <w:p w14:paraId="47F38ADD" w14:textId="77777777" w:rsidR="000E2AD2" w:rsidRDefault="00495609">
      <w:pPr>
        <w:tabs>
          <w:tab w:val="left" w:pos="2311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2)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Přepojení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volných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konců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2, 5, 7 cm  </w:t>
      </w:r>
    </w:p>
    <w:p w14:paraId="6523140E" w14:textId="77777777" w:rsidR="000E2AD2" w:rsidRDefault="00495609">
      <w:pPr>
        <w:spacing w:before="160" w:line="199" w:lineRule="exact"/>
        <w:ind w:left="2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Dvě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zpracování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Dohledáno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nerozdělovaly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všechny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základě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toho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DC5453D" w14:textId="77777777" w:rsidR="000E2AD2" w:rsidRDefault="00495609">
      <w:pPr>
        <w:spacing w:before="40" w:line="199" w:lineRule="exact"/>
        <w:ind w:left="2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upraveno</w:t>
      </w:r>
      <w:proofErr w:type="spellEnd"/>
      <w:r>
        <w:rPr>
          <w:rFonts w:ascii="Calibri" w:hAnsi="Calibri" w:cs="Calibri"/>
          <w:color w:val="000000"/>
          <w:spacing w:val="-3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63FDFB11" w14:textId="77777777" w:rsidR="000E2AD2" w:rsidRDefault="00495609">
      <w:pPr>
        <w:spacing w:before="127" w:line="244" w:lineRule="exact"/>
        <w:ind w:left="2311" w:right="9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Jedna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mohla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být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rozdělena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několikrát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Průběh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tabulce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BZ14010_PRUBEH_1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pro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zpracování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1, v BZ14010_PRUBEH pro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zpracování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2.  </w:t>
      </w:r>
    </w:p>
    <w:p w14:paraId="2195A713" w14:textId="77777777" w:rsidR="000E2AD2" w:rsidRDefault="00495609">
      <w:pPr>
        <w:tabs>
          <w:tab w:val="left" w:pos="2311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3)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Přepočet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ploch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5374CF6" w14:textId="77777777" w:rsidR="000E2AD2" w:rsidRDefault="00495609">
      <w:pPr>
        <w:spacing w:before="160" w:line="199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Stav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změn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tabulce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BZ14010_BUDOVY.  </w:t>
      </w:r>
    </w:p>
    <w:p w14:paraId="359030AA" w14:textId="77777777" w:rsidR="000E2AD2" w:rsidRDefault="00495609">
      <w:pPr>
        <w:tabs>
          <w:tab w:val="left" w:pos="2311"/>
        </w:tabs>
        <w:spacing w:before="160" w:line="199" w:lineRule="exact"/>
        <w:ind w:left="16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Přepočet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ploch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TVU  </w:t>
      </w:r>
    </w:p>
    <w:p w14:paraId="77A7C58B" w14:textId="77777777" w:rsidR="000E2AD2" w:rsidRDefault="00495609">
      <w:pPr>
        <w:spacing w:before="160" w:line="199" w:lineRule="exact"/>
        <w:ind w:left="2231" w:right="1276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Celkově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nesedí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součet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To je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důvodu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toho,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že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některé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nebyl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vytvořen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záznam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  </w:t>
      </w:r>
    </w:p>
    <w:p w14:paraId="7A5252E3" w14:textId="77777777" w:rsidR="000E2AD2" w:rsidRDefault="00495609">
      <w:pPr>
        <w:spacing w:before="40" w:line="199" w:lineRule="exact"/>
        <w:ind w:left="2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polygonem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4342D629" w14:textId="77777777" w:rsidR="000E2AD2" w:rsidRDefault="00495609">
      <w:pPr>
        <w:spacing w:before="160" w:line="199" w:lineRule="exact"/>
        <w:ind w:left="231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Stav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změn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tabulce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BZ14010_TVU.  </w:t>
      </w:r>
    </w:p>
    <w:p w14:paraId="761EBAEF" w14:textId="77777777" w:rsidR="000E2AD2" w:rsidRDefault="000E2AD2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F64D13" w14:textId="77777777" w:rsidR="000E2AD2" w:rsidRDefault="00495609">
      <w:pPr>
        <w:spacing w:line="364" w:lineRule="exact"/>
        <w:ind w:left="1616" w:right="42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Výsledky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kontrol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statistiky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součástí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bugu</w:t>
      </w:r>
      <w:proofErr w:type="spellEnd"/>
      <w:r>
        <w:fldChar w:fldCharType="begin"/>
      </w:r>
      <w:r>
        <w:instrText xml:space="preserve"> HYPERLINK "https://bugzilla.geo-portal.cz/show_bug.cgi?id=14010" </w:instrText>
      </w:r>
      <w:r>
        <w:fldChar w:fldCharType="separate"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FF"/>
          <w:sz w:val="20"/>
          <w:szCs w:val="20"/>
          <w:u w:val="single"/>
        </w:rPr>
        <w:t>Bug 14010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hyperlink r:id="rId4" w:history="1">
        <w:r>
          <w:rPr>
            <w:rFonts w:ascii="Calibri" w:hAnsi="Calibri" w:cs="Calibri"/>
            <w:color w:val="0000FF"/>
            <w:sz w:val="20"/>
            <w:szCs w:val="20"/>
            <w:u w:val="single"/>
          </w:rPr>
          <w:t>https://bugzilla.geo-portal.cz/show_bug.cgi?id=14010</w:t>
        </w:r>
        <w:r>
          <w:rPr>
            <w:rFonts w:ascii="Calibri" w:hAnsi="Calibri" w:cs="Calibri"/>
            <w:color w:val="000000"/>
            <w:sz w:val="20"/>
            <w:szCs w:val="20"/>
          </w:rPr>
          <w:t xml:space="preserve">  </w:t>
        </w:r>
      </w:hyperlink>
    </w:p>
    <w:p w14:paraId="6AF79B41" w14:textId="77777777" w:rsidR="000E2AD2" w:rsidRDefault="000E2AD2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0C0626" w14:textId="77777777" w:rsidR="000E2AD2" w:rsidRDefault="00495609">
      <w:pPr>
        <w:tabs>
          <w:tab w:val="left" w:pos="1615"/>
        </w:tabs>
        <w:spacing w:line="30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Oprava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výškových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rozdílů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linii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(Bug 14053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4054AB42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Požadavek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0B3AD973" w14:textId="77777777" w:rsidR="000E2AD2" w:rsidRDefault="00495609">
      <w:pPr>
        <w:spacing w:before="127" w:line="244" w:lineRule="exact"/>
        <w:ind w:left="1615" w:right="9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Prosím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opravit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které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mají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výškový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rozdíl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větší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než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40 m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1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linii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(TMUMPS_L). Do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opravy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brát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podrobné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body s VYSKOPIS= 1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9.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Bodům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rozdílnou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odečíst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výšku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DMT,  PUVOD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_Z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změnit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3 a VYSKOPIS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převzít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6BB4B56A" w14:textId="77777777" w:rsidR="000E2AD2" w:rsidRDefault="000E2AD2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A09CE5" w14:textId="77777777" w:rsidR="000E2AD2" w:rsidRDefault="00495609">
      <w:pPr>
        <w:spacing w:line="199" w:lineRule="exact"/>
        <w:ind w:left="16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Návrh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42AFBA8F" w14:textId="77777777" w:rsidR="000E2AD2" w:rsidRDefault="00495609">
      <w:pPr>
        <w:spacing w:before="160" w:line="199" w:lineRule="exact"/>
        <w:ind w:left="1616"/>
        <w:rPr>
          <w:rFonts w:ascii="Times New Roman" w:hAnsi="Times New Roman" w:cs="Times New Roman"/>
          <w:color w:val="010302"/>
        </w:rPr>
        <w:sectPr w:rsidR="000E2AD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Implementace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funkcionality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  <w:r>
        <w:br w:type="page"/>
      </w:r>
    </w:p>
    <w:p w14:paraId="6A94D0B8" w14:textId="77777777" w:rsidR="000E2AD2" w:rsidRDefault="000E2AD2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181BB3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VU 18-0150 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dílo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39EBA1B5" w14:textId="77777777" w:rsidR="000E2AD2" w:rsidRDefault="00495609">
      <w:pPr>
        <w:spacing w:before="80" w:line="19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Podpora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rozvoj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editační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technické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mapy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2018-2023  </w:t>
      </w:r>
    </w:p>
    <w:p w14:paraId="1FA76403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B496F6" w14:textId="77777777" w:rsidR="000E2AD2" w:rsidRDefault="000E2AD2">
      <w:pPr>
        <w:spacing w:after="1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104D55" w14:textId="77777777" w:rsidR="000E2AD2" w:rsidRDefault="00495609">
      <w:pPr>
        <w:tabs>
          <w:tab w:val="left" w:pos="1615"/>
        </w:tabs>
        <w:spacing w:line="30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Přidání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podkladových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vrstev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legendy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(bug 14079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76739A5B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Požadavek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4BF5853A" w14:textId="77777777" w:rsidR="000E2AD2" w:rsidRDefault="00495609">
      <w:pPr>
        <w:spacing w:before="127" w:line="243" w:lineRule="exact"/>
        <w:ind w:left="1615" w:right="8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Přidání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dodaných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vrstev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shp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)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vrstev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exportovaných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analýz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legendy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Podkladová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data.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Možnost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zoomovat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jednot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l</w:t>
      </w:r>
      <w:r>
        <w:rPr>
          <w:rFonts w:ascii="Calibri" w:hAnsi="Calibri" w:cs="Calibri"/>
          <w:color w:val="000000"/>
          <w:sz w:val="20"/>
          <w:szCs w:val="20"/>
        </w:rPr>
        <w:t>ivé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prvky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</w:t>
      </w:r>
      <w:r>
        <w:rPr>
          <w:rFonts w:ascii="Calibri" w:hAnsi="Calibri" w:cs="Calibri"/>
          <w:color w:val="000000"/>
          <w:spacing w:val="-3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stvách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mapě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filtrovat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atributů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zadaných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pro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vrstvu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např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plochy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délky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kódu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Možnost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seřadit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data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vzestupně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sestupně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daných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atributů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Vrstvy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prosím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viditelné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pro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editor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čistič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2504D8C4" w14:textId="77777777" w:rsidR="000E2AD2" w:rsidRDefault="000E2AD2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FC90BF" w14:textId="77777777" w:rsidR="000E2AD2" w:rsidRDefault="00495609">
      <w:pPr>
        <w:spacing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Návrh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řešení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0549DC69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Implementace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nové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funkcionality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</w:p>
    <w:p w14:paraId="7D9966A2" w14:textId="77777777" w:rsidR="000E2AD2" w:rsidRDefault="00495609">
      <w:pPr>
        <w:spacing w:before="160" w:line="199" w:lineRule="exact"/>
        <w:ind w:left="16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Realizace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zahrnovat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p w14:paraId="0103416D" w14:textId="77777777" w:rsidR="000E2AD2" w:rsidRDefault="00495609">
      <w:pPr>
        <w:tabs>
          <w:tab w:val="left" w:pos="1964"/>
        </w:tabs>
        <w:spacing w:before="120" w:line="230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Import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shp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databáze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pomocí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FME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nebude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workflow v GMSC, ale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ruční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import,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pokud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74F1ADB7" w14:textId="77777777" w:rsidR="000E2AD2" w:rsidRDefault="00495609">
      <w:pPr>
        <w:tabs>
          <w:tab w:val="left" w:pos="1964"/>
        </w:tabs>
        <w:spacing w:before="7" w:line="244" w:lineRule="exact"/>
        <w:ind w:left="1604" w:right="1144" w:firstLine="360"/>
        <w:rPr>
          <w:rFonts w:ascii="Times New Roman" w:hAnsi="Times New Roman" w:cs="Times New Roman"/>
          <w:color w:val="010302"/>
        </w:rPr>
        <w:sectPr w:rsidR="000E2AD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požadavek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import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opakovat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spustí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FME job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ručně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znova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)  </w:t>
      </w:r>
      <w:r>
        <w:br w:type="textWrapping" w:clear="all"/>
      </w:r>
      <w:r>
        <w:rPr>
          <w:rFonts w:ascii="Calibri" w:hAnsi="Calibri" w:cs="Calibri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Úprava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GMSC: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vrstvy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legendě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vyhledávání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atd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 </w:t>
      </w:r>
      <w:r>
        <w:br w:type="page"/>
      </w:r>
    </w:p>
    <w:p w14:paraId="76A22B62" w14:textId="77777777" w:rsidR="000E2AD2" w:rsidRDefault="000E2AD2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67352E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VU 18-0150 –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Smlouva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dílo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06FF2D1" w14:textId="77777777" w:rsidR="000E2AD2" w:rsidRDefault="00495609">
      <w:pPr>
        <w:spacing w:before="80" w:line="19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Podpora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rozvoj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editační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linky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technické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mapy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2018-2023  </w:t>
      </w:r>
    </w:p>
    <w:p w14:paraId="61C2EBE1" w14:textId="77777777" w:rsidR="000E2AD2" w:rsidRDefault="000E2AD2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DFFA2C" w14:textId="77777777" w:rsidR="000E2AD2" w:rsidRDefault="00495609">
      <w:pPr>
        <w:spacing w:line="300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EB59D1D" wp14:editId="38591F6D">
                <wp:simplePos x="0" y="0"/>
                <wp:positionH relativeFrom="page">
                  <wp:posOffset>881176</wp:posOffset>
                </wp:positionH>
                <wp:positionV relativeFrom="line">
                  <wp:posOffset>-60071</wp:posOffset>
                </wp:positionV>
                <wp:extent cx="5798185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144">
                              <a:moveTo>
                                <a:pt x="0" y="9144"/>
                              </a:moveTo>
                              <a:lnTo>
                                <a:pt x="5798185" y="9144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5C9A4" id="Freeform 102" o:spid="_x0000_s1026" style="position:absolute;margin-left:69.4pt;margin-top:-4.75pt;width:456.55pt;height:.7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" path="m,9144r5798185,l579818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Detailní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kalk</w:t>
      </w:r>
      <w:r>
        <w:rPr>
          <w:rFonts w:ascii="Calibri" w:hAnsi="Calibri" w:cs="Calibri"/>
          <w:b/>
          <w:bCs/>
          <w:color w:val="000000"/>
          <w:spacing w:val="-3"/>
          <w:sz w:val="30"/>
          <w:szCs w:val="30"/>
        </w:rPr>
        <w:t>u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lace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požadavku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:  </w:t>
      </w:r>
    </w:p>
    <w:p w14:paraId="648D2A59" w14:textId="77777777" w:rsidR="000E2AD2" w:rsidRDefault="000E2AD2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E734C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342" w:tblpY="-270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692"/>
        <w:gridCol w:w="6044"/>
        <w:gridCol w:w="912"/>
        <w:gridCol w:w="1391"/>
      </w:tblGrid>
      <w:tr w:rsidR="000E2AD2" w14:paraId="2DC9E37D" w14:textId="77777777">
        <w:trPr>
          <w:trHeight w:hRule="exact" w:val="714"/>
        </w:trPr>
        <w:tc>
          <w:tcPr>
            <w:tcW w:w="693" w:type="dxa"/>
          </w:tcPr>
          <w:p w14:paraId="57B9F1B7" w14:textId="77777777" w:rsidR="000E2AD2" w:rsidRDefault="004956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E1773C9" wp14:editId="74C1C207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85511" id="Freeform 103" o:spid="_x0000_s1026" style="position:absolute;margin-left:-.5pt;margin-top:-.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BZ35n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83D88D8" wp14:editId="7BB79B8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92CEB" id="Freeform 104" o:spid="_x0000_s1026" style="position:absolute;margin-left:-.5pt;margin-top:-.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ExVpn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DD5D0A6" wp14:editId="1EB2450D">
                      <wp:simplePos x="0" y="0"/>
                      <wp:positionH relativeFrom="page">
                        <wp:posOffset>440386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118D3" id="Freeform 105" o:spid="_x0000_s1026" style="position:absolute;margin-left:34.7pt;margin-top:-.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056" w:type="dxa"/>
          </w:tcPr>
          <w:p w14:paraId="137AE1C9" w14:textId="77777777" w:rsidR="000E2AD2" w:rsidRDefault="00495609">
            <w:pPr>
              <w:spacing w:before="287" w:after="248"/>
              <w:ind w:left="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Změnový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požadavek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14" w:type="dxa"/>
          </w:tcPr>
          <w:p w14:paraId="6C348980" w14:textId="77777777" w:rsidR="000E2AD2" w:rsidRDefault="00495609">
            <w:pPr>
              <w:spacing w:before="10" w:after="3" w:line="244" w:lineRule="exact"/>
              <w:ind w:left="57" w:right="-77" w:firstLine="10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80FC7E9" wp14:editId="5074F45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9B5B5" id="Freeform 106" o:spid="_x0000_s1026" style="position:absolute;margin-left:0;margin-top:-.4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Odhad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pracnost</w:t>
            </w: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(MD)  </w:t>
            </w:r>
          </w:p>
        </w:tc>
        <w:tc>
          <w:tcPr>
            <w:tcW w:w="1394" w:type="dxa"/>
          </w:tcPr>
          <w:p w14:paraId="368BD728" w14:textId="77777777" w:rsidR="000E2AD2" w:rsidRDefault="00495609">
            <w:pPr>
              <w:spacing w:before="43" w:after="492"/>
              <w:ind w:left="3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1CF4889" wp14:editId="781E84CF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-5842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0ACB6" id="Freeform 107" o:spid="_x0000_s1026" style="position:absolute;margin-left:0;margin-top:-.4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Q0G7tF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Termín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0E2AD2" w14:paraId="24EE9FCA" w14:textId="77777777">
        <w:trPr>
          <w:trHeight w:hRule="exact" w:val="474"/>
        </w:trPr>
        <w:tc>
          <w:tcPr>
            <w:tcW w:w="693" w:type="dxa"/>
          </w:tcPr>
          <w:p w14:paraId="3528F09A" w14:textId="77777777" w:rsidR="000E2AD2" w:rsidRDefault="00495609">
            <w:pPr>
              <w:spacing w:before="173" w:after="123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5D9FF9F" wp14:editId="57304B8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A5C7C" id="Freeform 108" o:spid="_x0000_s1026" style="position:absolute;margin-left:-.5pt;margin-top:.0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2CD7E69" wp14:editId="50776739">
                      <wp:simplePos x="0" y="0"/>
                      <wp:positionH relativeFrom="page">
                        <wp:posOffset>440386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78BE4" id="Freeform 109" o:spid="_x0000_s1026" style="position:absolute;margin-left:34.7pt;margin-top:.0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BR24  </w:t>
            </w:r>
          </w:p>
        </w:tc>
        <w:tc>
          <w:tcPr>
            <w:tcW w:w="6056" w:type="dxa"/>
          </w:tcPr>
          <w:p w14:paraId="7EA314A4" w14:textId="77777777" w:rsidR="000E2AD2" w:rsidRDefault="00495609">
            <w:pPr>
              <w:spacing w:before="173" w:after="12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Oprava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duplicit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výšce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poloze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(bug 13686)  </w:t>
            </w:r>
          </w:p>
        </w:tc>
        <w:tc>
          <w:tcPr>
            <w:tcW w:w="914" w:type="dxa"/>
          </w:tcPr>
          <w:p w14:paraId="515BC978" w14:textId="77777777" w:rsidR="000E2AD2" w:rsidRDefault="00495609">
            <w:pPr>
              <w:spacing w:before="173" w:after="123"/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FBFD0E6" wp14:editId="4CBDBD3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508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2C0E6" id="Freeform 110" o:spid="_x0000_s1026" style="position:absolute;margin-left:0;margin-top:.0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  </w:t>
            </w:r>
          </w:p>
        </w:tc>
        <w:tc>
          <w:tcPr>
            <w:tcW w:w="1394" w:type="dxa"/>
          </w:tcPr>
          <w:p w14:paraId="494CDE07" w14:textId="77777777" w:rsidR="000E2AD2" w:rsidRDefault="004956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6104FD4" wp14:editId="5AD34CFC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5DAE2" id="Freeform 111" o:spid="_x0000_s1026" style="position:absolute;margin-left:0;margin-top:0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n5DdjV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AD2" w14:paraId="495D9480" w14:textId="77777777">
        <w:trPr>
          <w:trHeight w:hRule="exact" w:val="392"/>
        </w:trPr>
        <w:tc>
          <w:tcPr>
            <w:tcW w:w="693" w:type="dxa"/>
          </w:tcPr>
          <w:p w14:paraId="7174DBC6" w14:textId="77777777" w:rsidR="000E2AD2" w:rsidRDefault="00495609">
            <w:pPr>
              <w:spacing w:before="131" w:after="83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73D38A2" wp14:editId="02B29DE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43173" id="Freeform 112" o:spid="_x0000_s1026" style="position:absolute;margin-left:-.5pt;margin-top:0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CQhMBE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9618FB3" wp14:editId="4ED29082">
                      <wp:simplePos x="0" y="0"/>
                      <wp:positionH relativeFrom="page">
                        <wp:posOffset>440386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B1AD6" id="Freeform 113" o:spid="_x0000_s1026" style="position:absolute;margin-left:34.7pt;margin-top:0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BR24  </w:t>
            </w:r>
          </w:p>
        </w:tc>
        <w:tc>
          <w:tcPr>
            <w:tcW w:w="6056" w:type="dxa"/>
          </w:tcPr>
          <w:p w14:paraId="2B204181" w14:textId="77777777" w:rsidR="000E2AD2" w:rsidRDefault="00495609">
            <w:pPr>
              <w:spacing w:before="131" w:after="83"/>
              <w:ind w:left="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Smazání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duplicitních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bodů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 1950 (bug 13990)  </w:t>
            </w:r>
          </w:p>
        </w:tc>
        <w:tc>
          <w:tcPr>
            <w:tcW w:w="914" w:type="dxa"/>
          </w:tcPr>
          <w:p w14:paraId="0F7DAE09" w14:textId="77777777" w:rsidR="000E2AD2" w:rsidRDefault="00495609">
            <w:pPr>
              <w:spacing w:before="131" w:after="83"/>
              <w:ind w:left="2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EFEAAD5" wp14:editId="0AECA4E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81B7C" id="Freeform 114" o:spid="_x0000_s1026" style="position:absolute;margin-left:0;margin-top:0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+qiw1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0,78  </w:t>
            </w:r>
          </w:p>
        </w:tc>
        <w:tc>
          <w:tcPr>
            <w:tcW w:w="1394" w:type="dxa"/>
          </w:tcPr>
          <w:p w14:paraId="638A3D46" w14:textId="77777777" w:rsidR="000E2AD2" w:rsidRDefault="004956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7E8DE1" wp14:editId="1915BC6B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D8C2A" id="Freeform 115" o:spid="_x0000_s1026" style="position:absolute;margin-left:0;margin-top:0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qmgE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AD2" w14:paraId="02DEF1A0" w14:textId="77777777">
        <w:trPr>
          <w:trHeight w:hRule="exact" w:val="395"/>
        </w:trPr>
        <w:tc>
          <w:tcPr>
            <w:tcW w:w="693" w:type="dxa"/>
          </w:tcPr>
          <w:p w14:paraId="2616C5D2" w14:textId="77777777" w:rsidR="000E2AD2" w:rsidRDefault="00495609">
            <w:pPr>
              <w:spacing w:before="131" w:after="85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EA19E1" wp14:editId="3CEFB1B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7A2CC" id="Freeform 116" o:spid="_x0000_s1026" style="position:absolute;margin-left:-.5pt;margin-top:0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DFsp2D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829A2B" wp14:editId="77613CC8">
                      <wp:simplePos x="0" y="0"/>
                      <wp:positionH relativeFrom="page">
                        <wp:posOffset>440386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F682F" id="Freeform 117" o:spid="_x0000_s1026" style="position:absolute;margin-left:34.7pt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BR24  </w:t>
            </w:r>
          </w:p>
        </w:tc>
        <w:tc>
          <w:tcPr>
            <w:tcW w:w="6056" w:type="dxa"/>
          </w:tcPr>
          <w:p w14:paraId="52AFE287" w14:textId="77777777" w:rsidR="000E2AD2" w:rsidRDefault="00495609">
            <w:pPr>
              <w:spacing w:before="131" w:after="85"/>
              <w:ind w:left="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Oprava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chyb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plochování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bug 14010)  </w:t>
            </w:r>
          </w:p>
        </w:tc>
        <w:tc>
          <w:tcPr>
            <w:tcW w:w="914" w:type="dxa"/>
          </w:tcPr>
          <w:p w14:paraId="40923BB2" w14:textId="77777777" w:rsidR="000E2AD2" w:rsidRDefault="00495609">
            <w:pPr>
              <w:spacing w:before="131" w:after="85"/>
              <w:ind w:left="2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65CAB3" wp14:editId="241E339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28EE87" id="Freeform 118" o:spid="_x0000_s1026" style="position:absolute;margin-left:0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cfYdn1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7,48  </w:t>
            </w:r>
          </w:p>
        </w:tc>
        <w:tc>
          <w:tcPr>
            <w:tcW w:w="1394" w:type="dxa"/>
          </w:tcPr>
          <w:p w14:paraId="4508EFA9" w14:textId="77777777" w:rsidR="000E2AD2" w:rsidRDefault="004956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ADACF4" wp14:editId="62D0CD9A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FB869" id="Freeform 119" o:spid="_x0000_s1026" style="position:absolute;margin-left:0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HT6Fth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AD2" w14:paraId="474F423B" w14:textId="77777777">
        <w:trPr>
          <w:trHeight w:hRule="exact" w:val="392"/>
        </w:trPr>
        <w:tc>
          <w:tcPr>
            <w:tcW w:w="693" w:type="dxa"/>
          </w:tcPr>
          <w:p w14:paraId="3DE848B0" w14:textId="77777777" w:rsidR="000E2AD2" w:rsidRDefault="00495609">
            <w:pPr>
              <w:spacing w:before="131" w:after="82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6C794A" wp14:editId="7F75FEB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CBEFC" id="Freeform 120" o:spid="_x0000_s1026" style="position:absolute;margin-left:-.5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fnKBa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AD0C2" wp14:editId="55E7878E">
                      <wp:simplePos x="0" y="0"/>
                      <wp:positionH relativeFrom="page">
                        <wp:posOffset>440386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1C9CD" id="Freeform 121" o:spid="_x0000_s1026" style="position:absolute;margin-left:34.7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BR24  </w:t>
            </w:r>
          </w:p>
        </w:tc>
        <w:tc>
          <w:tcPr>
            <w:tcW w:w="6056" w:type="dxa"/>
          </w:tcPr>
          <w:p w14:paraId="13395F4F" w14:textId="77777777" w:rsidR="000E2AD2" w:rsidRDefault="00495609">
            <w:pPr>
              <w:spacing w:before="131" w:after="82"/>
              <w:ind w:left="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Oprava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výškových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rozdílů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(Bug 14053)  </w:t>
            </w:r>
          </w:p>
        </w:tc>
        <w:tc>
          <w:tcPr>
            <w:tcW w:w="914" w:type="dxa"/>
          </w:tcPr>
          <w:p w14:paraId="1B0A1C3D" w14:textId="77777777" w:rsidR="000E2AD2" w:rsidRDefault="00495609">
            <w:pPr>
              <w:spacing w:before="131" w:after="82"/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82DC6" wp14:editId="2210E0F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DDDA5" id="Freeform 122" o:spid="_x0000_s1026" style="position:absolute;margin-left:0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FYS21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2,5  </w:t>
            </w:r>
          </w:p>
        </w:tc>
        <w:tc>
          <w:tcPr>
            <w:tcW w:w="1394" w:type="dxa"/>
          </w:tcPr>
          <w:p w14:paraId="6DEA0F06" w14:textId="77777777" w:rsidR="000E2AD2" w:rsidRDefault="004956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2597C" wp14:editId="157FE56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3B102" id="Freeform 123" o:spid="_x0000_s1026" style="position:absolute;margin-left:0;margin-top:0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QiL2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AD2" w14:paraId="73E49960" w14:textId="77777777">
        <w:trPr>
          <w:trHeight w:hRule="exact" w:val="395"/>
        </w:trPr>
        <w:tc>
          <w:tcPr>
            <w:tcW w:w="693" w:type="dxa"/>
          </w:tcPr>
          <w:p w14:paraId="46AC9E63" w14:textId="77777777" w:rsidR="000E2AD2" w:rsidRDefault="00495609">
            <w:pPr>
              <w:spacing w:before="132" w:after="85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8F937A" wp14:editId="2D1995F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20EC1" id="Freeform 124" o:spid="_x0000_s1026" style="position:absolute;margin-left:-.5pt;margin-top:.0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B4574" wp14:editId="64C43E5E">
                      <wp:simplePos x="0" y="0"/>
                      <wp:positionH relativeFrom="page">
                        <wp:posOffset>440386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3ED68" id="Freeform 125" o:spid="_x0000_s1026" style="position:absolute;margin-left:34.7pt;margin-top:.0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BR24  </w:t>
            </w:r>
          </w:p>
        </w:tc>
        <w:tc>
          <w:tcPr>
            <w:tcW w:w="6056" w:type="dxa"/>
          </w:tcPr>
          <w:p w14:paraId="67450458" w14:textId="77777777" w:rsidR="000E2AD2" w:rsidRDefault="00495609">
            <w:pPr>
              <w:spacing w:before="132" w:after="85"/>
              <w:ind w:left="7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Přidání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podkladových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stev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legendy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(bug 14079)  </w:t>
            </w:r>
          </w:p>
        </w:tc>
        <w:tc>
          <w:tcPr>
            <w:tcW w:w="914" w:type="dxa"/>
          </w:tcPr>
          <w:p w14:paraId="5DC48FA4" w14:textId="77777777" w:rsidR="000E2AD2" w:rsidRDefault="00495609">
            <w:pPr>
              <w:spacing w:before="132" w:after="85"/>
              <w:ind w:left="3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998413" wp14:editId="376CA44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381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726E8" id="Freeform 126" o:spid="_x0000_s1026" style="position:absolute;margin-left:0;margin-top:.0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6,2  </w:t>
            </w:r>
          </w:p>
        </w:tc>
        <w:tc>
          <w:tcPr>
            <w:tcW w:w="1394" w:type="dxa"/>
          </w:tcPr>
          <w:p w14:paraId="58C76117" w14:textId="77777777" w:rsidR="000E2AD2" w:rsidRDefault="0049560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E6BCF6" wp14:editId="77EC17A9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07723" id="Freeform 127" o:spid="_x0000_s1026" style="position:absolute;margin-left:0;margin-top:0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Rb7gV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E2AD2" w14:paraId="0B92843C" w14:textId="77777777">
        <w:trPr>
          <w:trHeight w:hRule="exact" w:val="393"/>
        </w:trPr>
        <w:tc>
          <w:tcPr>
            <w:tcW w:w="693" w:type="dxa"/>
          </w:tcPr>
          <w:p w14:paraId="23DCF8E7" w14:textId="77777777" w:rsidR="000E2AD2" w:rsidRDefault="00495609">
            <w:pPr>
              <w:spacing w:before="132" w:after="82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54969F" wp14:editId="43231EB7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DC5207" id="Freeform 128" o:spid="_x0000_s1026" style="position:absolute;margin-left:-.5pt;margin-top:0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9PZrD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5E1ADD" wp14:editId="76395597">
                      <wp:simplePos x="0" y="0"/>
                      <wp:positionH relativeFrom="page">
                        <wp:posOffset>440386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AB625" id="Freeform 129" o:spid="_x0000_s1026" style="position:absolute;margin-left:34.7pt;margin-top:0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Suma  </w:t>
            </w:r>
          </w:p>
        </w:tc>
        <w:tc>
          <w:tcPr>
            <w:tcW w:w="6056" w:type="dxa"/>
          </w:tcPr>
          <w:p w14:paraId="6F4587AA" w14:textId="77777777" w:rsidR="000E2AD2" w:rsidRDefault="000E2AD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14" w:type="dxa"/>
          </w:tcPr>
          <w:p w14:paraId="5972651D" w14:textId="77777777" w:rsidR="000E2AD2" w:rsidRDefault="00495609">
            <w:pPr>
              <w:spacing w:before="132" w:after="82"/>
              <w:ind w:left="2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9582BC" wp14:editId="52C529F5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C991E" id="Freeform 130" o:spid="_x0000_s1026" style="position:absolute;margin-left:0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xjjS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18,46  </w:t>
            </w:r>
          </w:p>
        </w:tc>
        <w:tc>
          <w:tcPr>
            <w:tcW w:w="1394" w:type="dxa"/>
          </w:tcPr>
          <w:p w14:paraId="149DFA28" w14:textId="77777777" w:rsidR="000E2AD2" w:rsidRDefault="00495609">
            <w:pPr>
              <w:spacing w:before="132" w:after="82"/>
              <w:ind w:left="2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E776AA" wp14:editId="7AC04FB7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D8A8A" id="Freeform 131" o:spid="_x0000_s1026" style="position:absolute;margin-left:0;margin-top:0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Jlvhm1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31.10.2023  </w:t>
            </w:r>
          </w:p>
        </w:tc>
      </w:tr>
    </w:tbl>
    <w:p w14:paraId="0EE7B204" w14:textId="77777777" w:rsidR="000E2AD2" w:rsidRDefault="004956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BF1857" wp14:editId="44159AFF">
                <wp:simplePos x="0" y="0"/>
                <wp:positionH relativeFrom="page">
                  <wp:posOffset>6610857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FBAF8" id="Freeform 132" o:spid="_x0000_s1026" style="position:absolute;margin-left:520.55pt;margin-top:-13.8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E7F6DE" wp14:editId="5CF64809">
                <wp:simplePos x="0" y="0"/>
                <wp:positionH relativeFrom="page">
                  <wp:posOffset>6610857</wp:posOffset>
                </wp:positionH>
                <wp:positionV relativeFrom="paragraph">
                  <wp:posOffset>-175387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411DD" id="Freeform 133" o:spid="_x0000_s1026" style="position:absolute;margin-left:520.55pt;margin-top:-13.8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A4EA1D" w14:textId="77777777" w:rsidR="000E2AD2" w:rsidRDefault="004956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36739C" wp14:editId="16FE088F">
                <wp:simplePos x="0" y="0"/>
                <wp:positionH relativeFrom="page">
                  <wp:posOffset>6610857</wp:posOffset>
                </wp:positionH>
                <wp:positionV relativeFrom="paragraph">
                  <wp:posOffset>121793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9DE6A" id="Freeform 134" o:spid="_x0000_s1026" style="position:absolute;margin-left:520.55pt;margin-top:9.6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6B6503F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316870" w14:textId="77777777" w:rsidR="000E2AD2" w:rsidRDefault="004956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B042E" wp14:editId="17FC3553">
                <wp:simplePos x="0" y="0"/>
                <wp:positionH relativeFrom="page">
                  <wp:posOffset>6610857</wp:posOffset>
                </wp:positionH>
                <wp:positionV relativeFrom="paragraph">
                  <wp:posOffset>85217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FD5B5" id="Freeform 135" o:spid="_x0000_s1026" style="position:absolute;margin-left:520.55pt;margin-top:6.7pt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806BBA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B18CA5" w14:textId="77777777" w:rsidR="000E2AD2" w:rsidRDefault="004956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96781C" wp14:editId="448AA489">
                <wp:simplePos x="0" y="0"/>
                <wp:positionH relativeFrom="page">
                  <wp:posOffset>6610857</wp:posOffset>
                </wp:positionH>
                <wp:positionV relativeFrom="paragraph">
                  <wp:posOffset>-3175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AEEF2" id="Freeform 136" o:spid="_x0000_s1026" style="position:absolute;margin-left:520.55pt;margin-top:-.25pt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46D7A20" w14:textId="77777777" w:rsidR="000E2AD2" w:rsidRDefault="004956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6F7DC" wp14:editId="72EF6F76">
                <wp:simplePos x="0" y="0"/>
                <wp:positionH relativeFrom="page">
                  <wp:posOffset>6610857</wp:posOffset>
                </wp:positionH>
                <wp:positionV relativeFrom="paragraph">
                  <wp:posOffset>85217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6EEE4" id="Freeform 137" o:spid="_x0000_s1026" style="position:absolute;margin-left:520.55pt;margin-top:6.7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6F2CB8E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77EDAF" w14:textId="77777777" w:rsidR="000E2AD2" w:rsidRDefault="004956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3F913" wp14:editId="55C74DCE">
                <wp:simplePos x="0" y="0"/>
                <wp:positionH relativeFrom="page">
                  <wp:posOffset>6610857</wp:posOffset>
                </wp:positionH>
                <wp:positionV relativeFrom="paragraph">
                  <wp:posOffset>-3174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241D6" id="Freeform 138" o:spid="_x0000_s1026" style="position:absolute;margin-left:520.55pt;margin-top:-.2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E65060" w14:textId="77777777" w:rsidR="000E2AD2" w:rsidRDefault="004956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0B3FF" wp14:editId="68062782">
                <wp:simplePos x="0" y="0"/>
                <wp:positionH relativeFrom="page">
                  <wp:posOffset>6610857</wp:posOffset>
                </wp:positionH>
                <wp:positionV relativeFrom="paragraph">
                  <wp:posOffset>85216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915E8" id="Freeform 139" o:spid="_x0000_s1026" style="position:absolute;margin-left:520.55pt;margin-top:6.7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8A6722F" w14:textId="77777777" w:rsidR="000E2AD2" w:rsidRDefault="00495609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69951" wp14:editId="16D49245">
                <wp:simplePos x="0" y="0"/>
                <wp:positionH relativeFrom="page">
                  <wp:posOffset>852220</wp:posOffset>
                </wp:positionH>
                <wp:positionV relativeFrom="paragraph">
                  <wp:posOffset>172466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50369" id="Freeform 140" o:spid="_x0000_s1026" style="position:absolute;margin-left:67.1pt;margin-top:13.6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FC0C5F" wp14:editId="27739844">
                <wp:simplePos x="0" y="0"/>
                <wp:positionH relativeFrom="page">
                  <wp:posOffset>852220</wp:posOffset>
                </wp:positionH>
                <wp:positionV relativeFrom="paragraph">
                  <wp:posOffset>172466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BEC74" id="Freeform 141" o:spid="_x0000_s1026" style="position:absolute;margin-left:67.1pt;margin-top:13.6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53702" wp14:editId="153BF416">
                <wp:simplePos x="0" y="0"/>
                <wp:positionH relativeFrom="page">
                  <wp:posOffset>1298702</wp:posOffset>
                </wp:positionH>
                <wp:positionV relativeFrom="paragraph">
                  <wp:posOffset>172466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0F8AA" id="Freeform 142" o:spid="_x0000_s1026" style="position:absolute;margin-left:102.25pt;margin-top:13.6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CVD2e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0FB7D9" wp14:editId="4E0CE117">
                <wp:simplePos x="0" y="0"/>
                <wp:positionH relativeFrom="page">
                  <wp:posOffset>5144389</wp:posOffset>
                </wp:positionH>
                <wp:positionV relativeFrom="paragraph">
                  <wp:posOffset>172466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DC19C" id="Freeform 143" o:spid="_x0000_s1026" style="position:absolute;margin-left:405.05pt;margin-top:13.6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24005A" wp14:editId="032E641A">
                <wp:simplePos x="0" y="0"/>
                <wp:positionH relativeFrom="page">
                  <wp:posOffset>5725033</wp:posOffset>
                </wp:positionH>
                <wp:positionV relativeFrom="paragraph">
                  <wp:posOffset>172466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7A37F" id="Freeform 144" o:spid="_x0000_s1026" style="position:absolute;margin-left:450.8pt;margin-top:13.6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2E009" wp14:editId="401981A7">
                <wp:simplePos x="0" y="0"/>
                <wp:positionH relativeFrom="page">
                  <wp:posOffset>6610857</wp:posOffset>
                </wp:positionH>
                <wp:positionV relativeFrom="paragraph">
                  <wp:posOffset>172466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F0887" id="Freeform 145" o:spid="_x0000_s1026" style="position:absolute;margin-left:520.55pt;margin-top:13.6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FBFFB" wp14:editId="7EC4D1A1">
                <wp:simplePos x="0" y="0"/>
                <wp:positionH relativeFrom="page">
                  <wp:posOffset>6610857</wp:posOffset>
                </wp:positionH>
                <wp:positionV relativeFrom="paragraph">
                  <wp:posOffset>172466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87253" id="Freeform 146" o:spid="_x0000_s1026" style="position:absolute;margin-left:520.55pt;margin-top:13.6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771990" w14:textId="77777777" w:rsidR="000E2AD2" w:rsidRDefault="000E2AD2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1C94C3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Cena za MD (man-day) 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stanovena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smlouvou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7.740,-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Kč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bez DPH.  </w:t>
      </w:r>
    </w:p>
    <w:p w14:paraId="1B83C29A" w14:textId="77777777" w:rsidR="000E2AD2" w:rsidRDefault="000E2AD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CD458B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Celková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cena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za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změnový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požadavek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činí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142 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880,-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Kč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bez DPH.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 </w:t>
      </w:r>
    </w:p>
    <w:p w14:paraId="65F1B6CB" w14:textId="77777777" w:rsidR="000E2AD2" w:rsidRDefault="00495609">
      <w:pPr>
        <w:spacing w:before="320" w:line="300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AF856" wp14:editId="3D05D5FB">
                <wp:simplePos x="0" y="0"/>
                <wp:positionH relativeFrom="page">
                  <wp:posOffset>881176</wp:posOffset>
                </wp:positionH>
                <wp:positionV relativeFrom="line">
                  <wp:posOffset>143383</wp:posOffset>
                </wp:positionV>
                <wp:extent cx="5798185" cy="91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144">
                              <a:moveTo>
                                <a:pt x="0" y="9144"/>
                              </a:moveTo>
                              <a:lnTo>
                                <a:pt x="5798185" y="9144"/>
                              </a:lnTo>
                              <a:lnTo>
                                <a:pt x="579818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46EAC" id="Freeform 147" o:spid="_x0000_s1026" style="position:absolute;margin-left:69.4pt;margin-top:11.3pt;width:456.55pt;height:.7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81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" path="m,9144r5798185,l5798185,,,,,9144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Realizace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požadav</w:t>
      </w:r>
      <w:r>
        <w:rPr>
          <w:rFonts w:ascii="Calibri" w:hAnsi="Calibri" w:cs="Calibri"/>
          <w:b/>
          <w:bCs/>
          <w:color w:val="000000"/>
          <w:spacing w:val="-3"/>
          <w:sz w:val="30"/>
          <w:szCs w:val="30"/>
        </w:rPr>
        <w:t>k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u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:  </w:t>
      </w:r>
    </w:p>
    <w:p w14:paraId="04FE66A9" w14:textId="77777777" w:rsidR="000E2AD2" w:rsidRDefault="000E2AD2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51DDD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Českých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Budějovicích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75477129" w14:textId="77777777" w:rsidR="000E2AD2" w:rsidRDefault="00495609">
      <w:pPr>
        <w:tabs>
          <w:tab w:val="left" w:pos="2311"/>
        </w:tabs>
        <w:spacing w:before="2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dodavatele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14:paraId="1D58A4C3" w14:textId="79252E17" w:rsidR="000E2AD2" w:rsidRDefault="00495609">
      <w:pPr>
        <w:tabs>
          <w:tab w:val="left" w:pos="1603"/>
          <w:tab w:val="left" w:pos="2311"/>
          <w:tab w:val="left" w:pos="3019"/>
          <w:tab w:val="left" w:pos="3728"/>
          <w:tab w:val="left" w:pos="4436"/>
        </w:tabs>
        <w:spacing w:before="16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14:paraId="6CB59AD6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020752" w14:textId="77777777" w:rsidR="000E2AD2" w:rsidRDefault="000E2AD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DF86C3" w14:textId="77777777" w:rsidR="000E2AD2" w:rsidRDefault="000E2AD2">
      <w:pPr>
        <w:spacing w:after="10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41ECF6" w14:textId="77777777" w:rsidR="000E2AD2" w:rsidRDefault="00495609">
      <w:pPr>
        <w:spacing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4683E35" wp14:editId="7E274434">
                <wp:simplePos x="0" y="0"/>
                <wp:positionH relativeFrom="page">
                  <wp:posOffset>3834115</wp:posOffset>
                </wp:positionH>
                <wp:positionV relativeFrom="line">
                  <wp:posOffset>72280</wp:posOffset>
                </wp:positionV>
                <wp:extent cx="820700" cy="1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7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700" h="180">
                              <a:moveTo>
                                <a:pt x="0" y="0"/>
                              </a:moveTo>
                              <a:lnTo>
                                <a:pt x="820700" y="0"/>
                              </a:lnTo>
                            </a:path>
                          </a:pathLst>
                        </a:custGeom>
                        <a:noFill/>
                        <a:ln w="7905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2E2AA" id="Freeform 151" o:spid="_x0000_s1026" style="position:absolute;margin-left:301.9pt;margin-top:5.7pt;width:64.6pt;height:0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20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" path="m,l820700,e" filled="f" strokecolor="red" strokeweight=".21958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realizací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tohoto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změnového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požadavku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SOUHLASÍM / NESOUHLASÍM  </w:t>
      </w:r>
    </w:p>
    <w:p w14:paraId="5C2C789A" w14:textId="77777777" w:rsidR="000E2AD2" w:rsidRDefault="00495609">
      <w:pPr>
        <w:spacing w:before="2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V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Praze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………………………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…..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311B809E" w14:textId="77777777" w:rsidR="000E2AD2" w:rsidRDefault="00495609">
      <w:pPr>
        <w:tabs>
          <w:tab w:val="left" w:pos="2311"/>
        </w:tabs>
        <w:spacing w:before="240" w:line="199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zadavatele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</w:t>
      </w:r>
    </w:p>
    <w:p w14:paraId="550B9E4A" w14:textId="77777777" w:rsidR="000E2AD2" w:rsidRDefault="000E2AD2"/>
    <w:sectPr w:rsidR="000E2AD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D2"/>
    <w:rsid w:val="000E2AD2"/>
    <w:rsid w:val="00495609"/>
    <w:rsid w:val="006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E308"/>
  <w15:docId w15:val="{D47B176A-3511-4FCC-9311-D7ABB926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gzilla.geo-portal.cz/show_bug.cgi?id=14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Minksová Jana (SPR/VEZ)</dc:creator>
  <cp:lastModifiedBy>Minksová Jana (SPR/VEZ)</cp:lastModifiedBy>
  <cp:revision>2</cp:revision>
  <dcterms:created xsi:type="dcterms:W3CDTF">2023-09-19T14:10:00Z</dcterms:created>
  <dcterms:modified xsi:type="dcterms:W3CDTF">2023-09-19T14:10:00Z</dcterms:modified>
</cp:coreProperties>
</file>