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6F" w:rsidRDefault="002977AD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977B6F" w:rsidRDefault="002977AD">
      <w:pPr>
        <w:pStyle w:val="Zkladntext1"/>
        <w:shd w:val="clear" w:color="auto" w:fill="auto"/>
        <w:spacing w:line="240" w:lineRule="auto"/>
      </w:pPr>
      <w:r>
        <w:t>Drnovská 507</w:t>
      </w:r>
    </w:p>
    <w:p w:rsidR="00977B6F" w:rsidRDefault="002977AD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977B6F" w:rsidRDefault="002977AD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977B6F" w:rsidRDefault="002977AD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977B6F" w:rsidRDefault="002977AD">
      <w:pPr>
        <w:pStyle w:val="Zkladntext20"/>
        <w:shd w:val="clear" w:color="auto" w:fill="auto"/>
        <w:spacing w:after="0" w:line="338" w:lineRule="auto"/>
        <w:ind w:left="4700" w:right="2840" w:firstLine="20"/>
      </w:pPr>
      <w:r>
        <w:t>Objednávka číslo OB-2023-00001319</w:t>
      </w:r>
    </w:p>
    <w:p w:rsidR="00977B6F" w:rsidRDefault="002977AD">
      <w:pPr>
        <w:pStyle w:val="Zkladntext1"/>
        <w:shd w:val="clear" w:color="auto" w:fill="auto"/>
        <w:tabs>
          <w:tab w:val="left" w:pos="3302"/>
        </w:tabs>
        <w:spacing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977B6F" w:rsidRDefault="002977AD">
      <w:pPr>
        <w:pStyle w:val="Zkladntext20"/>
        <w:shd w:val="clear" w:color="auto" w:fill="auto"/>
        <w:spacing w:after="1260" w:line="338" w:lineRule="auto"/>
        <w:ind w:left="0"/>
        <w:jc w:val="both"/>
      </w:pPr>
      <w:proofErr w:type="gramStart"/>
      <w:r>
        <w:rPr>
          <w:lang w:val="en-US" w:eastAsia="en-US" w:bidi="en-US"/>
        </w:rPr>
        <w:t>arcointerier.cz</w:t>
      </w:r>
      <w:proofErr w:type="gramEnd"/>
      <w:r w:rsidR="00AB7575">
        <w:rPr>
          <w:lang w:val="en-US" w:eastAsia="en-US" w:bidi="en-US"/>
        </w:rPr>
        <w:t xml:space="preserve">               </w:t>
      </w:r>
      <w:r w:rsidR="00F85518">
        <w:rPr>
          <w:lang w:val="en-US" w:eastAsia="en-US" w:bidi="en-US"/>
        </w:rPr>
        <w:t>IČ: 26140918</w:t>
      </w:r>
      <w:r w:rsidR="00AB7575">
        <w:rPr>
          <w:lang w:val="en-US" w:eastAsia="en-US" w:bidi="en-US"/>
        </w:rPr>
        <w:t xml:space="preserve">                                 </w:t>
      </w:r>
      <w:bookmarkStart w:id="2" w:name="_GoBack"/>
      <w:bookmarkEnd w:id="2"/>
      <w:r w:rsidR="00AB7575">
        <w:rPr>
          <w:lang w:val="en-US" w:eastAsia="en-US" w:bidi="en-US"/>
        </w:rPr>
        <w:t xml:space="preserve">                                                        Datum: 11.08.2023</w:t>
      </w:r>
    </w:p>
    <w:p w:rsidR="00977B6F" w:rsidRDefault="002977AD">
      <w:pPr>
        <w:pStyle w:val="Zkladntext30"/>
        <w:shd w:val="clear" w:color="auto" w:fill="auto"/>
        <w:tabs>
          <w:tab w:val="left" w:pos="3736"/>
          <w:tab w:val="left" w:pos="5978"/>
        </w:tabs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381000" distL="833755" distR="312420" simplePos="0" relativeHeight="125829378" behindDoc="0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12700</wp:posOffset>
                </wp:positionV>
                <wp:extent cx="472440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8605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977B6F" w:rsidRDefault="002977AD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1.45pt;margin-top:1.pt;width:37.200000000000003pt;height:14.65pt;z-index:-125829375;mso-wrap-distance-left:65.650000000000006pt;mso-wrap-distance-right:24.600000000000001pt;mso-wrap-distance-bottom:30.pt;mso-position-horizontal-relative:page" fillcolor="#FDFDFD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065" distB="0" distL="114300" distR="114300" simplePos="0" relativeHeight="12582938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405765</wp:posOffset>
                </wp:positionV>
                <wp:extent cx="1390015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7399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977B6F" w:rsidRDefault="002977AD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Závěs + </w:t>
                            </w:r>
                            <w:proofErr w:type="spellStart"/>
                            <w:proofErr w:type="gramStart"/>
                            <w:r>
                              <w:t>mot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kolejnice</w:t>
                            </w:r>
                            <w:proofErr w:type="spellEnd"/>
                            <w:proofErr w:type="gramEnd"/>
                            <w:r>
                              <w:t xml:space="preserve"> Aula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.799999999999997pt;margin-top:31.949999999999999pt;width:109.45pt;height:13.699999999999999pt;z-index:-125829373;mso-wrap-distance-left:9.pt;mso-wrap-distance-top:30.949999999999999pt;mso-wrap-distance-right:9.pt;mso-position-horizontal-relative:page" fillcolor="#FDFDFD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Závěs + mot.kolejnice Aula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Množství Jednotka</w:t>
      </w:r>
      <w:r>
        <w:tab/>
      </w:r>
      <w:r>
        <w:rPr>
          <w:b/>
          <w:bCs/>
          <w:sz w:val="19"/>
          <w:szCs w:val="19"/>
        </w:rPr>
        <w:t>Popis</w:t>
      </w:r>
      <w:r>
        <w:rPr>
          <w:b/>
          <w:bCs/>
          <w:sz w:val="19"/>
          <w:szCs w:val="19"/>
        </w:rPr>
        <w:tab/>
        <w:t>Cena</w:t>
      </w:r>
    </w:p>
    <w:p w:rsidR="00977B6F" w:rsidRDefault="002977AD">
      <w:pPr>
        <w:pStyle w:val="Zkladntext20"/>
        <w:pBdr>
          <w:bottom w:val="single" w:sz="4" w:space="0" w:color="auto"/>
        </w:pBdr>
        <w:shd w:val="clear" w:color="auto" w:fill="auto"/>
        <w:spacing w:after="100"/>
        <w:ind w:left="0"/>
        <w:jc w:val="right"/>
      </w:pPr>
      <w:r>
        <w:t>(včetně DPH)</w:t>
      </w:r>
    </w:p>
    <w:p w:rsidR="00977B6F" w:rsidRDefault="00AB7575">
      <w:pPr>
        <w:pStyle w:val="Zkladntext20"/>
        <w:shd w:val="clear" w:color="auto" w:fill="auto"/>
        <w:tabs>
          <w:tab w:val="left" w:pos="5587"/>
        </w:tabs>
        <w:spacing w:after="80"/>
        <w:ind w:left="2520"/>
        <w:jc w:val="both"/>
      </w:pPr>
      <w:r>
        <w:t xml:space="preserve">                                                          </w:t>
      </w:r>
      <w:r w:rsidR="002977AD">
        <w:t xml:space="preserve">Závěs s podšitím </w:t>
      </w:r>
      <w:proofErr w:type="spellStart"/>
      <w:proofErr w:type="gramStart"/>
      <w:r w:rsidR="002977AD">
        <w:t>BO,motorová</w:t>
      </w:r>
      <w:proofErr w:type="spellEnd"/>
      <w:proofErr w:type="gramEnd"/>
      <w:r w:rsidR="002977AD">
        <w:tab/>
        <w:t>116 632</w:t>
      </w:r>
    </w:p>
    <w:p w:rsidR="00977B6F" w:rsidRDefault="002977AD">
      <w:pPr>
        <w:pStyle w:val="Zkladntext20"/>
        <w:shd w:val="clear" w:color="auto" w:fill="auto"/>
        <w:spacing w:after="100"/>
        <w:ind w:left="5000" w:firstLine="20"/>
      </w:pPr>
      <w:r>
        <w:t xml:space="preserve">kolejnice s dálkovým ovládačem </w:t>
      </w:r>
      <w:r w:rsidR="00AB7575">
        <w:t>–</w:t>
      </w:r>
    </w:p>
    <w:p w:rsidR="00AB7575" w:rsidRDefault="00AB7575">
      <w:pPr>
        <w:pStyle w:val="Zkladntext20"/>
        <w:shd w:val="clear" w:color="auto" w:fill="auto"/>
        <w:spacing w:after="100"/>
        <w:ind w:left="5000" w:firstLine="20"/>
      </w:pPr>
      <w:r>
        <w:t>Aula</w:t>
      </w:r>
    </w:p>
    <w:p w:rsidR="00977B6F" w:rsidRDefault="00977B6F">
      <w:pPr>
        <w:pStyle w:val="Zkladntext20"/>
        <w:shd w:val="clear" w:color="auto" w:fill="auto"/>
        <w:spacing w:after="340"/>
        <w:ind w:left="5000" w:firstLine="20"/>
      </w:pPr>
    </w:p>
    <w:p w:rsidR="00977B6F" w:rsidRDefault="002977AD">
      <w:pPr>
        <w:pStyle w:val="Zkladntext20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left="6500"/>
      </w:pPr>
      <w:r>
        <w:t>116632</w:t>
      </w:r>
    </w:p>
    <w:p w:rsidR="00977B6F" w:rsidRDefault="002977A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1480820</wp:posOffset>
                </wp:positionV>
                <wp:extent cx="673735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7B6F" w:rsidRDefault="002977A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Drnovská 507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9.299999999999997pt;margin-top:116.59999999999999pt;width:53.049999999999997pt;height:12.25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1636395</wp:posOffset>
                </wp:positionV>
                <wp:extent cx="707390" cy="1555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7B6F" w:rsidRDefault="002977A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0.pt;margin-top:128.84999999999999pt;width:55.700000000000003pt;height:12.25pt;z-index:-12582936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7B6F" w:rsidRDefault="002977AD">
      <w:pPr>
        <w:pStyle w:val="Zkladntext1"/>
        <w:shd w:val="clear" w:color="auto" w:fill="auto"/>
        <w:ind w:right="6980"/>
        <w:jc w:val="left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  <w:r>
        <w:rPr>
          <w:b w:val="0"/>
          <w:bCs w:val="0"/>
        </w:rPr>
        <w:t>25635061/0100</w:t>
      </w:r>
    </w:p>
    <w:sectPr w:rsidR="00977B6F">
      <w:pgSz w:w="11900" w:h="16840"/>
      <w:pgMar w:top="2060" w:right="1488" w:bottom="4322" w:left="1186" w:header="1632" w:footer="38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AD" w:rsidRDefault="002977AD">
      <w:r>
        <w:separator/>
      </w:r>
    </w:p>
  </w:endnote>
  <w:endnote w:type="continuationSeparator" w:id="0">
    <w:p w:rsidR="002977AD" w:rsidRDefault="0029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AD" w:rsidRDefault="002977AD"/>
  </w:footnote>
  <w:footnote w:type="continuationSeparator" w:id="0">
    <w:p w:rsidR="002977AD" w:rsidRDefault="002977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7B6F"/>
    <w:rsid w:val="002977AD"/>
    <w:rsid w:val="00977B6F"/>
    <w:rsid w:val="00AB7575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361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6" w:lineRule="auto"/>
      <w:ind w:right="51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880"/>
      <w:jc w:val="both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361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6" w:lineRule="auto"/>
      <w:ind w:right="51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880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2023-08-16T07:40:00Z</dcterms:created>
  <dcterms:modified xsi:type="dcterms:W3CDTF">2023-08-16T07:43:00Z</dcterms:modified>
</cp:coreProperties>
</file>