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B2A1A" w14:textId="49B41341" w:rsidR="00125645" w:rsidRPr="00D03217" w:rsidRDefault="007739AD">
      <w:r w:rsidRPr="007739AD">
        <w:rPr>
          <w:b/>
          <w:bCs/>
          <w:u w:val="single"/>
        </w:rPr>
        <w:t>ZŠ OSTRAVSKÁ</w:t>
      </w:r>
      <w:r w:rsidR="00D03217">
        <w:t xml:space="preserve"> / Cenová nabídka</w:t>
      </w:r>
    </w:p>
    <w:p w14:paraId="2560EE0C" w14:textId="09651559" w:rsidR="007739AD" w:rsidRDefault="007739AD">
      <w:r>
        <w:t xml:space="preserve">Třída 1.A č.73………………….bílá………………………..188 m2 x </w:t>
      </w:r>
      <w:r w:rsidR="00284B5D">
        <w:t>70</w:t>
      </w:r>
      <w:r>
        <w:t>,-………………….1</w:t>
      </w:r>
      <w:r w:rsidR="00284B5D">
        <w:t>3.160</w:t>
      </w:r>
      <w:r>
        <w:t>,-</w:t>
      </w:r>
    </w:p>
    <w:p w14:paraId="2E2943D4" w14:textId="6E2C4853" w:rsidR="007739AD" w:rsidRDefault="007739AD">
      <w:r>
        <w:t xml:space="preserve">Třída 1.D č.68………………….bílá………………………….76 m2 x </w:t>
      </w:r>
      <w:r w:rsidR="00284B5D">
        <w:t>70</w:t>
      </w:r>
      <w:r>
        <w:t>,-……………………</w:t>
      </w:r>
      <w:r w:rsidR="00284B5D">
        <w:t>5.320</w:t>
      </w:r>
      <w:r>
        <w:t>,-</w:t>
      </w:r>
    </w:p>
    <w:p w14:paraId="36934FD4" w14:textId="6218452A" w:rsidR="007739AD" w:rsidRDefault="007739AD">
      <w:r>
        <w:t xml:space="preserve">                        ………………….odstín 650D……………..53 m2 x 90,-……………………4.770,-</w:t>
      </w:r>
    </w:p>
    <w:p w14:paraId="35EC32F3" w14:textId="052BB87C" w:rsidR="007739AD" w:rsidRDefault="007739AD">
      <w:r>
        <w:t xml:space="preserve">                        ………………….odstín 300F………………44 m2 x </w:t>
      </w:r>
      <w:r w:rsidR="00284B5D">
        <w:t>90</w:t>
      </w:r>
      <w:r>
        <w:t>,-……………………3.</w:t>
      </w:r>
      <w:r w:rsidR="00284B5D">
        <w:t>960</w:t>
      </w:r>
      <w:r>
        <w:t>,-</w:t>
      </w:r>
    </w:p>
    <w:p w14:paraId="3356FE7C" w14:textId="60089468" w:rsidR="007739AD" w:rsidRDefault="007739AD">
      <w:r>
        <w:t xml:space="preserve">Třída 2.A č.83………………….bílá…………………………..72 m2 x </w:t>
      </w:r>
      <w:r w:rsidR="00284B5D">
        <w:t>70</w:t>
      </w:r>
      <w:r>
        <w:t>,-……………………</w:t>
      </w:r>
      <w:r w:rsidR="00284B5D">
        <w:t>5.040</w:t>
      </w:r>
      <w:r>
        <w:t>,-</w:t>
      </w:r>
    </w:p>
    <w:p w14:paraId="1EB7E5DA" w14:textId="09E819ED" w:rsidR="007739AD" w:rsidRDefault="007739AD">
      <w:r>
        <w:t xml:space="preserve">                        ………………….odstín 680E………………53 m2 x 90,-……………………4.770,-</w:t>
      </w:r>
    </w:p>
    <w:p w14:paraId="49EC59A1" w14:textId="247F1347" w:rsidR="00F51E0C" w:rsidRDefault="00F51E0C">
      <w:r>
        <w:t xml:space="preserve">                        ………………….odstín N16F………………40 m2 x </w:t>
      </w:r>
      <w:r w:rsidR="00284B5D">
        <w:t>90</w:t>
      </w:r>
      <w:r>
        <w:t>,-……………………</w:t>
      </w:r>
      <w:r w:rsidR="00284B5D">
        <w:t>3.600</w:t>
      </w:r>
      <w:r>
        <w:t>,-</w:t>
      </w:r>
    </w:p>
    <w:p w14:paraId="7064B754" w14:textId="3FA0FE58" w:rsidR="00F51E0C" w:rsidRDefault="00F51E0C">
      <w:r>
        <w:t xml:space="preserve">Třída 2.B č.60………………….bílá……………………………70 m2 x </w:t>
      </w:r>
      <w:r w:rsidR="00284B5D">
        <w:t>70</w:t>
      </w:r>
      <w:r>
        <w:t>,-……………………4.</w:t>
      </w:r>
      <w:r w:rsidR="00284B5D">
        <w:t>900</w:t>
      </w:r>
      <w:r>
        <w:t>,-</w:t>
      </w:r>
    </w:p>
    <w:p w14:paraId="3DA1B270" w14:textId="58CD1870" w:rsidR="00F51E0C" w:rsidRDefault="00F51E0C">
      <w:r>
        <w:t xml:space="preserve">                        ………………….odstín 760F……………….53 m2 x 90,-……………………4.770,-</w:t>
      </w:r>
    </w:p>
    <w:p w14:paraId="65AB2A7B" w14:textId="3BCC6B57" w:rsidR="00F51E0C" w:rsidRDefault="00F51E0C">
      <w:r>
        <w:t xml:space="preserve">                        ………………….odstín N02F……………….40 m2 x </w:t>
      </w:r>
      <w:r w:rsidR="00284B5D">
        <w:t>90</w:t>
      </w:r>
      <w:r>
        <w:t>,-……………………</w:t>
      </w:r>
      <w:r w:rsidR="00284B5D">
        <w:t>3.600</w:t>
      </w:r>
      <w:r>
        <w:t>,-</w:t>
      </w:r>
    </w:p>
    <w:p w14:paraId="070FC5CD" w14:textId="30641342" w:rsidR="00F51E0C" w:rsidRDefault="00F51E0C">
      <w:r>
        <w:t xml:space="preserve">Třída 3.A č.61………………….bílá…………………………….73 m2 x </w:t>
      </w:r>
      <w:r w:rsidR="00284B5D">
        <w:t>70</w:t>
      </w:r>
      <w:r>
        <w:t>,-……………………</w:t>
      </w:r>
      <w:r w:rsidR="00284B5D">
        <w:t>5.110</w:t>
      </w:r>
      <w:r>
        <w:t>,-</w:t>
      </w:r>
    </w:p>
    <w:p w14:paraId="5B0FB972" w14:textId="3DB0F221" w:rsidR="00F51E0C" w:rsidRDefault="00F51E0C">
      <w:r>
        <w:t xml:space="preserve">                        ………………….odstín 570D………………..66 m2 x 90,-…………………..5.940,-</w:t>
      </w:r>
    </w:p>
    <w:p w14:paraId="33C52A0E" w14:textId="42A86D36" w:rsidR="00F51E0C" w:rsidRDefault="00F51E0C">
      <w:r>
        <w:t xml:space="preserve">                        ………………….odstín N16F………………..30 m2 x </w:t>
      </w:r>
      <w:r w:rsidR="00284B5D">
        <w:t>90</w:t>
      </w:r>
      <w:r>
        <w:t>,-…………………..2.</w:t>
      </w:r>
      <w:r w:rsidR="00284B5D">
        <w:t>700</w:t>
      </w:r>
      <w:r>
        <w:t>,-</w:t>
      </w:r>
    </w:p>
    <w:p w14:paraId="24A2F2F3" w14:textId="50C271F4" w:rsidR="00F51E0C" w:rsidRDefault="00F51E0C">
      <w:r>
        <w:t>Třída 3.B č.82………………….odstín</w:t>
      </w:r>
      <w:r w:rsidR="00476C1E">
        <w:t xml:space="preserve"> N17F………………...73 m2 x </w:t>
      </w:r>
      <w:r w:rsidR="00284B5D">
        <w:t>90</w:t>
      </w:r>
      <w:r w:rsidR="00476C1E">
        <w:t>,-………………….</w:t>
      </w:r>
      <w:r w:rsidR="00284B5D">
        <w:t>6.570</w:t>
      </w:r>
      <w:r w:rsidR="00476C1E">
        <w:t>,-</w:t>
      </w:r>
    </w:p>
    <w:p w14:paraId="73781BE5" w14:textId="6BB863B0" w:rsidR="00476C1E" w:rsidRDefault="00476C1E">
      <w:r>
        <w:t xml:space="preserve">                        ………………….odstín 690B………………….53 m2 x 100,-………………..5.300,-</w:t>
      </w:r>
    </w:p>
    <w:p w14:paraId="5EE7DB01" w14:textId="0F21476A" w:rsidR="00476C1E" w:rsidRDefault="00476C1E">
      <w:r>
        <w:t xml:space="preserve">                        ………………….odstín 300F………………….40 m2 x </w:t>
      </w:r>
      <w:r w:rsidR="00284B5D">
        <w:t>90</w:t>
      </w:r>
      <w:r>
        <w:t>,-…………………..</w:t>
      </w:r>
      <w:r w:rsidR="00284B5D">
        <w:t>3.600</w:t>
      </w:r>
      <w:r>
        <w:t>,-</w:t>
      </w:r>
    </w:p>
    <w:p w14:paraId="7E9DFD07" w14:textId="05EC02C8" w:rsidR="00476C1E" w:rsidRDefault="00476C1E">
      <w:r>
        <w:t>Třída 4.A č.62………………….bílá…………………………….1</w:t>
      </w:r>
      <w:r w:rsidR="005613C6">
        <w:t>10</w:t>
      </w:r>
      <w:r>
        <w:t xml:space="preserve"> m2 x </w:t>
      </w:r>
      <w:r w:rsidR="00284B5D">
        <w:t>70</w:t>
      </w:r>
      <w:r>
        <w:t>,-…………………..</w:t>
      </w:r>
      <w:r w:rsidR="00284B5D">
        <w:t>7.</w:t>
      </w:r>
      <w:r w:rsidR="005613C6">
        <w:t>700</w:t>
      </w:r>
      <w:r>
        <w:t>,-</w:t>
      </w:r>
    </w:p>
    <w:p w14:paraId="24B81110" w14:textId="59EB1114" w:rsidR="00476C1E" w:rsidRDefault="00476C1E">
      <w:r>
        <w:t xml:space="preserve">                       …………………..odstín 360E………………….66 m2 x 90,-…………………..5.940,-</w:t>
      </w:r>
    </w:p>
    <w:p w14:paraId="2050D286" w14:textId="6529A8D4" w:rsidR="00476C1E" w:rsidRDefault="00476C1E">
      <w:r>
        <w:t xml:space="preserve">Třída 5.A č.74………………….odstín N17F………………..180 m2 x </w:t>
      </w:r>
      <w:r w:rsidR="00284B5D">
        <w:t>90</w:t>
      </w:r>
      <w:r>
        <w:t>,-…………………1</w:t>
      </w:r>
      <w:r w:rsidR="00284B5D">
        <w:t>6.200</w:t>
      </w:r>
      <w:r>
        <w:t>,-</w:t>
      </w:r>
    </w:p>
    <w:p w14:paraId="61395DFD" w14:textId="34EDE1AA" w:rsidR="00476C1E" w:rsidRDefault="00476C1E">
      <w:r>
        <w:t>Čítárna    č.</w:t>
      </w:r>
      <w:r w:rsidR="00AB4D91">
        <w:t xml:space="preserve">81………………….bílá……………………………….70 m2 x </w:t>
      </w:r>
      <w:r w:rsidR="00284B5D">
        <w:t>70</w:t>
      </w:r>
      <w:r w:rsidR="00AB4D91">
        <w:t>,-…………………..4.</w:t>
      </w:r>
      <w:r w:rsidR="00284B5D">
        <w:t>900</w:t>
      </w:r>
      <w:r w:rsidR="00AB4D91">
        <w:t>,-</w:t>
      </w:r>
    </w:p>
    <w:p w14:paraId="7589934F" w14:textId="0B33EBC6" w:rsidR="00AB4D91" w:rsidRDefault="00AB4D91">
      <w:r>
        <w:t xml:space="preserve">                        ………………….odstín 560E…………………..40 m2 x 90,-…………………..3.600,-</w:t>
      </w:r>
    </w:p>
    <w:p w14:paraId="0381AA67" w14:textId="3241E6D2" w:rsidR="00FB2B32" w:rsidRDefault="00AB4D91">
      <w:r>
        <w:t xml:space="preserve">                        ………………….odstín 560F……………………</w:t>
      </w:r>
      <w:r w:rsidR="005613C6">
        <w:t>60</w:t>
      </w:r>
      <w:r>
        <w:t xml:space="preserve"> m2 x 90,-…………………..</w:t>
      </w:r>
      <w:r w:rsidR="005613C6">
        <w:t>5.400</w:t>
      </w:r>
      <w:r>
        <w:t>,-</w:t>
      </w:r>
    </w:p>
    <w:p w14:paraId="4301F633" w14:textId="29BF2538" w:rsidR="00AB4D91" w:rsidRDefault="00AB4D91">
      <w:r>
        <w:t>Schodiště +spodní část…..odstín 370E…………………..1</w:t>
      </w:r>
      <w:r w:rsidR="005613C6">
        <w:t>70</w:t>
      </w:r>
      <w:r>
        <w:t xml:space="preserve"> m2 x 90,-…………………15.</w:t>
      </w:r>
      <w:r w:rsidR="005613C6">
        <w:t>300</w:t>
      </w:r>
      <w:r>
        <w:t>,-</w:t>
      </w:r>
    </w:p>
    <w:p w14:paraId="74C75E5C" w14:textId="3A726187" w:rsidR="00AB4D91" w:rsidRDefault="00AB4D91">
      <w:r>
        <w:t>Chodba k tělocvičně………odstín 370E……………………..</w:t>
      </w:r>
      <w:r w:rsidR="005613C6">
        <w:t>90</w:t>
      </w:r>
      <w:r>
        <w:t xml:space="preserve"> m2 x 90,-………………….</w:t>
      </w:r>
      <w:r w:rsidR="005613C6">
        <w:t>8.100</w:t>
      </w:r>
      <w:r>
        <w:t>,-</w:t>
      </w:r>
    </w:p>
    <w:p w14:paraId="07580D04" w14:textId="602E1CFF" w:rsidR="00AB4D91" w:rsidRDefault="00AB4D91">
      <w:r>
        <w:t>Příprava/opravy omítek/</w:t>
      </w:r>
      <w:r w:rsidR="005613C6">
        <w:t>škrabání/</w:t>
      </w:r>
      <w:r>
        <w:t>zalepení…………………………………………………</w:t>
      </w:r>
      <w:r w:rsidR="005613C6">
        <w:t>..30</w:t>
      </w:r>
      <w:r>
        <w:t>.000,-</w:t>
      </w:r>
    </w:p>
    <w:p w14:paraId="45711E8B" w14:textId="4C7B5D90" w:rsidR="008B5251" w:rsidRDefault="008B5251">
      <w:pPr>
        <w:rPr>
          <w:b/>
          <w:bCs/>
        </w:rPr>
      </w:pPr>
      <w:r>
        <w:rPr>
          <w:b/>
          <w:bCs/>
        </w:rPr>
        <w:t>CELKEM…………………………………………………………………………………………………..1</w:t>
      </w:r>
      <w:r w:rsidR="00634BF1">
        <w:rPr>
          <w:b/>
          <w:bCs/>
        </w:rPr>
        <w:t>80.250</w:t>
      </w:r>
      <w:r>
        <w:rPr>
          <w:b/>
          <w:bCs/>
        </w:rPr>
        <w:t>,- K</w:t>
      </w:r>
      <w:r w:rsidR="00634BF1">
        <w:rPr>
          <w:b/>
          <w:bCs/>
        </w:rPr>
        <w:t>č</w:t>
      </w:r>
    </w:p>
    <w:p w14:paraId="4965F3AD" w14:textId="77777777" w:rsidR="00D03217" w:rsidRDefault="00D03217" w:rsidP="00D03217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Nejsem plátce DPH</w:t>
      </w:r>
    </w:p>
    <w:p w14:paraId="6A78DD1A" w14:textId="0A6756D6" w:rsidR="00D03217" w:rsidRDefault="00D03217" w:rsidP="00D03217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39C715B2" w14:textId="77777777" w:rsidR="00D03217" w:rsidRDefault="00D03217" w:rsidP="00D03217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DOKONČOVACÍ STAVEBNÍ PRÁCE</w:t>
      </w:r>
    </w:p>
    <w:p w14:paraId="2598330B" w14:textId="77777777" w:rsidR="00D03217" w:rsidRDefault="00D03217" w:rsidP="00D03217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Lukáš Mervart</w:t>
      </w:r>
    </w:p>
    <w:p w14:paraId="5AEAFD9E" w14:textId="77777777" w:rsidR="00D03217" w:rsidRDefault="00D03217" w:rsidP="00D03217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Ostravská 756/21, 735 42 Těrlicko</w:t>
      </w:r>
    </w:p>
    <w:p w14:paraId="7E162C94" w14:textId="56B9B667" w:rsidR="00634BF1" w:rsidRPr="0069139E" w:rsidRDefault="00D03217" w:rsidP="0069139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IČ:73928143      TEL: 773 936 655                            V Těrlicku dne 14.6.2023</w:t>
      </w:r>
    </w:p>
    <w:sectPr w:rsidR="00634BF1" w:rsidRPr="00691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AD"/>
    <w:rsid w:val="00125645"/>
    <w:rsid w:val="00284B5D"/>
    <w:rsid w:val="00476C1E"/>
    <w:rsid w:val="004E5DE6"/>
    <w:rsid w:val="005613C6"/>
    <w:rsid w:val="00634BF1"/>
    <w:rsid w:val="0069139E"/>
    <w:rsid w:val="007739AD"/>
    <w:rsid w:val="008070B2"/>
    <w:rsid w:val="008B5251"/>
    <w:rsid w:val="00AB4D91"/>
    <w:rsid w:val="00D03217"/>
    <w:rsid w:val="00F51E0C"/>
    <w:rsid w:val="00FB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E516"/>
  <w15:chartTrackingRefBased/>
  <w15:docId w15:val="{BB2817F6-4454-44DB-A10C-70D619F7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03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4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SDH</dc:creator>
  <cp:keywords/>
  <dc:description/>
  <cp:lastModifiedBy>Edita Fojciková</cp:lastModifiedBy>
  <cp:revision>3</cp:revision>
  <dcterms:created xsi:type="dcterms:W3CDTF">2023-08-02T06:55:00Z</dcterms:created>
  <dcterms:modified xsi:type="dcterms:W3CDTF">2023-08-02T06:57:00Z</dcterms:modified>
</cp:coreProperties>
</file>