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5A1E" w14:textId="77777777" w:rsidR="001F2771" w:rsidRDefault="001F2771" w:rsidP="001F2771"/>
    <w:p w14:paraId="204718E7" w14:textId="77777777" w:rsidR="001F2771" w:rsidRDefault="001F2771" w:rsidP="001F2771"/>
    <w:p w14:paraId="40A2646C" w14:textId="77777777" w:rsidR="00BC7089" w:rsidRDefault="001F2771" w:rsidP="001F277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BC7089">
        <w:rPr>
          <w:lang w:eastAsia="cs-CZ"/>
        </w:rPr>
        <w:t>xxxxxxxxxxxx</w:t>
      </w:r>
      <w:proofErr w:type="spellEnd"/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May 12, 2022 10:56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 w:rsidR="00BC7089">
        <w:rPr>
          <w:lang w:eastAsia="cs-CZ"/>
        </w:rPr>
        <w:t>xxxxxxxxxxxx</w:t>
      </w:r>
      <w:proofErr w:type="spellEnd"/>
    </w:p>
    <w:p w14:paraId="62930DE3" w14:textId="66615FBB" w:rsidR="001F2771" w:rsidRDefault="001F2771" w:rsidP="001F277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č. 23/2022 kancelářský papír, </w:t>
      </w:r>
      <w:proofErr w:type="spellStart"/>
      <w:r>
        <w:rPr>
          <w:lang w:eastAsia="cs-CZ"/>
        </w:rPr>
        <w:t>kv.B</w:t>
      </w:r>
      <w:proofErr w:type="spellEnd"/>
    </w:p>
    <w:p w14:paraId="3E88B19B" w14:textId="77777777" w:rsidR="001F2771" w:rsidRDefault="001F2771" w:rsidP="001F2771"/>
    <w:p w14:paraId="1D124F9E" w14:textId="77777777" w:rsidR="001F2771" w:rsidRDefault="001F2771" w:rsidP="001F2771">
      <w:proofErr w:type="spellStart"/>
      <w:r>
        <w:t>Opravenú</w:t>
      </w:r>
      <w:proofErr w:type="spellEnd"/>
      <w:r>
        <w:t xml:space="preserve"> objednávku akceptujeme.</w:t>
      </w:r>
    </w:p>
    <w:p w14:paraId="7C422AA3" w14:textId="3724F6F4" w:rsidR="00B1337A" w:rsidRDefault="00B1337A"/>
    <w:sectPr w:rsidR="00B13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52"/>
    <w:rsid w:val="00167252"/>
    <w:rsid w:val="001F2771"/>
    <w:rsid w:val="00B1337A"/>
    <w:rsid w:val="00B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9510"/>
  <w15:chartTrackingRefBased/>
  <w15:docId w15:val="{B6CFE612-27CF-4F61-B9E1-4E469B1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77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27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Dudková Dagmar Bc.</dc:creator>
  <cp:keywords/>
  <dc:description/>
  <cp:lastModifiedBy>Dudková Dagmar Bc.</cp:lastModifiedBy>
  <cp:revision>3</cp:revision>
  <dcterms:created xsi:type="dcterms:W3CDTF">2023-04-24T11:11:00Z</dcterms:created>
  <dcterms:modified xsi:type="dcterms:W3CDTF">2023-06-05T11:05:00Z</dcterms:modified>
</cp:coreProperties>
</file>