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2061A8EB" w:rsidR="00787015" w:rsidRDefault="00677EBC" w:rsidP="00B46B6B">
            <w:pPr>
              <w:spacing w:line="252" w:lineRule="auto"/>
            </w:pPr>
            <w:r>
              <w:t>82701,45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D91853B" w:rsidR="00787015" w:rsidRDefault="00677EBC" w:rsidP="00B46B6B">
            <w:pPr>
              <w:spacing w:line="252" w:lineRule="auto"/>
            </w:pPr>
            <w:r>
              <w:t>82787,85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C7F07F2" w:rsidR="00787015" w:rsidRDefault="00677EBC" w:rsidP="0068280C">
            <w:pPr>
              <w:spacing w:line="252" w:lineRule="auto"/>
            </w:pPr>
            <w:r>
              <w:t>1</w:t>
            </w:r>
            <w:r w:rsidR="00324936">
              <w:t xml:space="preserve">. </w:t>
            </w:r>
            <w:r>
              <w:t>6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24936"/>
    <w:rsid w:val="003C7511"/>
    <w:rsid w:val="004E01D2"/>
    <w:rsid w:val="005355F9"/>
    <w:rsid w:val="00677EBC"/>
    <w:rsid w:val="0068280C"/>
    <w:rsid w:val="006F5EFF"/>
    <w:rsid w:val="007430C2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F59AE"/>
    <w:rsid w:val="00E76C04"/>
    <w:rsid w:val="00ED22D6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</cp:revision>
  <cp:lastPrinted>2022-02-02T10:06:00Z</cp:lastPrinted>
  <dcterms:created xsi:type="dcterms:W3CDTF">2023-06-01T08:31:00Z</dcterms:created>
  <dcterms:modified xsi:type="dcterms:W3CDTF">2023-06-01T08:37:00Z</dcterms:modified>
</cp:coreProperties>
</file>