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F22D" w14:textId="77777777" w:rsidR="0018372F" w:rsidRDefault="0018372F">
      <w:pPr>
        <w:pStyle w:val="Zkladntext"/>
        <w:rPr>
          <w:rFonts w:ascii="Times New Roman"/>
          <w:sz w:val="20"/>
        </w:rPr>
      </w:pPr>
    </w:p>
    <w:p w14:paraId="5CB26710" w14:textId="77777777" w:rsidR="0018372F" w:rsidRDefault="00000000">
      <w:pPr>
        <w:pStyle w:val="Nadpis3"/>
        <w:spacing w:before="250"/>
        <w:ind w:left="3340" w:right="3272" w:firstLine="787"/>
      </w:pPr>
      <w:r>
        <w:t>DODATEK Č. 1 SMLOUVY O DÍLO S-02-2017</w:t>
      </w:r>
    </w:p>
    <w:p w14:paraId="4328ABED" w14:textId="77777777" w:rsidR="0018372F" w:rsidRDefault="00000000">
      <w:pPr>
        <w:ind w:left="2721" w:right="267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(dále jako „</w:t>
      </w:r>
      <w:r>
        <w:rPr>
          <w:rFonts w:ascii="Arial" w:hAnsi="Arial"/>
          <w:b/>
          <w:sz w:val="24"/>
        </w:rPr>
        <w:t>Dodatek</w:t>
      </w:r>
      <w:r>
        <w:rPr>
          <w:rFonts w:ascii="Arial" w:hAnsi="Arial"/>
          <w:sz w:val="24"/>
        </w:rPr>
        <w:t>“)</w:t>
      </w:r>
    </w:p>
    <w:p w14:paraId="0A587825" w14:textId="77777777" w:rsidR="0018372F" w:rsidRDefault="00000000">
      <w:pPr>
        <w:pStyle w:val="Zkladntext"/>
        <w:spacing w:before="240"/>
        <w:ind w:left="2722" w:right="2670"/>
        <w:jc w:val="center"/>
      </w:pPr>
      <w:r>
        <w:t>uzavřený mezi těmito smluvními stranami:</w:t>
      </w:r>
    </w:p>
    <w:p w14:paraId="7F05DD22" w14:textId="77777777" w:rsidR="0018372F" w:rsidRDefault="0018372F">
      <w:pPr>
        <w:pStyle w:val="Zkladntext"/>
        <w:spacing w:before="10"/>
        <w:rPr>
          <w:sz w:val="20"/>
        </w:rPr>
      </w:pPr>
    </w:p>
    <w:p w14:paraId="1F015C50" w14:textId="77777777" w:rsidR="0018372F" w:rsidRDefault="00000000">
      <w:pPr>
        <w:pStyle w:val="Odstavecseseznamem"/>
        <w:numPr>
          <w:ilvl w:val="0"/>
          <w:numId w:val="3"/>
        </w:numPr>
        <w:tabs>
          <w:tab w:val="left" w:pos="867"/>
        </w:tabs>
        <w:spacing w:before="0"/>
        <w:ind w:right="99"/>
        <w:jc w:val="both"/>
        <w:rPr>
          <w:sz w:val="24"/>
        </w:rPr>
      </w:pPr>
      <w:r>
        <w:rPr>
          <w:sz w:val="24"/>
        </w:rPr>
        <w:t xml:space="preserve">společností </w:t>
      </w:r>
      <w:r>
        <w:rPr>
          <w:b/>
          <w:sz w:val="24"/>
        </w:rPr>
        <w:t xml:space="preserve">Oblastní nemocnice Trutnov a.s., </w:t>
      </w:r>
      <w:r>
        <w:rPr>
          <w:sz w:val="24"/>
        </w:rPr>
        <w:t>IČO: 26000237, se sídlem Maxima Gorkého 77, Kryblice, 541 01 Trutnov, zapsanou v obchodním rejstříku vedeném u Krajského soudu v Hradci Králové, oddíl B, vložka 2334, zastoupenou předsedou správní rady Ing. Miroslavem Procházkou,</w:t>
      </w:r>
      <w:r>
        <w:rPr>
          <w:spacing w:val="1"/>
          <w:sz w:val="24"/>
        </w:rPr>
        <w:t xml:space="preserve"> </w:t>
      </w:r>
      <w:r>
        <w:rPr>
          <w:sz w:val="24"/>
        </w:rPr>
        <w:t>Ph.D.</w:t>
      </w:r>
    </w:p>
    <w:p w14:paraId="123F1F63" w14:textId="77777777" w:rsidR="0018372F" w:rsidRDefault="00000000">
      <w:pPr>
        <w:spacing w:before="120" w:line="343" w:lineRule="auto"/>
        <w:ind w:left="866" w:right="60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(dále jen jako „</w:t>
      </w:r>
      <w:r>
        <w:rPr>
          <w:rFonts w:ascii="Arial" w:hAnsi="Arial"/>
          <w:b/>
          <w:sz w:val="24"/>
        </w:rPr>
        <w:t>Objednatel</w:t>
      </w:r>
      <w:r>
        <w:rPr>
          <w:rFonts w:ascii="Arial" w:hAnsi="Arial"/>
          <w:sz w:val="24"/>
        </w:rPr>
        <w:t>“) a</w:t>
      </w:r>
    </w:p>
    <w:p w14:paraId="1AA3E6E5" w14:textId="6C40E3BE" w:rsidR="0018372F" w:rsidRDefault="00000000">
      <w:pPr>
        <w:pStyle w:val="Odstavecseseznamem"/>
        <w:numPr>
          <w:ilvl w:val="0"/>
          <w:numId w:val="3"/>
        </w:numPr>
        <w:tabs>
          <w:tab w:val="left" w:pos="867"/>
        </w:tabs>
        <w:spacing w:before="3"/>
        <w:jc w:val="both"/>
        <w:rPr>
          <w:sz w:val="24"/>
        </w:rPr>
      </w:pPr>
      <w:r>
        <w:rPr>
          <w:sz w:val="24"/>
        </w:rPr>
        <w:t>společností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CHEIRÓN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a.s.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IČO:</w:t>
      </w:r>
      <w:r>
        <w:rPr>
          <w:spacing w:val="-12"/>
          <w:sz w:val="24"/>
        </w:rPr>
        <w:t xml:space="preserve"> </w:t>
      </w:r>
      <w:r>
        <w:rPr>
          <w:sz w:val="24"/>
        </w:rPr>
        <w:t>27094987,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sídlem</w:t>
      </w:r>
      <w:r>
        <w:rPr>
          <w:spacing w:val="-11"/>
          <w:sz w:val="24"/>
        </w:rPr>
        <w:t xml:space="preserve"> </w:t>
      </w:r>
      <w:r>
        <w:rPr>
          <w:sz w:val="24"/>
        </w:rPr>
        <w:t>Kukulova</w:t>
      </w:r>
      <w:r>
        <w:rPr>
          <w:spacing w:val="-12"/>
          <w:sz w:val="24"/>
        </w:rPr>
        <w:t xml:space="preserve"> </w:t>
      </w:r>
      <w:r>
        <w:rPr>
          <w:sz w:val="24"/>
        </w:rPr>
        <w:t>24,</w:t>
      </w:r>
      <w:r>
        <w:rPr>
          <w:spacing w:val="-15"/>
          <w:sz w:val="24"/>
        </w:rPr>
        <w:t xml:space="preserve"> </w:t>
      </w:r>
      <w:r>
        <w:rPr>
          <w:sz w:val="24"/>
        </w:rPr>
        <w:t>Břevnov,</w:t>
      </w:r>
      <w:r>
        <w:rPr>
          <w:spacing w:val="-13"/>
          <w:sz w:val="24"/>
        </w:rPr>
        <w:t xml:space="preserve"> </w:t>
      </w:r>
      <w:r>
        <w:rPr>
          <w:sz w:val="24"/>
        </w:rPr>
        <w:t>169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00 Praha 6, zapsanou v obchodním rejstříku vedeném u Městského soudu v Praze, oddíl B, vložka 8964, zastoupenou </w:t>
      </w:r>
      <w:r w:rsidR="001009C0">
        <w:rPr>
          <w:sz w:val="24"/>
        </w:rPr>
        <w:t xml:space="preserve">xxxx, </w:t>
      </w:r>
      <w:r>
        <w:rPr>
          <w:sz w:val="24"/>
        </w:rPr>
        <w:t>členem představenstva</w:t>
      </w:r>
    </w:p>
    <w:p w14:paraId="1CDD8F13" w14:textId="77777777" w:rsidR="0018372F" w:rsidRDefault="00000000">
      <w:pPr>
        <w:spacing w:before="120"/>
        <w:ind w:left="8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(dále jen jako „</w:t>
      </w:r>
      <w:r>
        <w:rPr>
          <w:rFonts w:ascii="Arial" w:hAnsi="Arial"/>
          <w:b/>
          <w:sz w:val="24"/>
        </w:rPr>
        <w:t>Zhotovitel</w:t>
      </w:r>
      <w:r>
        <w:rPr>
          <w:rFonts w:ascii="Arial" w:hAnsi="Arial"/>
          <w:sz w:val="24"/>
        </w:rPr>
        <w:t>“)</w:t>
      </w:r>
    </w:p>
    <w:p w14:paraId="7AC681FF" w14:textId="77777777" w:rsidR="0018372F" w:rsidRDefault="00000000">
      <w:pPr>
        <w:pStyle w:val="Zkladntext"/>
        <w:spacing w:before="120"/>
        <w:ind w:left="866"/>
        <w:jc w:val="both"/>
      </w:pPr>
      <w:r>
        <w:t>(Objednatel a Zhotovitel společně též jako „</w:t>
      </w:r>
      <w:r>
        <w:rPr>
          <w:b/>
        </w:rPr>
        <w:t>Strany</w:t>
      </w:r>
      <w:r>
        <w:t>“)</w:t>
      </w:r>
    </w:p>
    <w:p w14:paraId="2C761963" w14:textId="77777777" w:rsidR="0018372F" w:rsidRDefault="00000000">
      <w:pPr>
        <w:pStyle w:val="Nadpis3"/>
        <w:spacing w:before="240"/>
      </w:pPr>
      <w:r>
        <w:t>VZHLEDEM K TOMU, ŽE:</w:t>
      </w:r>
    </w:p>
    <w:p w14:paraId="49B8A748" w14:textId="77777777" w:rsidR="0018372F" w:rsidRDefault="00000000">
      <w:pPr>
        <w:pStyle w:val="Odstavecseseznamem"/>
        <w:numPr>
          <w:ilvl w:val="1"/>
          <w:numId w:val="3"/>
        </w:numPr>
        <w:tabs>
          <w:tab w:val="left" w:pos="867"/>
        </w:tabs>
        <w:ind w:right="102"/>
        <w:jc w:val="both"/>
        <w:rPr>
          <w:sz w:val="24"/>
        </w:rPr>
      </w:pPr>
      <w:r>
        <w:rPr>
          <w:sz w:val="24"/>
        </w:rPr>
        <w:t>Strany uzavřely dne 30.6.20217 Smlouvu o dílo – provedení údržby/servisu zdravotnických přístrojů č. S-02-2017 (dále jako „</w:t>
      </w:r>
      <w:r>
        <w:rPr>
          <w:b/>
          <w:sz w:val="24"/>
        </w:rPr>
        <w:t>Smlouva</w:t>
      </w:r>
      <w:r>
        <w:rPr>
          <w:sz w:val="24"/>
        </w:rPr>
        <w:t>“), jejímž předmětem je provádění prací blíže specifikovaných ve</w:t>
      </w:r>
      <w:r>
        <w:rPr>
          <w:spacing w:val="-2"/>
          <w:sz w:val="24"/>
        </w:rPr>
        <w:t xml:space="preserve"> </w:t>
      </w:r>
      <w:r>
        <w:rPr>
          <w:sz w:val="24"/>
        </w:rPr>
        <w:t>Smlouvě;</w:t>
      </w:r>
    </w:p>
    <w:p w14:paraId="4BF65776" w14:textId="77777777" w:rsidR="0018372F" w:rsidRDefault="00000000">
      <w:pPr>
        <w:pStyle w:val="Odstavecseseznamem"/>
        <w:numPr>
          <w:ilvl w:val="1"/>
          <w:numId w:val="3"/>
        </w:numPr>
        <w:tabs>
          <w:tab w:val="left" w:pos="867"/>
        </w:tabs>
        <w:ind w:right="104"/>
        <w:jc w:val="both"/>
        <w:rPr>
          <w:sz w:val="24"/>
        </w:rPr>
      </w:pPr>
      <w:r>
        <w:rPr>
          <w:sz w:val="24"/>
        </w:rPr>
        <w:t>v příloze č. 1 Smlouvy Strany specifikovaly cenu za jednotlivá plnění; Strany se dohodly na zvýšení ceny za jednotlivá plnění Zhotovitele dle</w:t>
      </w:r>
      <w:r>
        <w:rPr>
          <w:spacing w:val="-4"/>
          <w:sz w:val="24"/>
        </w:rPr>
        <w:t xml:space="preserve"> </w:t>
      </w:r>
      <w:r>
        <w:rPr>
          <w:sz w:val="24"/>
        </w:rPr>
        <w:t>Smlouvy;</w:t>
      </w:r>
    </w:p>
    <w:p w14:paraId="44862FB2" w14:textId="77777777" w:rsidR="0018372F" w:rsidRDefault="0018372F">
      <w:pPr>
        <w:pStyle w:val="Zkladntext"/>
        <w:spacing w:before="10"/>
        <w:rPr>
          <w:sz w:val="20"/>
        </w:rPr>
      </w:pPr>
    </w:p>
    <w:p w14:paraId="6AE093BB" w14:textId="77777777" w:rsidR="0018372F" w:rsidRDefault="00000000">
      <w:pPr>
        <w:pStyle w:val="Nadpis3"/>
      </w:pPr>
      <w:r>
        <w:t>DOHODLY SE STRANY TAKTO:</w:t>
      </w:r>
    </w:p>
    <w:p w14:paraId="4490657E" w14:textId="77777777" w:rsidR="0018372F" w:rsidRDefault="0018372F">
      <w:pPr>
        <w:pStyle w:val="Zkladntext"/>
        <w:spacing w:before="3"/>
        <w:rPr>
          <w:b/>
          <w:sz w:val="12"/>
        </w:rPr>
      </w:pPr>
    </w:p>
    <w:p w14:paraId="729276A6" w14:textId="77777777" w:rsidR="0018372F" w:rsidRDefault="00000000">
      <w:pPr>
        <w:spacing w:before="99"/>
        <w:ind w:left="2722" w:right="196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1.</w:t>
      </w:r>
    </w:p>
    <w:p w14:paraId="77DEC360" w14:textId="77777777" w:rsidR="0018372F" w:rsidRDefault="00000000">
      <w:pPr>
        <w:ind w:left="2722" w:right="196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PŘEDMĚT DODATKU</w:t>
      </w:r>
    </w:p>
    <w:p w14:paraId="37FA2A7E" w14:textId="77777777" w:rsidR="0018372F" w:rsidRDefault="00000000">
      <w:pPr>
        <w:pStyle w:val="Odstavecseseznamem"/>
        <w:numPr>
          <w:ilvl w:val="1"/>
          <w:numId w:val="2"/>
        </w:numPr>
        <w:tabs>
          <w:tab w:val="left" w:pos="867"/>
        </w:tabs>
        <w:spacing w:before="121"/>
        <w:ind w:right="102"/>
        <w:jc w:val="both"/>
        <w:rPr>
          <w:sz w:val="24"/>
        </w:rPr>
      </w:pPr>
      <w:r>
        <w:rPr>
          <w:sz w:val="24"/>
        </w:rPr>
        <w:t>Strany se dohodly, že účinností tohoto Dodatku Smlouvy se příloha č. 1 Smlouvy – seznam ZP mění a nahrazuje Přílohou č. 2 – seznam ZP, která tvoří přílohu tohoto Dodatku Smlouvy.</w:t>
      </w:r>
    </w:p>
    <w:p w14:paraId="133CFDEA" w14:textId="77777777" w:rsidR="0018372F" w:rsidRDefault="00000000">
      <w:pPr>
        <w:pStyle w:val="Odstavecseseznamem"/>
        <w:numPr>
          <w:ilvl w:val="1"/>
          <w:numId w:val="2"/>
        </w:numPr>
        <w:tabs>
          <w:tab w:val="left" w:pos="867"/>
        </w:tabs>
        <w:jc w:val="both"/>
        <w:rPr>
          <w:sz w:val="24"/>
        </w:rPr>
      </w:pPr>
      <w:r>
        <w:rPr>
          <w:sz w:val="24"/>
        </w:rPr>
        <w:t>Strany dále výslovně sjednávají, že aktualizovanou přílohou jsou zároveň sjednány nové ceny plnění Zhotovitele uvedené v Příloze č. 2 platné pro plnění Zhotovitele poskytnutá ode dne účinnosti tohoto Dodatku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14:paraId="25E5C131" w14:textId="77777777" w:rsidR="0018372F" w:rsidRDefault="00000000">
      <w:pPr>
        <w:pStyle w:val="Odstavecseseznamem"/>
        <w:numPr>
          <w:ilvl w:val="1"/>
          <w:numId w:val="2"/>
        </w:numPr>
        <w:tabs>
          <w:tab w:val="left" w:pos="866"/>
          <w:tab w:val="left" w:pos="867"/>
        </w:tabs>
        <w:ind w:left="825" w:right="159" w:hanging="668"/>
        <w:rPr>
          <w:sz w:val="24"/>
        </w:rPr>
      </w:pPr>
      <w:r>
        <w:tab/>
      </w:r>
      <w:r>
        <w:rPr>
          <w:sz w:val="24"/>
        </w:rPr>
        <w:t>Strany dále sjednávají a upřesňují, že ceny neuvedené v aktualizované příloze, zejména ceny oprav, dopravy a náhradních dílů budou účtovány ve smyslu čl. V. odst. 2 Smlouvy následovně: (i) ceny oprav a dopravy budou účtovány dle platného servisního ceníku Zhotovitele v době provedení opravy a/nebo dopravy; (ii) ceny náhradních dílů budou účtovány dle cen Zhotovitele platných v době</w:t>
      </w:r>
      <w:r>
        <w:rPr>
          <w:spacing w:val="-8"/>
          <w:sz w:val="24"/>
        </w:rPr>
        <w:t xml:space="preserve"> </w:t>
      </w:r>
      <w:r>
        <w:rPr>
          <w:sz w:val="24"/>
        </w:rPr>
        <w:t>provedení</w:t>
      </w:r>
    </w:p>
    <w:p w14:paraId="7A313DB4" w14:textId="77777777" w:rsidR="0018372F" w:rsidRDefault="0018372F">
      <w:pPr>
        <w:rPr>
          <w:sz w:val="24"/>
        </w:rPr>
        <w:sectPr w:rsidR="0018372F">
          <w:headerReference w:type="default" r:id="rId7"/>
          <w:footerReference w:type="default" r:id="rId8"/>
          <w:type w:val="continuous"/>
          <w:pgSz w:w="11900" w:h="16840"/>
          <w:pgMar w:top="1900" w:right="740" w:bottom="1300" w:left="1260" w:header="804" w:footer="1105" w:gutter="0"/>
          <w:pgNumType w:start="1"/>
          <w:cols w:space="708"/>
        </w:sectPr>
      </w:pPr>
    </w:p>
    <w:p w14:paraId="4E19187A" w14:textId="77777777" w:rsidR="0018372F" w:rsidRDefault="0018372F">
      <w:pPr>
        <w:pStyle w:val="Zkladntext"/>
        <w:spacing w:before="6"/>
        <w:rPr>
          <w:sz w:val="12"/>
        </w:rPr>
      </w:pPr>
    </w:p>
    <w:p w14:paraId="33CCE45A" w14:textId="77777777" w:rsidR="0018372F" w:rsidRDefault="00000000">
      <w:pPr>
        <w:pStyle w:val="Zkladntext"/>
        <w:spacing w:before="60"/>
        <w:ind w:left="825"/>
      </w:pPr>
      <w:r>
        <w:t>opravy.</w:t>
      </w:r>
    </w:p>
    <w:p w14:paraId="566116FA" w14:textId="77777777" w:rsidR="0018372F" w:rsidRDefault="0018372F">
      <w:pPr>
        <w:pStyle w:val="Zkladntext"/>
      </w:pPr>
    </w:p>
    <w:p w14:paraId="65BB5D32" w14:textId="77777777" w:rsidR="0018372F" w:rsidRDefault="0018372F">
      <w:pPr>
        <w:pStyle w:val="Zkladntext"/>
        <w:spacing w:before="4"/>
        <w:rPr>
          <w:sz w:val="31"/>
        </w:rPr>
      </w:pPr>
    </w:p>
    <w:p w14:paraId="5FF321FA" w14:textId="77777777" w:rsidR="0018372F" w:rsidRDefault="00000000">
      <w:pPr>
        <w:pStyle w:val="Nadpis3"/>
        <w:ind w:left="2554" w:right="2670"/>
        <w:jc w:val="center"/>
      </w:pPr>
      <w:r>
        <w:t>2.</w:t>
      </w:r>
    </w:p>
    <w:p w14:paraId="0D6B535B" w14:textId="77777777" w:rsidR="0018372F" w:rsidRDefault="00000000">
      <w:pPr>
        <w:ind w:left="2722" w:right="23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ZÁVĚREČNÁ USTANOVENÍ</w:t>
      </w:r>
    </w:p>
    <w:p w14:paraId="6969943C" w14:textId="77777777" w:rsidR="0018372F" w:rsidRDefault="00000000">
      <w:pPr>
        <w:pStyle w:val="Odstavecseseznamem"/>
        <w:numPr>
          <w:ilvl w:val="1"/>
          <w:numId w:val="1"/>
        </w:numPr>
        <w:tabs>
          <w:tab w:val="left" w:pos="866"/>
          <w:tab w:val="left" w:pos="867"/>
        </w:tabs>
        <w:rPr>
          <w:sz w:val="24"/>
        </w:rPr>
      </w:pPr>
      <w:r>
        <w:rPr>
          <w:sz w:val="24"/>
        </w:rPr>
        <w:t>Ustanovení  Smlouvy,  která   nepodléhají  změnám   v tomto   Dodatku,   zůstávají v původním</w:t>
      </w:r>
      <w:r>
        <w:rPr>
          <w:spacing w:val="1"/>
          <w:sz w:val="24"/>
        </w:rPr>
        <w:t xml:space="preserve"> </w:t>
      </w:r>
      <w:r>
        <w:rPr>
          <w:sz w:val="24"/>
        </w:rPr>
        <w:t>znění.</w:t>
      </w:r>
    </w:p>
    <w:p w14:paraId="1268BB42" w14:textId="77777777" w:rsidR="0018372F" w:rsidRDefault="00000000">
      <w:pPr>
        <w:pStyle w:val="Odstavecseseznamem"/>
        <w:numPr>
          <w:ilvl w:val="1"/>
          <w:numId w:val="1"/>
        </w:numPr>
        <w:tabs>
          <w:tab w:val="left" w:pos="866"/>
          <w:tab w:val="left" w:pos="867"/>
        </w:tabs>
        <w:ind w:right="102" w:hanging="708"/>
        <w:rPr>
          <w:sz w:val="24"/>
        </w:rPr>
      </w:pPr>
      <w:r>
        <w:rPr>
          <w:sz w:val="24"/>
        </w:rPr>
        <w:t>Tento Dodatek je vyhotoven ve dvou (2) stejnopisech, přičemž každá Strana obdrží po jednom</w:t>
      </w:r>
      <w:r>
        <w:rPr>
          <w:spacing w:val="2"/>
          <w:sz w:val="24"/>
        </w:rPr>
        <w:t xml:space="preserve"> </w:t>
      </w:r>
      <w:r>
        <w:rPr>
          <w:sz w:val="24"/>
        </w:rPr>
        <w:t>vyhotovení.</w:t>
      </w:r>
    </w:p>
    <w:p w14:paraId="56E4974F" w14:textId="77777777" w:rsidR="0018372F" w:rsidRDefault="00000000">
      <w:pPr>
        <w:pStyle w:val="Odstavecseseznamem"/>
        <w:numPr>
          <w:ilvl w:val="1"/>
          <w:numId w:val="1"/>
        </w:numPr>
        <w:tabs>
          <w:tab w:val="left" w:pos="866"/>
          <w:tab w:val="left" w:pos="867"/>
        </w:tabs>
        <w:ind w:right="104" w:hanging="708"/>
        <w:rPr>
          <w:sz w:val="24"/>
        </w:rPr>
      </w:pPr>
      <w:r>
        <w:rPr>
          <w:sz w:val="24"/>
        </w:rPr>
        <w:t>Strany tímto prohlašují, že tento Dodatek vyjadřuje jejich pravou a svobodnou vůli a na důkaz toho k němu připojují své</w:t>
      </w:r>
      <w:r>
        <w:rPr>
          <w:spacing w:val="-2"/>
          <w:sz w:val="24"/>
        </w:rPr>
        <w:t xml:space="preserve"> </w:t>
      </w:r>
      <w:r>
        <w:rPr>
          <w:sz w:val="24"/>
        </w:rPr>
        <w:t>podpisy.</w:t>
      </w:r>
    </w:p>
    <w:p w14:paraId="1A8DA4B7" w14:textId="77777777" w:rsidR="0018372F" w:rsidRDefault="00000000">
      <w:pPr>
        <w:pStyle w:val="Odstavecseseznamem"/>
        <w:numPr>
          <w:ilvl w:val="1"/>
          <w:numId w:val="1"/>
        </w:numPr>
        <w:tabs>
          <w:tab w:val="left" w:pos="866"/>
          <w:tab w:val="left" w:pos="867"/>
        </w:tabs>
        <w:ind w:right="0"/>
        <w:rPr>
          <w:sz w:val="24"/>
        </w:rPr>
      </w:pPr>
      <w:r>
        <w:rPr>
          <w:sz w:val="24"/>
        </w:rPr>
        <w:t>Přílohu tohoto Dodatku</w:t>
      </w:r>
      <w:r>
        <w:rPr>
          <w:spacing w:val="-4"/>
          <w:sz w:val="24"/>
        </w:rPr>
        <w:t xml:space="preserve"> </w:t>
      </w:r>
      <w:r>
        <w:rPr>
          <w:sz w:val="24"/>
        </w:rPr>
        <w:t>tvoří:</w:t>
      </w:r>
    </w:p>
    <w:p w14:paraId="46F4D35A" w14:textId="77777777" w:rsidR="0018372F" w:rsidRDefault="00000000">
      <w:pPr>
        <w:pStyle w:val="Zkladntext"/>
        <w:spacing w:before="120"/>
        <w:ind w:left="866"/>
      </w:pPr>
      <w:r>
        <w:t>Příloha č. 2 – seznam ZP aktualizovaná příloha č. 1 Smlouvy</w:t>
      </w:r>
    </w:p>
    <w:p w14:paraId="395CF97D" w14:textId="77777777" w:rsidR="0018372F" w:rsidRDefault="00000000">
      <w:pPr>
        <w:pStyle w:val="Zkladntext"/>
        <w:tabs>
          <w:tab w:val="left" w:pos="4850"/>
          <w:tab w:val="right" w:leader="dot" w:pos="8545"/>
        </w:tabs>
        <w:spacing w:before="912"/>
        <w:ind w:left="299"/>
      </w:pPr>
      <w:r>
        <w:t>V</w:t>
      </w:r>
      <w:r>
        <w:rPr>
          <w:spacing w:val="-2"/>
        </w:rPr>
        <w:t xml:space="preserve"> </w:t>
      </w:r>
      <w:r>
        <w:t>Plzni</w:t>
      </w:r>
      <w:r>
        <w:rPr>
          <w:spacing w:val="-3"/>
        </w:rPr>
        <w:t xml:space="preserve"> </w:t>
      </w:r>
      <w:r>
        <w:t>dne..................2023</w:t>
      </w:r>
      <w:r>
        <w:tab/>
        <w:t>V .................dne</w:t>
      </w:r>
      <w:r>
        <w:tab/>
        <w:t>2023</w:t>
      </w:r>
    </w:p>
    <w:p w14:paraId="3EDC096D" w14:textId="77777777" w:rsidR="0018372F" w:rsidRDefault="0018372F">
      <w:pPr>
        <w:sectPr w:rsidR="0018372F">
          <w:pgSz w:w="11900" w:h="16840"/>
          <w:pgMar w:top="1900" w:right="740" w:bottom="1300" w:left="1260" w:header="804" w:footer="1105" w:gutter="0"/>
          <w:cols w:space="708"/>
        </w:sectPr>
      </w:pPr>
    </w:p>
    <w:p w14:paraId="1A626C59" w14:textId="70FA8DAE" w:rsidR="0018372F" w:rsidRDefault="001009C0">
      <w:pPr>
        <w:pStyle w:val="Nadpis2"/>
        <w:spacing w:before="465"/>
        <w:ind w:left="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255936" behindDoc="1" locked="0" layoutInCell="1" allowOverlap="1" wp14:anchorId="241A673C" wp14:editId="639F4A84">
                <wp:simplePos x="0" y="0"/>
                <wp:positionH relativeFrom="page">
                  <wp:posOffset>1307465</wp:posOffset>
                </wp:positionH>
                <wp:positionV relativeFrom="paragraph">
                  <wp:posOffset>241935</wp:posOffset>
                </wp:positionV>
                <wp:extent cx="758825" cy="753110"/>
                <wp:effectExtent l="0" t="0" r="0" b="0"/>
                <wp:wrapNone/>
                <wp:docPr id="62293634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8825" cy="753110"/>
                        </a:xfrm>
                        <a:custGeom>
                          <a:avLst/>
                          <a:gdLst>
                            <a:gd name="T0" fmla="+- 0 2070 2059"/>
                            <a:gd name="T1" fmla="*/ T0 w 1195"/>
                            <a:gd name="T2" fmla="+- 0 1506 381"/>
                            <a:gd name="T3" fmla="*/ 1506 h 1186"/>
                            <a:gd name="T4" fmla="+- 0 2153 2059"/>
                            <a:gd name="T5" fmla="*/ T4 w 1195"/>
                            <a:gd name="T6" fmla="+- 0 1567 381"/>
                            <a:gd name="T7" fmla="*/ 1567 h 1186"/>
                            <a:gd name="T8" fmla="+- 0 2132 2059"/>
                            <a:gd name="T9" fmla="*/ T8 w 1195"/>
                            <a:gd name="T10" fmla="+- 0 1458 381"/>
                            <a:gd name="T11" fmla="*/ 1458 h 1186"/>
                            <a:gd name="T12" fmla="+- 0 2546 2059"/>
                            <a:gd name="T13" fmla="*/ T12 w 1195"/>
                            <a:gd name="T14" fmla="+- 0 397 381"/>
                            <a:gd name="T15" fmla="*/ 397 h 1186"/>
                            <a:gd name="T16" fmla="+- 0 2530 2059"/>
                            <a:gd name="T17" fmla="*/ T16 w 1195"/>
                            <a:gd name="T18" fmla="+- 0 532 381"/>
                            <a:gd name="T19" fmla="*/ 532 h 1186"/>
                            <a:gd name="T20" fmla="+- 0 2547 2059"/>
                            <a:gd name="T21" fmla="*/ T20 w 1195"/>
                            <a:gd name="T22" fmla="+- 0 655 381"/>
                            <a:gd name="T23" fmla="*/ 655 h 1186"/>
                            <a:gd name="T24" fmla="+- 0 2565 2059"/>
                            <a:gd name="T25" fmla="*/ T24 w 1195"/>
                            <a:gd name="T26" fmla="+- 0 781 381"/>
                            <a:gd name="T27" fmla="*/ 781 h 1186"/>
                            <a:gd name="T28" fmla="+- 0 2456 2059"/>
                            <a:gd name="T29" fmla="*/ T28 w 1195"/>
                            <a:gd name="T30" fmla="+- 0 1051 381"/>
                            <a:gd name="T31" fmla="*/ 1051 h 1186"/>
                            <a:gd name="T32" fmla="+- 0 2269 2059"/>
                            <a:gd name="T33" fmla="*/ T32 w 1195"/>
                            <a:gd name="T34" fmla="+- 0 1395 381"/>
                            <a:gd name="T35" fmla="*/ 1395 h 1186"/>
                            <a:gd name="T36" fmla="+- 0 2083 2059"/>
                            <a:gd name="T37" fmla="*/ T36 w 1195"/>
                            <a:gd name="T38" fmla="+- 0 1565 381"/>
                            <a:gd name="T39" fmla="*/ 1565 h 1186"/>
                            <a:gd name="T40" fmla="+- 0 2274 2059"/>
                            <a:gd name="T41" fmla="*/ T40 w 1195"/>
                            <a:gd name="T42" fmla="+- 0 1449 381"/>
                            <a:gd name="T43" fmla="*/ 1449 h 1186"/>
                            <a:gd name="T44" fmla="+- 0 2391 2059"/>
                            <a:gd name="T45" fmla="*/ T44 w 1195"/>
                            <a:gd name="T46" fmla="+- 0 1264 381"/>
                            <a:gd name="T47" fmla="*/ 1264 h 1186"/>
                            <a:gd name="T48" fmla="+- 0 2561 2059"/>
                            <a:gd name="T49" fmla="*/ T48 w 1195"/>
                            <a:gd name="T50" fmla="+- 0 921 381"/>
                            <a:gd name="T51" fmla="*/ 921 h 1186"/>
                            <a:gd name="T52" fmla="+- 0 2634 2059"/>
                            <a:gd name="T53" fmla="*/ T52 w 1195"/>
                            <a:gd name="T54" fmla="+- 0 821 381"/>
                            <a:gd name="T55" fmla="*/ 821 h 1186"/>
                            <a:gd name="T56" fmla="+- 0 2578 2059"/>
                            <a:gd name="T57" fmla="*/ T56 w 1195"/>
                            <a:gd name="T58" fmla="+- 0 636 381"/>
                            <a:gd name="T59" fmla="*/ 636 h 1186"/>
                            <a:gd name="T60" fmla="+- 0 2562 2059"/>
                            <a:gd name="T61" fmla="*/ T60 w 1195"/>
                            <a:gd name="T62" fmla="+- 0 474 381"/>
                            <a:gd name="T63" fmla="*/ 474 h 1186"/>
                            <a:gd name="T64" fmla="+- 0 2617 2059"/>
                            <a:gd name="T65" fmla="*/ T64 w 1195"/>
                            <a:gd name="T66" fmla="+- 0 389 381"/>
                            <a:gd name="T67" fmla="*/ 389 h 1186"/>
                            <a:gd name="T68" fmla="+- 0 3212 2059"/>
                            <a:gd name="T69" fmla="*/ T68 w 1195"/>
                            <a:gd name="T70" fmla="+- 0 1264 381"/>
                            <a:gd name="T71" fmla="*/ 1264 h 1186"/>
                            <a:gd name="T72" fmla="+- 0 3194 2059"/>
                            <a:gd name="T73" fmla="*/ T72 w 1195"/>
                            <a:gd name="T74" fmla="+- 0 1291 381"/>
                            <a:gd name="T75" fmla="*/ 1291 h 1186"/>
                            <a:gd name="T76" fmla="+- 0 3223 2059"/>
                            <a:gd name="T77" fmla="*/ T76 w 1195"/>
                            <a:gd name="T78" fmla="+- 0 1319 381"/>
                            <a:gd name="T79" fmla="*/ 1319 h 1186"/>
                            <a:gd name="T80" fmla="+- 0 3200 2059"/>
                            <a:gd name="T81" fmla="*/ T80 w 1195"/>
                            <a:gd name="T82" fmla="+- 0 1303 381"/>
                            <a:gd name="T83" fmla="*/ 1303 h 1186"/>
                            <a:gd name="T84" fmla="+- 0 3236 2059"/>
                            <a:gd name="T85" fmla="*/ T84 w 1195"/>
                            <a:gd name="T86" fmla="+- 0 1264 381"/>
                            <a:gd name="T87" fmla="*/ 1264 h 1186"/>
                            <a:gd name="T88" fmla="+- 0 3246 2059"/>
                            <a:gd name="T89" fmla="*/ T88 w 1195"/>
                            <a:gd name="T90" fmla="+- 0 1278 381"/>
                            <a:gd name="T91" fmla="*/ 1278 h 1186"/>
                            <a:gd name="T92" fmla="+- 0 3245 2059"/>
                            <a:gd name="T93" fmla="*/ T92 w 1195"/>
                            <a:gd name="T94" fmla="+- 0 1311 381"/>
                            <a:gd name="T95" fmla="*/ 1311 h 1186"/>
                            <a:gd name="T96" fmla="+- 0 3252 2059"/>
                            <a:gd name="T97" fmla="*/ T96 w 1195"/>
                            <a:gd name="T98" fmla="+- 0 1279 381"/>
                            <a:gd name="T99" fmla="*/ 1279 h 1186"/>
                            <a:gd name="T100" fmla="+- 0 3212 2059"/>
                            <a:gd name="T101" fmla="*/ T100 w 1195"/>
                            <a:gd name="T102" fmla="+- 0 1272 381"/>
                            <a:gd name="T103" fmla="*/ 1272 h 1186"/>
                            <a:gd name="T104" fmla="+- 0 3234 2059"/>
                            <a:gd name="T105" fmla="*/ T104 w 1195"/>
                            <a:gd name="T106" fmla="+- 0 1293 381"/>
                            <a:gd name="T107" fmla="*/ 1293 h 1186"/>
                            <a:gd name="T108" fmla="+- 0 3218 2059"/>
                            <a:gd name="T109" fmla="*/ T108 w 1195"/>
                            <a:gd name="T110" fmla="+- 0 1289 381"/>
                            <a:gd name="T111" fmla="*/ 1289 h 1186"/>
                            <a:gd name="T112" fmla="+- 0 3232 2059"/>
                            <a:gd name="T113" fmla="*/ T112 w 1195"/>
                            <a:gd name="T114" fmla="+- 0 1272 381"/>
                            <a:gd name="T115" fmla="*/ 1272 h 1186"/>
                            <a:gd name="T116" fmla="+- 0 3229 2059"/>
                            <a:gd name="T117" fmla="*/ T116 w 1195"/>
                            <a:gd name="T118" fmla="+- 0 1301 381"/>
                            <a:gd name="T119" fmla="*/ 1301 h 1186"/>
                            <a:gd name="T120" fmla="+- 0 3236 2059"/>
                            <a:gd name="T121" fmla="*/ T120 w 1195"/>
                            <a:gd name="T122" fmla="+- 0 1296 381"/>
                            <a:gd name="T123" fmla="*/ 1296 h 1186"/>
                            <a:gd name="T124" fmla="+- 0 3229 2059"/>
                            <a:gd name="T125" fmla="*/ T124 w 1195"/>
                            <a:gd name="T126" fmla="+- 0 1280 381"/>
                            <a:gd name="T127" fmla="*/ 1280 h 1186"/>
                            <a:gd name="T128" fmla="+- 0 3237 2059"/>
                            <a:gd name="T129" fmla="*/ T128 w 1195"/>
                            <a:gd name="T130" fmla="+- 0 1284 381"/>
                            <a:gd name="T131" fmla="*/ 1284 h 1186"/>
                            <a:gd name="T132" fmla="+- 0 2644 2059"/>
                            <a:gd name="T133" fmla="*/ T132 w 1195"/>
                            <a:gd name="T134" fmla="+- 0 931 381"/>
                            <a:gd name="T135" fmla="*/ 931 h 1186"/>
                            <a:gd name="T136" fmla="+- 0 2841 2059"/>
                            <a:gd name="T137" fmla="*/ T136 w 1195"/>
                            <a:gd name="T138" fmla="+- 0 1134 381"/>
                            <a:gd name="T139" fmla="*/ 1134 h 1186"/>
                            <a:gd name="T140" fmla="+- 0 2542 2059"/>
                            <a:gd name="T141" fmla="*/ T140 w 1195"/>
                            <a:gd name="T142" fmla="+- 0 1208 381"/>
                            <a:gd name="T143" fmla="*/ 1208 h 1186"/>
                            <a:gd name="T144" fmla="+- 0 2466 2059"/>
                            <a:gd name="T145" fmla="*/ T144 w 1195"/>
                            <a:gd name="T146" fmla="+- 0 1244 381"/>
                            <a:gd name="T147" fmla="*/ 1244 h 1186"/>
                            <a:gd name="T148" fmla="+- 0 2802 2059"/>
                            <a:gd name="T149" fmla="*/ T148 w 1195"/>
                            <a:gd name="T150" fmla="+- 0 1175 381"/>
                            <a:gd name="T151" fmla="*/ 1175 h 1186"/>
                            <a:gd name="T152" fmla="+- 0 3022 2059"/>
                            <a:gd name="T153" fmla="*/ T152 w 1195"/>
                            <a:gd name="T154" fmla="+- 0 1153 381"/>
                            <a:gd name="T155" fmla="*/ 1153 h 1186"/>
                            <a:gd name="T156" fmla="+- 0 2905 2059"/>
                            <a:gd name="T157" fmla="*/ T156 w 1195"/>
                            <a:gd name="T158" fmla="+- 0 1126 381"/>
                            <a:gd name="T159" fmla="*/ 1126 h 1186"/>
                            <a:gd name="T160" fmla="+- 0 2795 2059"/>
                            <a:gd name="T161" fmla="*/ T160 w 1195"/>
                            <a:gd name="T162" fmla="+- 0 1055 381"/>
                            <a:gd name="T163" fmla="*/ 1055 h 1186"/>
                            <a:gd name="T164" fmla="+- 0 2634 2059"/>
                            <a:gd name="T165" fmla="*/ T164 w 1195"/>
                            <a:gd name="T166" fmla="+- 0 822 381"/>
                            <a:gd name="T167" fmla="*/ 822 h 1186"/>
                            <a:gd name="T168" fmla="+- 0 3045 2059"/>
                            <a:gd name="T169" fmla="*/ T168 w 1195"/>
                            <a:gd name="T170" fmla="+- 0 1228 381"/>
                            <a:gd name="T171" fmla="*/ 1228 h 1186"/>
                            <a:gd name="T172" fmla="+- 0 3222 2059"/>
                            <a:gd name="T173" fmla="*/ T172 w 1195"/>
                            <a:gd name="T174" fmla="+- 0 1244 381"/>
                            <a:gd name="T175" fmla="*/ 1244 h 1186"/>
                            <a:gd name="T176" fmla="+- 0 3156 2059"/>
                            <a:gd name="T177" fmla="*/ T176 w 1195"/>
                            <a:gd name="T178" fmla="+- 0 1226 381"/>
                            <a:gd name="T179" fmla="*/ 1226 h 1186"/>
                            <a:gd name="T180" fmla="+- 0 3242 2059"/>
                            <a:gd name="T181" fmla="*/ T180 w 1195"/>
                            <a:gd name="T182" fmla="+- 0 1223 381"/>
                            <a:gd name="T183" fmla="*/ 1223 h 1186"/>
                            <a:gd name="T184" fmla="+- 0 3242 2059"/>
                            <a:gd name="T185" fmla="*/ T184 w 1195"/>
                            <a:gd name="T186" fmla="+- 0 1223 381"/>
                            <a:gd name="T187" fmla="*/ 1223 h 1186"/>
                            <a:gd name="T188" fmla="+- 0 3226 2059"/>
                            <a:gd name="T189" fmla="*/ T188 w 1195"/>
                            <a:gd name="T190" fmla="+- 0 1177 381"/>
                            <a:gd name="T191" fmla="*/ 1177 h 1186"/>
                            <a:gd name="T192" fmla="+- 0 3254 2059"/>
                            <a:gd name="T193" fmla="*/ T192 w 1195"/>
                            <a:gd name="T194" fmla="+- 0 1189 381"/>
                            <a:gd name="T195" fmla="*/ 1189 h 1186"/>
                            <a:gd name="T196" fmla="+- 0 3018 2059"/>
                            <a:gd name="T197" fmla="*/ T196 w 1195"/>
                            <a:gd name="T198" fmla="+- 0 1118 381"/>
                            <a:gd name="T199" fmla="*/ 1118 h 1186"/>
                            <a:gd name="T200" fmla="+- 0 3133 2059"/>
                            <a:gd name="T201" fmla="*/ T200 w 1195"/>
                            <a:gd name="T202" fmla="+- 0 1122 381"/>
                            <a:gd name="T203" fmla="*/ 1122 h 1186"/>
                            <a:gd name="T204" fmla="+- 0 2614 2059"/>
                            <a:gd name="T205" fmla="*/ T204 w 1195"/>
                            <a:gd name="T206" fmla="+- 0 563 381"/>
                            <a:gd name="T207" fmla="*/ 563 h 1186"/>
                            <a:gd name="T208" fmla="+- 0 2618 2059"/>
                            <a:gd name="T209" fmla="*/ T208 w 1195"/>
                            <a:gd name="T210" fmla="+- 0 681 381"/>
                            <a:gd name="T211" fmla="*/ 681 h 1186"/>
                            <a:gd name="T212" fmla="+- 0 2617 2059"/>
                            <a:gd name="T213" fmla="*/ T212 w 1195"/>
                            <a:gd name="T214" fmla="+- 0 389 381"/>
                            <a:gd name="T215" fmla="*/ 389 h 1186"/>
                            <a:gd name="T216" fmla="+- 0 2623 2059"/>
                            <a:gd name="T217" fmla="*/ T216 w 1195"/>
                            <a:gd name="T218" fmla="+- 0 430 381"/>
                            <a:gd name="T219" fmla="*/ 430 h 1186"/>
                            <a:gd name="T220" fmla="+- 0 2617 2059"/>
                            <a:gd name="T221" fmla="*/ T220 w 1195"/>
                            <a:gd name="T222" fmla="+- 0 389 381"/>
                            <a:gd name="T223" fmla="*/ 389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195" h="1186">
                              <a:moveTo>
                                <a:pt x="216" y="936"/>
                              </a:moveTo>
                              <a:lnTo>
                                <a:pt x="112" y="1003"/>
                              </a:lnTo>
                              <a:lnTo>
                                <a:pt x="46" y="1068"/>
                              </a:lnTo>
                              <a:lnTo>
                                <a:pt x="11" y="1125"/>
                              </a:lnTo>
                              <a:lnTo>
                                <a:pt x="0" y="1167"/>
                              </a:lnTo>
                              <a:lnTo>
                                <a:pt x="8" y="1182"/>
                              </a:lnTo>
                              <a:lnTo>
                                <a:pt x="15" y="1186"/>
                              </a:lnTo>
                              <a:lnTo>
                                <a:pt x="94" y="1186"/>
                              </a:lnTo>
                              <a:lnTo>
                                <a:pt x="98" y="1184"/>
                              </a:lnTo>
                              <a:lnTo>
                                <a:pt x="24" y="1184"/>
                              </a:lnTo>
                              <a:lnTo>
                                <a:pt x="34" y="1139"/>
                              </a:lnTo>
                              <a:lnTo>
                                <a:pt x="73" y="1077"/>
                              </a:lnTo>
                              <a:lnTo>
                                <a:pt x="135" y="1006"/>
                              </a:lnTo>
                              <a:lnTo>
                                <a:pt x="216" y="936"/>
                              </a:lnTo>
                              <a:close/>
                              <a:moveTo>
                                <a:pt x="511" y="0"/>
                              </a:moveTo>
                              <a:lnTo>
                                <a:pt x="487" y="16"/>
                              </a:lnTo>
                              <a:lnTo>
                                <a:pt x="475" y="53"/>
                              </a:lnTo>
                              <a:lnTo>
                                <a:pt x="471" y="95"/>
                              </a:lnTo>
                              <a:lnTo>
                                <a:pt x="470" y="124"/>
                              </a:lnTo>
                              <a:lnTo>
                                <a:pt x="471" y="151"/>
                              </a:lnTo>
                              <a:lnTo>
                                <a:pt x="473" y="180"/>
                              </a:lnTo>
                              <a:lnTo>
                                <a:pt x="477" y="211"/>
                              </a:lnTo>
                              <a:lnTo>
                                <a:pt x="482" y="242"/>
                              </a:lnTo>
                              <a:lnTo>
                                <a:pt x="488" y="274"/>
                              </a:lnTo>
                              <a:lnTo>
                                <a:pt x="495" y="307"/>
                              </a:lnTo>
                              <a:lnTo>
                                <a:pt x="503" y="340"/>
                              </a:lnTo>
                              <a:lnTo>
                                <a:pt x="511" y="374"/>
                              </a:lnTo>
                              <a:lnTo>
                                <a:pt x="506" y="400"/>
                              </a:lnTo>
                              <a:lnTo>
                                <a:pt x="490" y="447"/>
                              </a:lnTo>
                              <a:lnTo>
                                <a:pt x="466" y="511"/>
                              </a:lnTo>
                              <a:lnTo>
                                <a:pt x="435" y="586"/>
                              </a:lnTo>
                              <a:lnTo>
                                <a:pt x="397" y="670"/>
                              </a:lnTo>
                              <a:lnTo>
                                <a:pt x="354" y="759"/>
                              </a:lnTo>
                              <a:lnTo>
                                <a:pt x="308" y="848"/>
                              </a:lnTo>
                              <a:lnTo>
                                <a:pt x="259" y="935"/>
                              </a:lnTo>
                              <a:lnTo>
                                <a:pt x="210" y="1014"/>
                              </a:lnTo>
                              <a:lnTo>
                                <a:pt x="160" y="1082"/>
                              </a:lnTo>
                              <a:lnTo>
                                <a:pt x="111" y="1136"/>
                              </a:lnTo>
                              <a:lnTo>
                                <a:pt x="65" y="1171"/>
                              </a:lnTo>
                              <a:lnTo>
                                <a:pt x="24" y="1184"/>
                              </a:lnTo>
                              <a:lnTo>
                                <a:pt x="98" y="1184"/>
                              </a:lnTo>
                              <a:lnTo>
                                <a:pt x="122" y="1168"/>
                              </a:lnTo>
                              <a:lnTo>
                                <a:pt x="166" y="1128"/>
                              </a:lnTo>
                              <a:lnTo>
                                <a:pt x="215" y="1068"/>
                              </a:lnTo>
                              <a:lnTo>
                                <a:pt x="271" y="988"/>
                              </a:lnTo>
                              <a:lnTo>
                                <a:pt x="332" y="887"/>
                              </a:lnTo>
                              <a:lnTo>
                                <a:pt x="344" y="883"/>
                              </a:lnTo>
                              <a:lnTo>
                                <a:pt x="332" y="883"/>
                              </a:lnTo>
                              <a:lnTo>
                                <a:pt x="394" y="773"/>
                              </a:lnTo>
                              <a:lnTo>
                                <a:pt x="441" y="681"/>
                              </a:lnTo>
                              <a:lnTo>
                                <a:pt x="476" y="604"/>
                              </a:lnTo>
                              <a:lnTo>
                                <a:pt x="502" y="540"/>
                              </a:lnTo>
                              <a:lnTo>
                                <a:pt x="520" y="486"/>
                              </a:lnTo>
                              <a:lnTo>
                                <a:pt x="533" y="441"/>
                              </a:lnTo>
                              <a:lnTo>
                                <a:pt x="575" y="441"/>
                              </a:lnTo>
                              <a:lnTo>
                                <a:pt x="575" y="440"/>
                              </a:lnTo>
                              <a:lnTo>
                                <a:pt x="549" y="370"/>
                              </a:lnTo>
                              <a:lnTo>
                                <a:pt x="558" y="308"/>
                              </a:lnTo>
                              <a:lnTo>
                                <a:pt x="533" y="308"/>
                              </a:lnTo>
                              <a:lnTo>
                                <a:pt x="519" y="255"/>
                              </a:lnTo>
                              <a:lnTo>
                                <a:pt x="510" y="203"/>
                              </a:lnTo>
                              <a:lnTo>
                                <a:pt x="504" y="155"/>
                              </a:lnTo>
                              <a:lnTo>
                                <a:pt x="503" y="111"/>
                              </a:lnTo>
                              <a:lnTo>
                                <a:pt x="503" y="93"/>
                              </a:lnTo>
                              <a:lnTo>
                                <a:pt x="506" y="62"/>
                              </a:lnTo>
                              <a:lnTo>
                                <a:pt x="514" y="29"/>
                              </a:lnTo>
                              <a:lnTo>
                                <a:pt x="528" y="8"/>
                              </a:lnTo>
                              <a:lnTo>
                                <a:pt x="558" y="8"/>
                              </a:lnTo>
                              <a:lnTo>
                                <a:pt x="542" y="1"/>
                              </a:lnTo>
                              <a:lnTo>
                                <a:pt x="511" y="0"/>
                              </a:lnTo>
                              <a:close/>
                              <a:moveTo>
                                <a:pt x="1164" y="881"/>
                              </a:moveTo>
                              <a:lnTo>
                                <a:pt x="1153" y="883"/>
                              </a:lnTo>
                              <a:lnTo>
                                <a:pt x="1144" y="889"/>
                              </a:lnTo>
                              <a:lnTo>
                                <a:pt x="1137" y="898"/>
                              </a:lnTo>
                              <a:lnTo>
                                <a:pt x="1135" y="910"/>
                              </a:lnTo>
                              <a:lnTo>
                                <a:pt x="1137" y="921"/>
                              </a:lnTo>
                              <a:lnTo>
                                <a:pt x="1144" y="930"/>
                              </a:lnTo>
                              <a:lnTo>
                                <a:pt x="1153" y="936"/>
                              </a:lnTo>
                              <a:lnTo>
                                <a:pt x="1164" y="938"/>
                              </a:lnTo>
                              <a:lnTo>
                                <a:pt x="1177" y="936"/>
                              </a:lnTo>
                              <a:lnTo>
                                <a:pt x="1183" y="932"/>
                              </a:lnTo>
                              <a:lnTo>
                                <a:pt x="1152" y="932"/>
                              </a:lnTo>
                              <a:lnTo>
                                <a:pt x="1141" y="922"/>
                              </a:lnTo>
                              <a:lnTo>
                                <a:pt x="1141" y="897"/>
                              </a:lnTo>
                              <a:lnTo>
                                <a:pt x="1152" y="887"/>
                              </a:lnTo>
                              <a:lnTo>
                                <a:pt x="1183" y="887"/>
                              </a:lnTo>
                              <a:lnTo>
                                <a:pt x="1177" y="883"/>
                              </a:lnTo>
                              <a:lnTo>
                                <a:pt x="1164" y="881"/>
                              </a:lnTo>
                              <a:close/>
                              <a:moveTo>
                                <a:pt x="1183" y="887"/>
                              </a:moveTo>
                              <a:lnTo>
                                <a:pt x="1179" y="887"/>
                              </a:lnTo>
                              <a:lnTo>
                                <a:pt x="1187" y="897"/>
                              </a:lnTo>
                              <a:lnTo>
                                <a:pt x="1187" y="922"/>
                              </a:lnTo>
                              <a:lnTo>
                                <a:pt x="1179" y="932"/>
                              </a:lnTo>
                              <a:lnTo>
                                <a:pt x="1183" y="932"/>
                              </a:lnTo>
                              <a:lnTo>
                                <a:pt x="1186" y="930"/>
                              </a:lnTo>
                              <a:lnTo>
                                <a:pt x="1193" y="921"/>
                              </a:lnTo>
                              <a:lnTo>
                                <a:pt x="1195" y="910"/>
                              </a:lnTo>
                              <a:lnTo>
                                <a:pt x="1193" y="898"/>
                              </a:lnTo>
                              <a:lnTo>
                                <a:pt x="1186" y="889"/>
                              </a:lnTo>
                              <a:lnTo>
                                <a:pt x="1183" y="887"/>
                              </a:lnTo>
                              <a:close/>
                              <a:moveTo>
                                <a:pt x="1173" y="891"/>
                              </a:moveTo>
                              <a:lnTo>
                                <a:pt x="1153" y="891"/>
                              </a:lnTo>
                              <a:lnTo>
                                <a:pt x="1153" y="926"/>
                              </a:lnTo>
                              <a:lnTo>
                                <a:pt x="1159" y="926"/>
                              </a:lnTo>
                              <a:lnTo>
                                <a:pt x="1159" y="912"/>
                              </a:lnTo>
                              <a:lnTo>
                                <a:pt x="1175" y="912"/>
                              </a:lnTo>
                              <a:lnTo>
                                <a:pt x="1174" y="911"/>
                              </a:lnTo>
                              <a:lnTo>
                                <a:pt x="1170" y="910"/>
                              </a:lnTo>
                              <a:lnTo>
                                <a:pt x="1178" y="908"/>
                              </a:lnTo>
                              <a:lnTo>
                                <a:pt x="1159" y="908"/>
                              </a:lnTo>
                              <a:lnTo>
                                <a:pt x="1159" y="898"/>
                              </a:lnTo>
                              <a:lnTo>
                                <a:pt x="1177" y="898"/>
                              </a:lnTo>
                              <a:lnTo>
                                <a:pt x="1177" y="895"/>
                              </a:lnTo>
                              <a:lnTo>
                                <a:pt x="1173" y="891"/>
                              </a:lnTo>
                              <a:close/>
                              <a:moveTo>
                                <a:pt x="1175" y="912"/>
                              </a:moveTo>
                              <a:lnTo>
                                <a:pt x="1167" y="912"/>
                              </a:lnTo>
                              <a:lnTo>
                                <a:pt x="1169" y="916"/>
                              </a:lnTo>
                              <a:lnTo>
                                <a:pt x="1170" y="920"/>
                              </a:lnTo>
                              <a:lnTo>
                                <a:pt x="1172" y="926"/>
                              </a:lnTo>
                              <a:lnTo>
                                <a:pt x="1178" y="926"/>
                              </a:lnTo>
                              <a:lnTo>
                                <a:pt x="1177" y="920"/>
                              </a:lnTo>
                              <a:lnTo>
                                <a:pt x="1177" y="915"/>
                              </a:lnTo>
                              <a:lnTo>
                                <a:pt x="1175" y="912"/>
                              </a:lnTo>
                              <a:close/>
                              <a:moveTo>
                                <a:pt x="1177" y="898"/>
                              </a:moveTo>
                              <a:lnTo>
                                <a:pt x="1168" y="898"/>
                              </a:lnTo>
                              <a:lnTo>
                                <a:pt x="1170" y="899"/>
                              </a:lnTo>
                              <a:lnTo>
                                <a:pt x="1170" y="906"/>
                              </a:lnTo>
                              <a:lnTo>
                                <a:pt x="1167" y="908"/>
                              </a:lnTo>
                              <a:lnTo>
                                <a:pt x="1178" y="908"/>
                              </a:lnTo>
                              <a:lnTo>
                                <a:pt x="1178" y="903"/>
                              </a:lnTo>
                              <a:lnTo>
                                <a:pt x="1177" y="898"/>
                              </a:lnTo>
                              <a:close/>
                              <a:moveTo>
                                <a:pt x="575" y="441"/>
                              </a:moveTo>
                              <a:lnTo>
                                <a:pt x="533" y="441"/>
                              </a:lnTo>
                              <a:lnTo>
                                <a:pt x="585" y="550"/>
                              </a:lnTo>
                              <a:lnTo>
                                <a:pt x="640" y="631"/>
                              </a:lnTo>
                              <a:lnTo>
                                <a:pt x="693" y="688"/>
                              </a:lnTo>
                              <a:lnTo>
                                <a:pt x="742" y="727"/>
                              </a:lnTo>
                              <a:lnTo>
                                <a:pt x="782" y="753"/>
                              </a:lnTo>
                              <a:lnTo>
                                <a:pt x="710" y="767"/>
                              </a:lnTo>
                              <a:lnTo>
                                <a:pt x="636" y="784"/>
                              </a:lnTo>
                              <a:lnTo>
                                <a:pt x="559" y="804"/>
                              </a:lnTo>
                              <a:lnTo>
                                <a:pt x="483" y="827"/>
                              </a:lnTo>
                              <a:lnTo>
                                <a:pt x="407" y="853"/>
                              </a:lnTo>
                              <a:lnTo>
                                <a:pt x="332" y="883"/>
                              </a:lnTo>
                              <a:lnTo>
                                <a:pt x="344" y="883"/>
                              </a:lnTo>
                              <a:lnTo>
                                <a:pt x="407" y="863"/>
                              </a:lnTo>
                              <a:lnTo>
                                <a:pt x="487" y="842"/>
                              </a:lnTo>
                              <a:lnTo>
                                <a:pt x="571" y="823"/>
                              </a:lnTo>
                              <a:lnTo>
                                <a:pt x="657" y="807"/>
                              </a:lnTo>
                              <a:lnTo>
                                <a:pt x="743" y="794"/>
                              </a:lnTo>
                              <a:lnTo>
                                <a:pt x="827" y="784"/>
                              </a:lnTo>
                              <a:lnTo>
                                <a:pt x="919" y="784"/>
                              </a:lnTo>
                              <a:lnTo>
                                <a:pt x="899" y="775"/>
                              </a:lnTo>
                              <a:lnTo>
                                <a:pt x="963" y="772"/>
                              </a:lnTo>
                              <a:lnTo>
                                <a:pt x="1171" y="772"/>
                              </a:lnTo>
                              <a:lnTo>
                                <a:pt x="1138" y="754"/>
                              </a:lnTo>
                              <a:lnTo>
                                <a:pt x="1093" y="745"/>
                              </a:lnTo>
                              <a:lnTo>
                                <a:pt x="846" y="745"/>
                              </a:lnTo>
                              <a:lnTo>
                                <a:pt x="817" y="728"/>
                              </a:lnTo>
                              <a:lnTo>
                                <a:pt x="790" y="711"/>
                              </a:lnTo>
                              <a:lnTo>
                                <a:pt x="762" y="693"/>
                              </a:lnTo>
                              <a:lnTo>
                                <a:pt x="736" y="674"/>
                              </a:lnTo>
                              <a:lnTo>
                                <a:pt x="687" y="626"/>
                              </a:lnTo>
                              <a:lnTo>
                                <a:pt x="644" y="570"/>
                              </a:lnTo>
                              <a:lnTo>
                                <a:pt x="606" y="507"/>
                              </a:lnTo>
                              <a:lnTo>
                                <a:pt x="575" y="441"/>
                              </a:lnTo>
                              <a:close/>
                              <a:moveTo>
                                <a:pt x="919" y="784"/>
                              </a:moveTo>
                              <a:lnTo>
                                <a:pt x="827" y="784"/>
                              </a:lnTo>
                              <a:lnTo>
                                <a:pt x="907" y="820"/>
                              </a:lnTo>
                              <a:lnTo>
                                <a:pt x="986" y="847"/>
                              </a:lnTo>
                              <a:lnTo>
                                <a:pt x="1059" y="864"/>
                              </a:lnTo>
                              <a:lnTo>
                                <a:pt x="1119" y="870"/>
                              </a:lnTo>
                              <a:lnTo>
                                <a:pt x="1144" y="868"/>
                              </a:lnTo>
                              <a:lnTo>
                                <a:pt x="1163" y="863"/>
                              </a:lnTo>
                              <a:lnTo>
                                <a:pt x="1176" y="854"/>
                              </a:lnTo>
                              <a:lnTo>
                                <a:pt x="1178" y="850"/>
                              </a:lnTo>
                              <a:lnTo>
                                <a:pt x="1145" y="850"/>
                              </a:lnTo>
                              <a:lnTo>
                                <a:pt x="1097" y="845"/>
                              </a:lnTo>
                              <a:lnTo>
                                <a:pt x="1037" y="830"/>
                              </a:lnTo>
                              <a:lnTo>
                                <a:pt x="970" y="806"/>
                              </a:lnTo>
                              <a:lnTo>
                                <a:pt x="919" y="784"/>
                              </a:lnTo>
                              <a:close/>
                              <a:moveTo>
                                <a:pt x="1183" y="842"/>
                              </a:moveTo>
                              <a:lnTo>
                                <a:pt x="1174" y="846"/>
                              </a:lnTo>
                              <a:lnTo>
                                <a:pt x="1161" y="850"/>
                              </a:lnTo>
                              <a:lnTo>
                                <a:pt x="1178" y="850"/>
                              </a:lnTo>
                              <a:lnTo>
                                <a:pt x="1183" y="842"/>
                              </a:lnTo>
                              <a:close/>
                              <a:moveTo>
                                <a:pt x="1171" y="772"/>
                              </a:moveTo>
                              <a:lnTo>
                                <a:pt x="1040" y="772"/>
                              </a:lnTo>
                              <a:lnTo>
                                <a:pt x="1113" y="778"/>
                              </a:lnTo>
                              <a:lnTo>
                                <a:pt x="1167" y="796"/>
                              </a:lnTo>
                              <a:lnTo>
                                <a:pt x="1187" y="828"/>
                              </a:lnTo>
                              <a:lnTo>
                                <a:pt x="1191" y="820"/>
                              </a:lnTo>
                              <a:lnTo>
                                <a:pt x="1195" y="816"/>
                              </a:lnTo>
                              <a:lnTo>
                                <a:pt x="1195" y="808"/>
                              </a:lnTo>
                              <a:lnTo>
                                <a:pt x="1180" y="777"/>
                              </a:lnTo>
                              <a:lnTo>
                                <a:pt x="1171" y="772"/>
                              </a:lnTo>
                              <a:close/>
                              <a:moveTo>
                                <a:pt x="992" y="736"/>
                              </a:moveTo>
                              <a:lnTo>
                                <a:pt x="959" y="737"/>
                              </a:lnTo>
                              <a:lnTo>
                                <a:pt x="924" y="739"/>
                              </a:lnTo>
                              <a:lnTo>
                                <a:pt x="846" y="745"/>
                              </a:lnTo>
                              <a:lnTo>
                                <a:pt x="1093" y="745"/>
                              </a:lnTo>
                              <a:lnTo>
                                <a:pt x="1074" y="741"/>
                              </a:lnTo>
                              <a:lnTo>
                                <a:pt x="992" y="736"/>
                              </a:lnTo>
                              <a:close/>
                              <a:moveTo>
                                <a:pt x="570" y="100"/>
                              </a:moveTo>
                              <a:lnTo>
                                <a:pt x="563" y="136"/>
                              </a:lnTo>
                              <a:lnTo>
                                <a:pt x="555" y="182"/>
                              </a:lnTo>
                              <a:lnTo>
                                <a:pt x="546" y="239"/>
                              </a:lnTo>
                              <a:lnTo>
                                <a:pt x="533" y="308"/>
                              </a:lnTo>
                              <a:lnTo>
                                <a:pt x="558" y="308"/>
                              </a:lnTo>
                              <a:lnTo>
                                <a:pt x="559" y="300"/>
                              </a:lnTo>
                              <a:lnTo>
                                <a:pt x="564" y="233"/>
                              </a:lnTo>
                              <a:lnTo>
                                <a:pt x="567" y="167"/>
                              </a:lnTo>
                              <a:lnTo>
                                <a:pt x="570" y="100"/>
                              </a:lnTo>
                              <a:close/>
                              <a:moveTo>
                                <a:pt x="558" y="8"/>
                              </a:moveTo>
                              <a:lnTo>
                                <a:pt x="528" y="8"/>
                              </a:lnTo>
                              <a:lnTo>
                                <a:pt x="541" y="16"/>
                              </a:lnTo>
                              <a:lnTo>
                                <a:pt x="554" y="29"/>
                              </a:lnTo>
                              <a:lnTo>
                                <a:pt x="564" y="49"/>
                              </a:lnTo>
                              <a:lnTo>
                                <a:pt x="570" y="78"/>
                              </a:lnTo>
                              <a:lnTo>
                                <a:pt x="574" y="33"/>
                              </a:lnTo>
                              <a:lnTo>
                                <a:pt x="564" y="10"/>
                              </a:lnTo>
                              <a:lnTo>
                                <a:pt x="558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6E1E8" id="AutoShape 9" o:spid="_x0000_s1026" style="position:absolute;margin-left:102.95pt;margin-top:19.05pt;width:59.75pt;height:59.3pt;z-index:-2540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5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/tbhAAAFVVAAAOAAAAZHJzL2Uyb0RvYy54bWysXG1vI7kN/l6g/8HwxxZ3sTTvi9s9FLe4&#10;okBfDrjpD/A6ziZoYqe2d7PXX9+HGnEsjkVJKPolk8QcDsVHpPhQ8vzw47eX59XX/en8dDy8X5vv&#10;N+vV/rA73j8dPr9f/3P8+bt+vTpftof77fPxsH+//m1/Xv/44fe/++Ht9d3eHh+Pz/f70wpKDud3&#10;b6/v14+Xy+u7u7vz7nH/sj1/f3zdH/Dhw/H0sr3gz9Pnu/vT9g3aX57v7GbT3r0dT/evp+Nufz7j&#10;vx+nD9cfnP6Hh/3u8o+Hh/P+snp+v4ZtF/fz5H5+op93H37Yvvt82r4+Pu28Gdv/wYqX7dMBD51V&#10;fdxetqsvp6cbVS9Pu9PxfHy4fL87vtwdHx6edns3BozGbBaj+fVx+7p3Y4Fzzq+zm87/P7W7v3/9&#10;9fWXE5l+fv3rcfevMzxy9/Z6fjd/Qn+cIbP69Pa34z0w3H65HN1gvz2cXuhODGP1zfn0t9mn+2+X&#10;1Q7/7Jq+t816tcNHXVMZ43x+t33HN+++nC9/3h+dou3Xv54vEyT3+M059H512L7gqSPge3h5Bjp/&#10;/G61WdlNRz+awUM4ixkW+8Pdatys3lbGDM1SyLKQ02WaTbuqerOUqlgKqpzMI5T17VKsZrHJMNNU&#10;UcPghMl+MqxWDGtZyBvWdjHDOpZyhkEmbhhiL/SYqWzUsIHFyLBeMQy4hcpM3fQxy0zoficUN81I&#10;BGxTt1HbTIjBaKxmncSgGqJuMyEEJKPYJkGwTaXMtBCG0bSabRKGBihE5poJUSCZuG1WwgC/dVG/&#10;2RCH0apxIGFomyZmmw1BIBnFNgmCbdomblsIw2i1ULAShq43UdtCEEhGsU2CYOsmPt9sCMNotWio&#10;JAxm00SNq0IUnFDcukrCYG07RD1XhUCMmCTx7FZJIEw1RGGtQhyckGKdBMJu+niCq0IoxkqLh0pC&#10;YWiaRAKiCpFwQnHragmFtV0d9V0dYjHWWkTUEgpT10PMujpEwgkp1kkobDWYuHUhFmOtxUQtoTC2&#10;raPWhUg4IcU6CQUiVrEuxGKstahoJBSDjQZFEwJBMnHbGgmEbas4rk2IxNhoMdFIIHrFthAGklFs&#10;kzDYpuujqDYhDiNSTjxeGwlDi9CJBARKnWsBQTJx21oJAjCNr/ptCMPYavHQShhqRFfEtjYEgWQU&#10;2yQItjXx1asNYRgxx+N+ayUMVR8N1TYEgWQU2yQIlUWxEasv2xCGsdVioZMwaJHahSgkIrWTMFRm&#10;iEdDFwIxdlo0dBIIY5GWIrB2IQ5OKO67bgGEtfEVoguhGDstHjoJhcFoo9aFSDihuHW9hKICb4wi&#10;CwJwDbCx1yKil1CYalPFrOtDJJyQYp2EorKI7Ni860Msxl6LCdATUacrK0QfIpGYd72EorJKnd6H&#10;WIy9FhWDhMJYJM7IvBtCJJxQ3HeDhALWxSvOIcRiHLSoGCQUmFLRqACdvM4TJ6RYJ6GoLBanGLJD&#10;iMU4aFExSCjglmhUDCESTihundlILNSEZzYhGiPuU9Kx2Ug48PA41dmEcDgpzUQJCGIjnvVQWgeQ&#10;wEQtOsxGYoKcFg1eswkxcVKaiRIVeDFeCphNiAtM1EKEOiQyguPLmpFU26oLm1lwbXgxPg/Ngmzr&#10;bNtIXFSgBeFOAW0kLJW1cQJkTIjLaHTSbSQuSMDRWEZziL1NvRSSUoBeMG81TxtJvY3KvY1dhgtC&#10;P5IMjaDfmIta5WeshEX3IjXkrr0o3KdF9IKDG4tVMWpiCIuT0rwoYYEX4xUghilNVMNlScUtlsaY&#10;iZKLk5Ri4pKMt2BjsbRtJBun7lq8TDULPj5U8ako+DgJaQbKYMFQ4qzNSEJuVEZulpQcFsd9GIKC&#10;dKH6cEnKm1pJOZKVG5WWmyUvRxciaqIk5iSleLGWwYLCJl53oYkpZqLKzc0NOYdobCbWMlggpZko&#10;gwXBp3kxxGU0KkFHE5vHMvWXTRftvRjB0ZF0tZafWbD0amMVEyVNx31asCyIuqF2esyLTQiLk1K8&#10;2CzCZdjEi0Qj2TpaTqqJEhcssPHELRi7k1JMXHL2Dg27aMqRpN2orN0saDsKpDjQgrg7Kc3ERbho&#10;7RgjubtRybtZsPceMyeGs6DvJKQZKEGpNgoXMJLAG5XBmxsKj3ZwzMIFh4eUYuKSxFstWCSLNyqN&#10;Nzc8Xkk5CyKvp5wlk6coiM5ESeWNyuXNksyjuR33YpjDUBupVc4NndfWFsnnjUrozZLRU/siBrSk&#10;9CSlAN3LYAEvVbKiJPVGZfW06yhJgWaiXFsSJi7ChRweBVoye6NSe7Pk9qaLb8JJck9Sihdv2H2j&#10;FGKS3huV36NpJr1oFGolGT5JaSZKWEAfFPYnOb5RSb5ZsnxsOEfnoqT5JBU3Ec0uMeYKZWsUaJw/&#10;YEHaB6YmWbyctUuaj2CNmWglzScpzUQJC9rCcaAxP6WJGm+xC5rftNGAxhmCQB8JaQbKYIGBcZit&#10;JPlUfSo+XJD8VtncFByfhBQDFxRfbaxbSfGpx60ZKDFReutWMHy9uW4XBN+2yEyxdGMlwcd9qoES&#10;kxqb9JGcbQW/JyHFgwt6r3tQ0nur0nss7jy5XK2teVCwe+lBnJL5zOdgto98NGb37eDPxuC31ZYO&#10;Wm3ccZzX45mO4YyIYxy2GSs6pwIVkKKDNIowIoqEuyJhLNEkjFlZoprmmhN3x2+ylhDyTtwd6cmK&#10;Ew4kDv+VGEMtDydeNlJqP5A4ugYl2qkV4MTLhkrE3ImXDZVIMomD25YYQ4TViZcNtfZDBecr0U5E&#10;jrSDfxWJ+6FOB7WyqBLBIe3gJSXaiWw48bKhUulP4qjYS7RTGe7Ey4ZKJbETL0OVylMSR1VZYgyV&#10;ik68bKhUtpE4qq0S7VRCOfGyoVI548TLhuq2EEjeoCYoMcc19Kcbyobr2uvuhtLkNGcnLGFFJs35&#10;CUtK0Q2coaiBW3aDhxid8sIbPMjYhCq7gfOUQa+xyCTOVDgeVHYD5ypTmKxce80Bh7ZYkUmcr6hJ&#10;VXQDZyxTmLJcI8iZVJi0DGctU5i2XJPEPQHdjaIxcOYyhanLcO5C767sCZy9TFeINOcvU5jADGcw&#10;g83nokFzDjOFScxwFvMnfrOrjeE8ZkCnSkxyJImAI3JTdoOPaeIaZTf4mLaFicyV9M6kwkTmSuzp&#10;hsJBcyJDxyMcw+ReX4uecNR+ecj+tF7hkP0numf77nV7oRKWf1294esChNPqkX5Bf4M+eTl+3Y9H&#10;J3OhWtbxBtg6VO7UNZ54lXg+hJJulxOS2J5mI1mAr69OJXXpnVzb+8Hw53yd5Ih6kZxB5TgBx5/z&#10;dZIDvXZicyTzx3ydxMBWnBh6TSltxKcmOR4wq+HrpI46GUVy83Pr5HNp63DSl5ajrSwnN68HbBdf&#10;J/t8+sE+Ok97/pyvkxwtRE4hvsuRNpAYJJ58nQmsaPd8PO/dFLvOjUl54zHkrxxcP+d7J7maTsPQ&#10;qNIm1NRFhRjWkxSENfWDydL0vKmpvUwPhetL1F2XOzaer34Q7HL0R9P6psFe8wvr4Ss7BfwV9qF3&#10;mdZHR4RIDr3o5HMp1iFXzYmQn8dXDxq1jUgOe4gpfQxulXkuvtvh9NVohKX01dS/xHPruQ5hu/jq&#10;/UL7FpCj5yf1+ZndTF8YQepiPXyd9OF7CE5fi/mQ0lfRxhie281FCevhq9e3mfDo63R+s7Q7BX3D&#10;XAqyHr5O+iy1qiCHGj4NMHajvGAux82pdc7q/Ei+To/27A77j2lXlyYv6q3SSNBnT7rancxwgrk1&#10;ws8FLBIZZ3Ne32Q0Wk4eiKrkbKBTCjCxn2spdh1f/WygbW4nl05a1awvI+cXng7ZJmVf7XkAepZp&#10;Odpwgn3tJg1JQ01nyDW5rEB9PMjVmahrPBMiO1PjaHzOL5dLR3Hj2UuVifaGzoRjHBWiOWmfH0dW&#10;jvqg0GdnDsTzhK/TfGl8tF/rW/6cr14OeJG+K6fiz/nKclM2p9NqyXH4rI8KPi3mp0t6TWrogBqN&#10;lgtcNoqv3jhELYllXOyhyEjRARVySNr+RUXC9ug1DI64cQSzaq2MoUMQ03hmRsb6+TqN2+ALK14w&#10;7SAc8ZkWpx6pM4ULBKfVfcD8yQhOGvHFj4ygt3HAAa+0Rj/q28pwOWrvyQHHndIaPRfOa6QdYYA+&#10;IHumNdI5mSJBnzcH7B6kNXrBHuVDWtA/OrdSYFXk2ZPT6N3TZ6fZzdRlRFLz/cYMfb6jVeHiN7MI&#10;Ymg8jXND84J59/tH55EvniK0xe+mSG6++y5HPoJ8xZ2PSa8xH+Xexh6dmfSkuwGxBHnPYPq53aMj&#10;z5luFmX9fOVMx8kBJ1nTFnM5XCyIPde0Rl86DHnBKRsPmTUSdfBU3OQBpUM3NJcy1QNWDE8CSgXz&#10;U4STQ3bFmAXTPBmj9nnpButUFrlxvj6X6IQZOSuLk2/CDpk+wRUnFKOZKeKXheykY0Dzgry8Zh/N&#10;o866n1f25XxPup8TLi+1Cff7Iiw/YabZ38+9Wo51vnLMc5hkWkoorbwPsrOf3V8umK5jMUWWDuJB&#10;6F695SKaU4vZjW/JNzgXnJqoLZ3nRoi08z4TW8vXyfWtX0jaDHvtfLHczRtdrIevk76OTubhuXhx&#10;SNK+zrOWLtOExbdmJ32ZBkDj02KfYaU1L3OZcdR00Ajj6DPjKGbhc/2e9sv83Hlfiv3L18nP3ADt&#10;M72+xncn+nkjgPXw1c8DOkpN4830+jo6rU/4oquQmn89/OvkMrgNnuV2GTlKIU4fVonUcwc6Hk32&#10;4eRuSg7hPPV884L0VQvSiG5eUuPGh1KH0xwpwd7vZ2Tl/PZ1l+lUdb4N2mWKkY5OmGMgFPIp+zof&#10;cm2mTdv6yrvNrHD4No57bpNpoLS+7dtkpuBtUuWprCfi22mmJeLiicsJIlMxDFyAZ5rUOD/hqREo&#10;WAoe9GW8YMaf155BpoOJVdXXa5mkg6CZsnGfiwV3hhxzrc8sU7BxqlWyghvfdO8z0YXzKj6TZboQ&#10;g685+kzNcTt18tPtyszn9KzNN/jUd3aQFtK4+zMLWVeVO58Xw9nKkqHdJE51aBtfhORzrD/a06Fq&#10;y/jALytDzlncP8gkTwTTtA70mTiedr5pSme5hCfxfbb0pO9F0MqCyjI96huX53Ea6Cw+KZ93bDSY&#10;Bp94OgROyozBb9p0mY3k0vUNB8D8Wp0NaR8iXab1fzvmvJ9oVSI/0Zfrp9FrfsJp80ly9ihr5+tU&#10;SjX0PTfSmNlUwwvUnBzeMJT0O1OD7IZB6QaEx7uaR8z289WPw/cCLTYsUvOi8ZyMuFlS7sbT/Dx9&#10;3eZNFU4LKjZl+wK+A5uJ4Mbv2+b2Irx/sD9UMuxMamv8HM86e1otMk37pd+WnsbeNp3ucafN52M+&#10;dDooeLXj+fj8dP/z0/MzHe45nz5/+un5tPq6xWs5f/75Y/+RIRFiz+7g+uFIt7FT/Nspz+6llfRq&#10;yk/H+99+Oa1Ox+ndnngXKX55PJ7+s1694b2e79fnf3/Znvbr1fNfDnhx5oC9D8Toxf1RNx3tF57C&#10;Tz6Fn2wPO6h6v76scdCefv3pMr089Mvr6enzI55k3Lmlw/FPeCnmwxO9vNK9PXOyyv+Bd3c63/j3&#10;jNLLQcO/ndT1bagf/gsAAP//AwBQSwMEFAAGAAgAAAAhANETI8TgAAAACgEAAA8AAABkcnMvZG93&#10;bnJldi54bWxMj8tOwzAQRfdI/IM1SOyo04SUEuJUEVIX0G5a+AAnHuJAPE5j58HfY1awHN2je8/k&#10;u8V0bMLBtZYErFcRMKTaqpYaAe9v+7stMOclKdlZQgHf6GBXXF/lMlN2phNOZ9+wUEIukwK0933G&#10;uas1GulWtkcK2YcdjPThHBquBjmHctPxOIo23MiWwoKWPT5rrL/OoxEwj5+HS3lMXml8ccfTtK9K&#10;fTkIcXuzlE/APC7+D4Zf/aAORXCq7EjKsU5AHKWPARWQbNfAApDE6T2wKpDp5gF4kfP/LxQ/AAAA&#10;//8DAFBLAQItABQABgAIAAAAIQC2gziS/gAAAOEBAAATAAAAAAAAAAAAAAAAAAAAAABbQ29udGVu&#10;dF9UeXBlc10ueG1sUEsBAi0AFAAGAAgAAAAhADj9If/WAAAAlAEAAAsAAAAAAAAAAAAAAAAALwEA&#10;AF9yZWxzLy5yZWxzUEsBAi0AFAAGAAgAAAAhANtWv+1uEAAAVVUAAA4AAAAAAAAAAAAAAAAALgIA&#10;AGRycy9lMm9Eb2MueG1sUEsBAi0AFAAGAAgAAAAhANETI8TgAAAACgEAAA8AAAAAAAAAAAAAAAAA&#10;yBIAAGRycy9kb3ducmV2LnhtbFBLBQYAAAAABAAEAPMAAADVEwAAAAA=&#10;" path="m216,936r-104,67l46,1068r-35,57l,1167r8,15l15,1186r79,l98,1184r-74,l34,1139r39,-62l135,1006r81,-70xm511,l487,16,475,53r-4,42l470,124r1,27l473,180r4,31l482,242r6,32l495,307r8,33l511,374r-5,26l490,447r-24,64l435,586r-38,84l354,759r-46,89l259,935r-49,79l160,1082r-49,54l65,1171r-41,13l98,1184r24,-16l166,1128r49,-60l271,988,332,887r12,-4l332,883,394,773r47,-92l476,604r26,-64l520,486r13,-45l575,441r,-1l549,370r9,-62l533,308,519,255r-9,-52l504,155r-1,-44l503,93r3,-31l514,29,528,8r30,l542,1,511,xm1164,881r-11,2l1144,889r-7,9l1135,910r2,11l1144,930r9,6l1164,938r13,-2l1183,932r-31,l1141,922r,-25l1152,887r31,l1177,883r-13,-2xm1183,887r-4,l1187,897r,25l1179,932r4,l1186,930r7,-9l1195,910r-2,-12l1186,889r-3,-2xm1173,891r-20,l1153,926r6,l1159,912r16,l1174,911r-4,-1l1178,908r-19,l1159,898r18,l1177,895r-4,-4xm1175,912r-8,l1169,916r1,4l1172,926r6,l1177,920r,-5l1175,912xm1177,898r-9,l1170,899r,7l1167,908r11,l1178,903r-1,-5xm575,441r-42,l585,550r55,81l693,688r49,39l782,753r-72,14l636,784r-77,20l483,827r-76,26l332,883r12,l407,863r80,-21l571,823r86,-16l743,794r84,-10l919,784r-20,-9l963,772r208,l1138,754r-45,-9l846,745,817,728,790,711,762,693,736,674,687,626,644,570,606,507,575,441xm919,784r-92,l907,820r79,27l1059,864r60,6l1144,868r19,-5l1176,854r2,-4l1145,850r-48,-5l1037,830,970,806,919,784xm1183,842r-9,4l1161,850r17,l1183,842xm1171,772r-131,l1113,778r54,18l1187,828r4,-8l1195,816r,-8l1180,777r-9,-5xm992,736r-33,1l924,739r-78,6l1093,745r-19,-4l992,736xm570,100r-7,36l555,182r-9,57l533,308r25,l559,300r5,-67l567,167r3,-67xm558,8r-30,l541,16r13,13l564,49r6,29l574,33,564,10,558,8xe" fillcolor="#ffd8d8" stroked="f">
                <v:path arrowok="t" o:connecttype="custom" o:connectlocs="6985,956310;59690,995045;46355,925830;309245,252095;299085,337820;309880,415925;321310,495935;252095,667385;133350,885825;15240,993775;136525,920115;210820,802640;318770,584835;365125,521335;329565,403860;319405,300990;354330,247015;732155,802640;720725,819785;739140,837565;724535,827405;747395,802640;753745,811530;753110,832485;757555,812165;732155,807720;746125,821055;735965,818515;744855,807720;742950,826135;747395,822960;742950,812800;748030,815340;371475,591185;496570,720090;306705,767080;258445,789940;471805,746125;611505,732155;537210,715010;467360,669925;365125,521970;626110,779780;738505,789940;696595,778510;751205,776605;751205,776605;741045,747395;758825,755015;608965,709930;681990,712470;352425,357505;354965,432435;354330,247015;358140,273050;354330,24701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xxx</w:t>
      </w:r>
    </w:p>
    <w:p w14:paraId="4CE34C53" w14:textId="77777777" w:rsidR="0018372F" w:rsidRDefault="00000000">
      <w:pPr>
        <w:rPr>
          <w:sz w:val="18"/>
        </w:rPr>
      </w:pPr>
      <w:r>
        <w:br w:type="column"/>
      </w:r>
    </w:p>
    <w:p w14:paraId="46F3FC9F" w14:textId="77777777" w:rsidR="0018372F" w:rsidRDefault="0018372F">
      <w:pPr>
        <w:spacing w:before="2"/>
      </w:pPr>
    </w:p>
    <w:p w14:paraId="192F2BE4" w14:textId="65831F08" w:rsidR="0018372F" w:rsidRDefault="00000000">
      <w:pPr>
        <w:spacing w:line="252" w:lineRule="auto"/>
        <w:ind w:left="102" w:right="38"/>
        <w:jc w:val="both"/>
        <w:rPr>
          <w:sz w:val="15"/>
        </w:rPr>
      </w:pPr>
      <w:r>
        <w:rPr>
          <w:w w:val="105"/>
          <w:sz w:val="15"/>
        </w:rPr>
        <w:t xml:space="preserve">Digitálně podepsal </w:t>
      </w:r>
    </w:p>
    <w:p w14:paraId="41B39249" w14:textId="4E1A601D" w:rsidR="0018372F" w:rsidRDefault="001009C0">
      <w:pPr>
        <w:spacing w:line="174" w:lineRule="exact"/>
        <w:ind w:left="102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73C1F" wp14:editId="46B2A2BF">
                <wp:simplePos x="0" y="0"/>
                <wp:positionH relativeFrom="page">
                  <wp:posOffset>864870</wp:posOffset>
                </wp:positionH>
                <wp:positionV relativeFrom="paragraph">
                  <wp:posOffset>26035</wp:posOffset>
                </wp:positionV>
                <wp:extent cx="805815" cy="203200"/>
                <wp:effectExtent l="0" t="0" r="0" b="0"/>
                <wp:wrapNone/>
                <wp:docPr id="11724956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8D578" w14:textId="6D79EF51" w:rsidR="0018372F" w:rsidRDefault="0018372F">
                            <w:pPr>
                              <w:spacing w:before="5" w:line="314" w:lineRule="exact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73C1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8.1pt;margin-top:2.05pt;width:63.4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D31QEAAJADAAAOAAAAZHJzL2Uyb0RvYy54bWysU9tu2zAMfR+wfxD0vtjJ0CEw4hRdiw4D&#10;ugvQ7QNkWbKN2aJGKrGzrx8lx+m2vhV7EWiKOjznkN5dT0MvjgapA1fK9SqXwjgNdeeaUn7/dv9m&#10;KwUF5WrVgzOlPBmS1/vXr3ajL8wGWuhrg4JBHBWjL2Ubgi+yjHRrBkUr8MbxpQUcVOBPbLIa1cjo&#10;Q59t8vxdNgLWHkEbIs7ezZdyn/CtNTp8sZZMEH0pmVtIJ6azime236miQeXbTp9pqBewGFTnuOkF&#10;6k4FJQ7YPYMaOo1AYMNKw5CBtZ02SQOrWef/qHlslTdJC5tD/mIT/T9Y/fn46L+iCNN7mHiASQT5&#10;B9A/SDi4bZVrzA0ijK1RNTdeR8uy0VNxfhqtpoIiSDV+gpqHrA4BEtBkcYiusE7B6DyA08V0MwWh&#10;ObnNr7brKyk0X23ytzzU1EEVy2OPFD4YGEQMSok80wSujg8UIhlVLCWxl4P7ru/TXHv3V4ILYyaR&#10;j3xn5mGqJq6OIiqoTywDYV4TXmsOWsBfUoy8IqWknweFRor+o2Mr4j4tAS5BtQTKaX5ayiDFHN6G&#10;ee8OHrumZeTZbAc3bJftkpQnFmeePPak8Lyica/+/E5VTz/S/jcAAAD//wMAUEsDBBQABgAIAAAA&#10;IQDGt7VF3QAAAAgBAAAPAAAAZHJzL2Rvd25yZXYueG1sTI/NTsMwEITvSLyDtZW4UecHWZDGqSoE&#10;JyREGg4cndhNrMbrELtteHuWE73taEaz35TbxY3sbOZgPUpI1wkwg53XFnsJn83r/SOwEBVqNXo0&#10;En5MgG11e1OqQvsL1ua8jz2jEgyFkjDEOBWch24wToW1nwySd/CzU5Hk3HM9qwuVu5FnSSK4Uxbp&#10;w6Am8zyY7rg/OQm7L6xf7Pd7+1Efats0Twm+iaOUd6tltwEWzRL/w/CHT+hQEVPrT6gDG0nnIqOo&#10;hIcUGPmZyOloJeQiBV6V/HpA9QsAAP//AwBQSwECLQAUAAYACAAAACEAtoM4kv4AAADhAQAAEwAA&#10;AAAAAAAAAAAAAAAAAAAAW0NvbnRlbnRfVHlwZXNdLnhtbFBLAQItABQABgAIAAAAIQA4/SH/1gAA&#10;AJQBAAALAAAAAAAAAAAAAAAAAC8BAABfcmVscy8ucmVsc1BLAQItABQABgAIAAAAIQBazDD31QEA&#10;AJADAAAOAAAAAAAAAAAAAAAAAC4CAABkcnMvZTJvRG9jLnhtbFBLAQItABQABgAIAAAAIQDGt7VF&#10;3QAAAAgBAAAPAAAAAAAAAAAAAAAAAC8EAABkcnMvZG93bnJldi54bWxQSwUGAAAAAAQABADzAAAA&#10;OQUAAAAA&#10;" filled="f" stroked="f">
                <v:textbox inset="0,0,0,0">
                  <w:txbxContent>
                    <w:p w14:paraId="2C08D578" w14:textId="6D79EF51" w:rsidR="0018372F" w:rsidRDefault="0018372F">
                      <w:pPr>
                        <w:spacing w:before="5" w:line="314" w:lineRule="exact"/>
                        <w:rPr>
                          <w:sz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05"/>
          <w:sz w:val="15"/>
        </w:rPr>
        <w:t>Datum: 2023.04.12</w:t>
      </w:r>
    </w:p>
    <w:p w14:paraId="20FFC6CC" w14:textId="77777777" w:rsidR="0018372F" w:rsidRDefault="00000000">
      <w:pPr>
        <w:spacing w:before="2"/>
        <w:ind w:left="102"/>
        <w:jc w:val="both"/>
        <w:rPr>
          <w:sz w:val="15"/>
        </w:rPr>
      </w:pPr>
      <w:r>
        <w:rPr>
          <w:w w:val="105"/>
          <w:sz w:val="15"/>
        </w:rPr>
        <w:t>14:00:54 +02'00'</w:t>
      </w:r>
    </w:p>
    <w:p w14:paraId="0F7A5681" w14:textId="77777777" w:rsidR="0018372F" w:rsidRDefault="00000000">
      <w:pPr>
        <w:rPr>
          <w:sz w:val="38"/>
        </w:rPr>
      </w:pPr>
      <w:r>
        <w:br w:type="column"/>
      </w:r>
    </w:p>
    <w:p w14:paraId="635556E5" w14:textId="77777777" w:rsidR="0018372F" w:rsidRDefault="00000000">
      <w:pPr>
        <w:pStyle w:val="Nadpis1"/>
        <w:spacing w:before="261" w:line="237" w:lineRule="auto"/>
        <w:ind w:left="102"/>
      </w:pPr>
      <w:r>
        <w:t>Procházka, Ph.D.</w:t>
      </w:r>
    </w:p>
    <w:p w14:paraId="5BF38CB2" w14:textId="77777777" w:rsidR="0018372F" w:rsidRDefault="00000000">
      <w:pPr>
        <w:spacing w:before="5"/>
        <w:rPr>
          <w:sz w:val="25"/>
        </w:rPr>
      </w:pPr>
      <w:r>
        <w:br w:type="column"/>
      </w:r>
    </w:p>
    <w:p w14:paraId="29696C05" w14:textId="77777777" w:rsidR="0018372F" w:rsidRDefault="00000000">
      <w:pPr>
        <w:spacing w:line="242" w:lineRule="auto"/>
        <w:ind w:left="102" w:right="1365"/>
        <w:rPr>
          <w:sz w:val="20"/>
        </w:rPr>
      </w:pPr>
      <w:r>
        <w:rPr>
          <w:w w:val="105"/>
          <w:sz w:val="20"/>
        </w:rPr>
        <w:t xml:space="preserve">Digitálně podepsal Ing. Miroslav Procházka, Ph.D. </w:t>
      </w:r>
      <w:r>
        <w:rPr>
          <w:sz w:val="20"/>
        </w:rPr>
        <w:t>Datum: 2023.05.25</w:t>
      </w:r>
    </w:p>
    <w:p w14:paraId="4C61D01C" w14:textId="07FEB269" w:rsidR="0018372F" w:rsidRDefault="001009C0">
      <w:pPr>
        <w:spacing w:line="239" w:lineRule="exact"/>
        <w:ind w:left="1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256960" behindDoc="1" locked="0" layoutInCell="1" allowOverlap="1" wp14:anchorId="5ECA2423" wp14:editId="76647C3A">
                <wp:simplePos x="0" y="0"/>
                <wp:positionH relativeFrom="page">
                  <wp:posOffset>4780915</wp:posOffset>
                </wp:positionH>
                <wp:positionV relativeFrom="paragraph">
                  <wp:posOffset>-624205</wp:posOffset>
                </wp:positionV>
                <wp:extent cx="803910" cy="798195"/>
                <wp:effectExtent l="0" t="0" r="0" b="0"/>
                <wp:wrapNone/>
                <wp:docPr id="181619368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798195"/>
                        </a:xfrm>
                        <a:custGeom>
                          <a:avLst/>
                          <a:gdLst>
                            <a:gd name="T0" fmla="+- 0 7559 7529"/>
                            <a:gd name="T1" fmla="*/ T0 w 1266"/>
                            <a:gd name="T2" fmla="+- 0 174 -983"/>
                            <a:gd name="T3" fmla="*/ 174 h 1257"/>
                            <a:gd name="T4" fmla="+- 0 7545 7529"/>
                            <a:gd name="T5" fmla="*/ T4 w 1266"/>
                            <a:gd name="T6" fmla="+- 0 274 -983"/>
                            <a:gd name="T7" fmla="*/ 274 h 1257"/>
                            <a:gd name="T8" fmla="+- 0 7565 7529"/>
                            <a:gd name="T9" fmla="*/ T8 w 1266"/>
                            <a:gd name="T10" fmla="+- 0 224 -983"/>
                            <a:gd name="T11" fmla="*/ 224 h 1257"/>
                            <a:gd name="T12" fmla="+- 0 8071 7529"/>
                            <a:gd name="T13" fmla="*/ T12 w 1266"/>
                            <a:gd name="T14" fmla="+- 0 -983 -983"/>
                            <a:gd name="T15" fmla="*/ -983 h 1257"/>
                            <a:gd name="T16" fmla="+- 0 8027 7529"/>
                            <a:gd name="T17" fmla="*/ T16 w 1266"/>
                            <a:gd name="T18" fmla="+- 0 -851 -983"/>
                            <a:gd name="T19" fmla="*/ -851 h 1257"/>
                            <a:gd name="T20" fmla="+- 0 8040 7529"/>
                            <a:gd name="T21" fmla="*/ T20 w 1266"/>
                            <a:gd name="T22" fmla="+- 0 -726 -983"/>
                            <a:gd name="T23" fmla="*/ -726 h 1257"/>
                            <a:gd name="T24" fmla="+- 0 8071 7529"/>
                            <a:gd name="T25" fmla="*/ T24 w 1266"/>
                            <a:gd name="T26" fmla="+- 0 -587 -983"/>
                            <a:gd name="T27" fmla="*/ -587 h 1257"/>
                            <a:gd name="T28" fmla="+- 0 8000 7529"/>
                            <a:gd name="T29" fmla="*/ T28 w 1266"/>
                            <a:gd name="T30" fmla="+- 0 -386 -983"/>
                            <a:gd name="T31" fmla="*/ -386 h 1257"/>
                            <a:gd name="T32" fmla="+- 0 7834 7529"/>
                            <a:gd name="T33" fmla="*/ T32 w 1266"/>
                            <a:gd name="T34" fmla="+- 0 -45 -983"/>
                            <a:gd name="T35" fmla="*/ -45 h 1257"/>
                            <a:gd name="T36" fmla="+- 0 7640 7529"/>
                            <a:gd name="T37" fmla="*/ T36 w 1266"/>
                            <a:gd name="T38" fmla="+- 0 227 -983"/>
                            <a:gd name="T39" fmla="*/ 227 h 1257"/>
                            <a:gd name="T40" fmla="+- 0 7659 7529"/>
                            <a:gd name="T41" fmla="*/ T40 w 1266"/>
                            <a:gd name="T42" fmla="+- 0 255 -983"/>
                            <a:gd name="T43" fmla="*/ 255 h 1257"/>
                            <a:gd name="T44" fmla="+- 0 7881 7529"/>
                            <a:gd name="T45" fmla="*/ T44 w 1266"/>
                            <a:gd name="T46" fmla="+- 0 -43 -983"/>
                            <a:gd name="T47" fmla="*/ -43 h 1257"/>
                            <a:gd name="T48" fmla="+- 0 7996 7529"/>
                            <a:gd name="T49" fmla="*/ T48 w 1266"/>
                            <a:gd name="T50" fmla="+- 0 -261 -983"/>
                            <a:gd name="T51" fmla="*/ -261 h 1257"/>
                            <a:gd name="T52" fmla="+- 0 8094 7529"/>
                            <a:gd name="T53" fmla="*/ T52 w 1266"/>
                            <a:gd name="T54" fmla="+- 0 -516 -983"/>
                            <a:gd name="T55" fmla="*/ -516 h 1257"/>
                            <a:gd name="T56" fmla="+- 0 8120 7529"/>
                            <a:gd name="T57" fmla="*/ T56 w 1266"/>
                            <a:gd name="T58" fmla="+- 0 -657 -983"/>
                            <a:gd name="T59" fmla="*/ -657 h 1257"/>
                            <a:gd name="T60" fmla="+- 0 8063 7529"/>
                            <a:gd name="T61" fmla="*/ T60 w 1266"/>
                            <a:gd name="T62" fmla="+- 0 -819 -983"/>
                            <a:gd name="T63" fmla="*/ -819 h 1257"/>
                            <a:gd name="T64" fmla="+- 0 8073 7529"/>
                            <a:gd name="T65" fmla="*/ T64 w 1266"/>
                            <a:gd name="T66" fmla="+- 0 -952 -983"/>
                            <a:gd name="T67" fmla="*/ -952 h 1257"/>
                            <a:gd name="T68" fmla="+- 0 8071 7529"/>
                            <a:gd name="T69" fmla="*/ T68 w 1266"/>
                            <a:gd name="T70" fmla="+- 0 -983 -983"/>
                            <a:gd name="T71" fmla="*/ -983 h 1257"/>
                            <a:gd name="T72" fmla="+- 0 8734 7529"/>
                            <a:gd name="T73" fmla="*/ T72 w 1266"/>
                            <a:gd name="T74" fmla="+- 0 -31 -983"/>
                            <a:gd name="T75" fmla="*/ -31 h 1257"/>
                            <a:gd name="T76" fmla="+- 0 8751 7529"/>
                            <a:gd name="T77" fmla="*/ T76 w 1266"/>
                            <a:gd name="T78" fmla="+- 0 8 -983"/>
                            <a:gd name="T79" fmla="*/ 8 h 1257"/>
                            <a:gd name="T80" fmla="+- 0 8750 7529"/>
                            <a:gd name="T81" fmla="*/ T80 w 1266"/>
                            <a:gd name="T82" fmla="+- 0 4 -983"/>
                            <a:gd name="T83" fmla="*/ 4 h 1257"/>
                            <a:gd name="T84" fmla="+- 0 8782 7529"/>
                            <a:gd name="T85" fmla="*/ T84 w 1266"/>
                            <a:gd name="T86" fmla="+- 0 -43 -983"/>
                            <a:gd name="T87" fmla="*/ -43 h 1257"/>
                            <a:gd name="T88" fmla="+- 0 8778 7529"/>
                            <a:gd name="T89" fmla="*/ T88 w 1266"/>
                            <a:gd name="T90" fmla="+- 0 -43 -983"/>
                            <a:gd name="T91" fmla="*/ -43 h 1257"/>
                            <a:gd name="T92" fmla="+- 0 8783 7529"/>
                            <a:gd name="T93" fmla="*/ T92 w 1266"/>
                            <a:gd name="T94" fmla="+- 0 4 -983"/>
                            <a:gd name="T95" fmla="*/ 4 h 1257"/>
                            <a:gd name="T96" fmla="+- 0 8792 7529"/>
                            <a:gd name="T97" fmla="*/ T96 w 1266"/>
                            <a:gd name="T98" fmla="+- 0 -31 -983"/>
                            <a:gd name="T99" fmla="*/ -31 h 1257"/>
                            <a:gd name="T100" fmla="+- 0 8751 7529"/>
                            <a:gd name="T101" fmla="*/ T100 w 1266"/>
                            <a:gd name="T102" fmla="+- 0 -40 -983"/>
                            <a:gd name="T103" fmla="*/ -40 h 1257"/>
                            <a:gd name="T104" fmla="+- 0 8774 7529"/>
                            <a:gd name="T105" fmla="*/ T104 w 1266"/>
                            <a:gd name="T106" fmla="+- 0 -16 -983"/>
                            <a:gd name="T107" fmla="*/ -16 h 1257"/>
                            <a:gd name="T108" fmla="+- 0 8757 7529"/>
                            <a:gd name="T109" fmla="*/ T108 w 1266"/>
                            <a:gd name="T110" fmla="+- 0 -22 -983"/>
                            <a:gd name="T111" fmla="*/ -22 h 1257"/>
                            <a:gd name="T112" fmla="+- 0 8772 7529"/>
                            <a:gd name="T113" fmla="*/ T112 w 1266"/>
                            <a:gd name="T114" fmla="+- 0 -40 -983"/>
                            <a:gd name="T115" fmla="*/ -40 h 1257"/>
                            <a:gd name="T116" fmla="+- 0 8769 7529"/>
                            <a:gd name="T117" fmla="*/ T116 w 1266"/>
                            <a:gd name="T118" fmla="+- 0 -9 -983"/>
                            <a:gd name="T119" fmla="*/ -9 h 1257"/>
                            <a:gd name="T120" fmla="+- 0 8775 7529"/>
                            <a:gd name="T121" fmla="*/ T120 w 1266"/>
                            <a:gd name="T122" fmla="+- 0 -14 -983"/>
                            <a:gd name="T123" fmla="*/ -14 h 1257"/>
                            <a:gd name="T124" fmla="+- 0 8769 7529"/>
                            <a:gd name="T125" fmla="*/ T124 w 1266"/>
                            <a:gd name="T126" fmla="+- 0 -31 -983"/>
                            <a:gd name="T127" fmla="*/ -31 h 1257"/>
                            <a:gd name="T128" fmla="+- 0 8777 7529"/>
                            <a:gd name="T129" fmla="*/ T128 w 1266"/>
                            <a:gd name="T130" fmla="+- 0 -27 -983"/>
                            <a:gd name="T131" fmla="*/ -27 h 1257"/>
                            <a:gd name="T132" fmla="+- 0 8140 7529"/>
                            <a:gd name="T133" fmla="*/ T132 w 1266"/>
                            <a:gd name="T134" fmla="+- 0 -418 -983"/>
                            <a:gd name="T135" fmla="*/ -418 h 1257"/>
                            <a:gd name="T136" fmla="+- 0 8323 7529"/>
                            <a:gd name="T137" fmla="*/ T136 w 1266"/>
                            <a:gd name="T138" fmla="+- 0 -207 -983"/>
                            <a:gd name="T139" fmla="*/ -207 h 1257"/>
                            <a:gd name="T140" fmla="+- 0 8122 7529"/>
                            <a:gd name="T141" fmla="*/ T140 w 1266"/>
                            <a:gd name="T142" fmla="+- 0 -132 -983"/>
                            <a:gd name="T143" fmla="*/ -132 h 1257"/>
                            <a:gd name="T144" fmla="+- 0 7893 7529"/>
                            <a:gd name="T145" fmla="*/ T144 w 1266"/>
                            <a:gd name="T146" fmla="+- 0 -47 -983"/>
                            <a:gd name="T147" fmla="*/ -47 h 1257"/>
                            <a:gd name="T148" fmla="+- 0 8173 7529"/>
                            <a:gd name="T149" fmla="*/ T148 w 1266"/>
                            <a:gd name="T150" fmla="+- 0 -119 -983"/>
                            <a:gd name="T151" fmla="*/ -119 h 1257"/>
                            <a:gd name="T152" fmla="+- 0 8502 7529"/>
                            <a:gd name="T153" fmla="*/ T152 w 1266"/>
                            <a:gd name="T154" fmla="+- 0 -153 -983"/>
                            <a:gd name="T155" fmla="*/ -153 h 1257"/>
                            <a:gd name="T156" fmla="+- 0 8735 7529"/>
                            <a:gd name="T157" fmla="*/ T156 w 1266"/>
                            <a:gd name="T158" fmla="+- 0 -184 -983"/>
                            <a:gd name="T159" fmla="*/ -184 h 1257"/>
                            <a:gd name="T160" fmla="+- 0 8366 7529"/>
                            <a:gd name="T161" fmla="*/ T160 w 1266"/>
                            <a:gd name="T162" fmla="+- 0 -230 -983"/>
                            <a:gd name="T163" fmla="*/ -230 h 1257"/>
                            <a:gd name="T164" fmla="+- 0 8211 7529"/>
                            <a:gd name="T165" fmla="*/ T164 w 1266"/>
                            <a:gd name="T166" fmla="+- 0 -380 -983"/>
                            <a:gd name="T167" fmla="*/ -380 h 1257"/>
                            <a:gd name="T168" fmla="+- 0 8406 7529"/>
                            <a:gd name="T169" fmla="*/ T168 w 1266"/>
                            <a:gd name="T170" fmla="+- 0 -153 -983"/>
                            <a:gd name="T171" fmla="*/ -153 h 1257"/>
                            <a:gd name="T172" fmla="+- 0 8715 7529"/>
                            <a:gd name="T173" fmla="*/ T172 w 1266"/>
                            <a:gd name="T174" fmla="+- 0 -62 -983"/>
                            <a:gd name="T175" fmla="*/ -62 h 1257"/>
                            <a:gd name="T176" fmla="+- 0 8777 7529"/>
                            <a:gd name="T177" fmla="*/ T176 w 1266"/>
                            <a:gd name="T178" fmla="+- 0 -82 -983"/>
                            <a:gd name="T179" fmla="*/ -82 h 1257"/>
                            <a:gd name="T180" fmla="+- 0 8557 7529"/>
                            <a:gd name="T181" fmla="*/ T180 w 1266"/>
                            <a:gd name="T182" fmla="+- 0 -129 -983"/>
                            <a:gd name="T183" fmla="*/ -129 h 1257"/>
                            <a:gd name="T184" fmla="+- 0 8765 7529"/>
                            <a:gd name="T185" fmla="*/ T184 w 1266"/>
                            <a:gd name="T186" fmla="+- 0 -85 -983"/>
                            <a:gd name="T187" fmla="*/ -85 h 1257"/>
                            <a:gd name="T188" fmla="+- 0 8782 7529"/>
                            <a:gd name="T189" fmla="*/ T188 w 1266"/>
                            <a:gd name="T190" fmla="+- 0 -91 -983"/>
                            <a:gd name="T191" fmla="*/ -91 h 1257"/>
                            <a:gd name="T192" fmla="+- 0 8766 7529"/>
                            <a:gd name="T193" fmla="*/ T192 w 1266"/>
                            <a:gd name="T194" fmla="+- 0 -140 -983"/>
                            <a:gd name="T195" fmla="*/ -140 h 1257"/>
                            <a:gd name="T196" fmla="+- 0 8795 7529"/>
                            <a:gd name="T197" fmla="*/ T196 w 1266"/>
                            <a:gd name="T198" fmla="+- 0 -127 -983"/>
                            <a:gd name="T199" fmla="*/ -127 h 1257"/>
                            <a:gd name="T200" fmla="+- 0 8545 7529"/>
                            <a:gd name="T201" fmla="*/ T200 w 1266"/>
                            <a:gd name="T202" fmla="+- 0 -202 -983"/>
                            <a:gd name="T203" fmla="*/ -202 h 1257"/>
                            <a:gd name="T204" fmla="+- 0 8667 7529"/>
                            <a:gd name="T205" fmla="*/ T204 w 1266"/>
                            <a:gd name="T206" fmla="+- 0 -198 -983"/>
                            <a:gd name="T207" fmla="*/ -198 h 1257"/>
                            <a:gd name="T208" fmla="+- 0 8118 7529"/>
                            <a:gd name="T209" fmla="*/ T208 w 1266"/>
                            <a:gd name="T210" fmla="+- 0 -790 -983"/>
                            <a:gd name="T211" fmla="*/ -790 h 1257"/>
                            <a:gd name="T212" fmla="+- 0 8121 7529"/>
                            <a:gd name="T213" fmla="*/ T212 w 1266"/>
                            <a:gd name="T214" fmla="+- 0 -665 -983"/>
                            <a:gd name="T215" fmla="*/ -665 h 1257"/>
                            <a:gd name="T216" fmla="+- 0 8120 7529"/>
                            <a:gd name="T217" fmla="*/ T216 w 1266"/>
                            <a:gd name="T218" fmla="+- 0 -975 -983"/>
                            <a:gd name="T219" fmla="*/ -975 h 1257"/>
                            <a:gd name="T220" fmla="+- 0 8127 7529"/>
                            <a:gd name="T221" fmla="*/ T220 w 1266"/>
                            <a:gd name="T222" fmla="+- 0 -931 -983"/>
                            <a:gd name="T223" fmla="*/ -931 h 1257"/>
                            <a:gd name="T224" fmla="+- 0 8120 7529"/>
                            <a:gd name="T225" fmla="*/ T224 w 1266"/>
                            <a:gd name="T226" fmla="+- 0 -975 -983"/>
                            <a:gd name="T227" fmla="*/ -975 h 1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266" h="1257">
                              <a:moveTo>
                                <a:pt x="229" y="991"/>
                              </a:moveTo>
                              <a:lnTo>
                                <a:pt x="137" y="1048"/>
                              </a:lnTo>
                              <a:lnTo>
                                <a:pt x="72" y="1105"/>
                              </a:lnTo>
                              <a:lnTo>
                                <a:pt x="30" y="1157"/>
                              </a:lnTo>
                              <a:lnTo>
                                <a:pt x="7" y="1202"/>
                              </a:lnTo>
                              <a:lnTo>
                                <a:pt x="0" y="1236"/>
                              </a:lnTo>
                              <a:lnTo>
                                <a:pt x="9" y="1252"/>
                              </a:lnTo>
                              <a:lnTo>
                                <a:pt x="16" y="1257"/>
                              </a:lnTo>
                              <a:lnTo>
                                <a:pt x="100" y="1257"/>
                              </a:lnTo>
                              <a:lnTo>
                                <a:pt x="104" y="1254"/>
                              </a:lnTo>
                              <a:lnTo>
                                <a:pt x="25" y="1254"/>
                              </a:lnTo>
                              <a:lnTo>
                                <a:pt x="36" y="1207"/>
                              </a:lnTo>
                              <a:lnTo>
                                <a:pt x="77" y="1141"/>
                              </a:lnTo>
                              <a:lnTo>
                                <a:pt x="143" y="1065"/>
                              </a:lnTo>
                              <a:lnTo>
                                <a:pt x="229" y="991"/>
                              </a:lnTo>
                              <a:close/>
                              <a:moveTo>
                                <a:pt x="542" y="0"/>
                              </a:moveTo>
                              <a:lnTo>
                                <a:pt x="516" y="17"/>
                              </a:lnTo>
                              <a:lnTo>
                                <a:pt x="503" y="56"/>
                              </a:lnTo>
                              <a:lnTo>
                                <a:pt x="499" y="100"/>
                              </a:lnTo>
                              <a:lnTo>
                                <a:pt x="498" y="132"/>
                              </a:lnTo>
                              <a:lnTo>
                                <a:pt x="499" y="160"/>
                              </a:lnTo>
                              <a:lnTo>
                                <a:pt x="501" y="191"/>
                              </a:lnTo>
                              <a:lnTo>
                                <a:pt x="505" y="223"/>
                              </a:lnTo>
                              <a:lnTo>
                                <a:pt x="511" y="257"/>
                              </a:lnTo>
                              <a:lnTo>
                                <a:pt x="517" y="290"/>
                              </a:lnTo>
                              <a:lnTo>
                                <a:pt x="524" y="325"/>
                              </a:lnTo>
                              <a:lnTo>
                                <a:pt x="532" y="361"/>
                              </a:lnTo>
                              <a:lnTo>
                                <a:pt x="542" y="396"/>
                              </a:lnTo>
                              <a:lnTo>
                                <a:pt x="537" y="421"/>
                              </a:lnTo>
                              <a:lnTo>
                                <a:pt x="523" y="466"/>
                              </a:lnTo>
                              <a:lnTo>
                                <a:pt x="500" y="525"/>
                              </a:lnTo>
                              <a:lnTo>
                                <a:pt x="471" y="597"/>
                              </a:lnTo>
                              <a:lnTo>
                                <a:pt x="436" y="677"/>
                              </a:lnTo>
                              <a:lnTo>
                                <a:pt x="395" y="763"/>
                              </a:lnTo>
                              <a:lnTo>
                                <a:pt x="351" y="851"/>
                              </a:lnTo>
                              <a:lnTo>
                                <a:pt x="305" y="938"/>
                              </a:lnTo>
                              <a:lnTo>
                                <a:pt x="256" y="1021"/>
                              </a:lnTo>
                              <a:lnTo>
                                <a:pt x="207" y="1096"/>
                              </a:lnTo>
                              <a:lnTo>
                                <a:pt x="158" y="1160"/>
                              </a:lnTo>
                              <a:lnTo>
                                <a:pt x="111" y="1210"/>
                              </a:lnTo>
                              <a:lnTo>
                                <a:pt x="66" y="1242"/>
                              </a:lnTo>
                              <a:lnTo>
                                <a:pt x="25" y="1254"/>
                              </a:lnTo>
                              <a:lnTo>
                                <a:pt x="104" y="1254"/>
                              </a:lnTo>
                              <a:lnTo>
                                <a:pt x="130" y="1238"/>
                              </a:lnTo>
                              <a:lnTo>
                                <a:pt x="176" y="1194"/>
                              </a:lnTo>
                              <a:lnTo>
                                <a:pt x="228" y="1131"/>
                              </a:lnTo>
                              <a:lnTo>
                                <a:pt x="287" y="1047"/>
                              </a:lnTo>
                              <a:lnTo>
                                <a:pt x="352" y="940"/>
                              </a:lnTo>
                              <a:lnTo>
                                <a:pt x="364" y="936"/>
                              </a:lnTo>
                              <a:lnTo>
                                <a:pt x="352" y="936"/>
                              </a:lnTo>
                              <a:lnTo>
                                <a:pt x="417" y="819"/>
                              </a:lnTo>
                              <a:lnTo>
                                <a:pt x="467" y="722"/>
                              </a:lnTo>
                              <a:lnTo>
                                <a:pt x="504" y="640"/>
                              </a:lnTo>
                              <a:lnTo>
                                <a:pt x="532" y="572"/>
                              </a:lnTo>
                              <a:lnTo>
                                <a:pt x="551" y="515"/>
                              </a:lnTo>
                              <a:lnTo>
                                <a:pt x="565" y="467"/>
                              </a:lnTo>
                              <a:lnTo>
                                <a:pt x="609" y="467"/>
                              </a:lnTo>
                              <a:lnTo>
                                <a:pt x="609" y="466"/>
                              </a:lnTo>
                              <a:lnTo>
                                <a:pt x="582" y="392"/>
                              </a:lnTo>
                              <a:lnTo>
                                <a:pt x="591" y="326"/>
                              </a:lnTo>
                              <a:lnTo>
                                <a:pt x="565" y="326"/>
                              </a:lnTo>
                              <a:lnTo>
                                <a:pt x="550" y="270"/>
                              </a:lnTo>
                              <a:lnTo>
                                <a:pt x="540" y="215"/>
                              </a:lnTo>
                              <a:lnTo>
                                <a:pt x="534" y="164"/>
                              </a:lnTo>
                              <a:lnTo>
                                <a:pt x="533" y="117"/>
                              </a:lnTo>
                              <a:lnTo>
                                <a:pt x="533" y="98"/>
                              </a:lnTo>
                              <a:lnTo>
                                <a:pt x="536" y="65"/>
                              </a:lnTo>
                              <a:lnTo>
                                <a:pt x="544" y="31"/>
                              </a:lnTo>
                              <a:lnTo>
                                <a:pt x="560" y="8"/>
                              </a:lnTo>
                              <a:lnTo>
                                <a:pt x="591" y="8"/>
                              </a:lnTo>
                              <a:lnTo>
                                <a:pt x="574" y="1"/>
                              </a:lnTo>
                              <a:lnTo>
                                <a:pt x="542" y="0"/>
                              </a:lnTo>
                              <a:close/>
                              <a:moveTo>
                                <a:pt x="1234" y="933"/>
                              </a:moveTo>
                              <a:lnTo>
                                <a:pt x="1222" y="935"/>
                              </a:lnTo>
                              <a:lnTo>
                                <a:pt x="1212" y="942"/>
                              </a:lnTo>
                              <a:lnTo>
                                <a:pt x="1205" y="952"/>
                              </a:lnTo>
                              <a:lnTo>
                                <a:pt x="1203" y="964"/>
                              </a:lnTo>
                              <a:lnTo>
                                <a:pt x="1205" y="976"/>
                              </a:lnTo>
                              <a:lnTo>
                                <a:pt x="1212" y="985"/>
                              </a:lnTo>
                              <a:lnTo>
                                <a:pt x="1222" y="991"/>
                              </a:lnTo>
                              <a:lnTo>
                                <a:pt x="1234" y="994"/>
                              </a:lnTo>
                              <a:lnTo>
                                <a:pt x="1247" y="991"/>
                              </a:lnTo>
                              <a:lnTo>
                                <a:pt x="1254" y="987"/>
                              </a:lnTo>
                              <a:lnTo>
                                <a:pt x="1221" y="987"/>
                              </a:lnTo>
                              <a:lnTo>
                                <a:pt x="1209" y="977"/>
                              </a:lnTo>
                              <a:lnTo>
                                <a:pt x="1209" y="950"/>
                              </a:lnTo>
                              <a:lnTo>
                                <a:pt x="1221" y="940"/>
                              </a:lnTo>
                              <a:lnTo>
                                <a:pt x="1253" y="940"/>
                              </a:lnTo>
                              <a:lnTo>
                                <a:pt x="1247" y="935"/>
                              </a:lnTo>
                              <a:lnTo>
                                <a:pt x="1234" y="933"/>
                              </a:lnTo>
                              <a:close/>
                              <a:moveTo>
                                <a:pt x="1253" y="940"/>
                              </a:moveTo>
                              <a:lnTo>
                                <a:pt x="1249" y="940"/>
                              </a:lnTo>
                              <a:lnTo>
                                <a:pt x="1258" y="950"/>
                              </a:lnTo>
                              <a:lnTo>
                                <a:pt x="1258" y="977"/>
                              </a:lnTo>
                              <a:lnTo>
                                <a:pt x="1249" y="987"/>
                              </a:lnTo>
                              <a:lnTo>
                                <a:pt x="1254" y="987"/>
                              </a:lnTo>
                              <a:lnTo>
                                <a:pt x="1257" y="985"/>
                              </a:lnTo>
                              <a:lnTo>
                                <a:pt x="1263" y="976"/>
                              </a:lnTo>
                              <a:lnTo>
                                <a:pt x="1266" y="964"/>
                              </a:lnTo>
                              <a:lnTo>
                                <a:pt x="1263" y="952"/>
                              </a:lnTo>
                              <a:lnTo>
                                <a:pt x="1257" y="942"/>
                              </a:lnTo>
                              <a:lnTo>
                                <a:pt x="1253" y="940"/>
                              </a:lnTo>
                              <a:close/>
                              <a:moveTo>
                                <a:pt x="1243" y="943"/>
                              </a:moveTo>
                              <a:lnTo>
                                <a:pt x="1222" y="943"/>
                              </a:lnTo>
                              <a:lnTo>
                                <a:pt x="1222" y="981"/>
                              </a:lnTo>
                              <a:lnTo>
                                <a:pt x="1228" y="981"/>
                              </a:lnTo>
                              <a:lnTo>
                                <a:pt x="1228" y="967"/>
                              </a:lnTo>
                              <a:lnTo>
                                <a:pt x="1245" y="967"/>
                              </a:lnTo>
                              <a:lnTo>
                                <a:pt x="1244" y="965"/>
                              </a:lnTo>
                              <a:lnTo>
                                <a:pt x="1240" y="964"/>
                              </a:lnTo>
                              <a:lnTo>
                                <a:pt x="1248" y="961"/>
                              </a:lnTo>
                              <a:lnTo>
                                <a:pt x="1228" y="961"/>
                              </a:lnTo>
                              <a:lnTo>
                                <a:pt x="1228" y="951"/>
                              </a:lnTo>
                              <a:lnTo>
                                <a:pt x="1247" y="951"/>
                              </a:lnTo>
                              <a:lnTo>
                                <a:pt x="1246" y="949"/>
                              </a:lnTo>
                              <a:lnTo>
                                <a:pt x="1243" y="943"/>
                              </a:lnTo>
                              <a:close/>
                              <a:moveTo>
                                <a:pt x="1245" y="967"/>
                              </a:moveTo>
                              <a:lnTo>
                                <a:pt x="1236" y="967"/>
                              </a:lnTo>
                              <a:lnTo>
                                <a:pt x="1239" y="970"/>
                              </a:lnTo>
                              <a:lnTo>
                                <a:pt x="1240" y="974"/>
                              </a:lnTo>
                              <a:lnTo>
                                <a:pt x="1241" y="981"/>
                              </a:lnTo>
                              <a:lnTo>
                                <a:pt x="1248" y="981"/>
                              </a:lnTo>
                              <a:lnTo>
                                <a:pt x="1246" y="974"/>
                              </a:lnTo>
                              <a:lnTo>
                                <a:pt x="1246" y="969"/>
                              </a:lnTo>
                              <a:lnTo>
                                <a:pt x="1245" y="967"/>
                              </a:lnTo>
                              <a:close/>
                              <a:moveTo>
                                <a:pt x="1247" y="951"/>
                              </a:moveTo>
                              <a:lnTo>
                                <a:pt x="1237" y="951"/>
                              </a:lnTo>
                              <a:lnTo>
                                <a:pt x="1240" y="952"/>
                              </a:lnTo>
                              <a:lnTo>
                                <a:pt x="1240" y="960"/>
                              </a:lnTo>
                              <a:lnTo>
                                <a:pt x="1236" y="961"/>
                              </a:lnTo>
                              <a:lnTo>
                                <a:pt x="1248" y="961"/>
                              </a:lnTo>
                              <a:lnTo>
                                <a:pt x="1248" y="956"/>
                              </a:lnTo>
                              <a:lnTo>
                                <a:pt x="1247" y="951"/>
                              </a:lnTo>
                              <a:close/>
                              <a:moveTo>
                                <a:pt x="609" y="467"/>
                              </a:moveTo>
                              <a:lnTo>
                                <a:pt x="565" y="467"/>
                              </a:lnTo>
                              <a:lnTo>
                                <a:pt x="611" y="565"/>
                              </a:lnTo>
                              <a:lnTo>
                                <a:pt x="659" y="642"/>
                              </a:lnTo>
                              <a:lnTo>
                                <a:pt x="707" y="701"/>
                              </a:lnTo>
                              <a:lnTo>
                                <a:pt x="752" y="745"/>
                              </a:lnTo>
                              <a:lnTo>
                                <a:pt x="794" y="776"/>
                              </a:lnTo>
                              <a:lnTo>
                                <a:pt x="829" y="798"/>
                              </a:lnTo>
                              <a:lnTo>
                                <a:pt x="753" y="812"/>
                              </a:lnTo>
                              <a:lnTo>
                                <a:pt x="673" y="830"/>
                              </a:lnTo>
                              <a:lnTo>
                                <a:pt x="593" y="851"/>
                              </a:lnTo>
                              <a:lnTo>
                                <a:pt x="511" y="876"/>
                              </a:lnTo>
                              <a:lnTo>
                                <a:pt x="431" y="904"/>
                              </a:lnTo>
                              <a:lnTo>
                                <a:pt x="352" y="936"/>
                              </a:lnTo>
                              <a:lnTo>
                                <a:pt x="364" y="936"/>
                              </a:lnTo>
                              <a:lnTo>
                                <a:pt x="419" y="918"/>
                              </a:lnTo>
                              <a:lnTo>
                                <a:pt x="491" y="898"/>
                              </a:lnTo>
                              <a:lnTo>
                                <a:pt x="566" y="880"/>
                              </a:lnTo>
                              <a:lnTo>
                                <a:pt x="644" y="864"/>
                              </a:lnTo>
                              <a:lnTo>
                                <a:pt x="722" y="850"/>
                              </a:lnTo>
                              <a:lnTo>
                                <a:pt x="800" y="839"/>
                              </a:lnTo>
                              <a:lnTo>
                                <a:pt x="877" y="830"/>
                              </a:lnTo>
                              <a:lnTo>
                                <a:pt x="973" y="830"/>
                              </a:lnTo>
                              <a:lnTo>
                                <a:pt x="953" y="821"/>
                              </a:lnTo>
                              <a:lnTo>
                                <a:pt x="1020" y="817"/>
                              </a:lnTo>
                              <a:lnTo>
                                <a:pt x="1240" y="817"/>
                              </a:lnTo>
                              <a:lnTo>
                                <a:pt x="1206" y="799"/>
                              </a:lnTo>
                              <a:lnTo>
                                <a:pt x="1158" y="789"/>
                              </a:lnTo>
                              <a:lnTo>
                                <a:pt x="896" y="789"/>
                              </a:lnTo>
                              <a:lnTo>
                                <a:pt x="866" y="772"/>
                              </a:lnTo>
                              <a:lnTo>
                                <a:pt x="837" y="753"/>
                              </a:lnTo>
                              <a:lnTo>
                                <a:pt x="808" y="734"/>
                              </a:lnTo>
                              <a:lnTo>
                                <a:pt x="780" y="714"/>
                              </a:lnTo>
                              <a:lnTo>
                                <a:pt x="728" y="663"/>
                              </a:lnTo>
                              <a:lnTo>
                                <a:pt x="682" y="603"/>
                              </a:lnTo>
                              <a:lnTo>
                                <a:pt x="642" y="537"/>
                              </a:lnTo>
                              <a:lnTo>
                                <a:pt x="609" y="467"/>
                              </a:lnTo>
                              <a:close/>
                              <a:moveTo>
                                <a:pt x="973" y="830"/>
                              </a:moveTo>
                              <a:lnTo>
                                <a:pt x="877" y="830"/>
                              </a:lnTo>
                              <a:lnTo>
                                <a:pt x="961" y="868"/>
                              </a:lnTo>
                              <a:lnTo>
                                <a:pt x="1045" y="897"/>
                              </a:lnTo>
                              <a:lnTo>
                                <a:pt x="1122" y="915"/>
                              </a:lnTo>
                              <a:lnTo>
                                <a:pt x="1186" y="921"/>
                              </a:lnTo>
                              <a:lnTo>
                                <a:pt x="1213" y="920"/>
                              </a:lnTo>
                              <a:lnTo>
                                <a:pt x="1232" y="914"/>
                              </a:lnTo>
                              <a:lnTo>
                                <a:pt x="1246" y="905"/>
                              </a:lnTo>
                              <a:lnTo>
                                <a:pt x="1248" y="901"/>
                              </a:lnTo>
                              <a:lnTo>
                                <a:pt x="1213" y="901"/>
                              </a:lnTo>
                              <a:lnTo>
                                <a:pt x="1162" y="895"/>
                              </a:lnTo>
                              <a:lnTo>
                                <a:pt x="1099" y="879"/>
                              </a:lnTo>
                              <a:lnTo>
                                <a:pt x="1028" y="854"/>
                              </a:lnTo>
                              <a:lnTo>
                                <a:pt x="973" y="830"/>
                              </a:lnTo>
                              <a:close/>
                              <a:moveTo>
                                <a:pt x="1253" y="892"/>
                              </a:moveTo>
                              <a:lnTo>
                                <a:pt x="1245" y="895"/>
                              </a:lnTo>
                              <a:lnTo>
                                <a:pt x="1236" y="898"/>
                              </a:lnTo>
                              <a:lnTo>
                                <a:pt x="1225" y="900"/>
                              </a:lnTo>
                              <a:lnTo>
                                <a:pt x="1213" y="901"/>
                              </a:lnTo>
                              <a:lnTo>
                                <a:pt x="1248" y="901"/>
                              </a:lnTo>
                              <a:lnTo>
                                <a:pt x="1253" y="892"/>
                              </a:lnTo>
                              <a:close/>
                              <a:moveTo>
                                <a:pt x="1240" y="817"/>
                              </a:moveTo>
                              <a:lnTo>
                                <a:pt x="1101" y="817"/>
                              </a:lnTo>
                              <a:lnTo>
                                <a:pt x="1179" y="825"/>
                              </a:lnTo>
                              <a:lnTo>
                                <a:pt x="1237" y="843"/>
                              </a:lnTo>
                              <a:lnTo>
                                <a:pt x="1258" y="878"/>
                              </a:lnTo>
                              <a:lnTo>
                                <a:pt x="1262" y="869"/>
                              </a:lnTo>
                              <a:lnTo>
                                <a:pt x="1266" y="865"/>
                              </a:lnTo>
                              <a:lnTo>
                                <a:pt x="1266" y="856"/>
                              </a:lnTo>
                              <a:lnTo>
                                <a:pt x="1250" y="823"/>
                              </a:lnTo>
                              <a:lnTo>
                                <a:pt x="1240" y="817"/>
                              </a:lnTo>
                              <a:close/>
                              <a:moveTo>
                                <a:pt x="1051" y="780"/>
                              </a:moveTo>
                              <a:lnTo>
                                <a:pt x="1016" y="781"/>
                              </a:lnTo>
                              <a:lnTo>
                                <a:pt x="979" y="783"/>
                              </a:lnTo>
                              <a:lnTo>
                                <a:pt x="896" y="789"/>
                              </a:lnTo>
                              <a:lnTo>
                                <a:pt x="1158" y="789"/>
                              </a:lnTo>
                              <a:lnTo>
                                <a:pt x="1138" y="785"/>
                              </a:lnTo>
                              <a:lnTo>
                                <a:pt x="1051" y="780"/>
                              </a:lnTo>
                              <a:close/>
                              <a:moveTo>
                                <a:pt x="603" y="106"/>
                              </a:moveTo>
                              <a:lnTo>
                                <a:pt x="597" y="144"/>
                              </a:lnTo>
                              <a:lnTo>
                                <a:pt x="589" y="193"/>
                              </a:lnTo>
                              <a:lnTo>
                                <a:pt x="578" y="253"/>
                              </a:lnTo>
                              <a:lnTo>
                                <a:pt x="565" y="326"/>
                              </a:lnTo>
                              <a:lnTo>
                                <a:pt x="591" y="326"/>
                              </a:lnTo>
                              <a:lnTo>
                                <a:pt x="592" y="318"/>
                              </a:lnTo>
                              <a:lnTo>
                                <a:pt x="598" y="247"/>
                              </a:lnTo>
                              <a:lnTo>
                                <a:pt x="601" y="177"/>
                              </a:lnTo>
                              <a:lnTo>
                                <a:pt x="603" y="106"/>
                              </a:lnTo>
                              <a:close/>
                              <a:moveTo>
                                <a:pt x="591" y="8"/>
                              </a:moveTo>
                              <a:lnTo>
                                <a:pt x="560" y="8"/>
                              </a:lnTo>
                              <a:lnTo>
                                <a:pt x="574" y="17"/>
                              </a:lnTo>
                              <a:lnTo>
                                <a:pt x="587" y="31"/>
                              </a:lnTo>
                              <a:lnTo>
                                <a:pt x="598" y="52"/>
                              </a:lnTo>
                              <a:lnTo>
                                <a:pt x="603" y="83"/>
                              </a:lnTo>
                              <a:lnTo>
                                <a:pt x="608" y="35"/>
                              </a:lnTo>
                              <a:lnTo>
                                <a:pt x="598" y="10"/>
                              </a:lnTo>
                              <a:lnTo>
                                <a:pt x="59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FF810" id="AutoShape 7" o:spid="_x0000_s1026" style="position:absolute;margin-left:376.45pt;margin-top:-49.15pt;width:63.3pt;height:62.85pt;z-index:-25405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6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IakRAAADtXAAAOAAAAZHJzL2Uyb0RvYy54bWysXNtuI7kRfQ+QfxD0mEDrJvvGNtazCHYw&#10;QYDcgO18gEaWx0ZsSZE049l8fU6xWRLZYpFMkJdpe3yaXazDKvIU2f3jT9/fXhfftsfTy373sFQ/&#10;VMvFdrfZP77svjws/zF+Wpnl4nRe7x7Xr/vd9mH56/a0/OnDb3/z4/vhfqv3z/vXx+1xgUZ2p/v3&#10;w8Py+Xw+3N/dnTbP27f16Yf9YbvDH5/2x7f1Gb8ev9w9HtfvaP3t9U5XVXf3vj8+Ho77zfZ0wv9+&#10;nP64/GDbf3rabs5/e3o6bc+L14clbDvbf4/238/0792HH9f3X47rw/PLxpmx/h+seFu/7PDQS1Mf&#10;1+f14uvx5aapt5fNcX/aP51/2Ozf7vZPTy+bre0DeqOqWW9+eV4ftrYvcM7pcHHT6f/X7Oav3345&#10;/P1Ipp8Of95v/nmCR+7eD6f7y1/olxMwi8/vf9k/gsP11/Pedvb70/GN7kQ3Ft+tT3+9+HT7/bzY&#10;4D9NVQ8Knt/gT/1g1NCSz+/W93zz5uvp/Mft3ja0/vbn03mi5BE/WYc+LnbrNzx1RCNPb69g5/er&#10;RbXo23bAP3pwFF5gimG/u1uM1eJ9oXTXzUGaQbYt1TeL1WDqOapmFJoizDPaavs5qmGUs6tpo3a1&#10;DCO7GsGujkG2LS3Y1TMKTREmbhciL/BXF7drYBjZZQS7iEGvMa3jDlO+8wkUt0yF7jdVr6IuUz4B&#10;o9KScSEDxGSUTuVTYFGCeSELptJ93Dyfh1F1knkhESvTqrh5PhMWFTdPh1yYqqFouA0E7ZMxajEU&#10;QjJWve6i5mmfDIsSzAvZEMnVPhsjxooQqSEZq9b0cfN8MixKMC9kw1SV4D2fjVFLgVGHZKxqE/de&#10;7ZNhUXHz6pCN3tRNlNzaZ2OspdCoQzJWyE3RROdzQSDBuJCLvhNGXu1zMdZSYNQhFRphFjXOZ4JA&#10;ceOakIm+E+aHxmdiRA/i464JidBt3HONzwOBBONCHnpj4hmv8YkYGykompCIVRNPeI3PA4EE40Ie&#10;+mHoomOu8YkYGykk2pCIle7i+a71ibCouHltyISphnhItD4VYyuFRBtSsWqRuGPDrvWpsCjBvJAL&#10;o5BpY+kYCwc3hdJE20pB0YZkrLo2HhWtT4ZFxc3rQjZM1dVR8zqfjbGTwqILyVhhQRf1XueTYVGC&#10;eSEbmC0E83w2xk4KDKz0/HXKasAwiJHb+WRYlGBeyIY4mXU+G2MnhUYfkkGWRc3rfTIsKm5eH7Jh&#10;emG26H02xl4KjT4kY1XHA7f3uSCQYFzIhemx7okFRu9zMfZSYPQzKuKO83kwgmEmZAGGxSPW+CyM&#10;RgoJE5IQXxlDXFyjX1oXm9D/pjc66jHjEzAaKRhMSIA0Sxjf//IsYWb+73sTN86nYDRSKAwhCZJx&#10;g8+BbNwQcgDPxdPI4NMwDlIgDCERcUqhZPOUDiEHpsczY0Ew+CSMmIDjq5IhJEGK0MHnQI5QVYUk&#10;iCGqKp+GEfcJ9qkqJGKF9VUs/6rKJ4JQ8RyiqpAJ00PuxvynKp8NWCgFhapCRlbC9K8qnxFCSRaG&#10;lMCHglqsfFJgoRQZaia2Vzo+h6lAbRNKsHAut3tMAFEfzvS2LLhVyIrIcqi4ZZZVyInpO6G2o3xS&#10;RiVrbhWysoqvUpTyOQFI8OBccvd9vJaiQs1NS8F4HCs9ixMVzzEqVN1ASRaGjMgeDGW3EnU3qmac&#10;3mwtSko1SvuUJHKNDhlBJAtxgkrGNa+i6iPGyVx76/hKWYXaGyjBhzPtbRQGbDROQvGtRPWtbuS3&#10;MvF0WPvZa9UAJtkYsmJqHZ/oVKjBlSjC1UyFr3QludHnxcIEG2dKHIpIyDehFCd3C9EyE+Mrcnl0&#10;WgnkuIVJNobx0ptB8GOoyJUoydWNJhfcOBPl4mhsZvGiBGWkQlmuRF2u5sIc2S/uxVCZE0zw4lya&#10;t5XAdKjNlSjO1VydqzaukFQozwkm2TiLmL4Wcnco0JWo0NVcoiuswKOjMdToBBNsnIv0uotXYFSo&#10;0pUo09Vcp+taWIiFQp1gko1hxBit4nJOdX4uQ1lcXInNxXoNiRX1Y6jWCSbZOIuZppL86Ocy2CjO&#10;MXPFLo7HULInxuONZlfCeAxFuxJVO3ameMKcZupOSI6hbgdK8GI/jxhppg6VuxKlu5pp9xV0bZTo&#10;3qeFUIKFcwXfSmvuUMIrUcOrmYhfKS3kxkDIW5hkY8gKVmQCz6GapywhzIJzPW/iJWkVCnqgJAtn&#10;0SKVG5TxaRmVqOnVXNQP8QKSClU9UIKFN7JeyouhrleisFczZb+iRUd0KAbq3sIkG+fRMgg8hxJf&#10;iRpfzUU+ltiCjT4vGIvSWgIHJYIMYVphjxpnEBhIRWrcJ4xFPdf5+I+ojToU+gSL+1HPlX7XxfWB&#10;DpU+7hNtDJlZwbGCjYGEIZhk4yxiFBbqMYWgQ62vRa2v51q/H+LjEbOtx8yKYIKNc7UPTRq3MVT7&#10;WlT7eq72O2SyWMzoUO4TTLIxZEbcM9Gh3tei3tc3eh8KPW5jEDMDYIKNc81P4RXlOtT8WtT8eq75&#10;B6G+rkPRTzDJxtkcI+096VD108mM+Byj56qfHBT1Yyj7Qz/idM8XPr+zfuYjPZvvO3emBz8t1nRA&#10;rLLHiA77Ex0fGjHCcUhotMdw0ARQdABIAGORSWB7GicLBucERgxNZ4/STVNgWDgfVcrAkT0s3B5F&#10;ytpCw4XgILnEGGLOwst6SsUTgqPmUdI6VTIsvKyrVFSw8LKukr4nOFR5iTEktS28rKukewkOtVrS&#10;OklQCy/rKqlBCy/rKgkzgkNOlRhDGsnCy7pK24sEh8goaZ2Ug4WXdZWW8RZe1lVaUxN8Oi+XHe+0&#10;vLXwsq7SWpPgWCKWdJUWfhZe1lVag1l4WVftvgfhab+ixBy7DTHdUNZdRSsFe0NpcrpkJ8y2RSbR&#10;HDo9obDTnKGo+Fz0BM5RVAsuu4E7XZimFOcphUJp0RM4U6m6sNOcq1RhslKcrRQKekUmcb5ShQkL&#10;NQRHHGpdRU/gnKVQeCq6gbOWKkxbtrZjxxJKMmVPYKYLUxeqnK7TqFYUPYGzl0LxoOgGzl+qMIEp&#10;zmAkrMuewJ0uTGKKs9j1dHRmycF5TGGnt8QkK+yIONJjZTfwugP7oGU3uE6TUim6gRMZyYayG1wi&#10;09i1K7qBExktqMtu4E6HiWya49zi9Yh3CuZvExyXC7xN8Jkesr4/rM+05uUfF+94L4KOoC+e6QfE&#10;KP3lbf9tO+4t5kyLX+0WbsNlyFwRrzsfaXd2QCW2uI3rFQP4erBNUqGRcDQnTb3nv/N1wtE2msXB&#10;tBRu8j4khk7CXGu6tofu4Tp+Gl+np06jBf5It0Y7w2ScO3cvNmePMpQBoZkmYJPsh5vU8OQ0Dv2c&#10;2rsECneUr44O5z+FmSblZpqAbIMVFokp4O2Q4QduXvenLW69HWYt7aSh9/bFFzhTGmQ4FDkZkR4S&#10;LVV30Fyb5rqh8yjkc9ShUj1qqPJFOOzEpnGuPeybpHAtlbOovUtQsYf4OlHTUkkJuGue4L/z1eGo&#10;CEO4TKS0bsmlUQ9N2qensVhjrCVxtDON59aYr5M4x26NU0dJnFsdNUiQSRwVIvDcZnqBRgy+luqL&#10;wLWZfjS0SUI4TF+p5zYupjrM7SlcTUVatNdfli/MF18n3mra0AQOb16k23PjYMCeeOq5GuOd2sNp&#10;p3SD2Et3wAwjdk+RWsSWXvLR9tAPAalymLKRJhyLw5hI4UrTnD2JZRvM5EPF84nOeBH7RZOJVJRP&#10;mkhHR6xzLnKB+eXrxLOmnQ8CVpc1OQP4ygNiCqgBRxVST667KUCHzGRW00Y4HpzDNS4x4NR08rkN&#10;7XiivR4lw5R9LRXNgcOLGGmcSyAt1gTJ9lygtJclGfuNry4RuvoF2Zlqr3PqthyXSVy0TYf+1tgY&#10;Sj23RcK3OJQzkzjXjzqHo6MTeK7GdnCyPTr6Qric/+hgEHDYHE+353SvwrhJPtfhMH+mYVPEZRYW&#10;beOmpXRya+nUAjqReaajIoOiPWxySNr+2eqFB6W83kEJY2p4gIcm10hLHpxS4iBOz8ZIvZw90qMQ&#10;S+VpfsJbCMl+AThNtENmPFxbRO5MMX21EeI1DeReZ9ZIV09msjWOFE7J6yplmCe+TknErqyJ9OGi&#10;qxnAVwY6IZcHunwzZBYO8OO0ghwQ2Bn3TJkkN1OgM47CTCq+uudSyuLe8pV7fTN0GZAa7zdmyOPd&#10;FaQKujbNv3ln0ckoIjTrfn50lnk6D1Y0RFzta8iOdzrwZG3MRZBbQeVjklvMRjnbmFmSJcZSinmn&#10;G4dLAVNmnmP+AuWRxVceggxEzSwTJo75YmBm5YAwcbkzD3RDJDOrocVpvsoTSkcvaYhk5BZmjP8W&#10;mBEg1+SQB05T+YBISjNzMyyY4+RYmjtfHktOqw1ZnlCJnwIvl3KZJ6wJMl1zuTk76JjQPNB5Nf9o&#10;B8TOXMbGuSeL3O9m0MsoSLh/DuX2+cqhzF7NZikG5pQoVfjKwoTdn40nBmbqSYkwkQf1rRaRnNqW&#10;qhtXDiJ8ahDgTXTrqC6T93tXLehRtkq1h1Motr0eKTKJo8NuyGN9ZrFoXO0Zn2dJt+fWFjiuk8R1&#10;bg/HoBKQsq912x65skzr/IwjlMn2GnrRg/I2VHHquaVqvVT9N/QWET0Xh5BSz21YCmX83LqVh8Ex&#10;11R7ndNpJqMaqIpA9pnMYhffwphwlz1TziF8nXIJXt1xuLR9Q+E4GHhcZappKLc5AzNy+DLVmyyQ&#10;3gakELnso3FX+erSJxfo8KJIkhNDL3xSgzmc4xjv4qXbc6XaHj5KjQVTTUsRvAGexPV0dJrsw6G+&#10;VHu9W9p0mdJq5yoy3WVfkR3H18mBlPvouS36k3rubZbmduTMfjvOpMxePHLdxrjp0hGNQuM0vZtM&#10;RVvZF/7Q/yFTGcKJUjer5oJBu/3TAUGR8iiEuytXZChH1LhHZzYMAXTr3sxEhSqEE1s5oH1fBe4x&#10;l8+DMe18dXFYua0kvEid7nXlBjDOOieBt4OHnygPuItAM5c6pDTi4CseIenJGjRN3jeZ2QEjyS0p&#10;M7tp5d4v55Mz9aXfJc5yC8prMhadxeetrlBun6+cjulNERovmR0neNXNVVmp62oX+HRAcrxgK9/N&#10;ptmlP0/jmeXhdDiAOpNd9roytLmcZ2C38NW5h6XurR8Tg7pyxX+aIqaEIvJUue3hPiOoBkcTPseQ&#10;dGrprKlKp2FlX2uFT/tcPei21+xL2VU02dHoo28JpD1FO50WiaVaKkm37tgjnQRK4uhNKjyZqo1J&#10;nJMw2Y2N0o0SehMHz60zS9wWycval9mA63hnPlMpvPV0nh3e/OE4lkZx4f4F70yk1y34LJ1zUJoX&#10;55+MCOduZ8Kmc4u+TCWZScnsGM/9Nvc0tv/paJP9eOfljBP+0/+A52n/+vL46eX1lQ6fnI5fPv/8&#10;elx8W+Pjq58+fTQfmZIA9mqP+e/2dBuPafcNUvrsKH3K9XT/ef/4Kz5BetxPX3DFF2fxw/P++O/l&#10;4h1fb31Ynv71dX3cLhevf9rh86gDXtTGQvdsf2mw7Ylfjv5fPvt/We82aOpheV7itQT68efz9InY&#10;r4fjy5dnPEnZQ1u7/R/w6dOnF/pEqf1G6mSV+wVfaLW+cV+TpU/A+r9b1PWbtx/+AwAA//8DAFBL&#10;AwQUAAYACAAAACEAi+MCvuMAAAAKAQAADwAAAGRycy9kb3ducmV2LnhtbEyPy07DMBBF90j8gzVI&#10;7FqHQMiDOBVCRRUqC5pWgqUbD0nUeBzFThv69TUrWI7u0b1n8sWkO3bEwbaGBNzNA2BIlVEt1QJ2&#10;29dZAsw6SUp2hlDAD1pYFNdXucyUOdEGj6WrmS8hm0kBjXN9xrmtGtTSzk2P5LNvM2jp/DnUXA3y&#10;5Mt1x8MgeORatuQXGtnjS4PVoRy1gOAjXn7uxvevcrleHfR69XY+UyTE7c30/ATM4eT+YPjV9+pQ&#10;eKe9GUlZ1gmIozD1qIBZmtwD80QSpxGwvYAwfgBe5Pz/C8UFAAD//wMAUEsBAi0AFAAGAAgAAAAh&#10;ALaDOJL+AAAA4QEAABMAAAAAAAAAAAAAAAAAAAAAAFtDb250ZW50X1R5cGVzXS54bWxQSwECLQAU&#10;AAYACAAAACEAOP0h/9YAAACUAQAACwAAAAAAAAAAAAAAAAAvAQAAX3JlbHMvLnJlbHNQSwECLQAU&#10;AAYACAAAACEA4sKyGpEQAAA7VwAADgAAAAAAAAAAAAAAAAAuAgAAZHJzL2Uyb0RvYy54bWxQSwEC&#10;LQAUAAYACAAAACEAi+MCvuMAAAAKAQAADwAAAAAAAAAAAAAAAADrEgAAZHJzL2Rvd25yZXYueG1s&#10;UEsFBgAAAAAEAAQA8wAAAPsTAAAAAA==&#10;" path="m229,991r-92,57l72,1105r-42,52l7,1202,,1236r9,16l16,1257r84,l104,1254r-79,l36,1207r41,-66l143,1065r86,-74xm542,l516,17,503,56r-4,44l498,132r1,28l501,191r4,32l511,257r6,33l524,325r8,36l542,396r-5,25l523,466r-23,59l471,597r-35,80l395,763r-44,88l305,938r-49,83l207,1096r-49,64l111,1210r-45,32l25,1254r79,l130,1238r46,-44l228,1131r59,-84l352,940r12,-4l352,936,417,819r50,-97l504,640r28,-68l551,515r14,-48l609,467r,-1l582,392r9,-66l565,326,550,270,540,215r-6,-51l533,117r,-19l536,65r8,-34l560,8r31,l574,1,542,xm1234,933r-12,2l1212,942r-7,10l1203,964r2,12l1212,985r10,6l1234,994r13,-3l1254,987r-33,l1209,977r,-27l1221,940r32,l1247,935r-13,-2xm1253,940r-4,l1258,950r,27l1249,987r5,l1257,985r6,-9l1266,964r-3,-12l1257,942r-4,-2xm1243,943r-21,l1222,981r6,l1228,967r17,l1244,965r-4,-1l1248,961r-20,l1228,951r19,l1246,949r-3,-6xm1245,967r-9,l1239,970r1,4l1241,981r7,l1246,974r,-5l1245,967xm1247,951r-10,l1240,952r,8l1236,961r12,l1248,956r-1,-5xm609,467r-44,l611,565r48,77l707,701r45,44l794,776r35,22l753,812r-80,18l593,851r-82,25l431,904r-79,32l364,936r55,-18l491,898r75,-18l644,864r78,-14l800,839r77,-9l973,830r-20,-9l1020,817r220,l1206,799r-48,-10l896,789,866,772,837,753,808,734,780,714,728,663,682,603,642,537,609,467xm973,830r-96,l961,868r84,29l1122,915r64,6l1213,920r19,-6l1246,905r2,-4l1213,901r-51,-6l1099,879r-71,-25l973,830xm1253,892r-8,3l1236,898r-11,2l1213,901r35,l1253,892xm1240,817r-139,l1179,825r58,18l1258,878r4,-9l1266,865r,-9l1250,823r-10,-6xm1051,780r-35,1l979,783r-83,6l1158,789r-20,-4l1051,780xm603,106r-6,38l589,193r-11,60l565,326r26,l592,318r6,-71l601,177r2,-71xm591,8r-31,l574,17r13,14l598,52r5,31l608,35,598,10,591,8xe" fillcolor="#ffd8d8" stroked="f">
                <v:path arrowok="t" o:connecttype="custom" o:connectlocs="19050,110490;10160,173990;22860,142240;344170,-624205;316230,-540385;324485,-461010;344170,-372745;299085,-245110;193675,-28575;70485,144145;82550,161925;223520,-27305;296545,-165735;358775,-327660;375285,-417195;339090,-520065;345440,-604520;344170,-624205;765175,-19685;775970,5080;775335,2540;795655,-27305;793115,-27305;796290,2540;802005,-19685;775970,-25400;790575,-10160;779780,-13970;789305,-25400;787400,-5715;791210,-8890;787400,-19685;792480,-17145;387985,-265430;504190,-131445;376555,-83820;231140,-29845;408940,-75565;617855,-97155;765810,-116840;531495,-146050;433070,-241300;556895,-97155;753110,-39370;792480,-52070;652780,-81915;784860,-53975;795655,-57785;785495,-88900;803910,-80645;645160,-128270;722630,-125730;374015,-501650;375920,-422275;375285,-619125;379730,-591185;375285,-61912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9395F" wp14:editId="5181BB80">
                <wp:simplePos x="0" y="0"/>
                <wp:positionH relativeFrom="page">
                  <wp:posOffset>4072890</wp:posOffset>
                </wp:positionH>
                <wp:positionV relativeFrom="paragraph">
                  <wp:posOffset>-610235</wp:posOffset>
                </wp:positionV>
                <wp:extent cx="1076325" cy="245110"/>
                <wp:effectExtent l="0" t="0" r="0" b="0"/>
                <wp:wrapNone/>
                <wp:docPr id="94118836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DC85F" w14:textId="77777777" w:rsidR="0018372F" w:rsidRDefault="00000000">
                            <w:pPr>
                              <w:spacing w:line="385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Ing. Miroslav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9395F" id="Text Box 6" o:spid="_x0000_s1027" type="#_x0000_t202" style="position:absolute;left:0;text-align:left;margin-left:320.7pt;margin-top:-48.05pt;width:84.7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+L1wEAAJgDAAAOAAAAZHJzL2Uyb0RvYy54bWysU9tu1DAQfUfiHyy/s0kWWlC02aq0KkIq&#10;F6nwAY5jJxaJx4y9myxfz9hJtkDfKl6siS9nzmWyu5qGnh0VegO24sUm50xZCY2xbcW/f7t79Y4z&#10;H4RtRA9WVfykPL/av3yxG12pttBB3yhkBGJ9ObqKdyG4Msu87NQg/AacsnSoAQcR6BPbrEExEvrQ&#10;Z9s8v8xGwMYhSOU97d7Oh3yf8LVWMnzR2qvA+ooTt5BWTGsd12y/E2WLwnVGLjTEM1gMwlhqeoa6&#10;FUGwA5onUIORCB502EgYMtDaSJU0kJoi/0fNQyecSlrIHO/ONvn/Bys/Hx/cV2Rheg8TBZhEeHcP&#10;8odnFm46YVt1jQhjp0RDjYtoWTY6Xy5Po9W+9BGkHj9BQyGLQ4AENGkcoiukkxE6BXA6m66mwGRs&#10;mb+9fL294EzS2fbNRVGkVDJRrq8d+vBBwcBiUXGkUBO6ON77ENmIcr0Sm1m4M32fgu3tXxt0Me4k&#10;9pHwTD1M9cRMs0iLYmpoTiQHYR4XGm8qOsBfnI00KhX3Pw8CFWf9R0uWxLlaC1yLei2ElfS04oGz&#10;ubwJ8/wdHJq2I+TZdAvXZJs2SdEji4UuxZ+ELqMa5+vP73Tr8Yfa/wYAAP//AwBQSwMEFAAGAAgA&#10;AAAhAA5RrQLhAAAACwEAAA8AAABkcnMvZG93bnJldi54bWxMj8FOwzAMhu9IvENkJG5bUrSVtTSd&#10;JgQnJERXDhzTxmujNU5psq28PeHEjrY//f7+YjvbgZ1x8saRhGQpgCG1ThvqJHzWr4sNMB8UaTU4&#10;Qgk/6GFb3t4UKtfuQhWe96FjMYR8riT0IYw5577t0Sq/dCNSvB3cZFWI49RxPalLDLcDfxAi5VYZ&#10;ih96NeJzj+1xf7ISdl9UvZjv9+ajOlSmrjNBb+lRyvu7efcELOAc/mH404/qUEanxp1IezZISFfJ&#10;KqISFlmaAIvEJhEZsCZu1o9r4GXBrzuUvwAAAP//AwBQSwECLQAUAAYACAAAACEAtoM4kv4AAADh&#10;AQAAEwAAAAAAAAAAAAAAAAAAAAAAW0NvbnRlbnRfVHlwZXNdLnhtbFBLAQItABQABgAIAAAAIQA4&#10;/SH/1gAAAJQBAAALAAAAAAAAAAAAAAAAAC8BAABfcmVscy8ucmVsc1BLAQItABQABgAIAAAAIQAh&#10;Vx+L1wEAAJgDAAAOAAAAAAAAAAAAAAAAAC4CAABkcnMvZTJvRG9jLnhtbFBLAQItABQABgAIAAAA&#10;IQAOUa0C4QAAAAsBAAAPAAAAAAAAAAAAAAAAADEEAABkcnMvZG93bnJldi54bWxQSwUGAAAAAAQA&#10;BADzAAAAPwUAAAAA&#10;" filled="f" stroked="f">
                <v:textbox inset="0,0,0,0">
                  <w:txbxContent>
                    <w:p w14:paraId="0A2DC85F" w14:textId="77777777" w:rsidR="0018372F" w:rsidRDefault="00000000">
                      <w:pPr>
                        <w:spacing w:line="385" w:lineRule="exac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Ing. Miroslav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12:38:12 +02'00'</w:t>
      </w:r>
    </w:p>
    <w:p w14:paraId="5F79A946" w14:textId="77777777" w:rsidR="0018372F" w:rsidRDefault="0018372F">
      <w:pPr>
        <w:spacing w:line="239" w:lineRule="exact"/>
        <w:rPr>
          <w:sz w:val="20"/>
        </w:rPr>
        <w:sectPr w:rsidR="0018372F">
          <w:type w:val="continuous"/>
          <w:pgSz w:w="11900" w:h="16840"/>
          <w:pgMar w:top="1900" w:right="740" w:bottom="1300" w:left="1260" w:header="708" w:footer="708" w:gutter="0"/>
          <w:cols w:num="4" w:space="708" w:equalWidth="0">
            <w:col w:w="1016" w:space="299"/>
            <w:col w:w="1357" w:space="2379"/>
            <w:col w:w="1580" w:space="199"/>
            <w:col w:w="3070"/>
          </w:cols>
        </w:sectPr>
      </w:pPr>
    </w:p>
    <w:p w14:paraId="595FB9DF" w14:textId="77777777" w:rsidR="0018372F" w:rsidRDefault="00000000">
      <w:pPr>
        <w:pStyle w:val="Nadpis3"/>
        <w:tabs>
          <w:tab w:val="left" w:pos="4867"/>
        </w:tabs>
        <w:spacing w:before="168"/>
      </w:pPr>
      <w:r>
        <w:t>CHEIRÓN</w:t>
      </w:r>
      <w:r>
        <w:rPr>
          <w:spacing w:val="-1"/>
        </w:rPr>
        <w:t xml:space="preserve"> </w:t>
      </w:r>
      <w:r>
        <w:t>a.s.</w:t>
      </w:r>
      <w:r>
        <w:tab/>
        <w:t>Oblastní nemocnice Trutnov</w:t>
      </w:r>
      <w:r>
        <w:rPr>
          <w:spacing w:val="-3"/>
        </w:rPr>
        <w:t xml:space="preserve"> </w:t>
      </w:r>
      <w:r>
        <w:t>a.s.</w:t>
      </w:r>
    </w:p>
    <w:p w14:paraId="486A78E0" w14:textId="5A051426" w:rsidR="0018372F" w:rsidRDefault="001009C0">
      <w:pPr>
        <w:pStyle w:val="Zkladntext"/>
        <w:tabs>
          <w:tab w:val="left" w:pos="4869"/>
        </w:tabs>
        <w:ind w:left="158"/>
      </w:pPr>
      <w:r>
        <w:t>xxxx</w:t>
      </w:r>
      <w:r w:rsidR="00000000">
        <w:tab/>
        <w:t>Ing. Miroslav Procházka,</w:t>
      </w:r>
      <w:r w:rsidR="00000000">
        <w:rPr>
          <w:spacing w:val="1"/>
        </w:rPr>
        <w:t xml:space="preserve"> </w:t>
      </w:r>
      <w:r w:rsidR="00000000">
        <w:t>Ph.D.</w:t>
      </w:r>
    </w:p>
    <w:p w14:paraId="37AC138D" w14:textId="77777777" w:rsidR="0018372F" w:rsidRDefault="00000000">
      <w:pPr>
        <w:pStyle w:val="Zkladntext"/>
        <w:tabs>
          <w:tab w:val="left" w:pos="4828"/>
        </w:tabs>
        <w:ind w:left="158"/>
      </w:pPr>
      <w:r>
        <w:t>člen</w:t>
      </w:r>
      <w:r>
        <w:rPr>
          <w:spacing w:val="-1"/>
        </w:rPr>
        <w:t xml:space="preserve"> </w:t>
      </w:r>
      <w:r>
        <w:t>představenstva</w:t>
      </w:r>
      <w:r>
        <w:tab/>
        <w:t>předseda správní</w:t>
      </w:r>
      <w:r>
        <w:rPr>
          <w:spacing w:val="1"/>
        </w:rPr>
        <w:t xml:space="preserve"> </w:t>
      </w:r>
      <w:r>
        <w:t>rady</w:t>
      </w:r>
    </w:p>
    <w:p w14:paraId="5F76CA75" w14:textId="77777777" w:rsidR="0018372F" w:rsidRDefault="0018372F">
      <w:pPr>
        <w:pStyle w:val="Zkladntext"/>
        <w:rPr>
          <w:sz w:val="20"/>
        </w:rPr>
      </w:pPr>
    </w:p>
    <w:p w14:paraId="6B41DA38" w14:textId="77777777" w:rsidR="0018372F" w:rsidRDefault="0018372F">
      <w:pPr>
        <w:pStyle w:val="Zkladntext"/>
        <w:rPr>
          <w:sz w:val="20"/>
        </w:rPr>
      </w:pPr>
    </w:p>
    <w:p w14:paraId="585D8FE0" w14:textId="77777777" w:rsidR="0018372F" w:rsidRDefault="0018372F">
      <w:pPr>
        <w:pStyle w:val="Zkladntext"/>
        <w:rPr>
          <w:sz w:val="20"/>
        </w:rPr>
      </w:pPr>
    </w:p>
    <w:p w14:paraId="18657632" w14:textId="77777777" w:rsidR="0018372F" w:rsidRDefault="0018372F">
      <w:pPr>
        <w:pStyle w:val="Zkladntext"/>
        <w:rPr>
          <w:sz w:val="20"/>
        </w:rPr>
      </w:pPr>
    </w:p>
    <w:p w14:paraId="07740C46" w14:textId="77777777" w:rsidR="0018372F" w:rsidRDefault="0018372F">
      <w:pPr>
        <w:pStyle w:val="Zkladntext"/>
        <w:rPr>
          <w:sz w:val="20"/>
        </w:rPr>
      </w:pPr>
    </w:p>
    <w:p w14:paraId="0A077E13" w14:textId="77777777" w:rsidR="0018372F" w:rsidRDefault="0018372F">
      <w:pPr>
        <w:pStyle w:val="Zkladntext"/>
        <w:rPr>
          <w:sz w:val="20"/>
        </w:rPr>
      </w:pPr>
    </w:p>
    <w:p w14:paraId="5C7C4B8F" w14:textId="77777777" w:rsidR="0018372F" w:rsidRDefault="0018372F">
      <w:pPr>
        <w:pStyle w:val="Zkladntext"/>
        <w:spacing w:before="1"/>
        <w:rPr>
          <w:sz w:val="23"/>
        </w:rPr>
      </w:pPr>
    </w:p>
    <w:p w14:paraId="276B90AE" w14:textId="77777777" w:rsidR="0018372F" w:rsidRDefault="0018372F">
      <w:pPr>
        <w:rPr>
          <w:sz w:val="23"/>
        </w:rPr>
        <w:sectPr w:rsidR="0018372F">
          <w:type w:val="continuous"/>
          <w:pgSz w:w="11900" w:h="16840"/>
          <w:pgMar w:top="1900" w:right="740" w:bottom="1300" w:left="1260" w:header="708" w:footer="708" w:gutter="0"/>
          <w:cols w:space="708"/>
        </w:sectPr>
      </w:pPr>
    </w:p>
    <w:p w14:paraId="649A33FB" w14:textId="418D0EB3" w:rsidR="0018372F" w:rsidRDefault="001009C0">
      <w:pPr>
        <w:spacing w:before="100"/>
        <w:ind w:left="10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A9F25" wp14:editId="54079286">
                <wp:simplePos x="0" y="0"/>
                <wp:positionH relativeFrom="page">
                  <wp:posOffset>868045</wp:posOffset>
                </wp:positionH>
                <wp:positionV relativeFrom="paragraph">
                  <wp:posOffset>238760</wp:posOffset>
                </wp:positionV>
                <wp:extent cx="638175" cy="175260"/>
                <wp:effectExtent l="0" t="0" r="0" b="0"/>
                <wp:wrapNone/>
                <wp:docPr id="10609730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D0B0" w14:textId="64487178" w:rsidR="0018372F" w:rsidRDefault="0018372F">
                            <w:pPr>
                              <w:spacing w:line="275" w:lineRule="exact"/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A9F25" id="Text Box 5" o:spid="_x0000_s1028" type="#_x0000_t202" style="position:absolute;left:0;text-align:left;margin-left:68.35pt;margin-top:18.8pt;width:50.2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jE2AEAAJcDAAAOAAAAZHJzL2Uyb0RvYy54bWysU9uO0zAQfUfiHyy/07RFlFXUdLXsahHS&#10;AistfIDr2IlF4jEzbpPy9YydpsvlDfFiTcb28blMttdj34mjQXLgK7laLKUwXkPtfFPJr1/uX11J&#10;QVH5WnXgTSVPhuT17uWL7RBKs4YWutqgYBBP5RAq2cYYyqIg3Zpe0QKC8bxpAXsV+RObokY1MHrf&#10;FevlclMMgHVA0IaIu3fTptxlfGuNjp+tJRNFV0nmFvOKed2ntdhtVdmgCq3TZxrqH1j0ynl+9AJ1&#10;p6ISB3R/QfVOIxDYuNDQF2Ct0yZrYDWr5R9qnloVTNbC5lC42ET/D1Z/Oj6FRxRxfAcjB5hFUHgA&#10;/Y2Eh9tW+cbcIMLQGlXzw6tkWTEEKs9Xk9VUUgLZDx+h5pDVIUIGGi32yRXWKRidAzhdTDdjFJqb&#10;m9dXq7dvpNC8xcV6k0MpVDlfDkjxvYFepKKSyJlmcHV8oJjIqHI+kt7ycO+6Lufa+d8afDB1MvnE&#10;d2Iex/0oXF3JdVKWtOyhPrEahGlaeLq5aAF/SDHwpFSSvh8UGim6D54dSWM1FzgX+7lQXvPVSkYp&#10;pvI2TuN3COialpEnzz3csGvWZUXPLM50Of0s9Dypabx+/c6nnv+n3U8AAAD//wMAUEsDBBQABgAI&#10;AAAAIQDBz3Vl3gAAAAkBAAAPAAAAZHJzL2Rvd25yZXYueG1sTI/BTsMwEETvSPyDtUjcqEOiOhDi&#10;VBWCExIiDQeOTrxNrMbrELtt+veYExxH+zTzttwsdmQnnL1xJOF+lQBD6pw21Ev4bF7vHoD5oEir&#10;0RFKuKCHTXV9VapCuzPVeNqFnsUS8oWSMIQwFZz7bkCr/MpNSPG2d7NVIca553pW51huR54mieBW&#10;GYoLg5rwecDusDtaCdsvql/M93v7Ue9r0zSPCb2Jg5S3N8v2CVjAJfzB8Ksf1aGKTq07kvZsjDkT&#10;eUQlZLkAFoE0y1NgrQSxToFXJf//QfUDAAD//wMAUEsBAi0AFAAGAAgAAAAhALaDOJL+AAAA4QEA&#10;ABMAAAAAAAAAAAAAAAAAAAAAAFtDb250ZW50X1R5cGVzXS54bWxQSwECLQAUAAYACAAAACEAOP0h&#10;/9YAAACUAQAACwAAAAAAAAAAAAAAAAAvAQAAX3JlbHMvLnJlbHNQSwECLQAUAAYACAAAACEA5pHI&#10;xNgBAACXAwAADgAAAAAAAAAAAAAAAAAuAgAAZHJzL2Uyb0RvYy54bWxQSwECLQAUAAYACAAAACEA&#10;wc91Zd4AAAAJAQAADwAAAAAAAAAAAAAAAAAyBAAAZHJzL2Rvd25yZXYueG1sUEsFBgAAAAAEAAQA&#10;8wAAAD0FAAAAAA==&#10;" filled="f" stroked="f">
                <v:textbox inset="0,0,0,0">
                  <w:txbxContent>
                    <w:p w14:paraId="7959D0B0" w14:textId="64487178" w:rsidR="0018372F" w:rsidRDefault="0018372F">
                      <w:pPr>
                        <w:spacing w:line="275" w:lineRule="exact"/>
                        <w:rPr>
                          <w:sz w:val="2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xxx</w:t>
      </w:r>
    </w:p>
    <w:p w14:paraId="0AC91D0C" w14:textId="77777777" w:rsidR="0018372F" w:rsidRDefault="00000000">
      <w:pPr>
        <w:spacing w:before="4"/>
        <w:rPr>
          <w:sz w:val="9"/>
        </w:rPr>
      </w:pPr>
      <w:r>
        <w:br w:type="column"/>
      </w:r>
    </w:p>
    <w:p w14:paraId="606C084F" w14:textId="19B25C2A" w:rsidR="0018372F" w:rsidRDefault="001009C0">
      <w:pPr>
        <w:spacing w:line="247" w:lineRule="auto"/>
        <w:ind w:left="106" w:right="787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254912" behindDoc="1" locked="0" layoutInCell="1" allowOverlap="1" wp14:anchorId="263819AC" wp14:editId="6F5E8F75">
                <wp:simplePos x="0" y="0"/>
                <wp:positionH relativeFrom="page">
                  <wp:posOffset>1327150</wp:posOffset>
                </wp:positionH>
                <wp:positionV relativeFrom="paragraph">
                  <wp:posOffset>-4445</wp:posOffset>
                </wp:positionV>
                <wp:extent cx="366395" cy="363855"/>
                <wp:effectExtent l="0" t="0" r="0" b="0"/>
                <wp:wrapNone/>
                <wp:docPr id="14563625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363855"/>
                        </a:xfrm>
                        <a:custGeom>
                          <a:avLst/>
                          <a:gdLst>
                            <a:gd name="T0" fmla="+- 0 2095 2090"/>
                            <a:gd name="T1" fmla="*/ T0 w 577"/>
                            <a:gd name="T2" fmla="+- 0 536 -7"/>
                            <a:gd name="T3" fmla="*/ 536 h 573"/>
                            <a:gd name="T4" fmla="+- 0 2138 2090"/>
                            <a:gd name="T5" fmla="*/ T4 w 577"/>
                            <a:gd name="T6" fmla="+- 0 565 -7"/>
                            <a:gd name="T7" fmla="*/ 565 h 573"/>
                            <a:gd name="T8" fmla="+- 0 2155 2090"/>
                            <a:gd name="T9" fmla="*/ T8 w 577"/>
                            <a:gd name="T10" fmla="+- 0 479 -7"/>
                            <a:gd name="T11" fmla="*/ 479 h 573"/>
                            <a:gd name="T12" fmla="+- 0 2319 2090"/>
                            <a:gd name="T13" fmla="*/ T12 w 577"/>
                            <a:gd name="T14" fmla="+- 0 19 -7"/>
                            <a:gd name="T15" fmla="*/ 19 h 573"/>
                            <a:gd name="T16" fmla="+- 0 2318 2090"/>
                            <a:gd name="T17" fmla="*/ T16 w 577"/>
                            <a:gd name="T18" fmla="+- 0 80 -7"/>
                            <a:gd name="T19" fmla="*/ 80 h 573"/>
                            <a:gd name="T20" fmla="+- 0 2329 2090"/>
                            <a:gd name="T21" fmla="*/ T20 w 577"/>
                            <a:gd name="T22" fmla="+- 0 142 -7"/>
                            <a:gd name="T23" fmla="*/ 142 h 573"/>
                            <a:gd name="T24" fmla="+- 0 2294 2090"/>
                            <a:gd name="T25" fmla="*/ T24 w 577"/>
                            <a:gd name="T26" fmla="+- 0 289 -7"/>
                            <a:gd name="T27" fmla="*/ 289 h 573"/>
                            <a:gd name="T28" fmla="+- 0 2101 2090"/>
                            <a:gd name="T29" fmla="*/ T28 w 577"/>
                            <a:gd name="T30" fmla="+- 0 565 -7"/>
                            <a:gd name="T31" fmla="*/ 565 h 573"/>
                            <a:gd name="T32" fmla="+- 0 2207 2090"/>
                            <a:gd name="T33" fmla="*/ T32 w 577"/>
                            <a:gd name="T34" fmla="+- 0 491 -7"/>
                            <a:gd name="T35" fmla="*/ 491 h 573"/>
                            <a:gd name="T36" fmla="+- 0 2292 2090"/>
                            <a:gd name="T37" fmla="*/ T36 w 577"/>
                            <a:gd name="T38" fmla="+- 0 343 -7"/>
                            <a:gd name="T39" fmla="*/ 343 h 573"/>
                            <a:gd name="T40" fmla="+- 0 2368 2090"/>
                            <a:gd name="T41" fmla="*/ T40 w 577"/>
                            <a:gd name="T42" fmla="+- 0 206 -7"/>
                            <a:gd name="T43" fmla="*/ 206 h 573"/>
                            <a:gd name="T44" fmla="+- 0 2341 2090"/>
                            <a:gd name="T45" fmla="*/ T44 w 577"/>
                            <a:gd name="T46" fmla="+- 0 116 -7"/>
                            <a:gd name="T47" fmla="*/ 116 h 573"/>
                            <a:gd name="T48" fmla="+- 0 2333 2090"/>
                            <a:gd name="T49" fmla="*/ T48 w 577"/>
                            <a:gd name="T50" fmla="+- 0 38 -7"/>
                            <a:gd name="T51" fmla="*/ 38 h 573"/>
                            <a:gd name="T52" fmla="+- 0 2359 2090"/>
                            <a:gd name="T53" fmla="*/ T52 w 577"/>
                            <a:gd name="T54" fmla="+- 0 -3 -7"/>
                            <a:gd name="T55" fmla="*/ -3 h 573"/>
                            <a:gd name="T56" fmla="+- 0 2645 2090"/>
                            <a:gd name="T57" fmla="*/ T56 w 577"/>
                            <a:gd name="T58" fmla="+- 0 418 -7"/>
                            <a:gd name="T59" fmla="*/ 418 h 573"/>
                            <a:gd name="T60" fmla="+- 0 2661 2090"/>
                            <a:gd name="T61" fmla="*/ T60 w 577"/>
                            <a:gd name="T62" fmla="+- 0 446 -7"/>
                            <a:gd name="T63" fmla="*/ 446 h 573"/>
                            <a:gd name="T64" fmla="+- 0 2641 2090"/>
                            <a:gd name="T65" fmla="*/ T64 w 577"/>
                            <a:gd name="T66" fmla="+- 0 426 -7"/>
                            <a:gd name="T67" fmla="*/ 426 h 573"/>
                            <a:gd name="T68" fmla="+- 0 2664 2090"/>
                            <a:gd name="T69" fmla="*/ T68 w 577"/>
                            <a:gd name="T70" fmla="+- 0 421 -7"/>
                            <a:gd name="T71" fmla="*/ 421 h 573"/>
                            <a:gd name="T72" fmla="+- 0 2659 2090"/>
                            <a:gd name="T73" fmla="*/ T72 w 577"/>
                            <a:gd name="T74" fmla="+- 0 443 -7"/>
                            <a:gd name="T75" fmla="*/ 443 h 573"/>
                            <a:gd name="T76" fmla="+- 0 2664 2090"/>
                            <a:gd name="T77" fmla="*/ T76 w 577"/>
                            <a:gd name="T78" fmla="+- 0 421 -7"/>
                            <a:gd name="T79" fmla="*/ 421 h 573"/>
                            <a:gd name="T80" fmla="+- 0 2650 2090"/>
                            <a:gd name="T81" fmla="*/ T80 w 577"/>
                            <a:gd name="T82" fmla="+- 0 440 -7"/>
                            <a:gd name="T83" fmla="*/ 440 h 573"/>
                            <a:gd name="T84" fmla="+- 0 2655 2090"/>
                            <a:gd name="T85" fmla="*/ T84 w 577"/>
                            <a:gd name="T86" fmla="+- 0 432 -7"/>
                            <a:gd name="T87" fmla="*/ 432 h 573"/>
                            <a:gd name="T88" fmla="+- 0 2658 2090"/>
                            <a:gd name="T89" fmla="*/ T88 w 577"/>
                            <a:gd name="T90" fmla="+- 0 427 -7"/>
                            <a:gd name="T91" fmla="*/ 427 h 573"/>
                            <a:gd name="T92" fmla="+- 0 2653 2090"/>
                            <a:gd name="T93" fmla="*/ T92 w 577"/>
                            <a:gd name="T94" fmla="+- 0 434 -7"/>
                            <a:gd name="T95" fmla="*/ 434 h 573"/>
                            <a:gd name="T96" fmla="+- 0 2659 2090"/>
                            <a:gd name="T97" fmla="*/ T96 w 577"/>
                            <a:gd name="T98" fmla="+- 0 440 -7"/>
                            <a:gd name="T99" fmla="*/ 440 h 573"/>
                            <a:gd name="T100" fmla="+- 0 2658 2090"/>
                            <a:gd name="T101" fmla="*/ T100 w 577"/>
                            <a:gd name="T102" fmla="+- 0 427 -7"/>
                            <a:gd name="T103" fmla="*/ 427 h 573"/>
                            <a:gd name="T104" fmla="+- 0 2653 2090"/>
                            <a:gd name="T105" fmla="*/ T104 w 577"/>
                            <a:gd name="T106" fmla="+- 0 431 -7"/>
                            <a:gd name="T107" fmla="*/ 431 h 573"/>
                            <a:gd name="T108" fmla="+- 0 2368 2090"/>
                            <a:gd name="T109" fmla="*/ T108 w 577"/>
                            <a:gd name="T110" fmla="+- 0 206 -7"/>
                            <a:gd name="T111" fmla="*/ 206 h 573"/>
                            <a:gd name="T112" fmla="+- 0 2443 2090"/>
                            <a:gd name="T113" fmla="*/ T112 w 577"/>
                            <a:gd name="T114" fmla="+- 0 340 -7"/>
                            <a:gd name="T115" fmla="*/ 340 h 573"/>
                            <a:gd name="T116" fmla="+- 0 2305 2090"/>
                            <a:gd name="T117" fmla="*/ T116 w 577"/>
                            <a:gd name="T118" fmla="+- 0 398 -7"/>
                            <a:gd name="T119" fmla="*/ 398 h 573"/>
                            <a:gd name="T120" fmla="+- 0 2366 2090"/>
                            <a:gd name="T121" fmla="*/ T120 w 577"/>
                            <a:gd name="T122" fmla="+- 0 390 -7"/>
                            <a:gd name="T123" fmla="*/ 390 h 573"/>
                            <a:gd name="T124" fmla="+- 0 2524 2090"/>
                            <a:gd name="T125" fmla="*/ T124 w 577"/>
                            <a:gd name="T126" fmla="+- 0 367 -7"/>
                            <a:gd name="T127" fmla="*/ 367 h 573"/>
                            <a:gd name="T128" fmla="+- 0 2618 2090"/>
                            <a:gd name="T129" fmla="*/ T128 w 577"/>
                            <a:gd name="T130" fmla="+- 0 352 -7"/>
                            <a:gd name="T131" fmla="*/ 352 h 573"/>
                            <a:gd name="T132" fmla="+- 0 2458 2090"/>
                            <a:gd name="T133" fmla="*/ T132 w 577"/>
                            <a:gd name="T134" fmla="+- 0 328 -7"/>
                            <a:gd name="T135" fmla="*/ 328 h 573"/>
                            <a:gd name="T136" fmla="+- 0 2371 2090"/>
                            <a:gd name="T137" fmla="*/ T136 w 577"/>
                            <a:gd name="T138" fmla="+- 0 213 -7"/>
                            <a:gd name="T139" fmla="*/ 213 h 573"/>
                            <a:gd name="T140" fmla="+- 0 2528 2090"/>
                            <a:gd name="T141" fmla="*/ T140 w 577"/>
                            <a:gd name="T142" fmla="+- 0 389 -7"/>
                            <a:gd name="T143" fmla="*/ 389 h 573"/>
                            <a:gd name="T144" fmla="+- 0 2649 2090"/>
                            <a:gd name="T145" fmla="*/ T144 w 577"/>
                            <a:gd name="T146" fmla="+- 0 413 -7"/>
                            <a:gd name="T147" fmla="*/ 413 h 573"/>
                            <a:gd name="T148" fmla="+- 0 2620 2090"/>
                            <a:gd name="T149" fmla="*/ T148 w 577"/>
                            <a:gd name="T150" fmla="+- 0 401 -7"/>
                            <a:gd name="T151" fmla="*/ 401 h 573"/>
                            <a:gd name="T152" fmla="+- 0 2661 2090"/>
                            <a:gd name="T153" fmla="*/ T152 w 577"/>
                            <a:gd name="T154" fmla="+- 0 399 -7"/>
                            <a:gd name="T155" fmla="*/ 399 h 573"/>
                            <a:gd name="T156" fmla="+- 0 2661 2090"/>
                            <a:gd name="T157" fmla="*/ T156 w 577"/>
                            <a:gd name="T158" fmla="+- 0 399 -7"/>
                            <a:gd name="T159" fmla="*/ 399 h 573"/>
                            <a:gd name="T160" fmla="+- 0 2648 2090"/>
                            <a:gd name="T161" fmla="*/ T160 w 577"/>
                            <a:gd name="T162" fmla="+- 0 375 -7"/>
                            <a:gd name="T163" fmla="*/ 375 h 573"/>
                            <a:gd name="T164" fmla="+- 0 2667 2090"/>
                            <a:gd name="T165" fmla="*/ T164 w 577"/>
                            <a:gd name="T166" fmla="+- 0 383 -7"/>
                            <a:gd name="T167" fmla="*/ 383 h 573"/>
                            <a:gd name="T168" fmla="+- 0 2553 2090"/>
                            <a:gd name="T169" fmla="*/ T168 w 577"/>
                            <a:gd name="T170" fmla="+- 0 349 -7"/>
                            <a:gd name="T171" fmla="*/ 349 h 573"/>
                            <a:gd name="T172" fmla="+- 0 2609 2090"/>
                            <a:gd name="T173" fmla="*/ T172 w 577"/>
                            <a:gd name="T174" fmla="+- 0 351 -7"/>
                            <a:gd name="T175" fmla="*/ 351 h 573"/>
                            <a:gd name="T176" fmla="+- 0 2358 2090"/>
                            <a:gd name="T177" fmla="*/ T176 w 577"/>
                            <a:gd name="T178" fmla="+- 0 81 -7"/>
                            <a:gd name="T179" fmla="*/ 81 h 573"/>
                            <a:gd name="T180" fmla="+- 0 2360 2090"/>
                            <a:gd name="T181" fmla="*/ T180 w 577"/>
                            <a:gd name="T182" fmla="+- 0 138 -7"/>
                            <a:gd name="T183" fmla="*/ 138 h 573"/>
                            <a:gd name="T184" fmla="+- 0 2359 2090"/>
                            <a:gd name="T185" fmla="*/ T184 w 577"/>
                            <a:gd name="T186" fmla="+- 0 -3 -7"/>
                            <a:gd name="T187" fmla="*/ -3 h 573"/>
                            <a:gd name="T188" fmla="+- 0 2365 2090"/>
                            <a:gd name="T189" fmla="*/ T188 w 577"/>
                            <a:gd name="T190" fmla="+- 0 31 -7"/>
                            <a:gd name="T191" fmla="*/ 31 h 5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77" h="573">
                              <a:moveTo>
                                <a:pt x="104" y="452"/>
                              </a:moveTo>
                              <a:lnTo>
                                <a:pt x="54" y="484"/>
                              </a:lnTo>
                              <a:lnTo>
                                <a:pt x="22" y="516"/>
                              </a:lnTo>
                              <a:lnTo>
                                <a:pt x="5" y="543"/>
                              </a:lnTo>
                              <a:lnTo>
                                <a:pt x="0" y="563"/>
                              </a:lnTo>
                              <a:lnTo>
                                <a:pt x="0" y="573"/>
                              </a:lnTo>
                              <a:lnTo>
                                <a:pt x="44" y="573"/>
                              </a:lnTo>
                              <a:lnTo>
                                <a:pt x="48" y="572"/>
                              </a:lnTo>
                              <a:lnTo>
                                <a:pt x="11" y="572"/>
                              </a:lnTo>
                              <a:lnTo>
                                <a:pt x="16" y="550"/>
                              </a:lnTo>
                              <a:lnTo>
                                <a:pt x="35" y="520"/>
                              </a:lnTo>
                              <a:lnTo>
                                <a:pt x="65" y="486"/>
                              </a:lnTo>
                              <a:lnTo>
                                <a:pt x="104" y="452"/>
                              </a:lnTo>
                              <a:close/>
                              <a:moveTo>
                                <a:pt x="247" y="0"/>
                              </a:moveTo>
                              <a:lnTo>
                                <a:pt x="235" y="8"/>
                              </a:lnTo>
                              <a:lnTo>
                                <a:pt x="229" y="26"/>
                              </a:lnTo>
                              <a:lnTo>
                                <a:pt x="227" y="46"/>
                              </a:lnTo>
                              <a:lnTo>
                                <a:pt x="227" y="66"/>
                              </a:lnTo>
                              <a:lnTo>
                                <a:pt x="227" y="73"/>
                              </a:lnTo>
                              <a:lnTo>
                                <a:pt x="228" y="87"/>
                              </a:lnTo>
                              <a:lnTo>
                                <a:pt x="230" y="102"/>
                              </a:lnTo>
                              <a:lnTo>
                                <a:pt x="233" y="117"/>
                              </a:lnTo>
                              <a:lnTo>
                                <a:pt x="236" y="132"/>
                              </a:lnTo>
                              <a:lnTo>
                                <a:pt x="239" y="149"/>
                              </a:lnTo>
                              <a:lnTo>
                                <a:pt x="243" y="164"/>
                              </a:lnTo>
                              <a:lnTo>
                                <a:pt x="247" y="180"/>
                              </a:lnTo>
                              <a:lnTo>
                                <a:pt x="235" y="221"/>
                              </a:lnTo>
                              <a:lnTo>
                                <a:pt x="204" y="296"/>
                              </a:lnTo>
                              <a:lnTo>
                                <a:pt x="160" y="388"/>
                              </a:lnTo>
                              <a:lnTo>
                                <a:pt x="109" y="477"/>
                              </a:lnTo>
                              <a:lnTo>
                                <a:pt x="57" y="545"/>
                              </a:lnTo>
                              <a:lnTo>
                                <a:pt x="11" y="572"/>
                              </a:lnTo>
                              <a:lnTo>
                                <a:pt x="48" y="572"/>
                              </a:lnTo>
                              <a:lnTo>
                                <a:pt x="49" y="571"/>
                              </a:lnTo>
                              <a:lnTo>
                                <a:pt x="80" y="544"/>
                              </a:lnTo>
                              <a:lnTo>
                                <a:pt x="117" y="498"/>
                              </a:lnTo>
                              <a:lnTo>
                                <a:pt x="160" y="428"/>
                              </a:lnTo>
                              <a:lnTo>
                                <a:pt x="166" y="426"/>
                              </a:lnTo>
                              <a:lnTo>
                                <a:pt x="160" y="426"/>
                              </a:lnTo>
                              <a:lnTo>
                                <a:pt x="202" y="350"/>
                              </a:lnTo>
                              <a:lnTo>
                                <a:pt x="230" y="292"/>
                              </a:lnTo>
                              <a:lnTo>
                                <a:pt x="247" y="247"/>
                              </a:lnTo>
                              <a:lnTo>
                                <a:pt x="257" y="213"/>
                              </a:lnTo>
                              <a:lnTo>
                                <a:pt x="278" y="213"/>
                              </a:lnTo>
                              <a:lnTo>
                                <a:pt x="265" y="179"/>
                              </a:lnTo>
                              <a:lnTo>
                                <a:pt x="269" y="149"/>
                              </a:lnTo>
                              <a:lnTo>
                                <a:pt x="257" y="149"/>
                              </a:lnTo>
                              <a:lnTo>
                                <a:pt x="251" y="123"/>
                              </a:lnTo>
                              <a:lnTo>
                                <a:pt x="246" y="98"/>
                              </a:lnTo>
                              <a:lnTo>
                                <a:pt x="243" y="75"/>
                              </a:lnTo>
                              <a:lnTo>
                                <a:pt x="243" y="53"/>
                              </a:lnTo>
                              <a:lnTo>
                                <a:pt x="243" y="45"/>
                              </a:lnTo>
                              <a:lnTo>
                                <a:pt x="244" y="30"/>
                              </a:lnTo>
                              <a:lnTo>
                                <a:pt x="248" y="14"/>
                              </a:lnTo>
                              <a:lnTo>
                                <a:pt x="255" y="4"/>
                              </a:lnTo>
                              <a:lnTo>
                                <a:pt x="269" y="4"/>
                              </a:lnTo>
                              <a:lnTo>
                                <a:pt x="262" y="1"/>
                              </a:lnTo>
                              <a:lnTo>
                                <a:pt x="247" y="0"/>
                              </a:lnTo>
                              <a:close/>
                              <a:moveTo>
                                <a:pt x="571" y="425"/>
                              </a:moveTo>
                              <a:lnTo>
                                <a:pt x="555" y="425"/>
                              </a:lnTo>
                              <a:lnTo>
                                <a:pt x="548" y="431"/>
                              </a:lnTo>
                              <a:lnTo>
                                <a:pt x="548" y="447"/>
                              </a:lnTo>
                              <a:lnTo>
                                <a:pt x="555" y="453"/>
                              </a:lnTo>
                              <a:lnTo>
                                <a:pt x="571" y="453"/>
                              </a:lnTo>
                              <a:lnTo>
                                <a:pt x="574" y="450"/>
                              </a:lnTo>
                              <a:lnTo>
                                <a:pt x="556" y="450"/>
                              </a:lnTo>
                              <a:lnTo>
                                <a:pt x="551" y="445"/>
                              </a:lnTo>
                              <a:lnTo>
                                <a:pt x="551" y="433"/>
                              </a:lnTo>
                              <a:lnTo>
                                <a:pt x="556" y="428"/>
                              </a:lnTo>
                              <a:lnTo>
                                <a:pt x="574" y="428"/>
                              </a:lnTo>
                              <a:lnTo>
                                <a:pt x="571" y="425"/>
                              </a:lnTo>
                              <a:close/>
                              <a:moveTo>
                                <a:pt x="574" y="428"/>
                              </a:moveTo>
                              <a:lnTo>
                                <a:pt x="569" y="428"/>
                              </a:lnTo>
                              <a:lnTo>
                                <a:pt x="573" y="433"/>
                              </a:lnTo>
                              <a:lnTo>
                                <a:pt x="573" y="445"/>
                              </a:lnTo>
                              <a:lnTo>
                                <a:pt x="569" y="450"/>
                              </a:lnTo>
                              <a:lnTo>
                                <a:pt x="574" y="450"/>
                              </a:lnTo>
                              <a:lnTo>
                                <a:pt x="577" y="447"/>
                              </a:lnTo>
                              <a:lnTo>
                                <a:pt x="577" y="431"/>
                              </a:lnTo>
                              <a:lnTo>
                                <a:pt x="574" y="428"/>
                              </a:lnTo>
                              <a:close/>
                              <a:moveTo>
                                <a:pt x="566" y="430"/>
                              </a:moveTo>
                              <a:lnTo>
                                <a:pt x="557" y="430"/>
                              </a:lnTo>
                              <a:lnTo>
                                <a:pt x="557" y="447"/>
                              </a:lnTo>
                              <a:lnTo>
                                <a:pt x="560" y="447"/>
                              </a:lnTo>
                              <a:lnTo>
                                <a:pt x="560" y="441"/>
                              </a:lnTo>
                              <a:lnTo>
                                <a:pt x="567" y="441"/>
                              </a:lnTo>
                              <a:lnTo>
                                <a:pt x="567" y="440"/>
                              </a:lnTo>
                              <a:lnTo>
                                <a:pt x="565" y="439"/>
                              </a:lnTo>
                              <a:lnTo>
                                <a:pt x="569" y="438"/>
                              </a:lnTo>
                              <a:lnTo>
                                <a:pt x="560" y="438"/>
                              </a:lnTo>
                              <a:lnTo>
                                <a:pt x="560" y="434"/>
                              </a:lnTo>
                              <a:lnTo>
                                <a:pt x="568" y="434"/>
                              </a:lnTo>
                              <a:lnTo>
                                <a:pt x="568" y="432"/>
                              </a:lnTo>
                              <a:lnTo>
                                <a:pt x="566" y="430"/>
                              </a:lnTo>
                              <a:close/>
                              <a:moveTo>
                                <a:pt x="567" y="441"/>
                              </a:moveTo>
                              <a:lnTo>
                                <a:pt x="563" y="441"/>
                              </a:lnTo>
                              <a:lnTo>
                                <a:pt x="565" y="442"/>
                              </a:lnTo>
                              <a:lnTo>
                                <a:pt x="565" y="444"/>
                              </a:lnTo>
                              <a:lnTo>
                                <a:pt x="566" y="447"/>
                              </a:lnTo>
                              <a:lnTo>
                                <a:pt x="569" y="447"/>
                              </a:lnTo>
                              <a:lnTo>
                                <a:pt x="568" y="444"/>
                              </a:lnTo>
                              <a:lnTo>
                                <a:pt x="568" y="442"/>
                              </a:lnTo>
                              <a:lnTo>
                                <a:pt x="567" y="441"/>
                              </a:lnTo>
                              <a:close/>
                              <a:moveTo>
                                <a:pt x="568" y="434"/>
                              </a:moveTo>
                              <a:lnTo>
                                <a:pt x="564" y="434"/>
                              </a:lnTo>
                              <a:lnTo>
                                <a:pt x="565" y="434"/>
                              </a:lnTo>
                              <a:lnTo>
                                <a:pt x="565" y="438"/>
                              </a:lnTo>
                              <a:lnTo>
                                <a:pt x="563" y="438"/>
                              </a:lnTo>
                              <a:lnTo>
                                <a:pt x="569" y="438"/>
                              </a:lnTo>
                              <a:lnTo>
                                <a:pt x="569" y="436"/>
                              </a:lnTo>
                              <a:lnTo>
                                <a:pt x="568" y="434"/>
                              </a:lnTo>
                              <a:close/>
                              <a:moveTo>
                                <a:pt x="278" y="213"/>
                              </a:moveTo>
                              <a:lnTo>
                                <a:pt x="257" y="213"/>
                              </a:lnTo>
                              <a:lnTo>
                                <a:pt x="289" y="276"/>
                              </a:lnTo>
                              <a:lnTo>
                                <a:pt x="322" y="320"/>
                              </a:lnTo>
                              <a:lnTo>
                                <a:pt x="353" y="347"/>
                              </a:lnTo>
                              <a:lnTo>
                                <a:pt x="378" y="364"/>
                              </a:lnTo>
                              <a:lnTo>
                                <a:pt x="325" y="374"/>
                              </a:lnTo>
                              <a:lnTo>
                                <a:pt x="270" y="388"/>
                              </a:lnTo>
                              <a:lnTo>
                                <a:pt x="215" y="405"/>
                              </a:lnTo>
                              <a:lnTo>
                                <a:pt x="160" y="426"/>
                              </a:lnTo>
                              <a:lnTo>
                                <a:pt x="166" y="426"/>
                              </a:lnTo>
                              <a:lnTo>
                                <a:pt x="215" y="411"/>
                              </a:lnTo>
                              <a:lnTo>
                                <a:pt x="276" y="397"/>
                              </a:lnTo>
                              <a:lnTo>
                                <a:pt x="338" y="386"/>
                              </a:lnTo>
                              <a:lnTo>
                                <a:pt x="400" y="378"/>
                              </a:lnTo>
                              <a:lnTo>
                                <a:pt x="444" y="378"/>
                              </a:lnTo>
                              <a:lnTo>
                                <a:pt x="434" y="374"/>
                              </a:lnTo>
                              <a:lnTo>
                                <a:pt x="474" y="372"/>
                              </a:lnTo>
                              <a:lnTo>
                                <a:pt x="565" y="372"/>
                              </a:lnTo>
                              <a:lnTo>
                                <a:pt x="550" y="364"/>
                              </a:lnTo>
                              <a:lnTo>
                                <a:pt x="528" y="359"/>
                              </a:lnTo>
                              <a:lnTo>
                                <a:pt x="408" y="359"/>
                              </a:lnTo>
                              <a:lnTo>
                                <a:pt x="395" y="352"/>
                              </a:lnTo>
                              <a:lnTo>
                                <a:pt x="381" y="343"/>
                              </a:lnTo>
                              <a:lnTo>
                                <a:pt x="368" y="335"/>
                              </a:lnTo>
                              <a:lnTo>
                                <a:pt x="355" y="325"/>
                              </a:lnTo>
                              <a:lnTo>
                                <a:pt x="326" y="296"/>
                              </a:lnTo>
                              <a:lnTo>
                                <a:pt x="301" y="260"/>
                              </a:lnTo>
                              <a:lnTo>
                                <a:pt x="281" y="220"/>
                              </a:lnTo>
                              <a:lnTo>
                                <a:pt x="278" y="213"/>
                              </a:lnTo>
                              <a:close/>
                              <a:moveTo>
                                <a:pt x="444" y="378"/>
                              </a:moveTo>
                              <a:lnTo>
                                <a:pt x="400" y="378"/>
                              </a:lnTo>
                              <a:lnTo>
                                <a:pt x="438" y="396"/>
                              </a:lnTo>
                              <a:lnTo>
                                <a:pt x="476" y="409"/>
                              </a:lnTo>
                              <a:lnTo>
                                <a:pt x="511" y="417"/>
                              </a:lnTo>
                              <a:lnTo>
                                <a:pt x="541" y="420"/>
                              </a:lnTo>
                              <a:lnTo>
                                <a:pt x="559" y="420"/>
                              </a:lnTo>
                              <a:lnTo>
                                <a:pt x="569" y="416"/>
                              </a:lnTo>
                              <a:lnTo>
                                <a:pt x="570" y="411"/>
                              </a:lnTo>
                              <a:lnTo>
                                <a:pt x="553" y="411"/>
                              </a:lnTo>
                              <a:lnTo>
                                <a:pt x="530" y="408"/>
                              </a:lnTo>
                              <a:lnTo>
                                <a:pt x="501" y="401"/>
                              </a:lnTo>
                              <a:lnTo>
                                <a:pt x="468" y="389"/>
                              </a:lnTo>
                              <a:lnTo>
                                <a:pt x="444" y="378"/>
                              </a:lnTo>
                              <a:close/>
                              <a:moveTo>
                                <a:pt x="571" y="406"/>
                              </a:moveTo>
                              <a:lnTo>
                                <a:pt x="567" y="408"/>
                              </a:lnTo>
                              <a:lnTo>
                                <a:pt x="560" y="411"/>
                              </a:lnTo>
                              <a:lnTo>
                                <a:pt x="570" y="411"/>
                              </a:lnTo>
                              <a:lnTo>
                                <a:pt x="571" y="406"/>
                              </a:lnTo>
                              <a:close/>
                              <a:moveTo>
                                <a:pt x="565" y="372"/>
                              </a:moveTo>
                              <a:lnTo>
                                <a:pt x="474" y="372"/>
                              </a:lnTo>
                              <a:lnTo>
                                <a:pt x="520" y="374"/>
                              </a:lnTo>
                              <a:lnTo>
                                <a:pt x="558" y="382"/>
                              </a:lnTo>
                              <a:lnTo>
                                <a:pt x="573" y="400"/>
                              </a:lnTo>
                              <a:lnTo>
                                <a:pt x="575" y="396"/>
                              </a:lnTo>
                              <a:lnTo>
                                <a:pt x="577" y="394"/>
                              </a:lnTo>
                              <a:lnTo>
                                <a:pt x="577" y="390"/>
                              </a:lnTo>
                              <a:lnTo>
                                <a:pt x="570" y="375"/>
                              </a:lnTo>
                              <a:lnTo>
                                <a:pt x="565" y="372"/>
                              </a:lnTo>
                              <a:close/>
                              <a:moveTo>
                                <a:pt x="479" y="355"/>
                              </a:moveTo>
                              <a:lnTo>
                                <a:pt x="463" y="356"/>
                              </a:lnTo>
                              <a:lnTo>
                                <a:pt x="446" y="357"/>
                              </a:lnTo>
                              <a:lnTo>
                                <a:pt x="408" y="359"/>
                              </a:lnTo>
                              <a:lnTo>
                                <a:pt x="528" y="359"/>
                              </a:lnTo>
                              <a:lnTo>
                                <a:pt x="519" y="358"/>
                              </a:lnTo>
                              <a:lnTo>
                                <a:pt x="479" y="355"/>
                              </a:lnTo>
                              <a:close/>
                              <a:moveTo>
                                <a:pt x="275" y="48"/>
                              </a:moveTo>
                              <a:lnTo>
                                <a:pt x="272" y="66"/>
                              </a:lnTo>
                              <a:lnTo>
                                <a:pt x="268" y="88"/>
                              </a:lnTo>
                              <a:lnTo>
                                <a:pt x="263" y="115"/>
                              </a:lnTo>
                              <a:lnTo>
                                <a:pt x="257" y="149"/>
                              </a:lnTo>
                              <a:lnTo>
                                <a:pt x="269" y="149"/>
                              </a:lnTo>
                              <a:lnTo>
                                <a:pt x="270" y="145"/>
                              </a:lnTo>
                              <a:lnTo>
                                <a:pt x="272" y="112"/>
                              </a:lnTo>
                              <a:lnTo>
                                <a:pt x="274" y="81"/>
                              </a:lnTo>
                              <a:lnTo>
                                <a:pt x="275" y="48"/>
                              </a:lnTo>
                              <a:close/>
                              <a:moveTo>
                                <a:pt x="269" y="4"/>
                              </a:moveTo>
                              <a:lnTo>
                                <a:pt x="255" y="4"/>
                              </a:lnTo>
                              <a:lnTo>
                                <a:pt x="263" y="8"/>
                              </a:lnTo>
                              <a:lnTo>
                                <a:pt x="273" y="16"/>
                              </a:lnTo>
                              <a:lnTo>
                                <a:pt x="275" y="38"/>
                              </a:lnTo>
                              <a:lnTo>
                                <a:pt x="277" y="16"/>
                              </a:lnTo>
                              <a:lnTo>
                                <a:pt x="272" y="5"/>
                              </a:lnTo>
                              <a:lnTo>
                                <a:pt x="26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448C0" id="AutoShape 4" o:spid="_x0000_s1026" style="position:absolute;margin-left:104.5pt;margin-top:-.35pt;width:28.85pt;height:28.65pt;z-index:-2540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s29w0AAB1JAAAOAAAAZHJzL2Uyb0RvYy54bWysXNtuI7kRfQ+QfxD0mGDG4qVbkjGeRbCD&#10;CQJsLsB2PkCW5QsiqxVJM57N1+cUm9UmW8ULgrxM2+MjsupUsVhVpPrTTz9e97Pvu9P5pT/czdXH&#10;xXy2O2z7h5fD0938n93XD6v57HzZHB42+/6wu5v/tjvPf/r8+999ejve7nT/3O8fdqcZBjmcb9+O&#10;d/Pny+V4e3Nz3j7vXjfnj/1xd8AfH/vT6+aCX09PNw+nzRtGf93f6MWivXnrTw/HU7/dnc/43y/D&#10;H+ef3fiPj7vt5e+Pj+fdZba/m0O2i/v35P69p39vPn/a3D6dNsfnl60XY/M/SPG6eTlg0nGoL5vL&#10;Zvbt9HI11OvL9tSf+8fLx23/etM/Pr5sd04HaKMWE21+fd4cd04XkHM+jjSd/3/Dbv/2/dfjP04k&#10;+vn4S7/91xmM3Lwdz7fjX+iXMzCz+7e/9g+w4ebbpXfK/ng8vdInocbsh+P0t5HT3Y/LbIv/NG1r&#10;1s18tsWfTGtWTUOc32xu+cPbb+fLn3e9G2jz/ZfzZTDJA35yhD7MDptXzNrBfI+ve1jnjx9mi5le&#10;rBv6h004whTD/nAz6xazt1mzXHozjxjNGDdUY9rZhyuMYQzGIcQzBjLTgSyDBpmUWYkyQf9BdJLJ&#10;yjK1jBlkahtBpiVjSCYgRJmw4kKeVCPztGYYybSSZVIx53a5FoRSIeMEEaVSMefaqLVIlQp575RO&#10;CBYTj7GuDahC1oGQxYpph1iyBVVIfafahFgx96uFJFZIPBCiWDomXhsts6VD7judcveYe2W1IJcO&#10;iSeILFhMvNZrK5pRh+R3OuHzesL+SrKjDqnXgMiCxdRrtVCyYCH9nU44von5p7V27WAmJD+5HE1M&#10;vtaLpSiYCfnvTMLxTcy/XStJsJB8goiMmQn5eq1lwUL+O0RCMaSamH9jjSRYSD5BRMFsTL42rbwm&#10;bch/ZxPObyf8L6Rgb0PyNSCyYDH52ljZx2zIf2cTzm9j/hWCyrWP2ZB8gsiCxeRrY4xoShvy39mE&#10;8zcx/9jTruVqQu6BEMVqJtSbRo5iTch+1yRcv4nZ/yA5GLKL950WCFmsmHjdWnmHbELuuybh+E3M&#10;vcUGItAVEk8QUbA2Jl63rexfbUh+1yYcv43Zt1byrzakniCyYDH1YCwhWEh/1yYcv435t1oULCSf&#10;ILJgMflgTN6O2pD/DvFEjGHLmH+rpeC6DMkniCjYMiZftwnXR0r57rDdMuH6y5h/KwbXZUg+QWTB&#10;YvKTjCFpDgVLOP8y5j/BWEh+krFVTD4Yc0n+VX6/CvnvkECJplzF/FvsDterchWSTxCRsVVMPgST&#10;w8Uq5L9bJZx/FfNvsdELgoXkE0QWLCYfgsn75Crkv1slnB+VVFg3WL0UBFuH5BNEFGwdkw/B5O1o&#10;HfLfIf0QTbmO+bfGSoKF5BNEFiwmH4LJG9I65L9bJ5x/HfMv+9g6JD/pY2oRs5+0JdJaNhPVbfic&#10;TJpaxDaQzakWoQWS9lSL2ARJg6pFaAZIl1gEahEbwhop0qpFaAbCiEZVi9gOyXxRLUJbQLrESlCT&#10;spfywes1qqK6N5kzqmnhS5FZ7FtMKt9k6atiYxgxtKmo+iWMzJ2KDaHNQg5ualIAJytgFRvDrKV0&#10;SKnQEoSRpbsqg9tW5i6ug1WqEFY6XhVmLW0LKiqFCZOQLjaEblDmipaNi2GVqobVpBw2rRSCVVQP&#10;EyYhXWwI3aY6Gzq0BTouqVUxqYkN8nRhVURFMWFk6aZVsU3sXSoui1WqLlaTwthADUm6MD4RJiHd&#10;dFUs5XxXmTBCdSpVHKMvyFGbG4WidKEltEpkcGpaHzfQQ/S7uEDG5xJ7xaRENmIbRkU1MmFk7uxk&#10;VbRW3mNVXCWrVJmsJnWyBS+CZaNCmTAJ6SaGaBEqZO5CW3QqVSurSbFs0XYSpIvKZcLI0k0L5lQB&#10;qOKKWaVKZjWpmc1aarChQ8zeiZyCMAnpJqsiLV28KlKVs5qUzinpQkukpbsqnmEy0bJx9axS5bOa&#10;1M9mKfUAVVRAE0bmrp2uCsRtWbrQFmg0pzKoSRFtVuKqaENLECYh3WRVNImEXcV1tEoV0mpSSRvE&#10;AGFVRKU0YWTprmrpRSKixMW0SlXTalJOm0Zcs1E9TZiEdJNVYVI7WVxRq2WiqlCTmnolCxcuCkBk&#10;2aY1tYGzi14XF9UqVVWrSVlN512CXaO6mjAJ6SZrItUeVHFlrVKltZrU1mKHUK3CJZFqEarVZEUY&#10;nADIzIWG6PC5xB47Ka/lgicqr8N6B+elT3wiunnmQ9Ltj4M/JcVPsw0duS/cweyxP9OBbIdaEceu&#10;nTu2xBBA0ZFqAozAQ2B3EFoEQ2sCowYaTnPzQ1Np4+B8+FuAw0QOvq4anZJ/giNtrxGGsnEHr9OU&#10;0mOCI7GtGZ3yVQevU5USSAevU5UyOoIjF6sRhlIsB69TlY4HCI5spWZ0SkIcvE5Vaqc7eJ2qtE0T&#10;HBtsjTCtVxU7XhXcq4otqAZOOwsJgz2hCu5VXdapStGXRkfcrBmdwqGD16lK7T+CI7jUjE5NOQev&#10;U5VaZQ5ep6rrXxGeWk814riW0vCBOnVdl8d9oDY4jdEJPZMqkagXMsxQqTRHKOosVM3AMYqK/boP&#10;eCOryjDl6mqng6lUmiOVMpVKc6yiwrFKB45WCrVc3QdY6cqA5comp/R4C6mwEXHMUk2l0hy1qC6o&#10;0oHjlqoMXC4FdzpUhi7FsUtVBi9FieowQ6XSHL9UZQBzCZ2bAclYFUscw1QcxIY0xedAJ1z2m17z&#10;O81nuOZ3T5Nsbo+bC6VO/OPs7W5Od8Nmz/Q0LnF67b/vut4hLpRBuc43JLWozAdB3xH7Q4ikSpuA&#10;OC0agPxnfh7dgNSABKxB3zUHGyJ8M64cHoSfw2A4M6CxRlfjv/IzQkHD3IzUtqHBSjDkxQ7GfPBc&#10;/BzmpN54DQy1E8HQRMnJhhDlYGgH52B+KVmUATnYtU1Z9u2+P+/w0c3tu5W92ai9BElZgPe/82c9&#10;zou6ykqAW1NuNPR7c4Jq6vRiUjTAamDoCNTACgbWerDwuDJZQX6yooPz0TlTdlafD9P5QR43uAIa&#10;vAXcQJ1CrpodD0uHuEMDpYAbOEbJm8d5w2ps5dl56agM8+p13hpoOzmcQaGZG4+zGYtAlcP5jarB&#10;HpqDVa5LW7fKfb3QjDsR+wg/B1+hLgQoaRBi8rJ5d8e5ahbnqbPw1DxucClcHingBvlKOE1HqtDD&#10;FKIVztC8CxRc2ccUPaY7TBs//VLztsWBQFYPTY0jcr0SzsdJNVYnPB8//bzU7MN4xaXm5Svjhk3h&#10;PQnm+fjp56WGP+YtuIH2K3zMangUfvJoQyBAsZpzFh6tsH603yZh4vxogylwVJuFUeMdmhZQ3g4l&#10;1OCdhfA02ceYq/TOR4vbyYiSZNAltfc1rM2I5NH5OVik8dEFB/pZdkZcYX2M8xZMPGpSxPlUrrDO&#10;m8bHlyLOM1jwrYYOicgbsGXmvGactxD/Gmpz03hF3NTCbK+cV0zHTnoFe29RimGdFrVH/uK0KrHJ&#10;85aswywVcX53Knmjr56K3s3zXvGSYZ0OfZyHcPhJsu5jsi0EqoZxJa14z63GFdY2HUyRJmgSZH19&#10;xLHG7Jv89DGFc/+xOcF/5yfjhj3N4kA+P6/PCapx+ejctMOGgJtphXkZl88dmitPYD1z3jPlPOk9&#10;dKhZZR2/f+ECQZ5NxpW09/5d9DJvxSLOs1nIPEfrFPWYMljDOluUdU+z7mNq0Uc8m9W4kq9z5C3h&#10;atcO4/J598j6lR5pH77OcVNs6tqs2beW9DIvrfGdG1NoQhh/KmIKvml8tm4KBarxrWCD/SK3xjQd&#10;uWPNlgpKTRcDaW3jqmZuPC5QS1WR4khUqLLGeceuPK8dfvp8HXZweuBgISefoStVTt+83SzdrCUc&#10;+M6NZzmzL+HgrcN4eXtYv78b3F7IzYvvjfnxCjjkJ27egr/gMtiAGzvWzC8/B54t3ZolXgo49+Vd&#10;h8vLZ3wTGN/qyuqLL3MN847nDiwXPwf5jK8myP9z/Bm6NAn5Sg0XQxenCYdMJjee9nrge3p5XLLa&#10;Tkevax9LRa9qr+VVUGg3Wb+qLK5A57RvfIPIFtp1jT/csQWWGngXsV7EcbZe6ov7KGcLUQQXmIZ5&#10;Szjfq6HVkOXFew+u7mVxlr0bu0puvGtPYO9Pe89Yv+Ly/DB2ynsazppLWnFWX2KplnXuFYwSVmh1&#10;Ff9SWlVHVPiki2yFHbOh64cU2XCpKWcrOhJxPoydJI/zkbywFt2ZE82LL7bkxxuyTVxAL+BY33yk&#10;TO80aZ/D1/kHjsYD06R1fM1g0BXJaYXvGPoR8/t77f5Uu9819JUDYh1Wz8p3pXHZhzVdFaQox0On&#10;SNJ0lRHA0lGNjyKFswHtKafveuRU4lS42KD1QbiI8+GAbnBn5/Xa0ldg8rghpcLOm4dNWK4wDG8r&#10;fuCkXbh1mRfA881W5vn5yQnsEC4KOxn7TKHBoH07qTiaP1cuKOB34wmK1z+O0+mM3L2eZTwspzP2&#10;4BUt537/8vD1Zb+nY9Lz6en+5/1p9n2D1+t8/fpl9YW5iWB7d+3w0NPH2ML+LTP0Yhl6Wc/59r5/&#10;+A0vmTn1wzt68E4h/PDcn/4zn73h/Tx38/O/v21Ou/ls/5cDXoCzxhcGEPcu7hfbLCnon8K/3Id/&#10;2Ry2GOpufpnjmiT9+PNleAnQt+Pp5ekZMyl3/n/o/4SX2zy+0Eto3FtwBqn8L3gHj+PGvy+IXvIT&#10;/u5Q7281+vxfAAAA//8DAFBLAwQUAAYACAAAACEAq8/tyd8AAAAIAQAADwAAAGRycy9kb3ducmV2&#10;LnhtbEyPQUvDQBCF74L/YRnBW7sx4GpjNkXEVnoRGoXS2zYZs9HsbMhu0vjvHU96e8Mb3vtevp5d&#10;JyYcQutJw80yAYFU+bqlRsP722ZxDyJEQ7XpPKGGbwywLi4vcpPV/kx7nMrYCA6hkBkNNsY+kzJU&#10;Fp0JS98jsffhB2cin0Mj68GcOdx1Mk0SJZ1piRus6fHJYvVVjk7DOJbH58/dqzzYVZjm5mW72bVb&#10;ra+v5scHEBHn+PcMv/iMDgUznfxIdRCdhjRZ8ZaoYXEHgv1UKRYnDbdKgSxy+X9A8QMAAP//AwBQ&#10;SwECLQAUAAYACAAAACEAtoM4kv4AAADhAQAAEwAAAAAAAAAAAAAAAAAAAAAAW0NvbnRlbnRfVHlw&#10;ZXNdLnhtbFBLAQItABQABgAIAAAAIQA4/SH/1gAAAJQBAAALAAAAAAAAAAAAAAAAAC8BAABfcmVs&#10;cy8ucmVsc1BLAQItABQABgAIAAAAIQBooAs29w0AAB1JAAAOAAAAAAAAAAAAAAAAAC4CAABkcnMv&#10;ZTJvRG9jLnhtbFBLAQItABQABgAIAAAAIQCrz+3J3wAAAAgBAAAPAAAAAAAAAAAAAAAAAFEQAABk&#10;cnMvZG93bnJldi54bWxQSwUGAAAAAAQABADzAAAAXREAAAAA&#10;" path="m104,452l54,484,22,516,5,543,,563r,10l44,573r4,-1l11,572r5,-22l35,520,65,486r39,-34xm247,l235,8r-6,18l227,46r,20l227,73r1,14l230,102r3,15l236,132r3,17l243,164r4,16l235,221r-31,75l160,388r-51,89l57,545,11,572r37,l49,571,80,544r37,-46l160,428r6,-2l160,426r42,-76l230,292r17,-45l257,213r21,l265,179r4,-30l257,149r-6,-26l246,98,243,75r,-22l243,45r1,-15l248,14,255,4r14,l262,1,247,xm571,425r-16,l548,431r,16l555,453r16,l574,450r-18,l551,445r,-12l556,428r18,l571,425xm574,428r-5,l573,433r,12l569,450r5,l577,447r,-16l574,428xm566,430r-9,l557,447r3,l560,441r7,l567,440r-2,-1l569,438r-9,l560,434r8,l568,432r-2,-2xm567,441r-4,l565,442r,2l566,447r3,l568,444r,-2l567,441xm568,434r-4,l565,434r,4l563,438r6,l569,436r-1,-2xm278,213r-21,l289,276r33,44l353,347r25,17l325,374r-55,14l215,405r-55,21l166,426r49,-15l276,397r62,-11l400,378r44,l434,374r40,-2l565,372r-15,-8l528,359r-120,l395,352r-14,-9l368,335,355,325,326,296,301,260,281,220r-3,-7xm444,378r-44,l438,396r38,13l511,417r30,3l559,420r10,-4l570,411r-17,l530,408r-29,-7l468,389,444,378xm571,406r-4,2l560,411r10,l571,406xm565,372r-91,l520,374r38,8l573,400r2,-4l577,394r,-4l570,375r-5,-3xm479,355r-16,1l446,357r-38,2l528,359r-9,-1l479,355xm275,48r-3,18l268,88r-5,27l257,149r12,l270,145r2,-33l274,81r1,-33xm269,4r-14,l263,8r10,8l275,38r2,-22l272,5,269,4xe" fillcolor="#ffd8d8" stroked="f">
                <v:path arrowok="t" o:connecttype="custom" o:connectlocs="3175,340360;30480,358775;41275,304165;145415,12065;144780,50800;151765,90170;129540,183515;6985,358775;74295,311785;128270,217805;176530,130810;159385,73660;154305,24130;170815,-1905;352425,265430;362585,283210;349885,270510;364490,267335;361315,281305;364490,267335;355600,279400;358775,274320;360680,271145;357505,275590;361315,279400;360680,271145;357505,273685;176530,130810;224155,215900;136525,252730;175260,247650;275590,233045;335280,223520;233680,208280;178435,135255;278130,247015;354965,262255;336550,254635;362585,253365;362585,253365;354330,238125;366395,243205;294005,221615;329565,222885;170180,51435;171450,87630;170815,-1905;174625,196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w w:val="105"/>
          <w:sz w:val="11"/>
        </w:rPr>
        <w:t xml:space="preserve">Digitálně podepsal </w:t>
      </w:r>
      <w:r>
        <w:rPr>
          <w:w w:val="105"/>
          <w:sz w:val="11"/>
        </w:rPr>
        <w:t>xxxx</w:t>
      </w:r>
    </w:p>
    <w:p w14:paraId="2B87AC52" w14:textId="77777777" w:rsidR="0018372F" w:rsidRDefault="0018372F">
      <w:pPr>
        <w:spacing w:line="247" w:lineRule="auto"/>
        <w:rPr>
          <w:sz w:val="11"/>
        </w:rPr>
        <w:sectPr w:rsidR="0018372F">
          <w:type w:val="continuous"/>
          <w:pgSz w:w="11900" w:h="16840"/>
          <w:pgMar w:top="1900" w:right="740" w:bottom="1300" w:left="1260" w:header="708" w:footer="708" w:gutter="0"/>
          <w:cols w:num="2" w:space="708" w:equalWidth="0">
            <w:col w:w="645" w:space="385"/>
            <w:col w:w="8870"/>
          </w:cols>
        </w:sectPr>
      </w:pPr>
    </w:p>
    <w:p w14:paraId="0EEA95AA" w14:textId="77777777" w:rsidR="0018372F" w:rsidRDefault="00000000">
      <w:pPr>
        <w:spacing w:line="130" w:lineRule="exact"/>
        <w:ind w:left="1136"/>
        <w:rPr>
          <w:sz w:val="11"/>
        </w:rPr>
      </w:pPr>
      <w:r>
        <w:rPr>
          <w:sz w:val="11"/>
        </w:rPr>
        <w:t>Datum: 2023.04.12</w:t>
      </w:r>
    </w:p>
    <w:p w14:paraId="587C665C" w14:textId="77777777" w:rsidR="0018372F" w:rsidRDefault="00000000">
      <w:pPr>
        <w:spacing w:line="134" w:lineRule="exact"/>
        <w:ind w:left="1136"/>
        <w:rPr>
          <w:sz w:val="11"/>
        </w:rPr>
      </w:pPr>
      <w:r>
        <w:rPr>
          <w:sz w:val="11"/>
        </w:rPr>
        <w:t>13:39:29 +02'00'</w:t>
      </w:r>
    </w:p>
    <w:p w14:paraId="376FBBD4" w14:textId="77777777" w:rsidR="0018372F" w:rsidRDefault="0018372F">
      <w:pPr>
        <w:spacing w:line="134" w:lineRule="exact"/>
        <w:rPr>
          <w:sz w:val="11"/>
        </w:rPr>
        <w:sectPr w:rsidR="0018372F">
          <w:type w:val="continuous"/>
          <w:pgSz w:w="11900" w:h="16840"/>
          <w:pgMar w:top="1900" w:right="740" w:bottom="1300" w:left="1260" w:header="708" w:footer="708" w:gutter="0"/>
          <w:cols w:space="708"/>
        </w:sectPr>
      </w:pPr>
    </w:p>
    <w:p w14:paraId="548576C7" w14:textId="77777777" w:rsidR="0018372F" w:rsidRDefault="0018372F">
      <w:pPr>
        <w:spacing w:before="1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72"/>
        <w:gridCol w:w="3688"/>
        <w:gridCol w:w="983"/>
        <w:gridCol w:w="954"/>
        <w:gridCol w:w="736"/>
        <w:gridCol w:w="1053"/>
        <w:gridCol w:w="556"/>
        <w:gridCol w:w="2078"/>
        <w:gridCol w:w="2625"/>
        <w:gridCol w:w="1053"/>
      </w:tblGrid>
      <w:tr w:rsidR="0018372F" w14:paraId="0B4C9A6E" w14:textId="77777777">
        <w:trPr>
          <w:trHeight w:val="212"/>
        </w:trPr>
        <w:tc>
          <w:tcPr>
            <w:tcW w:w="15664" w:type="dxa"/>
            <w:gridSpan w:val="11"/>
            <w:tcBorders>
              <w:top w:val="nil"/>
              <w:bottom w:val="double" w:sz="2" w:space="0" w:color="000000"/>
              <w:right w:val="nil"/>
            </w:tcBorders>
          </w:tcPr>
          <w:p w14:paraId="1F2A8411" w14:textId="5E4590E6" w:rsidR="0018372F" w:rsidRDefault="001009C0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13D9D0C" wp14:editId="2B39AA43">
                      <wp:extent cx="356870" cy="7620"/>
                      <wp:effectExtent l="13970" t="10160" r="10160" b="1270"/>
                      <wp:docPr id="58093247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6870" cy="7620"/>
                                <a:chOff x="0" y="0"/>
                                <a:chExt cx="562" cy="12"/>
                              </a:xfrm>
                            </wpg:grpSpPr>
                            <wps:wsp>
                              <wps:cNvPr id="99076948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5D3BF" id="Group 2" o:spid="_x0000_s1026" style="width:28.1pt;height:.6pt;mso-position-horizontal-relative:char;mso-position-vertical-relative:line" coordsize="5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EMJAIAALQEAAAOAAAAZHJzL2Uyb0RvYy54bWyklM1y2jAQx++d6TtodC8GUhzwYHKAhAtt&#10;mUn6AIss25rKkkYSGN6+K8khX5dOykGj9a5Wu7//iuXduZPkxK0TWpV0MhpTwhXTlVBNSX8/PXyb&#10;U+I8qAqkVrykF+7o3errl2VvCj7VrZYVtwSTKFf0pqSt96bIMsda3oEbacMVOmttO/Bo2iarLPSY&#10;vZPZdDzOs17byljNuHP4dZOcdBXz1zVn/lddO+6JLCnW5uNq43oIa7ZaQtFYMK1gQxnwiSo6EAov&#10;vabagAdytOJDqk4wq52u/YjpLtN1LRiPPWA3k/G7brZWH03spSn6xlwxIdp3nD6dlv08ba15NHub&#10;qsftTrM/DrlkvWmK1/5gNymYHPofukI94eh1bPxc2y6kwJbIOfK9XPnysycMP97M8vktqsDQdZtP&#10;B/qsRYk+nGHt/XBqlk/Tkck0yJVBke6K9Q31BL1xgNwLI/d/jB5bMDyid4HB3hJRlXSxGN/mi+/z&#10;GSUKOmx/JxQnN6GscD8GrlUiyc5qIEmUXregGh5TPl0MHpvERt4cCYZDGf6RbJ4m95nslVFkekUE&#10;hbHOb7nuSNiUVGK9US447ZxPNJ9DgnpKPwgp8TsUUpF+kCmYTktRBWc0bHNYS0tOEJ5V/A3SvAkL&#10;mTfg2hQXXalsnGtVxVtaDtX9sPcgZNpjA1LFCUxQEt6Dri57G4oexB5mFJ9GHIvhGYe399qOUS9/&#10;Nqu/AAAA//8DAFBLAwQUAAYACAAAACEAm4m4+9oAAAACAQAADwAAAGRycy9kb3ducmV2LnhtbEyP&#10;QUvDQBCF74L/YZmCN7tJpEXSbEop6qkItoJ4mybTJDQ7G7LbJP33jl7s5cHwHu99k60n26qBet84&#10;NhDPI1DEhSsbrgx8Hl4fn0H5gFxi65gMXMnDOr+/yzAt3cgfNOxDpaSEfYoG6hC6VGtf1GTRz11H&#10;LN7J9RaDnH2lyx5HKbetTqJoqS02LAs1drStqTjvL9bA24jj5il+GXbn0/b6fVi8f+1iMuZhNm1W&#10;oAJN4T8Mv/iCDrkwHd2FS69aA/JI+FPxFssE1FEyCeg807fo+Q8AAAD//wMAUEsBAi0AFAAGAAgA&#10;AAAhALaDOJL+AAAA4QEAABMAAAAAAAAAAAAAAAAAAAAAAFtDb250ZW50X1R5cGVzXS54bWxQSwEC&#10;LQAUAAYACAAAACEAOP0h/9YAAACUAQAACwAAAAAAAAAAAAAAAAAvAQAAX3JlbHMvLnJlbHNQSwEC&#10;LQAUAAYACAAAACEAQJfRDCQCAAC0BAAADgAAAAAAAAAAAAAAAAAuAgAAZHJzL2Uyb0RvYy54bWxQ&#10;SwECLQAUAAYACAAAACEAm4m4+9oAAAACAQAADwAAAAAAAAAAAAAAAAB+BAAAZHJzL2Rvd25yZXYu&#10;eG1sUEsFBgAAAAAEAAQA8wAAAIUFAAAAAA==&#10;">
                      <v:line id="Line 3" o:spid="_x0000_s1027" style="position:absolute;visibility:visible;mso-wrap-style:square" from="0,6" to="56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rBpzAAAAOIAAAAPAAAAZHJzL2Rvd25yZXYueG1sRI9bawIx&#10;FITfhf6HcAp906zFqrs1ipQWfGiRegH7dticvdDNSbpJ3fXfG6HQx2FmvmEWq9404kytry0rGI8S&#10;EMS51TWXCg77t+EchA/IGhvLpOBCHlbLu8ECM207/qTzLpQiQthnqKAKwWVS+rwig35kHXH0Ctsa&#10;DFG2pdQtdhFuGvmYJFNpsOa4UKGjl4ry792vUVB07nV/Gm9/WBfH9WY7cR/v4Uuph/t+/QwiUB/+&#10;w3/tjVaQpslsmk7mT3C7FO+AXF4BAAD//wMAUEsBAi0AFAAGAAgAAAAhANvh9svuAAAAhQEAABMA&#10;AAAAAAAAAAAAAAAAAAAAAFtDb250ZW50X1R5cGVzXS54bWxQSwECLQAUAAYACAAAACEAWvQsW78A&#10;AAAVAQAACwAAAAAAAAAAAAAAAAAfAQAAX3JlbHMvLnJlbHNQSwECLQAUAAYACAAAACEAoLqwacwA&#10;AADiAAAADwAAAAAAAAAAAAAAAAAHAgAAZHJzL2Rvd25yZXYueG1sUEsFBgAAAAADAAMAtwAAAAAD&#10;AAAAAA==&#10;" strokeweight=".6pt"/>
                      <w10:anchorlock/>
                    </v:group>
                  </w:pict>
                </mc:Fallback>
              </mc:AlternateContent>
            </w:r>
          </w:p>
          <w:p w14:paraId="3D193680" w14:textId="77777777" w:rsidR="0018372F" w:rsidRDefault="00000000">
            <w:pPr>
              <w:pStyle w:val="TableParagraph"/>
              <w:spacing w:line="173" w:lineRule="exact"/>
              <w:ind w:left="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Oblastní nemocnice Trutnov a.s.</w:t>
            </w:r>
          </w:p>
        </w:tc>
      </w:tr>
      <w:tr w:rsidR="0018372F" w14:paraId="75031A1A" w14:textId="77777777">
        <w:trPr>
          <w:trHeight w:val="342"/>
        </w:trPr>
        <w:tc>
          <w:tcPr>
            <w:tcW w:w="566" w:type="dxa"/>
            <w:tcBorders>
              <w:top w:val="double" w:sz="2" w:space="0" w:color="000000"/>
            </w:tcBorders>
          </w:tcPr>
          <w:p w14:paraId="14CD1DD8" w14:textId="77777777" w:rsidR="0018372F" w:rsidRDefault="00000000">
            <w:pPr>
              <w:pStyle w:val="TableParagraph"/>
              <w:spacing w:line="153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Číslo</w:t>
            </w:r>
          </w:p>
        </w:tc>
        <w:tc>
          <w:tcPr>
            <w:tcW w:w="1372" w:type="dxa"/>
            <w:tcBorders>
              <w:top w:val="double" w:sz="2" w:space="0" w:color="000000"/>
            </w:tcBorders>
          </w:tcPr>
          <w:p w14:paraId="1BFE9D92" w14:textId="77777777" w:rsidR="0018372F" w:rsidRDefault="00000000">
            <w:pPr>
              <w:pStyle w:val="TableParagraph"/>
              <w:spacing w:line="153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Název</w:t>
            </w:r>
          </w:p>
        </w:tc>
        <w:tc>
          <w:tcPr>
            <w:tcW w:w="3688" w:type="dxa"/>
            <w:tcBorders>
              <w:top w:val="double" w:sz="2" w:space="0" w:color="000000"/>
            </w:tcBorders>
          </w:tcPr>
          <w:p w14:paraId="11EFA310" w14:textId="77777777" w:rsidR="0018372F" w:rsidRDefault="00000000">
            <w:pPr>
              <w:pStyle w:val="TableParagraph"/>
              <w:spacing w:line="153" w:lineRule="exact"/>
              <w:ind w:left="24"/>
              <w:rPr>
                <w:b/>
                <w:sz w:val="14"/>
              </w:rPr>
            </w:pPr>
            <w:r>
              <w:rPr>
                <w:b/>
                <w:sz w:val="14"/>
              </w:rPr>
              <w:t>Název</w:t>
            </w:r>
          </w:p>
        </w:tc>
        <w:tc>
          <w:tcPr>
            <w:tcW w:w="983" w:type="dxa"/>
            <w:tcBorders>
              <w:top w:val="double" w:sz="2" w:space="0" w:color="000000"/>
            </w:tcBorders>
          </w:tcPr>
          <w:p w14:paraId="314F590E" w14:textId="77777777" w:rsidR="0018372F" w:rsidRDefault="00000000">
            <w:pPr>
              <w:pStyle w:val="TableParagraph"/>
              <w:spacing w:line="153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Výrobní číslo</w:t>
            </w:r>
          </w:p>
        </w:tc>
        <w:tc>
          <w:tcPr>
            <w:tcW w:w="954" w:type="dxa"/>
            <w:tcBorders>
              <w:top w:val="double" w:sz="2" w:space="0" w:color="000000"/>
            </w:tcBorders>
          </w:tcPr>
          <w:p w14:paraId="4C18496C" w14:textId="77777777" w:rsidR="0018372F" w:rsidRDefault="00000000">
            <w:pPr>
              <w:pStyle w:val="TableParagraph"/>
              <w:spacing w:line="153" w:lineRule="exact"/>
              <w:ind w:left="42" w:right="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Datum</w:t>
            </w:r>
          </w:p>
          <w:p w14:paraId="5AC59E2F" w14:textId="77777777" w:rsidR="0018372F" w:rsidRDefault="00000000">
            <w:pPr>
              <w:pStyle w:val="TableParagraph"/>
              <w:spacing w:before="11" w:line="157" w:lineRule="exact"/>
              <w:ind w:left="47" w:right="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poslední PBTK</w:t>
            </w:r>
          </w:p>
        </w:tc>
        <w:tc>
          <w:tcPr>
            <w:tcW w:w="736" w:type="dxa"/>
            <w:tcBorders>
              <w:top w:val="double" w:sz="2" w:space="0" w:color="000000"/>
            </w:tcBorders>
          </w:tcPr>
          <w:p w14:paraId="6A5244C4" w14:textId="77777777" w:rsidR="0018372F" w:rsidRDefault="00000000">
            <w:pPr>
              <w:pStyle w:val="TableParagraph"/>
              <w:spacing w:line="153" w:lineRule="exact"/>
              <w:ind w:left="174"/>
              <w:rPr>
                <w:b/>
                <w:sz w:val="14"/>
              </w:rPr>
            </w:pPr>
            <w:r>
              <w:rPr>
                <w:b/>
                <w:sz w:val="14"/>
              </w:rPr>
              <w:t>Datum</w:t>
            </w:r>
          </w:p>
          <w:p w14:paraId="71250F48" w14:textId="77777777" w:rsidR="0018372F" w:rsidRDefault="00000000">
            <w:pPr>
              <w:pStyle w:val="TableParagraph"/>
              <w:spacing w:before="11" w:line="157" w:lineRule="exact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>další PBTK</w:t>
            </w:r>
          </w:p>
        </w:tc>
        <w:tc>
          <w:tcPr>
            <w:tcW w:w="1053" w:type="dxa"/>
            <w:tcBorders>
              <w:top w:val="double" w:sz="2" w:space="0" w:color="000000"/>
            </w:tcBorders>
          </w:tcPr>
          <w:p w14:paraId="35C83591" w14:textId="77777777" w:rsidR="0018372F" w:rsidRDefault="00000000">
            <w:pPr>
              <w:pStyle w:val="TableParagraph"/>
              <w:spacing w:line="153" w:lineRule="exact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Termín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(měsíc)</w:t>
            </w:r>
          </w:p>
          <w:p w14:paraId="5CBBD19E" w14:textId="77777777" w:rsidR="0018372F" w:rsidRDefault="00000000">
            <w:pPr>
              <w:pStyle w:val="TableParagraph"/>
              <w:spacing w:before="11" w:line="157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provedení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PBTK</w:t>
            </w:r>
          </w:p>
        </w:tc>
        <w:tc>
          <w:tcPr>
            <w:tcW w:w="556" w:type="dxa"/>
            <w:tcBorders>
              <w:top w:val="double" w:sz="2" w:space="0" w:color="000000"/>
            </w:tcBorders>
          </w:tcPr>
          <w:p w14:paraId="2C65815A" w14:textId="77777777" w:rsidR="0018372F" w:rsidRDefault="00000000">
            <w:pPr>
              <w:pStyle w:val="TableParagraph"/>
              <w:spacing w:line="153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Třída ZP</w:t>
            </w:r>
          </w:p>
        </w:tc>
        <w:tc>
          <w:tcPr>
            <w:tcW w:w="2078" w:type="dxa"/>
            <w:tcBorders>
              <w:top w:val="double" w:sz="2" w:space="0" w:color="000000"/>
            </w:tcBorders>
          </w:tcPr>
          <w:p w14:paraId="4D202333" w14:textId="77777777" w:rsidR="0018372F" w:rsidRDefault="00000000">
            <w:pPr>
              <w:pStyle w:val="TableParagraph"/>
              <w:spacing w:line="153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Místo určení</w:t>
            </w:r>
          </w:p>
        </w:tc>
        <w:tc>
          <w:tcPr>
            <w:tcW w:w="2625" w:type="dxa"/>
            <w:tcBorders>
              <w:top w:val="double" w:sz="2" w:space="0" w:color="000000"/>
            </w:tcBorders>
          </w:tcPr>
          <w:p w14:paraId="64F33CA2" w14:textId="77777777" w:rsidR="0018372F" w:rsidRDefault="00000000">
            <w:pPr>
              <w:pStyle w:val="TableParagraph"/>
              <w:spacing w:line="153" w:lineRule="exac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Příjemce</w:t>
            </w:r>
          </w:p>
        </w:tc>
        <w:tc>
          <w:tcPr>
            <w:tcW w:w="1053" w:type="dxa"/>
            <w:tcBorders>
              <w:top w:val="double" w:sz="2" w:space="0" w:color="000000"/>
              <w:right w:val="double" w:sz="2" w:space="0" w:color="000000"/>
            </w:tcBorders>
          </w:tcPr>
          <w:p w14:paraId="6269FC46" w14:textId="77777777" w:rsidR="0018372F" w:rsidRDefault="00000000">
            <w:pPr>
              <w:pStyle w:val="TableParagraph"/>
              <w:spacing w:line="155" w:lineRule="exact"/>
              <w:ind w:left="109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Cena PBTK/ks</w:t>
            </w:r>
          </w:p>
          <w:p w14:paraId="16FFF913" w14:textId="77777777" w:rsidR="0018372F" w:rsidRDefault="00000000">
            <w:pPr>
              <w:pStyle w:val="TableParagraph"/>
              <w:spacing w:before="11" w:line="155" w:lineRule="exact"/>
              <w:ind w:left="109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bez DPH</w:t>
            </w:r>
          </w:p>
        </w:tc>
      </w:tr>
      <w:tr w:rsidR="0018372F" w14:paraId="5D521A59" w14:textId="77777777">
        <w:trPr>
          <w:trHeight w:val="167"/>
        </w:trPr>
        <w:tc>
          <w:tcPr>
            <w:tcW w:w="566" w:type="dxa"/>
          </w:tcPr>
          <w:p w14:paraId="130D4D3C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SK23222</w:t>
            </w:r>
          </w:p>
        </w:tc>
        <w:tc>
          <w:tcPr>
            <w:tcW w:w="1372" w:type="dxa"/>
          </w:tcPr>
          <w:p w14:paraId="0058BEF5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Anestetické přístroje</w:t>
            </w:r>
          </w:p>
        </w:tc>
        <w:tc>
          <w:tcPr>
            <w:tcW w:w="3688" w:type="dxa"/>
          </w:tcPr>
          <w:p w14:paraId="67A26D68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Anestetický přístroj A7, pro dva odpařovače, O2</w:t>
            </w:r>
          </w:p>
        </w:tc>
        <w:tc>
          <w:tcPr>
            <w:tcW w:w="983" w:type="dxa"/>
          </w:tcPr>
          <w:p w14:paraId="5D4C15A8" w14:textId="77777777" w:rsidR="0018372F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GC-65000626</w:t>
            </w:r>
          </w:p>
        </w:tc>
        <w:tc>
          <w:tcPr>
            <w:tcW w:w="954" w:type="dxa"/>
          </w:tcPr>
          <w:p w14:paraId="4AE7C551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14:paraId="388994DC" w14:textId="77777777" w:rsidR="0018372F" w:rsidRDefault="0000000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14.07.2017</w:t>
            </w:r>
          </w:p>
        </w:tc>
        <w:tc>
          <w:tcPr>
            <w:tcW w:w="1053" w:type="dxa"/>
            <w:shd w:val="clear" w:color="auto" w:fill="B4C6E7"/>
          </w:tcPr>
          <w:p w14:paraId="11208CFF" w14:textId="77777777" w:rsidR="0018372F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28CDDAA5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7C49B4C5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32A8D8B0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ARO - sály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128D99CD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6 330,00 Kč</w:t>
            </w:r>
          </w:p>
        </w:tc>
      </w:tr>
      <w:tr w:rsidR="0018372F" w14:paraId="4D2E1CE0" w14:textId="77777777">
        <w:trPr>
          <w:trHeight w:val="167"/>
        </w:trPr>
        <w:tc>
          <w:tcPr>
            <w:tcW w:w="566" w:type="dxa"/>
          </w:tcPr>
          <w:p w14:paraId="31C9B01C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SK21281</w:t>
            </w:r>
          </w:p>
        </w:tc>
        <w:tc>
          <w:tcPr>
            <w:tcW w:w="1372" w:type="dxa"/>
          </w:tcPr>
          <w:p w14:paraId="2175EB9B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Anestetické přístroje</w:t>
            </w:r>
          </w:p>
        </w:tc>
        <w:tc>
          <w:tcPr>
            <w:tcW w:w="3688" w:type="dxa"/>
          </w:tcPr>
          <w:p w14:paraId="43DC4D16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Anestetický přístroj WATO EX-65 pro dva odpařovače, AIR</w:t>
            </w:r>
          </w:p>
        </w:tc>
        <w:tc>
          <w:tcPr>
            <w:tcW w:w="983" w:type="dxa"/>
          </w:tcPr>
          <w:p w14:paraId="75860C2C" w14:textId="77777777" w:rsidR="0018372F" w:rsidRDefault="00000000"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ER-59003542</w:t>
            </w:r>
          </w:p>
        </w:tc>
        <w:tc>
          <w:tcPr>
            <w:tcW w:w="954" w:type="dxa"/>
          </w:tcPr>
          <w:p w14:paraId="328DE341" w14:textId="77777777" w:rsidR="0018372F" w:rsidRDefault="00000000">
            <w:pPr>
              <w:pStyle w:val="TableParagraph"/>
              <w:ind w:left="47" w:right="13"/>
              <w:jc w:val="center"/>
              <w:rPr>
                <w:sz w:val="14"/>
              </w:rPr>
            </w:pPr>
            <w:r>
              <w:rPr>
                <w:sz w:val="14"/>
              </w:rPr>
              <w:t>19.07.2016</w:t>
            </w:r>
          </w:p>
        </w:tc>
        <w:tc>
          <w:tcPr>
            <w:tcW w:w="736" w:type="dxa"/>
          </w:tcPr>
          <w:p w14:paraId="0854046A" w14:textId="77777777" w:rsidR="0018372F" w:rsidRDefault="0000000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20.07.2017</w:t>
            </w:r>
          </w:p>
        </w:tc>
        <w:tc>
          <w:tcPr>
            <w:tcW w:w="1053" w:type="dxa"/>
            <w:shd w:val="clear" w:color="auto" w:fill="B4C6E7"/>
          </w:tcPr>
          <w:p w14:paraId="1A3A1B25" w14:textId="77777777" w:rsidR="0018372F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42301C9A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4AC628B2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2F140BF5" w14:textId="77777777" w:rsidR="0018372F" w:rsidRDefault="00000000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ARO - sály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2F1B80EF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5 200,00 Kč</w:t>
            </w:r>
          </w:p>
        </w:tc>
      </w:tr>
      <w:tr w:rsidR="0018372F" w14:paraId="5F77461A" w14:textId="77777777">
        <w:trPr>
          <w:trHeight w:val="167"/>
        </w:trPr>
        <w:tc>
          <w:tcPr>
            <w:tcW w:w="566" w:type="dxa"/>
          </w:tcPr>
          <w:p w14:paraId="7D16A539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SK23221</w:t>
            </w:r>
          </w:p>
        </w:tc>
        <w:tc>
          <w:tcPr>
            <w:tcW w:w="1372" w:type="dxa"/>
          </w:tcPr>
          <w:p w14:paraId="68CD7277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Anestetické přístroje</w:t>
            </w:r>
          </w:p>
        </w:tc>
        <w:tc>
          <w:tcPr>
            <w:tcW w:w="3688" w:type="dxa"/>
          </w:tcPr>
          <w:p w14:paraId="2CAD3BB0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Anestetický přístroj A7, pro dva odpařovače, O2</w:t>
            </w:r>
          </w:p>
        </w:tc>
        <w:tc>
          <w:tcPr>
            <w:tcW w:w="983" w:type="dxa"/>
          </w:tcPr>
          <w:p w14:paraId="0CD79D77" w14:textId="77777777" w:rsidR="0018372F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GC-65000625</w:t>
            </w:r>
          </w:p>
        </w:tc>
        <w:tc>
          <w:tcPr>
            <w:tcW w:w="954" w:type="dxa"/>
          </w:tcPr>
          <w:p w14:paraId="46C09F7E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14:paraId="66B386A1" w14:textId="77777777" w:rsidR="0018372F" w:rsidRDefault="0000000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14.07.2017</w:t>
            </w:r>
          </w:p>
        </w:tc>
        <w:tc>
          <w:tcPr>
            <w:tcW w:w="1053" w:type="dxa"/>
            <w:shd w:val="clear" w:color="auto" w:fill="B4C6E7"/>
          </w:tcPr>
          <w:p w14:paraId="1040B0DF" w14:textId="77777777" w:rsidR="0018372F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1CCE2172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2AE5E25D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5029DC5B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ARO - sály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70F76F57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6 330,00 Kč</w:t>
            </w:r>
          </w:p>
        </w:tc>
      </w:tr>
      <w:tr w:rsidR="0018372F" w14:paraId="368AA40E" w14:textId="77777777">
        <w:trPr>
          <w:trHeight w:val="167"/>
        </w:trPr>
        <w:tc>
          <w:tcPr>
            <w:tcW w:w="566" w:type="dxa"/>
          </w:tcPr>
          <w:p w14:paraId="7DC94A0E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SK09808</w:t>
            </w:r>
          </w:p>
        </w:tc>
        <w:tc>
          <w:tcPr>
            <w:tcW w:w="1372" w:type="dxa"/>
          </w:tcPr>
          <w:p w14:paraId="2E2AE988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Defibrilátory</w:t>
            </w:r>
          </w:p>
        </w:tc>
        <w:tc>
          <w:tcPr>
            <w:tcW w:w="3688" w:type="dxa"/>
          </w:tcPr>
          <w:p w14:paraId="3F4DD65B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Defibrilátor monitor BeneHeart D3</w:t>
            </w:r>
          </w:p>
        </w:tc>
        <w:tc>
          <w:tcPr>
            <w:tcW w:w="983" w:type="dxa"/>
          </w:tcPr>
          <w:p w14:paraId="282533A2" w14:textId="77777777" w:rsidR="0018372F" w:rsidRDefault="00000000">
            <w:pPr>
              <w:pStyle w:val="TableParagraph"/>
              <w:ind w:right="9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EL-13000209</w:t>
            </w:r>
          </w:p>
        </w:tc>
        <w:tc>
          <w:tcPr>
            <w:tcW w:w="954" w:type="dxa"/>
          </w:tcPr>
          <w:p w14:paraId="363A87C6" w14:textId="77777777" w:rsidR="0018372F" w:rsidRDefault="00000000">
            <w:pPr>
              <w:pStyle w:val="TableParagraph"/>
              <w:ind w:left="47" w:right="13"/>
              <w:jc w:val="center"/>
              <w:rPr>
                <w:sz w:val="14"/>
              </w:rPr>
            </w:pPr>
            <w:r>
              <w:rPr>
                <w:sz w:val="14"/>
              </w:rPr>
              <w:t>19.07.2016</w:t>
            </w:r>
          </w:p>
        </w:tc>
        <w:tc>
          <w:tcPr>
            <w:tcW w:w="736" w:type="dxa"/>
          </w:tcPr>
          <w:p w14:paraId="7E777A10" w14:textId="77777777" w:rsidR="0018372F" w:rsidRDefault="0000000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20.07.2017</w:t>
            </w:r>
          </w:p>
        </w:tc>
        <w:tc>
          <w:tcPr>
            <w:tcW w:w="1053" w:type="dxa"/>
            <w:shd w:val="clear" w:color="auto" w:fill="B4C6E7"/>
          </w:tcPr>
          <w:p w14:paraId="4892AE6C" w14:textId="77777777" w:rsidR="0018372F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3E3A53C1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5EABE9E1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0438439E" w14:textId="77777777" w:rsidR="0018372F" w:rsidRDefault="00000000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ARO, pavilon A1 - 1.NP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7D86C6EE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3 680,00 Kč</w:t>
            </w:r>
          </w:p>
        </w:tc>
      </w:tr>
      <w:tr w:rsidR="0018372F" w14:paraId="1065DDEA" w14:textId="77777777">
        <w:trPr>
          <w:trHeight w:val="167"/>
        </w:trPr>
        <w:tc>
          <w:tcPr>
            <w:tcW w:w="566" w:type="dxa"/>
          </w:tcPr>
          <w:p w14:paraId="7FC46FD8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S006663</w:t>
            </w:r>
          </w:p>
        </w:tc>
        <w:tc>
          <w:tcPr>
            <w:tcW w:w="1372" w:type="dxa"/>
          </w:tcPr>
          <w:p w14:paraId="2E03AB9A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5DDB0FC8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Odsávačky Victoria</w:t>
            </w:r>
          </w:p>
        </w:tc>
        <w:tc>
          <w:tcPr>
            <w:tcW w:w="983" w:type="dxa"/>
          </w:tcPr>
          <w:p w14:paraId="37F94785" w14:textId="77777777" w:rsidR="0018372F" w:rsidRDefault="00000000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1101291</w:t>
            </w:r>
          </w:p>
        </w:tc>
        <w:tc>
          <w:tcPr>
            <w:tcW w:w="954" w:type="dxa"/>
          </w:tcPr>
          <w:p w14:paraId="71398750" w14:textId="77777777" w:rsidR="0018372F" w:rsidRDefault="00000000">
            <w:pPr>
              <w:pStyle w:val="TableParagraph"/>
              <w:ind w:left="47" w:right="9"/>
              <w:jc w:val="center"/>
              <w:rPr>
                <w:sz w:val="14"/>
              </w:rPr>
            </w:pPr>
            <w:r>
              <w:rPr>
                <w:sz w:val="14"/>
              </w:rPr>
              <w:t>20.04.2017</w:t>
            </w:r>
          </w:p>
        </w:tc>
        <w:tc>
          <w:tcPr>
            <w:tcW w:w="736" w:type="dxa"/>
          </w:tcPr>
          <w:p w14:paraId="47090BA3" w14:textId="77777777" w:rsidR="0018372F" w:rsidRDefault="00000000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20.04.2018</w:t>
            </w:r>
          </w:p>
        </w:tc>
        <w:tc>
          <w:tcPr>
            <w:tcW w:w="1053" w:type="dxa"/>
            <w:shd w:val="clear" w:color="auto" w:fill="B4C6E7"/>
          </w:tcPr>
          <w:p w14:paraId="4110448E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2822DB59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lla</w:t>
            </w:r>
          </w:p>
        </w:tc>
        <w:tc>
          <w:tcPr>
            <w:tcW w:w="2078" w:type="dxa"/>
          </w:tcPr>
          <w:p w14:paraId="5C459E0D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75CD45D1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Interna, pavilon D - 4.NP a 5.NP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5EFC4EBF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05122D19" w14:textId="77777777">
        <w:trPr>
          <w:trHeight w:val="167"/>
        </w:trPr>
        <w:tc>
          <w:tcPr>
            <w:tcW w:w="566" w:type="dxa"/>
          </w:tcPr>
          <w:p w14:paraId="2EFF1C65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S006808</w:t>
            </w:r>
          </w:p>
        </w:tc>
        <w:tc>
          <w:tcPr>
            <w:tcW w:w="1372" w:type="dxa"/>
          </w:tcPr>
          <w:p w14:paraId="0BF125FD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3D4AFF7A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Odsávačka Victoria Versa</w:t>
            </w:r>
          </w:p>
        </w:tc>
        <w:tc>
          <w:tcPr>
            <w:tcW w:w="983" w:type="dxa"/>
          </w:tcPr>
          <w:p w14:paraId="0137B760" w14:textId="77777777" w:rsidR="0018372F" w:rsidRDefault="00000000">
            <w:pPr>
              <w:pStyle w:val="TableParagraph"/>
              <w:ind w:right="14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V03020201</w:t>
            </w:r>
          </w:p>
        </w:tc>
        <w:tc>
          <w:tcPr>
            <w:tcW w:w="954" w:type="dxa"/>
          </w:tcPr>
          <w:p w14:paraId="51829F5D" w14:textId="77777777" w:rsidR="0018372F" w:rsidRDefault="00000000">
            <w:pPr>
              <w:pStyle w:val="TableParagraph"/>
              <w:ind w:left="47" w:right="11"/>
              <w:jc w:val="center"/>
              <w:rPr>
                <w:sz w:val="14"/>
              </w:rPr>
            </w:pPr>
            <w:r>
              <w:rPr>
                <w:sz w:val="14"/>
              </w:rPr>
              <w:t>19.07.2016</w:t>
            </w:r>
          </w:p>
        </w:tc>
        <w:tc>
          <w:tcPr>
            <w:tcW w:w="736" w:type="dxa"/>
          </w:tcPr>
          <w:p w14:paraId="1B288330" w14:textId="77777777" w:rsidR="0018372F" w:rsidRDefault="0000000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20.07.2017</w:t>
            </w:r>
          </w:p>
        </w:tc>
        <w:tc>
          <w:tcPr>
            <w:tcW w:w="1053" w:type="dxa"/>
            <w:shd w:val="clear" w:color="auto" w:fill="B4C6E7"/>
          </w:tcPr>
          <w:p w14:paraId="7C3D838D" w14:textId="77777777" w:rsidR="0018372F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5EECC47D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lla</w:t>
            </w:r>
          </w:p>
        </w:tc>
        <w:tc>
          <w:tcPr>
            <w:tcW w:w="2078" w:type="dxa"/>
          </w:tcPr>
          <w:p w14:paraId="3C3ACA73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36756BDB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COS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51B76E60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66EC3AB1" w14:textId="77777777">
        <w:trPr>
          <w:trHeight w:val="167"/>
        </w:trPr>
        <w:tc>
          <w:tcPr>
            <w:tcW w:w="566" w:type="dxa"/>
          </w:tcPr>
          <w:p w14:paraId="2558D1DB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S006807</w:t>
            </w:r>
          </w:p>
        </w:tc>
        <w:tc>
          <w:tcPr>
            <w:tcW w:w="1372" w:type="dxa"/>
          </w:tcPr>
          <w:p w14:paraId="5B7773C2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10A0B1F8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Odsávačka Victoria Versa</w:t>
            </w:r>
          </w:p>
        </w:tc>
        <w:tc>
          <w:tcPr>
            <w:tcW w:w="983" w:type="dxa"/>
          </w:tcPr>
          <w:p w14:paraId="7FD83E6C" w14:textId="77777777" w:rsidR="0018372F" w:rsidRDefault="00000000">
            <w:pPr>
              <w:pStyle w:val="TableParagraph"/>
              <w:ind w:right="14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V03020202</w:t>
            </w:r>
          </w:p>
        </w:tc>
        <w:tc>
          <w:tcPr>
            <w:tcW w:w="954" w:type="dxa"/>
          </w:tcPr>
          <w:p w14:paraId="25DFB271" w14:textId="77777777" w:rsidR="0018372F" w:rsidRDefault="00000000">
            <w:pPr>
              <w:pStyle w:val="TableParagraph"/>
              <w:ind w:left="47" w:right="11"/>
              <w:jc w:val="center"/>
              <w:rPr>
                <w:sz w:val="14"/>
              </w:rPr>
            </w:pPr>
            <w:r>
              <w:rPr>
                <w:sz w:val="14"/>
              </w:rPr>
              <w:t>19.07.2016</w:t>
            </w:r>
          </w:p>
        </w:tc>
        <w:tc>
          <w:tcPr>
            <w:tcW w:w="736" w:type="dxa"/>
          </w:tcPr>
          <w:p w14:paraId="11CD609C" w14:textId="77777777" w:rsidR="0018372F" w:rsidRDefault="0000000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20.07.2017</w:t>
            </w:r>
          </w:p>
        </w:tc>
        <w:tc>
          <w:tcPr>
            <w:tcW w:w="1053" w:type="dxa"/>
            <w:shd w:val="clear" w:color="auto" w:fill="B4C6E7"/>
          </w:tcPr>
          <w:p w14:paraId="0F00060F" w14:textId="77777777" w:rsidR="0018372F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0EF52892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lla</w:t>
            </w:r>
          </w:p>
        </w:tc>
        <w:tc>
          <w:tcPr>
            <w:tcW w:w="2078" w:type="dxa"/>
          </w:tcPr>
          <w:p w14:paraId="6E222893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2F7B90CE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COS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326EFCFD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4B85363B" w14:textId="77777777">
        <w:trPr>
          <w:trHeight w:val="167"/>
        </w:trPr>
        <w:tc>
          <w:tcPr>
            <w:tcW w:w="566" w:type="dxa"/>
          </w:tcPr>
          <w:p w14:paraId="0F948EC4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S006662</w:t>
            </w:r>
          </w:p>
        </w:tc>
        <w:tc>
          <w:tcPr>
            <w:tcW w:w="1372" w:type="dxa"/>
          </w:tcPr>
          <w:p w14:paraId="5135AF59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1394C160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Odsávačka Victoria</w:t>
            </w:r>
          </w:p>
        </w:tc>
        <w:tc>
          <w:tcPr>
            <w:tcW w:w="983" w:type="dxa"/>
          </w:tcPr>
          <w:p w14:paraId="4CCB43C2" w14:textId="77777777" w:rsidR="0018372F" w:rsidRDefault="00000000">
            <w:pPr>
              <w:pStyle w:val="TableParagraph"/>
              <w:ind w:left="296"/>
              <w:rPr>
                <w:sz w:val="14"/>
              </w:rPr>
            </w:pPr>
            <w:r>
              <w:rPr>
                <w:sz w:val="14"/>
              </w:rPr>
              <w:t>455/98</w:t>
            </w:r>
          </w:p>
        </w:tc>
        <w:tc>
          <w:tcPr>
            <w:tcW w:w="954" w:type="dxa"/>
          </w:tcPr>
          <w:p w14:paraId="2CF3590C" w14:textId="77777777" w:rsidR="0018372F" w:rsidRDefault="00000000">
            <w:pPr>
              <w:pStyle w:val="TableParagraph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20.04.2017</w:t>
            </w:r>
          </w:p>
        </w:tc>
        <w:tc>
          <w:tcPr>
            <w:tcW w:w="736" w:type="dxa"/>
          </w:tcPr>
          <w:p w14:paraId="0EABE699" w14:textId="77777777" w:rsidR="0018372F" w:rsidRDefault="00000000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20.04.2018</w:t>
            </w:r>
          </w:p>
        </w:tc>
        <w:tc>
          <w:tcPr>
            <w:tcW w:w="1053" w:type="dxa"/>
            <w:shd w:val="clear" w:color="auto" w:fill="B4C6E7"/>
          </w:tcPr>
          <w:p w14:paraId="73BA28C3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47BAAEFC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lla</w:t>
            </w:r>
          </w:p>
        </w:tc>
        <w:tc>
          <w:tcPr>
            <w:tcW w:w="2078" w:type="dxa"/>
          </w:tcPr>
          <w:p w14:paraId="5FD7D3FC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75EC4D99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Interna, pavilon D - 4.NP a 5.NP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0569EBBC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49E20D79" w14:textId="77777777">
        <w:trPr>
          <w:trHeight w:val="167"/>
        </w:trPr>
        <w:tc>
          <w:tcPr>
            <w:tcW w:w="566" w:type="dxa"/>
          </w:tcPr>
          <w:p w14:paraId="507E5258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S006664</w:t>
            </w:r>
          </w:p>
        </w:tc>
        <w:tc>
          <w:tcPr>
            <w:tcW w:w="1372" w:type="dxa"/>
          </w:tcPr>
          <w:p w14:paraId="1929DCCD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76086E59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Odsávačka Victoria</w:t>
            </w:r>
          </w:p>
        </w:tc>
        <w:tc>
          <w:tcPr>
            <w:tcW w:w="983" w:type="dxa"/>
          </w:tcPr>
          <w:p w14:paraId="3C7E5048" w14:textId="77777777" w:rsidR="0018372F" w:rsidRDefault="00000000">
            <w:pPr>
              <w:pStyle w:val="TableParagraph"/>
              <w:ind w:left="296"/>
              <w:rPr>
                <w:sz w:val="14"/>
              </w:rPr>
            </w:pPr>
            <w:r>
              <w:rPr>
                <w:sz w:val="14"/>
              </w:rPr>
              <w:t>453/98</w:t>
            </w:r>
          </w:p>
        </w:tc>
        <w:tc>
          <w:tcPr>
            <w:tcW w:w="954" w:type="dxa"/>
          </w:tcPr>
          <w:p w14:paraId="54DAAF0D" w14:textId="77777777" w:rsidR="0018372F" w:rsidRDefault="00000000">
            <w:pPr>
              <w:pStyle w:val="TableParagraph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20.04.2017</w:t>
            </w:r>
          </w:p>
        </w:tc>
        <w:tc>
          <w:tcPr>
            <w:tcW w:w="736" w:type="dxa"/>
          </w:tcPr>
          <w:p w14:paraId="647A57D8" w14:textId="77777777" w:rsidR="0018372F" w:rsidRDefault="00000000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20.04.2018</w:t>
            </w:r>
          </w:p>
        </w:tc>
        <w:tc>
          <w:tcPr>
            <w:tcW w:w="1053" w:type="dxa"/>
            <w:shd w:val="clear" w:color="auto" w:fill="B4C6E7"/>
          </w:tcPr>
          <w:p w14:paraId="4488D64E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50924A33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lla</w:t>
            </w:r>
          </w:p>
        </w:tc>
        <w:tc>
          <w:tcPr>
            <w:tcW w:w="2078" w:type="dxa"/>
          </w:tcPr>
          <w:p w14:paraId="17355488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73F89C40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Interna, pavilon D - 4.NP a 5.NP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238F41F5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6D8238BB" w14:textId="77777777">
        <w:trPr>
          <w:trHeight w:val="167"/>
        </w:trPr>
        <w:tc>
          <w:tcPr>
            <w:tcW w:w="566" w:type="dxa"/>
          </w:tcPr>
          <w:p w14:paraId="002BC103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S006809</w:t>
            </w:r>
          </w:p>
        </w:tc>
        <w:tc>
          <w:tcPr>
            <w:tcW w:w="1372" w:type="dxa"/>
          </w:tcPr>
          <w:p w14:paraId="299852B4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53A98939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Odsávačka Victoria Versa</w:t>
            </w:r>
          </w:p>
        </w:tc>
        <w:tc>
          <w:tcPr>
            <w:tcW w:w="983" w:type="dxa"/>
          </w:tcPr>
          <w:p w14:paraId="2A024306" w14:textId="77777777" w:rsidR="0018372F" w:rsidRDefault="00000000">
            <w:pPr>
              <w:pStyle w:val="TableParagraph"/>
              <w:ind w:right="14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V02110088</w:t>
            </w:r>
          </w:p>
        </w:tc>
        <w:tc>
          <w:tcPr>
            <w:tcW w:w="954" w:type="dxa"/>
          </w:tcPr>
          <w:p w14:paraId="33D20590" w14:textId="77777777" w:rsidR="0018372F" w:rsidRDefault="00000000">
            <w:pPr>
              <w:pStyle w:val="TableParagraph"/>
              <w:ind w:left="47" w:right="11"/>
              <w:jc w:val="center"/>
              <w:rPr>
                <w:sz w:val="14"/>
              </w:rPr>
            </w:pPr>
            <w:r>
              <w:rPr>
                <w:sz w:val="14"/>
              </w:rPr>
              <w:t>19.07.2016</w:t>
            </w:r>
          </w:p>
        </w:tc>
        <w:tc>
          <w:tcPr>
            <w:tcW w:w="736" w:type="dxa"/>
          </w:tcPr>
          <w:p w14:paraId="1B2C2AA0" w14:textId="77777777" w:rsidR="0018372F" w:rsidRDefault="0000000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20.07.2017</w:t>
            </w:r>
          </w:p>
        </w:tc>
        <w:tc>
          <w:tcPr>
            <w:tcW w:w="1053" w:type="dxa"/>
            <w:shd w:val="clear" w:color="auto" w:fill="B4C6E7"/>
          </w:tcPr>
          <w:p w14:paraId="086BF047" w14:textId="77777777" w:rsidR="0018372F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2FED9774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lla</w:t>
            </w:r>
          </w:p>
        </w:tc>
        <w:tc>
          <w:tcPr>
            <w:tcW w:w="2078" w:type="dxa"/>
          </w:tcPr>
          <w:p w14:paraId="48D817CE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25160B6F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COS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59C173BE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47D4A6A8" w14:textId="77777777">
        <w:trPr>
          <w:trHeight w:val="167"/>
        </w:trPr>
        <w:tc>
          <w:tcPr>
            <w:tcW w:w="566" w:type="dxa"/>
          </w:tcPr>
          <w:p w14:paraId="37C74FAD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S006814</w:t>
            </w:r>
          </w:p>
        </w:tc>
        <w:tc>
          <w:tcPr>
            <w:tcW w:w="1372" w:type="dxa"/>
          </w:tcPr>
          <w:p w14:paraId="74486F7E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19EA3833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Odsávačka Victoria</w:t>
            </w:r>
          </w:p>
        </w:tc>
        <w:tc>
          <w:tcPr>
            <w:tcW w:w="983" w:type="dxa"/>
          </w:tcPr>
          <w:p w14:paraId="497AC715" w14:textId="77777777" w:rsidR="0018372F" w:rsidRDefault="00000000">
            <w:pPr>
              <w:pStyle w:val="TableParagraph"/>
              <w:ind w:left="74" w:right="45"/>
              <w:jc w:val="center"/>
              <w:rPr>
                <w:sz w:val="14"/>
              </w:rPr>
            </w:pPr>
            <w:r>
              <w:rPr>
                <w:sz w:val="14"/>
              </w:rPr>
              <w:t>589</w:t>
            </w:r>
          </w:p>
        </w:tc>
        <w:tc>
          <w:tcPr>
            <w:tcW w:w="954" w:type="dxa"/>
          </w:tcPr>
          <w:p w14:paraId="06344035" w14:textId="77777777" w:rsidR="0018372F" w:rsidRDefault="00000000">
            <w:pPr>
              <w:pStyle w:val="TableParagraph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02.01.2017</w:t>
            </w:r>
          </w:p>
        </w:tc>
        <w:tc>
          <w:tcPr>
            <w:tcW w:w="736" w:type="dxa"/>
          </w:tcPr>
          <w:p w14:paraId="1D8FE0FC" w14:textId="77777777" w:rsidR="0018372F" w:rsidRDefault="00000000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04.01.2018</w:t>
            </w:r>
          </w:p>
        </w:tc>
        <w:tc>
          <w:tcPr>
            <w:tcW w:w="1053" w:type="dxa"/>
            <w:shd w:val="clear" w:color="auto" w:fill="B4C6E7"/>
          </w:tcPr>
          <w:p w14:paraId="33B6F213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0C71842B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lla</w:t>
            </w:r>
          </w:p>
        </w:tc>
        <w:tc>
          <w:tcPr>
            <w:tcW w:w="2078" w:type="dxa"/>
          </w:tcPr>
          <w:p w14:paraId="79E8211C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594B37EA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neurologie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35ACF8E1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2D7D2C19" w14:textId="77777777">
        <w:trPr>
          <w:trHeight w:val="167"/>
        </w:trPr>
        <w:tc>
          <w:tcPr>
            <w:tcW w:w="566" w:type="dxa"/>
          </w:tcPr>
          <w:p w14:paraId="440A497B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SK05022</w:t>
            </w:r>
          </w:p>
        </w:tc>
        <w:tc>
          <w:tcPr>
            <w:tcW w:w="1372" w:type="dxa"/>
          </w:tcPr>
          <w:p w14:paraId="59B1D457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162BF396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Victoria Versa - odsávací jednotka</w:t>
            </w:r>
          </w:p>
        </w:tc>
        <w:tc>
          <w:tcPr>
            <w:tcW w:w="983" w:type="dxa"/>
          </w:tcPr>
          <w:p w14:paraId="2F2C7D23" w14:textId="77777777" w:rsidR="0018372F" w:rsidRDefault="00000000"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V4243</w:t>
            </w:r>
          </w:p>
        </w:tc>
        <w:tc>
          <w:tcPr>
            <w:tcW w:w="954" w:type="dxa"/>
          </w:tcPr>
          <w:p w14:paraId="58C971AB" w14:textId="77777777" w:rsidR="0018372F" w:rsidRDefault="00000000">
            <w:pPr>
              <w:pStyle w:val="TableParagraph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20.04.2017</w:t>
            </w:r>
          </w:p>
        </w:tc>
        <w:tc>
          <w:tcPr>
            <w:tcW w:w="736" w:type="dxa"/>
          </w:tcPr>
          <w:p w14:paraId="431A91AD" w14:textId="77777777" w:rsidR="0018372F" w:rsidRDefault="00000000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20.04.2018</w:t>
            </w:r>
          </w:p>
        </w:tc>
        <w:tc>
          <w:tcPr>
            <w:tcW w:w="1053" w:type="dxa"/>
            <w:shd w:val="clear" w:color="auto" w:fill="B4C6E7"/>
          </w:tcPr>
          <w:p w14:paraId="6D536A8B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342B4863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lla</w:t>
            </w:r>
          </w:p>
        </w:tc>
        <w:tc>
          <w:tcPr>
            <w:tcW w:w="2078" w:type="dxa"/>
          </w:tcPr>
          <w:p w14:paraId="7B84DB66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32E1C54D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Onkologie, pavilon A2 - 2.NP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1A5AEE85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18B2A197" w14:textId="77777777">
        <w:trPr>
          <w:trHeight w:val="167"/>
        </w:trPr>
        <w:tc>
          <w:tcPr>
            <w:tcW w:w="566" w:type="dxa"/>
          </w:tcPr>
          <w:p w14:paraId="3611955F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S006661</w:t>
            </w:r>
          </w:p>
        </w:tc>
        <w:tc>
          <w:tcPr>
            <w:tcW w:w="1372" w:type="dxa"/>
          </w:tcPr>
          <w:p w14:paraId="5B9C32A1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124F3185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Odsávačka Victoria</w:t>
            </w:r>
          </w:p>
        </w:tc>
        <w:tc>
          <w:tcPr>
            <w:tcW w:w="983" w:type="dxa"/>
          </w:tcPr>
          <w:p w14:paraId="032B656E" w14:textId="77777777" w:rsidR="0018372F" w:rsidRDefault="00000000">
            <w:pPr>
              <w:pStyle w:val="TableParagraph"/>
              <w:ind w:left="296"/>
              <w:rPr>
                <w:sz w:val="14"/>
              </w:rPr>
            </w:pPr>
            <w:r>
              <w:rPr>
                <w:sz w:val="14"/>
              </w:rPr>
              <w:t>454/98</w:t>
            </w:r>
          </w:p>
        </w:tc>
        <w:tc>
          <w:tcPr>
            <w:tcW w:w="954" w:type="dxa"/>
          </w:tcPr>
          <w:p w14:paraId="32DEE396" w14:textId="77777777" w:rsidR="0018372F" w:rsidRDefault="00000000">
            <w:pPr>
              <w:pStyle w:val="TableParagraph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20.04.2017</w:t>
            </w:r>
          </w:p>
        </w:tc>
        <w:tc>
          <w:tcPr>
            <w:tcW w:w="736" w:type="dxa"/>
          </w:tcPr>
          <w:p w14:paraId="2BCDB4EE" w14:textId="77777777" w:rsidR="0018372F" w:rsidRDefault="00000000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20.04.2018</w:t>
            </w:r>
          </w:p>
        </w:tc>
        <w:tc>
          <w:tcPr>
            <w:tcW w:w="1053" w:type="dxa"/>
            <w:shd w:val="clear" w:color="auto" w:fill="B4C6E7"/>
          </w:tcPr>
          <w:p w14:paraId="0DA2EB3A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3E26BE9A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lla</w:t>
            </w:r>
          </w:p>
        </w:tc>
        <w:tc>
          <w:tcPr>
            <w:tcW w:w="2078" w:type="dxa"/>
          </w:tcPr>
          <w:p w14:paraId="6F6AEC10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73EF2502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Interna, pavilon D - 4.NP a 5.NP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386BC007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3E7A57E7" w14:textId="77777777">
        <w:trPr>
          <w:trHeight w:val="167"/>
        </w:trPr>
        <w:tc>
          <w:tcPr>
            <w:tcW w:w="566" w:type="dxa"/>
          </w:tcPr>
          <w:p w14:paraId="17EDD78E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SK08855</w:t>
            </w:r>
          </w:p>
        </w:tc>
        <w:tc>
          <w:tcPr>
            <w:tcW w:w="1372" w:type="dxa"/>
          </w:tcPr>
          <w:p w14:paraId="1A7310D2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4B58FE89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Dynamic II - elektrický odsávací přístroj</w:t>
            </w:r>
          </w:p>
        </w:tc>
        <w:tc>
          <w:tcPr>
            <w:tcW w:w="983" w:type="dxa"/>
          </w:tcPr>
          <w:p w14:paraId="3029BB17" w14:textId="77777777" w:rsidR="0018372F" w:rsidRDefault="00000000">
            <w:pPr>
              <w:pStyle w:val="TableParagraph"/>
              <w:ind w:left="313"/>
              <w:rPr>
                <w:sz w:val="14"/>
              </w:rPr>
            </w:pPr>
            <w:r>
              <w:rPr>
                <w:sz w:val="14"/>
              </w:rPr>
              <w:t>D2624</w:t>
            </w:r>
          </w:p>
        </w:tc>
        <w:tc>
          <w:tcPr>
            <w:tcW w:w="954" w:type="dxa"/>
          </w:tcPr>
          <w:p w14:paraId="4BFB3BB8" w14:textId="77777777" w:rsidR="0018372F" w:rsidRDefault="00000000">
            <w:pPr>
              <w:pStyle w:val="TableParagraph"/>
              <w:ind w:left="47" w:right="15"/>
              <w:jc w:val="center"/>
              <w:rPr>
                <w:sz w:val="14"/>
              </w:rPr>
            </w:pPr>
            <w:r>
              <w:rPr>
                <w:sz w:val="14"/>
              </w:rPr>
              <w:t>20.04.2017</w:t>
            </w:r>
          </w:p>
        </w:tc>
        <w:tc>
          <w:tcPr>
            <w:tcW w:w="736" w:type="dxa"/>
          </w:tcPr>
          <w:p w14:paraId="002EDDEF" w14:textId="77777777" w:rsidR="0018372F" w:rsidRDefault="00000000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20.04.2018</w:t>
            </w:r>
          </w:p>
        </w:tc>
        <w:tc>
          <w:tcPr>
            <w:tcW w:w="1053" w:type="dxa"/>
            <w:shd w:val="clear" w:color="auto" w:fill="B4C6E7"/>
          </w:tcPr>
          <w:p w14:paraId="2104D65E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51A0A4FF" w14:textId="77777777" w:rsidR="0018372F" w:rsidRDefault="00000000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lla</w:t>
            </w:r>
          </w:p>
        </w:tc>
        <w:tc>
          <w:tcPr>
            <w:tcW w:w="2078" w:type="dxa"/>
          </w:tcPr>
          <w:p w14:paraId="1AE6B27D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1F5A35CF" w14:textId="77777777" w:rsidR="0018372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Dětské oddělení, pavilon A1 - 3.NP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62CF1C37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3544A440" w14:textId="77777777">
        <w:trPr>
          <w:trHeight w:val="167"/>
        </w:trPr>
        <w:tc>
          <w:tcPr>
            <w:tcW w:w="566" w:type="dxa"/>
          </w:tcPr>
          <w:p w14:paraId="768AFE4C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S006810</w:t>
            </w:r>
          </w:p>
        </w:tc>
        <w:tc>
          <w:tcPr>
            <w:tcW w:w="1372" w:type="dxa"/>
          </w:tcPr>
          <w:p w14:paraId="4D4AB174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4586951E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Odsávačka Victoria Versa</w:t>
            </w:r>
          </w:p>
        </w:tc>
        <w:tc>
          <w:tcPr>
            <w:tcW w:w="983" w:type="dxa"/>
          </w:tcPr>
          <w:p w14:paraId="571381E7" w14:textId="77777777" w:rsidR="0018372F" w:rsidRDefault="00000000">
            <w:pPr>
              <w:pStyle w:val="TableParagraph"/>
              <w:ind w:right="14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V02110089</w:t>
            </w:r>
          </w:p>
        </w:tc>
        <w:tc>
          <w:tcPr>
            <w:tcW w:w="954" w:type="dxa"/>
          </w:tcPr>
          <w:p w14:paraId="226B6B3D" w14:textId="77777777" w:rsidR="0018372F" w:rsidRDefault="00000000">
            <w:pPr>
              <w:pStyle w:val="TableParagraph"/>
              <w:ind w:left="47" w:right="11"/>
              <w:jc w:val="center"/>
              <w:rPr>
                <w:sz w:val="14"/>
              </w:rPr>
            </w:pPr>
            <w:r>
              <w:rPr>
                <w:sz w:val="14"/>
              </w:rPr>
              <w:t>19.07.2016</w:t>
            </w:r>
          </w:p>
        </w:tc>
        <w:tc>
          <w:tcPr>
            <w:tcW w:w="736" w:type="dxa"/>
          </w:tcPr>
          <w:p w14:paraId="0DFDC15B" w14:textId="77777777" w:rsidR="0018372F" w:rsidRDefault="0000000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20.07.2017</w:t>
            </w:r>
          </w:p>
        </w:tc>
        <w:tc>
          <w:tcPr>
            <w:tcW w:w="1053" w:type="dxa"/>
            <w:shd w:val="clear" w:color="auto" w:fill="B4C6E7"/>
          </w:tcPr>
          <w:p w14:paraId="5AEF6A64" w14:textId="77777777" w:rsidR="0018372F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2DD17038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lla</w:t>
            </w:r>
          </w:p>
        </w:tc>
        <w:tc>
          <w:tcPr>
            <w:tcW w:w="2078" w:type="dxa"/>
          </w:tcPr>
          <w:p w14:paraId="56CAF1C7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42AA4C8A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COS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1A471D88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4884AD7A" w14:textId="77777777">
        <w:trPr>
          <w:trHeight w:val="167"/>
        </w:trPr>
        <w:tc>
          <w:tcPr>
            <w:tcW w:w="566" w:type="dxa"/>
          </w:tcPr>
          <w:p w14:paraId="255E0DC8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S006811</w:t>
            </w:r>
          </w:p>
        </w:tc>
        <w:tc>
          <w:tcPr>
            <w:tcW w:w="1372" w:type="dxa"/>
          </w:tcPr>
          <w:p w14:paraId="24438607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4D798240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Odsávačka Victoria Versa</w:t>
            </w:r>
          </w:p>
        </w:tc>
        <w:tc>
          <w:tcPr>
            <w:tcW w:w="983" w:type="dxa"/>
          </w:tcPr>
          <w:p w14:paraId="4986A492" w14:textId="77777777" w:rsidR="0018372F" w:rsidRDefault="00000000">
            <w:pPr>
              <w:pStyle w:val="TableParagraph"/>
              <w:ind w:right="14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V03060303</w:t>
            </w:r>
          </w:p>
        </w:tc>
        <w:tc>
          <w:tcPr>
            <w:tcW w:w="954" w:type="dxa"/>
          </w:tcPr>
          <w:p w14:paraId="4D644E47" w14:textId="77777777" w:rsidR="0018372F" w:rsidRDefault="00000000">
            <w:pPr>
              <w:pStyle w:val="TableParagraph"/>
              <w:ind w:left="47" w:right="11"/>
              <w:jc w:val="center"/>
              <w:rPr>
                <w:sz w:val="14"/>
              </w:rPr>
            </w:pPr>
            <w:r>
              <w:rPr>
                <w:sz w:val="14"/>
              </w:rPr>
              <w:t>19.07.2016</w:t>
            </w:r>
          </w:p>
        </w:tc>
        <w:tc>
          <w:tcPr>
            <w:tcW w:w="736" w:type="dxa"/>
          </w:tcPr>
          <w:p w14:paraId="1C1BE072" w14:textId="77777777" w:rsidR="0018372F" w:rsidRDefault="0000000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20.07.2017</w:t>
            </w:r>
          </w:p>
        </w:tc>
        <w:tc>
          <w:tcPr>
            <w:tcW w:w="1053" w:type="dxa"/>
            <w:shd w:val="clear" w:color="auto" w:fill="B4C6E7"/>
          </w:tcPr>
          <w:p w14:paraId="747E4968" w14:textId="77777777" w:rsidR="0018372F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2BD30C60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lla</w:t>
            </w:r>
          </w:p>
        </w:tc>
        <w:tc>
          <w:tcPr>
            <w:tcW w:w="2078" w:type="dxa"/>
          </w:tcPr>
          <w:p w14:paraId="5A8E8070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27E2200E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Chirurgie - 2. 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28F48AFC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722F587E" w14:textId="77777777">
        <w:trPr>
          <w:trHeight w:val="167"/>
        </w:trPr>
        <w:tc>
          <w:tcPr>
            <w:tcW w:w="566" w:type="dxa"/>
          </w:tcPr>
          <w:p w14:paraId="2500098C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SK05984</w:t>
            </w:r>
          </w:p>
        </w:tc>
        <w:tc>
          <w:tcPr>
            <w:tcW w:w="1372" w:type="dxa"/>
          </w:tcPr>
          <w:p w14:paraId="0D7B0CBD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44A47013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Victoria Versa - odsávací jednotka</w:t>
            </w:r>
          </w:p>
        </w:tc>
        <w:tc>
          <w:tcPr>
            <w:tcW w:w="983" w:type="dxa"/>
          </w:tcPr>
          <w:p w14:paraId="736C5254" w14:textId="77777777" w:rsidR="0018372F" w:rsidRDefault="00000000">
            <w:pPr>
              <w:pStyle w:val="TableParagraph"/>
              <w:ind w:right="14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V08012884</w:t>
            </w:r>
          </w:p>
        </w:tc>
        <w:tc>
          <w:tcPr>
            <w:tcW w:w="954" w:type="dxa"/>
          </w:tcPr>
          <w:p w14:paraId="1D9F6105" w14:textId="77777777" w:rsidR="0018372F" w:rsidRDefault="00000000">
            <w:pPr>
              <w:pStyle w:val="TableParagraph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20.04.2017</w:t>
            </w:r>
          </w:p>
        </w:tc>
        <w:tc>
          <w:tcPr>
            <w:tcW w:w="736" w:type="dxa"/>
          </w:tcPr>
          <w:p w14:paraId="0659C414" w14:textId="77777777" w:rsidR="0018372F" w:rsidRDefault="00000000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20.04.2018</w:t>
            </w:r>
          </w:p>
        </w:tc>
        <w:tc>
          <w:tcPr>
            <w:tcW w:w="1053" w:type="dxa"/>
            <w:shd w:val="clear" w:color="auto" w:fill="B4C6E7"/>
          </w:tcPr>
          <w:p w14:paraId="3CC3DCC7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40F989E5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lla</w:t>
            </w:r>
          </w:p>
        </w:tc>
        <w:tc>
          <w:tcPr>
            <w:tcW w:w="2078" w:type="dxa"/>
          </w:tcPr>
          <w:p w14:paraId="402BFA98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72398257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Chirurgie - amb.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234A3DBE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5DA513A8" w14:textId="77777777">
        <w:trPr>
          <w:trHeight w:val="167"/>
        </w:trPr>
        <w:tc>
          <w:tcPr>
            <w:tcW w:w="566" w:type="dxa"/>
          </w:tcPr>
          <w:p w14:paraId="1D62DC00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SK22178</w:t>
            </w:r>
          </w:p>
        </w:tc>
        <w:tc>
          <w:tcPr>
            <w:tcW w:w="1372" w:type="dxa"/>
          </w:tcPr>
          <w:p w14:paraId="749EBA26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Inhalátory</w:t>
            </w:r>
          </w:p>
        </w:tc>
        <w:tc>
          <w:tcPr>
            <w:tcW w:w="3688" w:type="dxa"/>
          </w:tcPr>
          <w:p w14:paraId="08582EF5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EASYNEB ultrazvukový inhalátor new</w:t>
            </w:r>
          </w:p>
        </w:tc>
        <w:tc>
          <w:tcPr>
            <w:tcW w:w="983" w:type="dxa"/>
          </w:tcPr>
          <w:p w14:paraId="3A0E16E4" w14:textId="77777777" w:rsidR="0018372F" w:rsidRDefault="00000000">
            <w:pPr>
              <w:pStyle w:val="TableParagraph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17E0330015</w:t>
            </w:r>
          </w:p>
        </w:tc>
        <w:tc>
          <w:tcPr>
            <w:tcW w:w="954" w:type="dxa"/>
          </w:tcPr>
          <w:p w14:paraId="4990F0E9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14:paraId="5876EA71" w14:textId="77777777" w:rsidR="0018372F" w:rsidRDefault="00000000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15.03.2017</w:t>
            </w:r>
          </w:p>
        </w:tc>
        <w:tc>
          <w:tcPr>
            <w:tcW w:w="1053" w:type="dxa"/>
            <w:shd w:val="clear" w:color="auto" w:fill="B4C6E7"/>
          </w:tcPr>
          <w:p w14:paraId="650CDC0C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3962A0E3" w14:textId="77777777" w:rsidR="0018372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lla</w:t>
            </w:r>
          </w:p>
        </w:tc>
        <w:tc>
          <w:tcPr>
            <w:tcW w:w="2078" w:type="dxa"/>
          </w:tcPr>
          <w:p w14:paraId="17C2E6DB" w14:textId="77777777" w:rsidR="0018372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2B1F107D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interna 4.NP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61C85656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580,00 Kč</w:t>
            </w:r>
          </w:p>
        </w:tc>
      </w:tr>
      <w:tr w:rsidR="0018372F" w14:paraId="6F3F51D1" w14:textId="77777777">
        <w:trPr>
          <w:trHeight w:val="167"/>
        </w:trPr>
        <w:tc>
          <w:tcPr>
            <w:tcW w:w="566" w:type="dxa"/>
          </w:tcPr>
          <w:p w14:paraId="20EFFBE2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SK23593</w:t>
            </w:r>
          </w:p>
        </w:tc>
        <w:tc>
          <w:tcPr>
            <w:tcW w:w="1372" w:type="dxa"/>
          </w:tcPr>
          <w:p w14:paraId="319EDD80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Inhalátory</w:t>
            </w:r>
          </w:p>
        </w:tc>
        <w:tc>
          <w:tcPr>
            <w:tcW w:w="3688" w:type="dxa"/>
          </w:tcPr>
          <w:p w14:paraId="36A44D85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EASYNEB ultrazvukový inhalátor new</w:t>
            </w:r>
          </w:p>
        </w:tc>
        <w:tc>
          <w:tcPr>
            <w:tcW w:w="983" w:type="dxa"/>
          </w:tcPr>
          <w:p w14:paraId="583EAEDF" w14:textId="77777777" w:rsidR="0018372F" w:rsidRDefault="00000000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15E091 0112</w:t>
            </w:r>
          </w:p>
        </w:tc>
        <w:tc>
          <w:tcPr>
            <w:tcW w:w="954" w:type="dxa"/>
          </w:tcPr>
          <w:p w14:paraId="77C78CC1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14:paraId="3D6FCFF5" w14:textId="77777777" w:rsidR="0018372F" w:rsidRDefault="00000000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25.07.2017</w:t>
            </w:r>
          </w:p>
        </w:tc>
        <w:tc>
          <w:tcPr>
            <w:tcW w:w="1053" w:type="dxa"/>
            <w:shd w:val="clear" w:color="auto" w:fill="B4C6E7"/>
          </w:tcPr>
          <w:p w14:paraId="0589CFFC" w14:textId="77777777" w:rsidR="0018372F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12FCB231" w14:textId="77777777" w:rsidR="0018372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lla</w:t>
            </w:r>
          </w:p>
        </w:tc>
        <w:tc>
          <w:tcPr>
            <w:tcW w:w="2078" w:type="dxa"/>
          </w:tcPr>
          <w:p w14:paraId="034CCBC2" w14:textId="77777777" w:rsidR="0018372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34318FAB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interna 4.NP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6C6163D2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580,00 Kč</w:t>
            </w:r>
          </w:p>
        </w:tc>
      </w:tr>
      <w:tr w:rsidR="0018372F" w14:paraId="4DBE1CC2" w14:textId="77777777">
        <w:trPr>
          <w:trHeight w:val="167"/>
        </w:trPr>
        <w:tc>
          <w:tcPr>
            <w:tcW w:w="566" w:type="dxa"/>
          </w:tcPr>
          <w:p w14:paraId="6B32B9BB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SK23592</w:t>
            </w:r>
          </w:p>
        </w:tc>
        <w:tc>
          <w:tcPr>
            <w:tcW w:w="1372" w:type="dxa"/>
          </w:tcPr>
          <w:p w14:paraId="140C300D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Inhalátory</w:t>
            </w:r>
          </w:p>
        </w:tc>
        <w:tc>
          <w:tcPr>
            <w:tcW w:w="3688" w:type="dxa"/>
          </w:tcPr>
          <w:p w14:paraId="329C129A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EASYNEB ultrazvukový inhalátor new</w:t>
            </w:r>
          </w:p>
        </w:tc>
        <w:tc>
          <w:tcPr>
            <w:tcW w:w="983" w:type="dxa"/>
          </w:tcPr>
          <w:p w14:paraId="28827A69" w14:textId="77777777" w:rsidR="0018372F" w:rsidRDefault="00000000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15E091 0107</w:t>
            </w:r>
          </w:p>
        </w:tc>
        <w:tc>
          <w:tcPr>
            <w:tcW w:w="954" w:type="dxa"/>
          </w:tcPr>
          <w:p w14:paraId="309EC72B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14:paraId="564B78DD" w14:textId="77777777" w:rsidR="0018372F" w:rsidRDefault="00000000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25.07.2017</w:t>
            </w:r>
          </w:p>
        </w:tc>
        <w:tc>
          <w:tcPr>
            <w:tcW w:w="1053" w:type="dxa"/>
            <w:shd w:val="clear" w:color="auto" w:fill="B4C6E7"/>
          </w:tcPr>
          <w:p w14:paraId="286891A0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4EA76AB6" w14:textId="77777777" w:rsidR="0018372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lla</w:t>
            </w:r>
          </w:p>
        </w:tc>
        <w:tc>
          <w:tcPr>
            <w:tcW w:w="2078" w:type="dxa"/>
          </w:tcPr>
          <w:p w14:paraId="07B59BD1" w14:textId="77777777" w:rsidR="0018372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5D275047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interna 4.NP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483FAC34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580,00 Kč</w:t>
            </w:r>
          </w:p>
        </w:tc>
      </w:tr>
      <w:tr w:rsidR="0018372F" w14:paraId="79A87468" w14:textId="77777777">
        <w:trPr>
          <w:trHeight w:val="167"/>
        </w:trPr>
        <w:tc>
          <w:tcPr>
            <w:tcW w:w="566" w:type="dxa"/>
          </w:tcPr>
          <w:p w14:paraId="11621E76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SK22090</w:t>
            </w:r>
          </w:p>
        </w:tc>
        <w:tc>
          <w:tcPr>
            <w:tcW w:w="1372" w:type="dxa"/>
          </w:tcPr>
          <w:p w14:paraId="7C37627D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Inhalátory</w:t>
            </w:r>
          </w:p>
        </w:tc>
        <w:tc>
          <w:tcPr>
            <w:tcW w:w="3688" w:type="dxa"/>
          </w:tcPr>
          <w:p w14:paraId="73CA5C81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EASYNEB ultrazvukový inhalátor new</w:t>
            </w:r>
          </w:p>
        </w:tc>
        <w:tc>
          <w:tcPr>
            <w:tcW w:w="983" w:type="dxa"/>
          </w:tcPr>
          <w:p w14:paraId="354BADE3" w14:textId="77777777" w:rsidR="0018372F" w:rsidRDefault="00000000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15E091 0193</w:t>
            </w:r>
          </w:p>
        </w:tc>
        <w:tc>
          <w:tcPr>
            <w:tcW w:w="954" w:type="dxa"/>
          </w:tcPr>
          <w:p w14:paraId="335A9C08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14:paraId="3620AC15" w14:textId="77777777" w:rsidR="0018372F" w:rsidRDefault="00000000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04.03.2017</w:t>
            </w:r>
          </w:p>
        </w:tc>
        <w:tc>
          <w:tcPr>
            <w:tcW w:w="1053" w:type="dxa"/>
            <w:shd w:val="clear" w:color="auto" w:fill="B4C6E7"/>
          </w:tcPr>
          <w:p w14:paraId="1E767EEB" w14:textId="77777777" w:rsidR="0018372F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42EFB651" w14:textId="77777777" w:rsidR="0018372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lla</w:t>
            </w:r>
          </w:p>
        </w:tc>
        <w:tc>
          <w:tcPr>
            <w:tcW w:w="2078" w:type="dxa"/>
          </w:tcPr>
          <w:p w14:paraId="01321D11" w14:textId="77777777" w:rsidR="0018372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7A91CE45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interna 4.NP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46A316A4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580,00 Kč</w:t>
            </w:r>
          </w:p>
        </w:tc>
      </w:tr>
      <w:tr w:rsidR="0018372F" w14:paraId="30695227" w14:textId="77777777">
        <w:trPr>
          <w:trHeight w:val="167"/>
        </w:trPr>
        <w:tc>
          <w:tcPr>
            <w:tcW w:w="566" w:type="dxa"/>
          </w:tcPr>
          <w:p w14:paraId="4E86AA06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SK26658</w:t>
            </w:r>
          </w:p>
        </w:tc>
        <w:tc>
          <w:tcPr>
            <w:tcW w:w="1372" w:type="dxa"/>
          </w:tcPr>
          <w:p w14:paraId="1F3585EB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Inhalátory</w:t>
            </w:r>
          </w:p>
        </w:tc>
        <w:tc>
          <w:tcPr>
            <w:tcW w:w="3688" w:type="dxa"/>
          </w:tcPr>
          <w:p w14:paraId="635F44C3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EASYNEB ultrazvukový inhalátor new</w:t>
            </w:r>
          </w:p>
        </w:tc>
        <w:tc>
          <w:tcPr>
            <w:tcW w:w="983" w:type="dxa"/>
          </w:tcPr>
          <w:p w14:paraId="58DDD61D" w14:textId="77777777" w:rsidR="0018372F" w:rsidRDefault="00000000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16E055 0599</w:t>
            </w:r>
          </w:p>
        </w:tc>
        <w:tc>
          <w:tcPr>
            <w:tcW w:w="954" w:type="dxa"/>
          </w:tcPr>
          <w:p w14:paraId="516BF83E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14:paraId="361F36F8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53" w:type="dxa"/>
            <w:shd w:val="clear" w:color="auto" w:fill="B4C6E7"/>
          </w:tcPr>
          <w:p w14:paraId="668C96C4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3A80D2C4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lla</w:t>
            </w:r>
          </w:p>
        </w:tc>
        <w:tc>
          <w:tcPr>
            <w:tcW w:w="2078" w:type="dxa"/>
          </w:tcPr>
          <w:p w14:paraId="7B2282D0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76016F0E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interna 4.NP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300E51EA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580,00 Kč</w:t>
            </w:r>
          </w:p>
        </w:tc>
      </w:tr>
      <w:tr w:rsidR="0018372F" w14:paraId="4BC3D809" w14:textId="77777777">
        <w:trPr>
          <w:trHeight w:val="167"/>
        </w:trPr>
        <w:tc>
          <w:tcPr>
            <w:tcW w:w="566" w:type="dxa"/>
          </w:tcPr>
          <w:p w14:paraId="53817B55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SK23223</w:t>
            </w:r>
          </w:p>
        </w:tc>
        <w:tc>
          <w:tcPr>
            <w:tcW w:w="1372" w:type="dxa"/>
          </w:tcPr>
          <w:p w14:paraId="29654B90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Moduly</w:t>
            </w:r>
          </w:p>
        </w:tc>
        <w:tc>
          <w:tcPr>
            <w:tcW w:w="3688" w:type="dxa"/>
          </w:tcPr>
          <w:p w14:paraId="2E10AB6E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Multi-Gas modul auto ID/O2/BIS (bez příslušenství) pro A5, A7</w:t>
            </w:r>
          </w:p>
        </w:tc>
        <w:tc>
          <w:tcPr>
            <w:tcW w:w="983" w:type="dxa"/>
          </w:tcPr>
          <w:p w14:paraId="508D65D0" w14:textId="77777777" w:rsidR="0018372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GED64000734</w:t>
            </w:r>
          </w:p>
        </w:tc>
        <w:tc>
          <w:tcPr>
            <w:tcW w:w="954" w:type="dxa"/>
          </w:tcPr>
          <w:p w14:paraId="5B87C802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14:paraId="0310E0B4" w14:textId="77777777" w:rsidR="0018372F" w:rsidRDefault="0000000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14.07.2017</w:t>
            </w:r>
          </w:p>
        </w:tc>
        <w:tc>
          <w:tcPr>
            <w:tcW w:w="1053" w:type="dxa"/>
            <w:shd w:val="clear" w:color="auto" w:fill="B4C6E7"/>
          </w:tcPr>
          <w:p w14:paraId="3989030D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5846E343" w14:textId="77777777" w:rsidR="0018372F" w:rsidRDefault="00000000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32897481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5E4759AB" w14:textId="77777777" w:rsidR="0018372F" w:rsidRDefault="00000000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ARO - sály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7247E908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1 500,00 Kč</w:t>
            </w:r>
          </w:p>
        </w:tc>
      </w:tr>
      <w:tr w:rsidR="0018372F" w14:paraId="42B71B19" w14:textId="77777777">
        <w:trPr>
          <w:trHeight w:val="167"/>
        </w:trPr>
        <w:tc>
          <w:tcPr>
            <w:tcW w:w="566" w:type="dxa"/>
          </w:tcPr>
          <w:p w14:paraId="33439C20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SK21612</w:t>
            </w:r>
          </w:p>
        </w:tc>
        <w:tc>
          <w:tcPr>
            <w:tcW w:w="1372" w:type="dxa"/>
          </w:tcPr>
          <w:p w14:paraId="43C93CB5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Moduly</w:t>
            </w:r>
          </w:p>
        </w:tc>
        <w:tc>
          <w:tcPr>
            <w:tcW w:w="3688" w:type="dxa"/>
          </w:tcPr>
          <w:p w14:paraId="1A2AD7BA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EtCO2 Side-stream modul BeneView T5/T8</w:t>
            </w:r>
          </w:p>
        </w:tc>
        <w:tc>
          <w:tcPr>
            <w:tcW w:w="983" w:type="dxa"/>
          </w:tcPr>
          <w:p w14:paraId="78A2CA97" w14:textId="77777777" w:rsidR="0018372F" w:rsidRDefault="00000000">
            <w:pPr>
              <w:pStyle w:val="TableParagraph"/>
              <w:ind w:right="7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CFD38247663</w:t>
            </w:r>
          </w:p>
        </w:tc>
        <w:tc>
          <w:tcPr>
            <w:tcW w:w="954" w:type="dxa"/>
          </w:tcPr>
          <w:p w14:paraId="184302C3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14:paraId="5DCDA8B6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53" w:type="dxa"/>
            <w:shd w:val="clear" w:color="auto" w:fill="B4C6E7"/>
          </w:tcPr>
          <w:p w14:paraId="35CE3EF6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44522BF9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1F6DC9AC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51DE99A2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ARO, pavilon A1 - 1.NP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63B8C6FF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1 500,00 Kč</w:t>
            </w:r>
          </w:p>
        </w:tc>
      </w:tr>
      <w:tr w:rsidR="0018372F" w14:paraId="37D5A280" w14:textId="77777777">
        <w:trPr>
          <w:trHeight w:val="167"/>
        </w:trPr>
        <w:tc>
          <w:tcPr>
            <w:tcW w:w="566" w:type="dxa"/>
          </w:tcPr>
          <w:p w14:paraId="05976E98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SK23345</w:t>
            </w:r>
          </w:p>
        </w:tc>
        <w:tc>
          <w:tcPr>
            <w:tcW w:w="1372" w:type="dxa"/>
          </w:tcPr>
          <w:p w14:paraId="1D7A6EE6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Moduly</w:t>
            </w:r>
          </w:p>
        </w:tc>
        <w:tc>
          <w:tcPr>
            <w:tcW w:w="3688" w:type="dxa"/>
          </w:tcPr>
          <w:p w14:paraId="7CFD3170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EtCO2 Side-stream modul BeneView T5/T8</w:t>
            </w:r>
          </w:p>
        </w:tc>
        <w:tc>
          <w:tcPr>
            <w:tcW w:w="983" w:type="dxa"/>
          </w:tcPr>
          <w:p w14:paraId="185E8542" w14:textId="77777777" w:rsidR="0018372F" w:rsidRDefault="00000000">
            <w:pPr>
              <w:pStyle w:val="TableParagraph"/>
              <w:ind w:right="7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CFD64300818</w:t>
            </w:r>
          </w:p>
        </w:tc>
        <w:tc>
          <w:tcPr>
            <w:tcW w:w="954" w:type="dxa"/>
          </w:tcPr>
          <w:p w14:paraId="7D2AFA48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14:paraId="74D09D08" w14:textId="77777777" w:rsidR="0018372F" w:rsidRDefault="00000000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15.07.2017</w:t>
            </w:r>
          </w:p>
        </w:tc>
        <w:tc>
          <w:tcPr>
            <w:tcW w:w="1053" w:type="dxa"/>
            <w:shd w:val="clear" w:color="auto" w:fill="B4C6E7"/>
          </w:tcPr>
          <w:p w14:paraId="022525EF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662CF632" w14:textId="77777777" w:rsidR="0018372F" w:rsidRDefault="00000000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65EDDB18" w14:textId="77777777" w:rsidR="0018372F" w:rsidRDefault="00000000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70FB0D05" w14:textId="77777777" w:rsidR="0018372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ARO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6A2F68D5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1 500,00 Kč</w:t>
            </w:r>
          </w:p>
        </w:tc>
      </w:tr>
      <w:tr w:rsidR="0018372F" w14:paraId="6FD4DC29" w14:textId="77777777">
        <w:trPr>
          <w:trHeight w:val="167"/>
        </w:trPr>
        <w:tc>
          <w:tcPr>
            <w:tcW w:w="566" w:type="dxa"/>
          </w:tcPr>
          <w:p w14:paraId="19C7CA4A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SK22258</w:t>
            </w:r>
          </w:p>
        </w:tc>
        <w:tc>
          <w:tcPr>
            <w:tcW w:w="1372" w:type="dxa"/>
          </w:tcPr>
          <w:p w14:paraId="20A83ECB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Moduly</w:t>
            </w:r>
          </w:p>
        </w:tc>
        <w:tc>
          <w:tcPr>
            <w:tcW w:w="3688" w:type="dxa"/>
          </w:tcPr>
          <w:p w14:paraId="717DB747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EtCO2 Side-stream modul BeneView T5/T8</w:t>
            </w:r>
          </w:p>
        </w:tc>
        <w:tc>
          <w:tcPr>
            <w:tcW w:w="983" w:type="dxa"/>
          </w:tcPr>
          <w:p w14:paraId="7EED0E35" w14:textId="77777777" w:rsidR="0018372F" w:rsidRDefault="00000000">
            <w:pPr>
              <w:pStyle w:val="TableParagraph"/>
              <w:ind w:right="7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CFD61297548</w:t>
            </w:r>
          </w:p>
        </w:tc>
        <w:tc>
          <w:tcPr>
            <w:tcW w:w="954" w:type="dxa"/>
          </w:tcPr>
          <w:p w14:paraId="67470B5A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14:paraId="2B8B5E87" w14:textId="77777777" w:rsidR="0018372F" w:rsidRDefault="00000000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30.03.2017</w:t>
            </w:r>
          </w:p>
        </w:tc>
        <w:tc>
          <w:tcPr>
            <w:tcW w:w="1053" w:type="dxa"/>
            <w:shd w:val="clear" w:color="auto" w:fill="B4C6E7"/>
          </w:tcPr>
          <w:p w14:paraId="1CB62AED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13997D53" w14:textId="77777777" w:rsidR="0018372F" w:rsidRDefault="00000000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0269879D" w14:textId="77777777" w:rsidR="0018372F" w:rsidRDefault="00000000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258436D4" w14:textId="77777777" w:rsidR="0018372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ARO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5C381D9C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1 500,00 Kč</w:t>
            </w:r>
          </w:p>
        </w:tc>
      </w:tr>
      <w:tr w:rsidR="0018372F" w14:paraId="2AA53E5E" w14:textId="77777777">
        <w:trPr>
          <w:trHeight w:val="167"/>
        </w:trPr>
        <w:tc>
          <w:tcPr>
            <w:tcW w:w="566" w:type="dxa"/>
          </w:tcPr>
          <w:p w14:paraId="540EFFB6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SK21470</w:t>
            </w:r>
          </w:p>
        </w:tc>
        <w:tc>
          <w:tcPr>
            <w:tcW w:w="1372" w:type="dxa"/>
          </w:tcPr>
          <w:p w14:paraId="5E74DBD5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Moduly</w:t>
            </w:r>
          </w:p>
        </w:tc>
        <w:tc>
          <w:tcPr>
            <w:tcW w:w="3688" w:type="dxa"/>
          </w:tcPr>
          <w:p w14:paraId="442257BD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EtCO2 Side-stream modul BeneView T5/T8</w:t>
            </w:r>
          </w:p>
        </w:tc>
        <w:tc>
          <w:tcPr>
            <w:tcW w:w="983" w:type="dxa"/>
          </w:tcPr>
          <w:p w14:paraId="748CD3EF" w14:textId="77777777" w:rsidR="0018372F" w:rsidRDefault="00000000">
            <w:pPr>
              <w:pStyle w:val="TableParagraph"/>
              <w:ind w:right="7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CFD38247665</w:t>
            </w:r>
          </w:p>
        </w:tc>
        <w:tc>
          <w:tcPr>
            <w:tcW w:w="954" w:type="dxa"/>
          </w:tcPr>
          <w:p w14:paraId="59AB75B4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14:paraId="21CF5A3A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53" w:type="dxa"/>
            <w:shd w:val="clear" w:color="auto" w:fill="B4C6E7"/>
          </w:tcPr>
          <w:p w14:paraId="2AC522C3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67D35573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318208FA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649F1D62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ARO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47372C24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1 500,00 Kč</w:t>
            </w:r>
          </w:p>
        </w:tc>
      </w:tr>
      <w:tr w:rsidR="0018372F" w14:paraId="6A02E67E" w14:textId="77777777">
        <w:trPr>
          <w:trHeight w:val="167"/>
        </w:trPr>
        <w:tc>
          <w:tcPr>
            <w:tcW w:w="566" w:type="dxa"/>
          </w:tcPr>
          <w:p w14:paraId="20565519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SK23224</w:t>
            </w:r>
          </w:p>
        </w:tc>
        <w:tc>
          <w:tcPr>
            <w:tcW w:w="1372" w:type="dxa"/>
          </w:tcPr>
          <w:p w14:paraId="2B0B555C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Moduly</w:t>
            </w:r>
          </w:p>
        </w:tc>
        <w:tc>
          <w:tcPr>
            <w:tcW w:w="3688" w:type="dxa"/>
          </w:tcPr>
          <w:p w14:paraId="6CD66384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Multi-Gas modul auto ID/O2/BIS (bez příslušenství) pro A5, A7</w:t>
            </w:r>
          </w:p>
        </w:tc>
        <w:tc>
          <w:tcPr>
            <w:tcW w:w="983" w:type="dxa"/>
          </w:tcPr>
          <w:p w14:paraId="77B4A886" w14:textId="77777777" w:rsidR="0018372F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GED64000736</w:t>
            </w:r>
          </w:p>
        </w:tc>
        <w:tc>
          <w:tcPr>
            <w:tcW w:w="954" w:type="dxa"/>
          </w:tcPr>
          <w:p w14:paraId="68B21A55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14:paraId="13A92040" w14:textId="77777777" w:rsidR="0018372F" w:rsidRDefault="0000000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14.07.2017</w:t>
            </w:r>
          </w:p>
        </w:tc>
        <w:tc>
          <w:tcPr>
            <w:tcW w:w="1053" w:type="dxa"/>
            <w:shd w:val="clear" w:color="auto" w:fill="B4C6E7"/>
          </w:tcPr>
          <w:p w14:paraId="5A46E3E8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6CA21F02" w14:textId="77777777" w:rsidR="0018372F" w:rsidRDefault="00000000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228C86DD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041E9EEF" w14:textId="77777777" w:rsidR="0018372F" w:rsidRDefault="00000000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ARO - sály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25C3F7B7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1 500,00 Kč</w:t>
            </w:r>
          </w:p>
        </w:tc>
      </w:tr>
      <w:tr w:rsidR="0018372F" w14:paraId="14EF1E76" w14:textId="77777777">
        <w:trPr>
          <w:trHeight w:val="167"/>
        </w:trPr>
        <w:tc>
          <w:tcPr>
            <w:tcW w:w="566" w:type="dxa"/>
          </w:tcPr>
          <w:p w14:paraId="0C5166C3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SK22847</w:t>
            </w:r>
          </w:p>
        </w:tc>
        <w:tc>
          <w:tcPr>
            <w:tcW w:w="1372" w:type="dxa"/>
          </w:tcPr>
          <w:p w14:paraId="29E00B67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Moduly</w:t>
            </w:r>
          </w:p>
        </w:tc>
        <w:tc>
          <w:tcPr>
            <w:tcW w:w="3688" w:type="dxa"/>
          </w:tcPr>
          <w:p w14:paraId="1322299D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CO2 modul Sidestream T5/T8</w:t>
            </w:r>
          </w:p>
        </w:tc>
        <w:tc>
          <w:tcPr>
            <w:tcW w:w="983" w:type="dxa"/>
          </w:tcPr>
          <w:p w14:paraId="20A3328B" w14:textId="77777777" w:rsidR="0018372F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CFD8A109008</w:t>
            </w:r>
          </w:p>
        </w:tc>
        <w:tc>
          <w:tcPr>
            <w:tcW w:w="954" w:type="dxa"/>
          </w:tcPr>
          <w:p w14:paraId="2FD6D56A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14:paraId="5FC611F5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53" w:type="dxa"/>
            <w:shd w:val="clear" w:color="auto" w:fill="B4C6E7"/>
          </w:tcPr>
          <w:p w14:paraId="4CABC4A9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74A46D5E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6304B784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47013345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ARO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1418C2A0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1 500,00 Kč</w:t>
            </w:r>
          </w:p>
        </w:tc>
      </w:tr>
      <w:tr w:rsidR="0018372F" w14:paraId="33919261" w14:textId="77777777">
        <w:trPr>
          <w:trHeight w:val="167"/>
        </w:trPr>
        <w:tc>
          <w:tcPr>
            <w:tcW w:w="566" w:type="dxa"/>
          </w:tcPr>
          <w:p w14:paraId="34706065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S006285</w:t>
            </w:r>
          </w:p>
        </w:tc>
        <w:tc>
          <w:tcPr>
            <w:tcW w:w="1372" w:type="dxa"/>
          </w:tcPr>
          <w:p w14:paraId="562EE020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Odpařovače</w:t>
            </w:r>
          </w:p>
        </w:tc>
        <w:tc>
          <w:tcPr>
            <w:tcW w:w="3688" w:type="dxa"/>
          </w:tcPr>
          <w:p w14:paraId="5F5918DE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Odpařovač Blease Isof.</w:t>
            </w:r>
          </w:p>
        </w:tc>
        <w:tc>
          <w:tcPr>
            <w:tcW w:w="983" w:type="dxa"/>
          </w:tcPr>
          <w:p w14:paraId="781BF667" w14:textId="77777777" w:rsidR="0018372F" w:rsidRDefault="00000000">
            <w:pPr>
              <w:pStyle w:val="TableParagraph"/>
              <w:ind w:right="1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03030100L</w:t>
            </w:r>
          </w:p>
        </w:tc>
        <w:tc>
          <w:tcPr>
            <w:tcW w:w="954" w:type="dxa"/>
          </w:tcPr>
          <w:p w14:paraId="63C8D3FD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14:paraId="2A797371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53" w:type="dxa"/>
            <w:shd w:val="clear" w:color="auto" w:fill="B4C6E7"/>
          </w:tcPr>
          <w:p w14:paraId="104E8A6C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302118F1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00C6A8E0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60494C40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ARO, pavilon A1 - 1.NP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76FF19E6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1 040,00 Kč</w:t>
            </w:r>
          </w:p>
        </w:tc>
      </w:tr>
      <w:tr w:rsidR="0018372F" w14:paraId="636C3B03" w14:textId="77777777">
        <w:trPr>
          <w:trHeight w:val="167"/>
        </w:trPr>
        <w:tc>
          <w:tcPr>
            <w:tcW w:w="566" w:type="dxa"/>
          </w:tcPr>
          <w:p w14:paraId="72A95699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SK23456</w:t>
            </w:r>
          </w:p>
        </w:tc>
        <w:tc>
          <w:tcPr>
            <w:tcW w:w="1372" w:type="dxa"/>
          </w:tcPr>
          <w:p w14:paraId="656C10BC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Odpařovače</w:t>
            </w:r>
          </w:p>
        </w:tc>
        <w:tc>
          <w:tcPr>
            <w:tcW w:w="3688" w:type="dxa"/>
          </w:tcPr>
          <w:p w14:paraId="7DCADE86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Odpařovač Sevflurane 8%, Quik-fil</w:t>
            </w:r>
          </w:p>
        </w:tc>
        <w:tc>
          <w:tcPr>
            <w:tcW w:w="983" w:type="dxa"/>
          </w:tcPr>
          <w:p w14:paraId="6AC7BFE6" w14:textId="77777777" w:rsidR="0018372F" w:rsidRDefault="00000000">
            <w:pPr>
              <w:pStyle w:val="TableParagraph"/>
              <w:ind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D0814-0004</w:t>
            </w:r>
          </w:p>
        </w:tc>
        <w:tc>
          <w:tcPr>
            <w:tcW w:w="954" w:type="dxa"/>
          </w:tcPr>
          <w:p w14:paraId="0C19D943" w14:textId="77777777" w:rsidR="0018372F" w:rsidRDefault="00000000">
            <w:pPr>
              <w:pStyle w:val="TableParagraph"/>
              <w:ind w:left="47" w:right="14"/>
              <w:jc w:val="center"/>
              <w:rPr>
                <w:sz w:val="14"/>
              </w:rPr>
            </w:pPr>
            <w:r>
              <w:rPr>
                <w:sz w:val="14"/>
              </w:rPr>
              <w:t>19.07.2016</w:t>
            </w:r>
          </w:p>
        </w:tc>
        <w:tc>
          <w:tcPr>
            <w:tcW w:w="736" w:type="dxa"/>
          </w:tcPr>
          <w:p w14:paraId="56B098CF" w14:textId="77777777" w:rsidR="0018372F" w:rsidRDefault="00000000">
            <w:pPr>
              <w:pStyle w:val="TableParagraph"/>
              <w:ind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20.07.2017</w:t>
            </w:r>
          </w:p>
        </w:tc>
        <w:tc>
          <w:tcPr>
            <w:tcW w:w="1053" w:type="dxa"/>
            <w:shd w:val="clear" w:color="auto" w:fill="B4C6E7"/>
          </w:tcPr>
          <w:p w14:paraId="4FE32340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57CC3739" w14:textId="77777777" w:rsidR="0018372F" w:rsidRDefault="00000000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506F71E7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5E718FD8" w14:textId="77777777" w:rsidR="0018372F" w:rsidRDefault="0000000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ARO - sály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45A84502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1 040,00 Kč</w:t>
            </w:r>
          </w:p>
        </w:tc>
      </w:tr>
      <w:tr w:rsidR="0018372F" w14:paraId="3DC32C24" w14:textId="77777777">
        <w:trPr>
          <w:trHeight w:val="167"/>
        </w:trPr>
        <w:tc>
          <w:tcPr>
            <w:tcW w:w="566" w:type="dxa"/>
          </w:tcPr>
          <w:p w14:paraId="4A20C166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SK23457</w:t>
            </w:r>
          </w:p>
        </w:tc>
        <w:tc>
          <w:tcPr>
            <w:tcW w:w="1372" w:type="dxa"/>
          </w:tcPr>
          <w:p w14:paraId="65A841B1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Odpařovače</w:t>
            </w:r>
          </w:p>
        </w:tc>
        <w:tc>
          <w:tcPr>
            <w:tcW w:w="3688" w:type="dxa"/>
          </w:tcPr>
          <w:p w14:paraId="02ED02C3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Odpařovač Isoflurane 5%, klíč, select.</w:t>
            </w:r>
          </w:p>
        </w:tc>
        <w:tc>
          <w:tcPr>
            <w:tcW w:w="983" w:type="dxa"/>
          </w:tcPr>
          <w:p w14:paraId="598FB60D" w14:textId="77777777" w:rsidR="0018372F" w:rsidRDefault="00000000">
            <w:pPr>
              <w:pStyle w:val="TableParagraph"/>
              <w:ind w:right="1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D0812-0947</w:t>
            </w:r>
          </w:p>
        </w:tc>
        <w:tc>
          <w:tcPr>
            <w:tcW w:w="954" w:type="dxa"/>
          </w:tcPr>
          <w:p w14:paraId="7947E7F0" w14:textId="77777777" w:rsidR="0018372F" w:rsidRDefault="00000000">
            <w:pPr>
              <w:pStyle w:val="TableParagraph"/>
              <w:ind w:left="47" w:right="11"/>
              <w:jc w:val="center"/>
              <w:rPr>
                <w:sz w:val="14"/>
              </w:rPr>
            </w:pPr>
            <w:r>
              <w:rPr>
                <w:sz w:val="14"/>
              </w:rPr>
              <w:t>19.07.2016</w:t>
            </w:r>
          </w:p>
        </w:tc>
        <w:tc>
          <w:tcPr>
            <w:tcW w:w="736" w:type="dxa"/>
          </w:tcPr>
          <w:p w14:paraId="5699E383" w14:textId="77777777" w:rsidR="0018372F" w:rsidRDefault="0000000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20.07.2017</w:t>
            </w:r>
          </w:p>
        </w:tc>
        <w:tc>
          <w:tcPr>
            <w:tcW w:w="1053" w:type="dxa"/>
            <w:shd w:val="clear" w:color="auto" w:fill="B4C6E7"/>
          </w:tcPr>
          <w:p w14:paraId="68BA0635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438D157E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167E4E61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06919D48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ARO - sály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1B4B95EC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1 040,00 Kč</w:t>
            </w:r>
          </w:p>
        </w:tc>
      </w:tr>
      <w:tr w:rsidR="0018372F" w14:paraId="62376A86" w14:textId="77777777">
        <w:trPr>
          <w:trHeight w:val="167"/>
        </w:trPr>
        <w:tc>
          <w:tcPr>
            <w:tcW w:w="566" w:type="dxa"/>
          </w:tcPr>
          <w:p w14:paraId="03813DC5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SK27341</w:t>
            </w:r>
          </w:p>
        </w:tc>
        <w:tc>
          <w:tcPr>
            <w:tcW w:w="1372" w:type="dxa"/>
          </w:tcPr>
          <w:p w14:paraId="102B5622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Odpařovače</w:t>
            </w:r>
          </w:p>
        </w:tc>
        <w:tc>
          <w:tcPr>
            <w:tcW w:w="3688" w:type="dxa"/>
          </w:tcPr>
          <w:p w14:paraId="6994063B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Odpařovač Isoflurane 5%, klíč, select.</w:t>
            </w:r>
          </w:p>
        </w:tc>
        <w:tc>
          <w:tcPr>
            <w:tcW w:w="983" w:type="dxa"/>
          </w:tcPr>
          <w:p w14:paraId="6EBFE1E5" w14:textId="77777777" w:rsidR="0018372F" w:rsidRDefault="00000000">
            <w:pPr>
              <w:pStyle w:val="TableParagraph"/>
              <w:ind w:right="1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D0116-0357</w:t>
            </w:r>
          </w:p>
        </w:tc>
        <w:tc>
          <w:tcPr>
            <w:tcW w:w="954" w:type="dxa"/>
          </w:tcPr>
          <w:p w14:paraId="5249ED93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14:paraId="792C0314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53" w:type="dxa"/>
            <w:shd w:val="clear" w:color="auto" w:fill="B4C6E7"/>
          </w:tcPr>
          <w:p w14:paraId="287F1EF0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2FD29CA7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078" w:type="dxa"/>
          </w:tcPr>
          <w:p w14:paraId="3DD086BD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03CDD2DC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ARO - sály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0A1EFF5E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1 040,00 Kč</w:t>
            </w:r>
          </w:p>
        </w:tc>
      </w:tr>
      <w:tr w:rsidR="0018372F" w14:paraId="2E8AC827" w14:textId="77777777">
        <w:trPr>
          <w:trHeight w:val="159"/>
        </w:trPr>
        <w:tc>
          <w:tcPr>
            <w:tcW w:w="566" w:type="dxa"/>
            <w:tcBorders>
              <w:bottom w:val="double" w:sz="2" w:space="0" w:color="000000"/>
            </w:tcBorders>
          </w:tcPr>
          <w:p w14:paraId="02FE8B6C" w14:textId="77777777" w:rsidR="0018372F" w:rsidRDefault="00000000">
            <w:pPr>
              <w:pStyle w:val="TableParagraph"/>
              <w:spacing w:line="140" w:lineRule="exact"/>
              <w:ind w:left="23"/>
              <w:rPr>
                <w:sz w:val="14"/>
              </w:rPr>
            </w:pPr>
            <w:r>
              <w:rPr>
                <w:sz w:val="14"/>
              </w:rPr>
              <w:t>SK27342</w:t>
            </w:r>
          </w:p>
        </w:tc>
        <w:tc>
          <w:tcPr>
            <w:tcW w:w="1372" w:type="dxa"/>
          </w:tcPr>
          <w:p w14:paraId="7A37618F" w14:textId="77777777" w:rsidR="0018372F" w:rsidRDefault="00000000">
            <w:pPr>
              <w:pStyle w:val="TableParagraph"/>
              <w:spacing w:line="140" w:lineRule="exact"/>
              <w:ind w:left="23"/>
              <w:rPr>
                <w:sz w:val="14"/>
              </w:rPr>
            </w:pPr>
            <w:r>
              <w:rPr>
                <w:sz w:val="14"/>
              </w:rPr>
              <w:t>Odpařovače</w:t>
            </w:r>
          </w:p>
        </w:tc>
        <w:tc>
          <w:tcPr>
            <w:tcW w:w="3688" w:type="dxa"/>
          </w:tcPr>
          <w:p w14:paraId="39A6950D" w14:textId="77777777" w:rsidR="0018372F" w:rsidRDefault="00000000">
            <w:pPr>
              <w:pStyle w:val="TableParagraph"/>
              <w:spacing w:line="140" w:lineRule="exact"/>
              <w:ind w:left="24"/>
              <w:rPr>
                <w:sz w:val="14"/>
              </w:rPr>
            </w:pPr>
            <w:r>
              <w:rPr>
                <w:sz w:val="14"/>
              </w:rPr>
              <w:t>Odpařovač Isoflurane 5%, klíč, select.</w:t>
            </w:r>
          </w:p>
        </w:tc>
        <w:tc>
          <w:tcPr>
            <w:tcW w:w="983" w:type="dxa"/>
          </w:tcPr>
          <w:p w14:paraId="46B0E612" w14:textId="77777777" w:rsidR="0018372F" w:rsidRDefault="00000000">
            <w:pPr>
              <w:pStyle w:val="TableParagraph"/>
              <w:spacing w:line="140" w:lineRule="exact"/>
              <w:ind w:right="1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D0116-0358</w:t>
            </w:r>
          </w:p>
        </w:tc>
        <w:tc>
          <w:tcPr>
            <w:tcW w:w="954" w:type="dxa"/>
          </w:tcPr>
          <w:p w14:paraId="0B770BEC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14:paraId="711105DE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53" w:type="dxa"/>
            <w:shd w:val="clear" w:color="auto" w:fill="B4C6E7"/>
          </w:tcPr>
          <w:p w14:paraId="351B0B23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6987105C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078" w:type="dxa"/>
          </w:tcPr>
          <w:p w14:paraId="7D8B80AB" w14:textId="77777777" w:rsidR="0018372F" w:rsidRDefault="00000000">
            <w:pPr>
              <w:pStyle w:val="TableParagraph"/>
              <w:spacing w:line="140" w:lineRule="exact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6BD42BDC" w14:textId="77777777" w:rsidR="0018372F" w:rsidRDefault="00000000">
            <w:pPr>
              <w:pStyle w:val="TableParagraph"/>
              <w:spacing w:line="140" w:lineRule="exact"/>
              <w:ind w:left="30"/>
              <w:rPr>
                <w:sz w:val="14"/>
              </w:rPr>
            </w:pPr>
            <w:r>
              <w:rPr>
                <w:sz w:val="14"/>
              </w:rPr>
              <w:t>ARO - sály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45A38DFC" w14:textId="77777777" w:rsidR="0018372F" w:rsidRDefault="00000000">
            <w:pPr>
              <w:pStyle w:val="TableParagraph"/>
              <w:spacing w:line="140" w:lineRule="exact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1 040,00 Kč</w:t>
            </w:r>
          </w:p>
        </w:tc>
      </w:tr>
      <w:tr w:rsidR="0018372F" w14:paraId="3C1B0E88" w14:textId="77777777">
        <w:trPr>
          <w:trHeight w:val="159"/>
        </w:trPr>
        <w:tc>
          <w:tcPr>
            <w:tcW w:w="566" w:type="dxa"/>
            <w:tcBorders>
              <w:top w:val="double" w:sz="2" w:space="0" w:color="000000"/>
            </w:tcBorders>
          </w:tcPr>
          <w:p w14:paraId="1D2D3E36" w14:textId="77777777" w:rsidR="0018372F" w:rsidRDefault="00000000">
            <w:pPr>
              <w:pStyle w:val="TableParagraph"/>
              <w:spacing w:line="140" w:lineRule="exact"/>
              <w:ind w:left="23"/>
              <w:rPr>
                <w:sz w:val="14"/>
              </w:rPr>
            </w:pPr>
            <w:r>
              <w:rPr>
                <w:sz w:val="14"/>
              </w:rPr>
              <w:t>SK06315</w:t>
            </w:r>
          </w:p>
        </w:tc>
        <w:tc>
          <w:tcPr>
            <w:tcW w:w="1372" w:type="dxa"/>
          </w:tcPr>
          <w:p w14:paraId="6BB86060" w14:textId="77777777" w:rsidR="0018372F" w:rsidRDefault="00000000">
            <w:pPr>
              <w:pStyle w:val="TableParagraph"/>
              <w:spacing w:line="140" w:lineRule="exact"/>
              <w:ind w:left="23"/>
              <w:rPr>
                <w:sz w:val="14"/>
              </w:rPr>
            </w:pPr>
            <w:r>
              <w:rPr>
                <w:sz w:val="14"/>
              </w:rPr>
              <w:t>Pacientské monitory</w:t>
            </w:r>
          </w:p>
        </w:tc>
        <w:tc>
          <w:tcPr>
            <w:tcW w:w="3688" w:type="dxa"/>
          </w:tcPr>
          <w:p w14:paraId="1B563D03" w14:textId="77777777" w:rsidR="0018372F" w:rsidRDefault="00000000">
            <w:pPr>
              <w:pStyle w:val="TableParagraph"/>
              <w:spacing w:line="140" w:lineRule="exact"/>
              <w:ind w:left="25"/>
              <w:rPr>
                <w:sz w:val="14"/>
              </w:rPr>
            </w:pPr>
            <w:r>
              <w:rPr>
                <w:sz w:val="14"/>
              </w:rPr>
              <w:t>Monitor MEC 1200</w:t>
            </w:r>
          </w:p>
        </w:tc>
        <w:tc>
          <w:tcPr>
            <w:tcW w:w="983" w:type="dxa"/>
          </w:tcPr>
          <w:p w14:paraId="566F5290" w14:textId="77777777" w:rsidR="0018372F" w:rsidRDefault="00000000">
            <w:pPr>
              <w:pStyle w:val="TableParagraph"/>
              <w:spacing w:line="140" w:lineRule="exact"/>
              <w:ind w:right="8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CC-03112501</w:t>
            </w:r>
          </w:p>
        </w:tc>
        <w:tc>
          <w:tcPr>
            <w:tcW w:w="954" w:type="dxa"/>
          </w:tcPr>
          <w:p w14:paraId="07BF3A2E" w14:textId="77777777" w:rsidR="0018372F" w:rsidRDefault="00000000">
            <w:pPr>
              <w:pStyle w:val="TableParagraph"/>
              <w:spacing w:line="140" w:lineRule="exact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20.04.2017</w:t>
            </w:r>
          </w:p>
        </w:tc>
        <w:tc>
          <w:tcPr>
            <w:tcW w:w="736" w:type="dxa"/>
          </w:tcPr>
          <w:p w14:paraId="4E279E59" w14:textId="77777777" w:rsidR="0018372F" w:rsidRDefault="00000000">
            <w:pPr>
              <w:pStyle w:val="TableParagraph"/>
              <w:spacing w:line="140" w:lineRule="exact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20.04.2018</w:t>
            </w:r>
          </w:p>
        </w:tc>
        <w:tc>
          <w:tcPr>
            <w:tcW w:w="1053" w:type="dxa"/>
            <w:shd w:val="clear" w:color="auto" w:fill="B4C6E7"/>
          </w:tcPr>
          <w:p w14:paraId="60F2998B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55F941D6" w14:textId="77777777" w:rsidR="0018372F" w:rsidRDefault="00000000">
            <w:pPr>
              <w:pStyle w:val="TableParagraph"/>
              <w:spacing w:line="140" w:lineRule="exact"/>
              <w:ind w:left="29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565F8E80" w14:textId="77777777" w:rsidR="0018372F" w:rsidRDefault="00000000">
            <w:pPr>
              <w:pStyle w:val="TableParagraph"/>
              <w:spacing w:line="140" w:lineRule="exact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2AEAA396" w14:textId="77777777" w:rsidR="0018372F" w:rsidRDefault="00000000">
            <w:pPr>
              <w:pStyle w:val="TableParagraph"/>
              <w:spacing w:line="140" w:lineRule="exact"/>
              <w:ind w:left="28"/>
              <w:rPr>
                <w:sz w:val="14"/>
              </w:rPr>
            </w:pPr>
            <w:r>
              <w:rPr>
                <w:sz w:val="14"/>
              </w:rPr>
              <w:t>ARO, pavilon A1 - 1.NP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0692783A" w14:textId="77777777" w:rsidR="0018372F" w:rsidRDefault="00000000">
            <w:pPr>
              <w:pStyle w:val="TableParagraph"/>
              <w:spacing w:line="140" w:lineRule="exact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1 040,00 Kč</w:t>
            </w:r>
          </w:p>
        </w:tc>
      </w:tr>
      <w:tr w:rsidR="0018372F" w14:paraId="3079BD18" w14:textId="77777777">
        <w:trPr>
          <w:trHeight w:val="349"/>
        </w:trPr>
        <w:tc>
          <w:tcPr>
            <w:tcW w:w="566" w:type="dxa"/>
          </w:tcPr>
          <w:p w14:paraId="7509397D" w14:textId="77777777" w:rsidR="0018372F" w:rsidRDefault="00000000">
            <w:pPr>
              <w:pStyle w:val="TableParagraph"/>
              <w:spacing w:line="168" w:lineRule="exact"/>
              <w:ind w:left="23"/>
              <w:rPr>
                <w:sz w:val="14"/>
              </w:rPr>
            </w:pPr>
            <w:r>
              <w:rPr>
                <w:sz w:val="14"/>
              </w:rPr>
              <w:t>SK06292</w:t>
            </w:r>
          </w:p>
        </w:tc>
        <w:tc>
          <w:tcPr>
            <w:tcW w:w="1372" w:type="dxa"/>
          </w:tcPr>
          <w:p w14:paraId="7DEF788D" w14:textId="77777777" w:rsidR="0018372F" w:rsidRDefault="00000000">
            <w:pPr>
              <w:pStyle w:val="TableParagraph"/>
              <w:spacing w:line="168" w:lineRule="exact"/>
              <w:ind w:left="23"/>
              <w:rPr>
                <w:sz w:val="14"/>
              </w:rPr>
            </w:pPr>
            <w:r>
              <w:rPr>
                <w:sz w:val="14"/>
              </w:rPr>
              <w:t>Pacientské monitory</w:t>
            </w:r>
          </w:p>
        </w:tc>
        <w:tc>
          <w:tcPr>
            <w:tcW w:w="3688" w:type="dxa"/>
          </w:tcPr>
          <w:p w14:paraId="66F0BB12" w14:textId="77777777" w:rsidR="0018372F" w:rsidRDefault="00000000">
            <w:pPr>
              <w:pStyle w:val="TableParagraph"/>
              <w:spacing w:line="168" w:lineRule="exact"/>
              <w:ind w:left="25"/>
              <w:rPr>
                <w:sz w:val="14"/>
              </w:rPr>
            </w:pPr>
            <w:r>
              <w:rPr>
                <w:sz w:val="14"/>
              </w:rPr>
              <w:t>Centrála k monitorům Mindray Hypervisor VI kompletní</w:t>
            </w:r>
          </w:p>
        </w:tc>
        <w:tc>
          <w:tcPr>
            <w:tcW w:w="983" w:type="dxa"/>
          </w:tcPr>
          <w:p w14:paraId="3C459980" w14:textId="77777777" w:rsidR="0018372F" w:rsidRDefault="00000000">
            <w:pPr>
              <w:pStyle w:val="TableParagraph"/>
              <w:spacing w:line="168" w:lineRule="exact"/>
              <w:ind w:left="122"/>
              <w:rPr>
                <w:sz w:val="14"/>
              </w:rPr>
            </w:pPr>
            <w:r>
              <w:rPr>
                <w:sz w:val="14"/>
              </w:rPr>
              <w:t>CZC0166CZK;</w:t>
            </w:r>
          </w:p>
          <w:p w14:paraId="551E95EC" w14:textId="77777777" w:rsidR="0018372F" w:rsidRDefault="00000000">
            <w:pPr>
              <w:pStyle w:val="TableParagraph"/>
              <w:spacing w:before="11" w:line="150" w:lineRule="exact"/>
              <w:ind w:left="61"/>
              <w:rPr>
                <w:sz w:val="14"/>
              </w:rPr>
            </w:pPr>
            <w:r>
              <w:rPr>
                <w:sz w:val="14"/>
              </w:rPr>
              <w:t>VW083EA#AKB</w:t>
            </w:r>
          </w:p>
        </w:tc>
        <w:tc>
          <w:tcPr>
            <w:tcW w:w="954" w:type="dxa"/>
          </w:tcPr>
          <w:p w14:paraId="116A5115" w14:textId="77777777" w:rsidR="0018372F" w:rsidRDefault="00000000">
            <w:pPr>
              <w:pStyle w:val="TableParagraph"/>
              <w:spacing w:line="168" w:lineRule="exact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19.07.2016</w:t>
            </w:r>
          </w:p>
        </w:tc>
        <w:tc>
          <w:tcPr>
            <w:tcW w:w="736" w:type="dxa"/>
          </w:tcPr>
          <w:p w14:paraId="36B55E02" w14:textId="77777777" w:rsidR="0018372F" w:rsidRDefault="00000000">
            <w:pPr>
              <w:pStyle w:val="TableParagraph"/>
              <w:spacing w:line="168" w:lineRule="exact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20.07.2017</w:t>
            </w:r>
          </w:p>
        </w:tc>
        <w:tc>
          <w:tcPr>
            <w:tcW w:w="1053" w:type="dxa"/>
            <w:shd w:val="clear" w:color="auto" w:fill="B4C6E7"/>
          </w:tcPr>
          <w:p w14:paraId="66E44239" w14:textId="77777777" w:rsidR="0018372F" w:rsidRDefault="00000000">
            <w:pPr>
              <w:pStyle w:val="TableParagraph"/>
              <w:spacing w:line="168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5DCD7A31" w14:textId="77777777" w:rsidR="0018372F" w:rsidRDefault="00000000">
            <w:pPr>
              <w:pStyle w:val="TableParagraph"/>
              <w:spacing w:line="168" w:lineRule="exact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N</w:t>
            </w:r>
          </w:p>
        </w:tc>
        <w:tc>
          <w:tcPr>
            <w:tcW w:w="2078" w:type="dxa"/>
          </w:tcPr>
          <w:p w14:paraId="2ED5A2D0" w14:textId="77777777" w:rsidR="0018372F" w:rsidRDefault="00000000">
            <w:pPr>
              <w:pStyle w:val="TableParagraph"/>
              <w:spacing w:line="168" w:lineRule="exact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54D3C673" w14:textId="77777777" w:rsidR="0018372F" w:rsidRDefault="00000000">
            <w:pPr>
              <w:pStyle w:val="TableParagraph"/>
              <w:spacing w:line="168" w:lineRule="exact"/>
              <w:ind w:left="29"/>
              <w:rPr>
                <w:sz w:val="14"/>
              </w:rPr>
            </w:pPr>
            <w:r>
              <w:rPr>
                <w:sz w:val="14"/>
              </w:rPr>
              <w:t>ARO, pavilon A1 - 1.NP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5B710F27" w14:textId="77777777" w:rsidR="0018372F" w:rsidRDefault="0018372F">
            <w:pPr>
              <w:pStyle w:val="TableParagraph"/>
              <w:spacing w:before="6" w:line="240" w:lineRule="auto"/>
              <w:rPr>
                <w:sz w:val="14"/>
              </w:rPr>
            </w:pPr>
          </w:p>
          <w:p w14:paraId="1B5F4228" w14:textId="77777777" w:rsidR="0018372F" w:rsidRDefault="00000000">
            <w:pPr>
              <w:pStyle w:val="TableParagraph"/>
              <w:spacing w:line="153" w:lineRule="exact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2 070,00 Kč</w:t>
            </w:r>
          </w:p>
        </w:tc>
      </w:tr>
      <w:tr w:rsidR="0018372F" w14:paraId="2F60942A" w14:textId="77777777">
        <w:trPr>
          <w:trHeight w:val="167"/>
        </w:trPr>
        <w:tc>
          <w:tcPr>
            <w:tcW w:w="566" w:type="dxa"/>
          </w:tcPr>
          <w:p w14:paraId="4957FCE9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SK23334</w:t>
            </w:r>
          </w:p>
        </w:tc>
        <w:tc>
          <w:tcPr>
            <w:tcW w:w="1372" w:type="dxa"/>
          </w:tcPr>
          <w:p w14:paraId="4F8E6384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Pacientské monitory</w:t>
            </w:r>
          </w:p>
        </w:tc>
        <w:tc>
          <w:tcPr>
            <w:tcW w:w="3688" w:type="dxa"/>
          </w:tcPr>
          <w:p w14:paraId="248C95DF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Monitor BeneView T5, dotyková obrazovka</w:t>
            </w:r>
          </w:p>
        </w:tc>
        <w:tc>
          <w:tcPr>
            <w:tcW w:w="983" w:type="dxa"/>
          </w:tcPr>
          <w:p w14:paraId="405E5A76" w14:textId="77777777" w:rsidR="0018372F" w:rsidRDefault="00000000"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CM-59145756</w:t>
            </w:r>
          </w:p>
        </w:tc>
        <w:tc>
          <w:tcPr>
            <w:tcW w:w="954" w:type="dxa"/>
          </w:tcPr>
          <w:p w14:paraId="7EC14185" w14:textId="77777777" w:rsidR="0018372F" w:rsidRDefault="00000000">
            <w:pPr>
              <w:pStyle w:val="TableParagraph"/>
              <w:ind w:left="47" w:right="12"/>
              <w:jc w:val="center"/>
              <w:rPr>
                <w:sz w:val="14"/>
              </w:rPr>
            </w:pPr>
            <w:r>
              <w:rPr>
                <w:sz w:val="14"/>
              </w:rPr>
              <w:t>19.07.2016</w:t>
            </w:r>
          </w:p>
        </w:tc>
        <w:tc>
          <w:tcPr>
            <w:tcW w:w="736" w:type="dxa"/>
          </w:tcPr>
          <w:p w14:paraId="56FB97A8" w14:textId="77777777" w:rsidR="0018372F" w:rsidRDefault="0000000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20.07.2017</w:t>
            </w:r>
          </w:p>
        </w:tc>
        <w:tc>
          <w:tcPr>
            <w:tcW w:w="1053" w:type="dxa"/>
            <w:shd w:val="clear" w:color="auto" w:fill="B4C6E7"/>
          </w:tcPr>
          <w:p w14:paraId="0CF5EA1E" w14:textId="77777777" w:rsidR="0018372F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51232B75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4D4707F0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39085343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ARO, pavilon A1 - 1.NP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0F6EF959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2 070,00 Kč</w:t>
            </w:r>
          </w:p>
        </w:tc>
      </w:tr>
      <w:tr w:rsidR="0018372F" w14:paraId="5D175254" w14:textId="77777777">
        <w:trPr>
          <w:trHeight w:val="167"/>
        </w:trPr>
        <w:tc>
          <w:tcPr>
            <w:tcW w:w="566" w:type="dxa"/>
          </w:tcPr>
          <w:p w14:paraId="2720D804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SK05300</w:t>
            </w:r>
          </w:p>
        </w:tc>
        <w:tc>
          <w:tcPr>
            <w:tcW w:w="1372" w:type="dxa"/>
          </w:tcPr>
          <w:p w14:paraId="320BD33E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Pacientské monitory</w:t>
            </w:r>
          </w:p>
        </w:tc>
        <w:tc>
          <w:tcPr>
            <w:tcW w:w="3688" w:type="dxa"/>
          </w:tcPr>
          <w:p w14:paraId="0AB3B76F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Monitor MEC 1200</w:t>
            </w:r>
          </w:p>
        </w:tc>
        <w:tc>
          <w:tcPr>
            <w:tcW w:w="983" w:type="dxa"/>
          </w:tcPr>
          <w:p w14:paraId="2B90E2DC" w14:textId="77777777" w:rsidR="0018372F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CC-99110391</w:t>
            </w:r>
          </w:p>
        </w:tc>
        <w:tc>
          <w:tcPr>
            <w:tcW w:w="954" w:type="dxa"/>
          </w:tcPr>
          <w:p w14:paraId="705BDAF9" w14:textId="77777777" w:rsidR="0018372F" w:rsidRDefault="00000000">
            <w:pPr>
              <w:pStyle w:val="TableParagraph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20.04.2017</w:t>
            </w:r>
          </w:p>
        </w:tc>
        <w:tc>
          <w:tcPr>
            <w:tcW w:w="736" w:type="dxa"/>
          </w:tcPr>
          <w:p w14:paraId="0EEC867C" w14:textId="77777777" w:rsidR="0018372F" w:rsidRDefault="0000000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20.04.2018</w:t>
            </w:r>
          </w:p>
        </w:tc>
        <w:tc>
          <w:tcPr>
            <w:tcW w:w="1053" w:type="dxa"/>
            <w:shd w:val="clear" w:color="auto" w:fill="B4C6E7"/>
          </w:tcPr>
          <w:p w14:paraId="22EFF89F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6B21C0BA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08EB9F07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524081F8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Gynekologické oddělení, pavilon L - 3.NP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0FC6EA4D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1 610,00 Kč</w:t>
            </w:r>
          </w:p>
        </w:tc>
      </w:tr>
      <w:tr w:rsidR="0018372F" w14:paraId="677DBDDE" w14:textId="77777777">
        <w:trPr>
          <w:trHeight w:val="167"/>
        </w:trPr>
        <w:tc>
          <w:tcPr>
            <w:tcW w:w="566" w:type="dxa"/>
          </w:tcPr>
          <w:p w14:paraId="62BE4FDB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SK06672</w:t>
            </w:r>
          </w:p>
        </w:tc>
        <w:tc>
          <w:tcPr>
            <w:tcW w:w="1372" w:type="dxa"/>
          </w:tcPr>
          <w:p w14:paraId="3A0A819D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Pacientské monitory</w:t>
            </w:r>
          </w:p>
        </w:tc>
        <w:tc>
          <w:tcPr>
            <w:tcW w:w="3688" w:type="dxa"/>
          </w:tcPr>
          <w:p w14:paraId="401B43F2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Monitor MEC 1200</w:t>
            </w:r>
          </w:p>
        </w:tc>
        <w:tc>
          <w:tcPr>
            <w:tcW w:w="983" w:type="dxa"/>
          </w:tcPr>
          <w:p w14:paraId="710A6192" w14:textId="77777777" w:rsidR="0018372F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CC-06113636</w:t>
            </w:r>
          </w:p>
        </w:tc>
        <w:tc>
          <w:tcPr>
            <w:tcW w:w="954" w:type="dxa"/>
          </w:tcPr>
          <w:p w14:paraId="364E02E5" w14:textId="77777777" w:rsidR="0018372F" w:rsidRDefault="00000000">
            <w:pPr>
              <w:pStyle w:val="TableParagraph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20.04.2017</w:t>
            </w:r>
          </w:p>
        </w:tc>
        <w:tc>
          <w:tcPr>
            <w:tcW w:w="736" w:type="dxa"/>
          </w:tcPr>
          <w:p w14:paraId="69D1D18C" w14:textId="77777777" w:rsidR="0018372F" w:rsidRDefault="0000000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20.04.2018</w:t>
            </w:r>
          </w:p>
        </w:tc>
        <w:tc>
          <w:tcPr>
            <w:tcW w:w="1053" w:type="dxa"/>
            <w:shd w:val="clear" w:color="auto" w:fill="B4C6E7"/>
          </w:tcPr>
          <w:p w14:paraId="3160D734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6B2CBC95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2E4B800A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217BC64B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ARO, pavilon A1 - 1.NP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2472E9BD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1 610,00 Kč</w:t>
            </w:r>
          </w:p>
        </w:tc>
      </w:tr>
      <w:tr w:rsidR="0018372F" w14:paraId="71BEACB8" w14:textId="77777777">
        <w:trPr>
          <w:trHeight w:val="167"/>
        </w:trPr>
        <w:tc>
          <w:tcPr>
            <w:tcW w:w="566" w:type="dxa"/>
          </w:tcPr>
          <w:p w14:paraId="5DE9CF0E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SK05299</w:t>
            </w:r>
          </w:p>
        </w:tc>
        <w:tc>
          <w:tcPr>
            <w:tcW w:w="1372" w:type="dxa"/>
          </w:tcPr>
          <w:p w14:paraId="6DB92B05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Pacientské monitory</w:t>
            </w:r>
          </w:p>
        </w:tc>
        <w:tc>
          <w:tcPr>
            <w:tcW w:w="3688" w:type="dxa"/>
          </w:tcPr>
          <w:p w14:paraId="73B43DF9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Monitor MEC 1200</w:t>
            </w:r>
          </w:p>
        </w:tc>
        <w:tc>
          <w:tcPr>
            <w:tcW w:w="983" w:type="dxa"/>
          </w:tcPr>
          <w:p w14:paraId="64BA6DAB" w14:textId="77777777" w:rsidR="0018372F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CC-9B110812</w:t>
            </w:r>
          </w:p>
        </w:tc>
        <w:tc>
          <w:tcPr>
            <w:tcW w:w="954" w:type="dxa"/>
          </w:tcPr>
          <w:p w14:paraId="5F0E2ED5" w14:textId="77777777" w:rsidR="0018372F" w:rsidRDefault="00000000">
            <w:pPr>
              <w:pStyle w:val="TableParagraph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20.04.2017</w:t>
            </w:r>
          </w:p>
        </w:tc>
        <w:tc>
          <w:tcPr>
            <w:tcW w:w="736" w:type="dxa"/>
          </w:tcPr>
          <w:p w14:paraId="3E2788EE" w14:textId="77777777" w:rsidR="0018372F" w:rsidRDefault="0000000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20.04.2018</w:t>
            </w:r>
          </w:p>
        </w:tc>
        <w:tc>
          <w:tcPr>
            <w:tcW w:w="1053" w:type="dxa"/>
            <w:shd w:val="clear" w:color="auto" w:fill="B4C6E7"/>
          </w:tcPr>
          <w:p w14:paraId="0DBCED5A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23EA55D6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6FEBB8CC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411D63F1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Gynekologické oddělení, pavilon L - 2.NP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1F8FFBE1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1 610,00 Kč</w:t>
            </w:r>
          </w:p>
        </w:tc>
      </w:tr>
      <w:tr w:rsidR="0018372F" w14:paraId="378F729E" w14:textId="77777777">
        <w:trPr>
          <w:trHeight w:val="167"/>
        </w:trPr>
        <w:tc>
          <w:tcPr>
            <w:tcW w:w="566" w:type="dxa"/>
          </w:tcPr>
          <w:p w14:paraId="3AF501B6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SK11561</w:t>
            </w:r>
          </w:p>
        </w:tc>
        <w:tc>
          <w:tcPr>
            <w:tcW w:w="1372" w:type="dxa"/>
          </w:tcPr>
          <w:p w14:paraId="644F6820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Pacientské monitory</w:t>
            </w:r>
          </w:p>
        </w:tc>
        <w:tc>
          <w:tcPr>
            <w:tcW w:w="3688" w:type="dxa"/>
          </w:tcPr>
          <w:p w14:paraId="555A78A1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Monitor iMEC 8, bezdotyková obrazovka</w:t>
            </w:r>
          </w:p>
        </w:tc>
        <w:tc>
          <w:tcPr>
            <w:tcW w:w="983" w:type="dxa"/>
          </w:tcPr>
          <w:p w14:paraId="0AD28CA3" w14:textId="77777777" w:rsidR="0018372F" w:rsidRDefault="00000000">
            <w:pPr>
              <w:pStyle w:val="TableParagraph"/>
              <w:ind w:right="6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EW-23000697</w:t>
            </w:r>
          </w:p>
        </w:tc>
        <w:tc>
          <w:tcPr>
            <w:tcW w:w="954" w:type="dxa"/>
          </w:tcPr>
          <w:p w14:paraId="4A69FC04" w14:textId="77777777" w:rsidR="0018372F" w:rsidRDefault="00000000">
            <w:pPr>
              <w:pStyle w:val="TableParagraph"/>
              <w:ind w:left="47" w:right="13"/>
              <w:jc w:val="center"/>
              <w:rPr>
                <w:sz w:val="14"/>
              </w:rPr>
            </w:pPr>
            <w:r>
              <w:rPr>
                <w:sz w:val="14"/>
              </w:rPr>
              <w:t>20.04.2017</w:t>
            </w:r>
          </w:p>
        </w:tc>
        <w:tc>
          <w:tcPr>
            <w:tcW w:w="736" w:type="dxa"/>
          </w:tcPr>
          <w:p w14:paraId="5EF60523" w14:textId="77777777" w:rsidR="0018372F" w:rsidRDefault="0000000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20.04.2018</w:t>
            </w:r>
          </w:p>
        </w:tc>
        <w:tc>
          <w:tcPr>
            <w:tcW w:w="1053" w:type="dxa"/>
            <w:shd w:val="clear" w:color="auto" w:fill="B4C6E7"/>
          </w:tcPr>
          <w:p w14:paraId="1F2FE7D5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0BDDA13C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507F3FE1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3CC286B6" w14:textId="77777777" w:rsidR="0018372F" w:rsidRDefault="00000000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ARO, pavilon A1 - 1.NP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0DB6C425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1 610,00 Kč</w:t>
            </w:r>
          </w:p>
        </w:tc>
      </w:tr>
      <w:tr w:rsidR="0018372F" w14:paraId="55358176" w14:textId="77777777">
        <w:trPr>
          <w:trHeight w:val="167"/>
        </w:trPr>
        <w:tc>
          <w:tcPr>
            <w:tcW w:w="566" w:type="dxa"/>
          </w:tcPr>
          <w:p w14:paraId="152CF390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SK06293</w:t>
            </w:r>
          </w:p>
        </w:tc>
        <w:tc>
          <w:tcPr>
            <w:tcW w:w="1372" w:type="dxa"/>
          </w:tcPr>
          <w:p w14:paraId="78889ED2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Pacientské monitory</w:t>
            </w:r>
          </w:p>
        </w:tc>
        <w:tc>
          <w:tcPr>
            <w:tcW w:w="3688" w:type="dxa"/>
          </w:tcPr>
          <w:p w14:paraId="2C41D161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Monitor PM-8000 Express</w:t>
            </w:r>
          </w:p>
        </w:tc>
        <w:tc>
          <w:tcPr>
            <w:tcW w:w="983" w:type="dxa"/>
          </w:tcPr>
          <w:p w14:paraId="740A5013" w14:textId="77777777" w:rsidR="0018372F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AA-04127258</w:t>
            </w:r>
          </w:p>
        </w:tc>
        <w:tc>
          <w:tcPr>
            <w:tcW w:w="954" w:type="dxa"/>
          </w:tcPr>
          <w:p w14:paraId="4AAEE0F0" w14:textId="77777777" w:rsidR="0018372F" w:rsidRDefault="00000000">
            <w:pPr>
              <w:pStyle w:val="TableParagraph"/>
              <w:ind w:left="47" w:right="9"/>
              <w:jc w:val="center"/>
              <w:rPr>
                <w:sz w:val="14"/>
              </w:rPr>
            </w:pPr>
            <w:r>
              <w:rPr>
                <w:sz w:val="14"/>
              </w:rPr>
              <w:t>19.07.2016</w:t>
            </w:r>
          </w:p>
        </w:tc>
        <w:tc>
          <w:tcPr>
            <w:tcW w:w="736" w:type="dxa"/>
          </w:tcPr>
          <w:p w14:paraId="31F830BA" w14:textId="77777777" w:rsidR="0018372F" w:rsidRDefault="00000000"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20.07.2017</w:t>
            </w:r>
          </w:p>
        </w:tc>
        <w:tc>
          <w:tcPr>
            <w:tcW w:w="1053" w:type="dxa"/>
            <w:shd w:val="clear" w:color="auto" w:fill="B4C6E7"/>
          </w:tcPr>
          <w:p w14:paraId="19722BBC" w14:textId="77777777" w:rsidR="0018372F" w:rsidRDefault="00000000">
            <w:pPr>
              <w:pStyle w:val="TableParagraph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4C048ECF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65E767EC" w14:textId="77777777" w:rsidR="0018372F" w:rsidRDefault="00000000"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798AC8EF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ARO, pavilon A1 - 1.NP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5C4B70DC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1 610,00 Kč</w:t>
            </w:r>
          </w:p>
        </w:tc>
      </w:tr>
      <w:tr w:rsidR="0018372F" w14:paraId="50140DD2" w14:textId="77777777">
        <w:trPr>
          <w:trHeight w:val="167"/>
        </w:trPr>
        <w:tc>
          <w:tcPr>
            <w:tcW w:w="566" w:type="dxa"/>
          </w:tcPr>
          <w:p w14:paraId="00B46808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SK09091</w:t>
            </w:r>
          </w:p>
        </w:tc>
        <w:tc>
          <w:tcPr>
            <w:tcW w:w="1372" w:type="dxa"/>
          </w:tcPr>
          <w:p w14:paraId="2407BE6B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Pacientské monitory</w:t>
            </w:r>
          </w:p>
        </w:tc>
        <w:tc>
          <w:tcPr>
            <w:tcW w:w="3688" w:type="dxa"/>
          </w:tcPr>
          <w:p w14:paraId="5820DB99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Monitor MEC 1200</w:t>
            </w:r>
          </w:p>
        </w:tc>
        <w:tc>
          <w:tcPr>
            <w:tcW w:w="983" w:type="dxa"/>
          </w:tcPr>
          <w:p w14:paraId="7F9561EB" w14:textId="77777777" w:rsidR="0018372F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CC-14117356</w:t>
            </w:r>
          </w:p>
        </w:tc>
        <w:tc>
          <w:tcPr>
            <w:tcW w:w="954" w:type="dxa"/>
          </w:tcPr>
          <w:p w14:paraId="20DA7B18" w14:textId="77777777" w:rsidR="0018372F" w:rsidRDefault="00000000">
            <w:pPr>
              <w:pStyle w:val="TableParagraph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19.07.2016</w:t>
            </w:r>
          </w:p>
        </w:tc>
        <w:tc>
          <w:tcPr>
            <w:tcW w:w="736" w:type="dxa"/>
          </w:tcPr>
          <w:p w14:paraId="78B111F8" w14:textId="77777777" w:rsidR="0018372F" w:rsidRDefault="0000000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20.07.2017</w:t>
            </w:r>
          </w:p>
        </w:tc>
        <w:tc>
          <w:tcPr>
            <w:tcW w:w="1053" w:type="dxa"/>
            <w:shd w:val="clear" w:color="auto" w:fill="B4C6E7"/>
          </w:tcPr>
          <w:p w14:paraId="3C0B5785" w14:textId="77777777" w:rsidR="0018372F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1A29700C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42BC30F6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48AF1479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ARO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7FB14E41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1 610,00 Kč</w:t>
            </w:r>
          </w:p>
        </w:tc>
      </w:tr>
      <w:tr w:rsidR="0018372F" w14:paraId="3D2CD3D6" w14:textId="77777777">
        <w:trPr>
          <w:trHeight w:val="167"/>
        </w:trPr>
        <w:tc>
          <w:tcPr>
            <w:tcW w:w="566" w:type="dxa"/>
          </w:tcPr>
          <w:p w14:paraId="2C631505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SK03056</w:t>
            </w:r>
          </w:p>
        </w:tc>
        <w:tc>
          <w:tcPr>
            <w:tcW w:w="1372" w:type="dxa"/>
          </w:tcPr>
          <w:p w14:paraId="702A3196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Pacientské monitory</w:t>
            </w:r>
          </w:p>
        </w:tc>
        <w:tc>
          <w:tcPr>
            <w:tcW w:w="3688" w:type="dxa"/>
          </w:tcPr>
          <w:p w14:paraId="1DBD405B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Monitor BeneView T8</w:t>
            </w:r>
          </w:p>
        </w:tc>
        <w:tc>
          <w:tcPr>
            <w:tcW w:w="983" w:type="dxa"/>
          </w:tcPr>
          <w:p w14:paraId="005A9617" w14:textId="77777777" w:rsidR="0018372F" w:rsidRDefault="00000000"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CF-8C102315</w:t>
            </w:r>
          </w:p>
        </w:tc>
        <w:tc>
          <w:tcPr>
            <w:tcW w:w="954" w:type="dxa"/>
          </w:tcPr>
          <w:p w14:paraId="2E3C9838" w14:textId="77777777" w:rsidR="0018372F" w:rsidRDefault="00000000">
            <w:pPr>
              <w:pStyle w:val="TableParagraph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19.07.2016</w:t>
            </w:r>
          </w:p>
        </w:tc>
        <w:tc>
          <w:tcPr>
            <w:tcW w:w="736" w:type="dxa"/>
          </w:tcPr>
          <w:p w14:paraId="65A86819" w14:textId="77777777" w:rsidR="0018372F" w:rsidRDefault="00000000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20.07.2017</w:t>
            </w:r>
          </w:p>
        </w:tc>
        <w:tc>
          <w:tcPr>
            <w:tcW w:w="1053" w:type="dxa"/>
            <w:shd w:val="clear" w:color="auto" w:fill="B4C6E7"/>
          </w:tcPr>
          <w:p w14:paraId="08AE6173" w14:textId="77777777" w:rsidR="0018372F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24DD2E81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544DC768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46E7B1A1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ARO, pavilon A1 - 1.NP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419646F4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2 070,00 Kč</w:t>
            </w:r>
          </w:p>
        </w:tc>
      </w:tr>
    </w:tbl>
    <w:p w14:paraId="7BC7805F" w14:textId="77777777" w:rsidR="0018372F" w:rsidRDefault="0018372F">
      <w:pPr>
        <w:jc w:val="right"/>
        <w:rPr>
          <w:sz w:val="14"/>
        </w:rPr>
        <w:sectPr w:rsidR="0018372F">
          <w:headerReference w:type="default" r:id="rId9"/>
          <w:footerReference w:type="default" r:id="rId10"/>
          <w:pgSz w:w="16840" w:h="11900" w:orient="landscape"/>
          <w:pgMar w:top="1100" w:right="700" w:bottom="280" w:left="220" w:header="0" w:footer="0" w:gutter="0"/>
          <w:cols w:space="708"/>
        </w:sectPr>
      </w:pPr>
    </w:p>
    <w:p w14:paraId="2F94AF3A" w14:textId="77777777" w:rsidR="0018372F" w:rsidRDefault="0018372F">
      <w:pPr>
        <w:spacing w:before="4"/>
        <w:rPr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72"/>
        <w:gridCol w:w="3688"/>
        <w:gridCol w:w="983"/>
        <w:gridCol w:w="954"/>
        <w:gridCol w:w="736"/>
        <w:gridCol w:w="1053"/>
        <w:gridCol w:w="556"/>
        <w:gridCol w:w="2078"/>
        <w:gridCol w:w="2625"/>
        <w:gridCol w:w="1053"/>
      </w:tblGrid>
      <w:tr w:rsidR="0018372F" w14:paraId="1CDCB935" w14:textId="77777777">
        <w:trPr>
          <w:trHeight w:val="167"/>
        </w:trPr>
        <w:tc>
          <w:tcPr>
            <w:tcW w:w="566" w:type="dxa"/>
          </w:tcPr>
          <w:p w14:paraId="76132181" w14:textId="77777777" w:rsidR="0018372F" w:rsidRDefault="00000000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SK03055</w:t>
            </w:r>
          </w:p>
        </w:tc>
        <w:tc>
          <w:tcPr>
            <w:tcW w:w="1372" w:type="dxa"/>
          </w:tcPr>
          <w:p w14:paraId="56F93F1C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Pacientské monitory</w:t>
            </w:r>
          </w:p>
        </w:tc>
        <w:tc>
          <w:tcPr>
            <w:tcW w:w="3688" w:type="dxa"/>
          </w:tcPr>
          <w:p w14:paraId="32F6E8B8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Monitor BeneView T8</w:t>
            </w:r>
          </w:p>
        </w:tc>
        <w:tc>
          <w:tcPr>
            <w:tcW w:w="983" w:type="dxa"/>
          </w:tcPr>
          <w:p w14:paraId="454AA2A0" w14:textId="77777777" w:rsidR="0018372F" w:rsidRDefault="00000000">
            <w:pPr>
              <w:pStyle w:val="TableParagraph"/>
              <w:ind w:left="78" w:right="45"/>
              <w:jc w:val="center"/>
              <w:rPr>
                <w:sz w:val="14"/>
              </w:rPr>
            </w:pPr>
            <w:r>
              <w:rPr>
                <w:sz w:val="14"/>
              </w:rPr>
              <w:t>CF-8C102314</w:t>
            </w:r>
          </w:p>
        </w:tc>
        <w:tc>
          <w:tcPr>
            <w:tcW w:w="954" w:type="dxa"/>
          </w:tcPr>
          <w:p w14:paraId="5B4DAE6A" w14:textId="77777777" w:rsidR="0018372F" w:rsidRDefault="00000000">
            <w:pPr>
              <w:pStyle w:val="TableParagraph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19.07.2016</w:t>
            </w:r>
          </w:p>
        </w:tc>
        <w:tc>
          <w:tcPr>
            <w:tcW w:w="736" w:type="dxa"/>
          </w:tcPr>
          <w:p w14:paraId="4E28EDA0" w14:textId="77777777" w:rsidR="0018372F" w:rsidRDefault="00000000">
            <w:pPr>
              <w:pStyle w:val="TableParagraph"/>
              <w:ind w:left="38" w:right="1"/>
              <w:jc w:val="center"/>
              <w:rPr>
                <w:sz w:val="14"/>
              </w:rPr>
            </w:pPr>
            <w:r>
              <w:rPr>
                <w:sz w:val="14"/>
              </w:rPr>
              <w:t>20.07.2017</w:t>
            </w:r>
          </w:p>
        </w:tc>
        <w:tc>
          <w:tcPr>
            <w:tcW w:w="1053" w:type="dxa"/>
            <w:shd w:val="clear" w:color="auto" w:fill="B4C6E7"/>
          </w:tcPr>
          <w:p w14:paraId="1330FA28" w14:textId="77777777" w:rsidR="0018372F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58F97AA4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75E2C290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174EF81D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ARO, pavilon A1 - 1.NP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4B91364B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2 070,00 Kč</w:t>
            </w:r>
          </w:p>
        </w:tc>
      </w:tr>
      <w:tr w:rsidR="0018372F" w14:paraId="106268A7" w14:textId="77777777">
        <w:trPr>
          <w:trHeight w:val="167"/>
        </w:trPr>
        <w:tc>
          <w:tcPr>
            <w:tcW w:w="566" w:type="dxa"/>
          </w:tcPr>
          <w:p w14:paraId="5AB9F78D" w14:textId="77777777" w:rsidR="0018372F" w:rsidRDefault="00000000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SK03057</w:t>
            </w:r>
          </w:p>
        </w:tc>
        <w:tc>
          <w:tcPr>
            <w:tcW w:w="1372" w:type="dxa"/>
          </w:tcPr>
          <w:p w14:paraId="2B5AB923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Pacientské monitory</w:t>
            </w:r>
          </w:p>
        </w:tc>
        <w:tc>
          <w:tcPr>
            <w:tcW w:w="3688" w:type="dxa"/>
          </w:tcPr>
          <w:p w14:paraId="527D302E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Monitor BeneView T8</w:t>
            </w:r>
          </w:p>
        </w:tc>
        <w:tc>
          <w:tcPr>
            <w:tcW w:w="983" w:type="dxa"/>
          </w:tcPr>
          <w:p w14:paraId="27AE44F5" w14:textId="77777777" w:rsidR="0018372F" w:rsidRDefault="00000000">
            <w:pPr>
              <w:pStyle w:val="TableParagraph"/>
              <w:ind w:left="78" w:right="45"/>
              <w:jc w:val="center"/>
              <w:rPr>
                <w:sz w:val="14"/>
              </w:rPr>
            </w:pPr>
            <w:r>
              <w:rPr>
                <w:sz w:val="14"/>
              </w:rPr>
              <w:t>CF-8C102316</w:t>
            </w:r>
          </w:p>
        </w:tc>
        <w:tc>
          <w:tcPr>
            <w:tcW w:w="954" w:type="dxa"/>
          </w:tcPr>
          <w:p w14:paraId="63982239" w14:textId="77777777" w:rsidR="0018372F" w:rsidRDefault="00000000">
            <w:pPr>
              <w:pStyle w:val="TableParagraph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19.07.2016</w:t>
            </w:r>
          </w:p>
        </w:tc>
        <w:tc>
          <w:tcPr>
            <w:tcW w:w="736" w:type="dxa"/>
          </w:tcPr>
          <w:p w14:paraId="5E65DFE3" w14:textId="77777777" w:rsidR="0018372F" w:rsidRDefault="00000000">
            <w:pPr>
              <w:pStyle w:val="TableParagraph"/>
              <w:ind w:left="38" w:right="1"/>
              <w:jc w:val="center"/>
              <w:rPr>
                <w:sz w:val="14"/>
              </w:rPr>
            </w:pPr>
            <w:r>
              <w:rPr>
                <w:sz w:val="14"/>
              </w:rPr>
              <w:t>20.07.2017</w:t>
            </w:r>
          </w:p>
        </w:tc>
        <w:tc>
          <w:tcPr>
            <w:tcW w:w="1053" w:type="dxa"/>
            <w:shd w:val="clear" w:color="auto" w:fill="B4C6E7"/>
          </w:tcPr>
          <w:p w14:paraId="054AF8FC" w14:textId="77777777" w:rsidR="0018372F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283E9625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0412BE92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5E259232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ARO, pavilon A1 - 1.NP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626679FA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2 070,00 Kč</w:t>
            </w:r>
          </w:p>
        </w:tc>
      </w:tr>
      <w:tr w:rsidR="0018372F" w14:paraId="365F7D92" w14:textId="77777777">
        <w:trPr>
          <w:trHeight w:val="167"/>
        </w:trPr>
        <w:tc>
          <w:tcPr>
            <w:tcW w:w="566" w:type="dxa"/>
          </w:tcPr>
          <w:p w14:paraId="2A5599AC" w14:textId="77777777" w:rsidR="0018372F" w:rsidRDefault="00000000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SK15522</w:t>
            </w:r>
          </w:p>
        </w:tc>
        <w:tc>
          <w:tcPr>
            <w:tcW w:w="1372" w:type="dxa"/>
          </w:tcPr>
          <w:p w14:paraId="30F52E82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Pacientské monitory</w:t>
            </w:r>
          </w:p>
        </w:tc>
        <w:tc>
          <w:tcPr>
            <w:tcW w:w="3688" w:type="dxa"/>
          </w:tcPr>
          <w:p w14:paraId="4905EE98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Monitor BeneView T8, dotyková obrazovka</w:t>
            </w:r>
          </w:p>
        </w:tc>
        <w:tc>
          <w:tcPr>
            <w:tcW w:w="983" w:type="dxa"/>
          </w:tcPr>
          <w:p w14:paraId="039F0DFF" w14:textId="77777777" w:rsidR="0018372F" w:rsidRDefault="00000000">
            <w:pPr>
              <w:pStyle w:val="TableParagraph"/>
              <w:ind w:left="78" w:right="45"/>
              <w:jc w:val="center"/>
              <w:rPr>
                <w:sz w:val="14"/>
              </w:rPr>
            </w:pPr>
            <w:r>
              <w:rPr>
                <w:sz w:val="14"/>
              </w:rPr>
              <w:t>CF-39119155</w:t>
            </w:r>
          </w:p>
        </w:tc>
        <w:tc>
          <w:tcPr>
            <w:tcW w:w="954" w:type="dxa"/>
          </w:tcPr>
          <w:p w14:paraId="07E89BC6" w14:textId="77777777" w:rsidR="0018372F" w:rsidRDefault="00000000">
            <w:pPr>
              <w:pStyle w:val="TableParagraph"/>
              <w:ind w:left="47" w:right="12"/>
              <w:jc w:val="center"/>
              <w:rPr>
                <w:sz w:val="14"/>
              </w:rPr>
            </w:pPr>
            <w:r>
              <w:rPr>
                <w:sz w:val="14"/>
              </w:rPr>
              <w:t>19.07.2016</w:t>
            </w:r>
          </w:p>
        </w:tc>
        <w:tc>
          <w:tcPr>
            <w:tcW w:w="736" w:type="dxa"/>
          </w:tcPr>
          <w:p w14:paraId="01ACADE3" w14:textId="77777777" w:rsidR="0018372F" w:rsidRDefault="00000000">
            <w:pPr>
              <w:pStyle w:val="TableParagraph"/>
              <w:ind w:left="37" w:right="2"/>
              <w:jc w:val="center"/>
              <w:rPr>
                <w:sz w:val="14"/>
              </w:rPr>
            </w:pPr>
            <w:r>
              <w:rPr>
                <w:sz w:val="14"/>
              </w:rPr>
              <w:t>20.07.2017</w:t>
            </w:r>
          </w:p>
        </w:tc>
        <w:tc>
          <w:tcPr>
            <w:tcW w:w="1053" w:type="dxa"/>
            <w:shd w:val="clear" w:color="auto" w:fill="B4C6E7"/>
          </w:tcPr>
          <w:p w14:paraId="58977E5B" w14:textId="77777777" w:rsidR="0018372F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46D75F4C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4F6FC937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0E871E52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ARO, pavilon A1 - 1.NP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70A2F35F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2 070,00 Kč</w:t>
            </w:r>
          </w:p>
        </w:tc>
      </w:tr>
      <w:tr w:rsidR="0018372F" w14:paraId="5AA5FED0" w14:textId="77777777">
        <w:trPr>
          <w:trHeight w:val="167"/>
        </w:trPr>
        <w:tc>
          <w:tcPr>
            <w:tcW w:w="566" w:type="dxa"/>
          </w:tcPr>
          <w:p w14:paraId="08611FD6" w14:textId="77777777" w:rsidR="0018372F" w:rsidRDefault="00000000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SK23226</w:t>
            </w:r>
          </w:p>
        </w:tc>
        <w:tc>
          <w:tcPr>
            <w:tcW w:w="1372" w:type="dxa"/>
          </w:tcPr>
          <w:p w14:paraId="110F0766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Pacientské monitory</w:t>
            </w:r>
          </w:p>
        </w:tc>
        <w:tc>
          <w:tcPr>
            <w:tcW w:w="3688" w:type="dxa"/>
          </w:tcPr>
          <w:p w14:paraId="089B7F71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Monitor BeneView T8, dotyková obrazovka</w:t>
            </w:r>
          </w:p>
        </w:tc>
        <w:tc>
          <w:tcPr>
            <w:tcW w:w="983" w:type="dxa"/>
          </w:tcPr>
          <w:p w14:paraId="5074CC0B" w14:textId="77777777" w:rsidR="0018372F" w:rsidRDefault="00000000">
            <w:pPr>
              <w:pStyle w:val="TableParagraph"/>
              <w:ind w:left="78" w:right="45"/>
              <w:jc w:val="center"/>
              <w:rPr>
                <w:sz w:val="14"/>
              </w:rPr>
            </w:pPr>
            <w:r>
              <w:rPr>
                <w:sz w:val="14"/>
              </w:rPr>
              <w:t>CF-65129693</w:t>
            </w:r>
          </w:p>
        </w:tc>
        <w:tc>
          <w:tcPr>
            <w:tcW w:w="954" w:type="dxa"/>
          </w:tcPr>
          <w:p w14:paraId="2BC4B277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14:paraId="33FF4B5C" w14:textId="77777777" w:rsidR="0018372F" w:rsidRDefault="00000000">
            <w:pPr>
              <w:pStyle w:val="TableParagraph"/>
              <w:ind w:left="37" w:right="2"/>
              <w:jc w:val="center"/>
              <w:rPr>
                <w:sz w:val="14"/>
              </w:rPr>
            </w:pPr>
            <w:r>
              <w:rPr>
                <w:sz w:val="14"/>
              </w:rPr>
              <w:t>14.07.2017</w:t>
            </w:r>
          </w:p>
        </w:tc>
        <w:tc>
          <w:tcPr>
            <w:tcW w:w="1053" w:type="dxa"/>
            <w:shd w:val="clear" w:color="auto" w:fill="B4C6E7"/>
          </w:tcPr>
          <w:p w14:paraId="63FAD0E0" w14:textId="77777777" w:rsidR="0018372F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282C1404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3E08B3D9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6EE84FDD" w14:textId="77777777" w:rsidR="0018372F" w:rsidRDefault="00000000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ARO - sály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614CCECA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2 070,00 Kč</w:t>
            </w:r>
          </w:p>
        </w:tc>
      </w:tr>
      <w:tr w:rsidR="0018372F" w14:paraId="5DDAFD8C" w14:textId="77777777">
        <w:trPr>
          <w:trHeight w:val="167"/>
        </w:trPr>
        <w:tc>
          <w:tcPr>
            <w:tcW w:w="566" w:type="dxa"/>
          </w:tcPr>
          <w:p w14:paraId="2D2D4CD4" w14:textId="77777777" w:rsidR="0018372F" w:rsidRDefault="00000000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SK11560</w:t>
            </w:r>
          </w:p>
        </w:tc>
        <w:tc>
          <w:tcPr>
            <w:tcW w:w="1372" w:type="dxa"/>
          </w:tcPr>
          <w:p w14:paraId="3DE91DA2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Pacientské monitory</w:t>
            </w:r>
          </w:p>
        </w:tc>
        <w:tc>
          <w:tcPr>
            <w:tcW w:w="3688" w:type="dxa"/>
          </w:tcPr>
          <w:p w14:paraId="3322A7AB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Monitor iMEC 8, bezdotyková obrazovka</w:t>
            </w:r>
          </w:p>
        </w:tc>
        <w:tc>
          <w:tcPr>
            <w:tcW w:w="983" w:type="dxa"/>
          </w:tcPr>
          <w:p w14:paraId="53872077" w14:textId="77777777" w:rsidR="0018372F" w:rsidRDefault="00000000">
            <w:pPr>
              <w:pStyle w:val="TableParagraph"/>
              <w:ind w:left="78" w:right="45"/>
              <w:jc w:val="center"/>
              <w:rPr>
                <w:sz w:val="14"/>
              </w:rPr>
            </w:pPr>
            <w:r>
              <w:rPr>
                <w:sz w:val="14"/>
              </w:rPr>
              <w:t>EW-23000696</w:t>
            </w:r>
          </w:p>
        </w:tc>
        <w:tc>
          <w:tcPr>
            <w:tcW w:w="954" w:type="dxa"/>
          </w:tcPr>
          <w:p w14:paraId="01F54ACD" w14:textId="77777777" w:rsidR="0018372F" w:rsidRDefault="00000000">
            <w:pPr>
              <w:pStyle w:val="TableParagraph"/>
              <w:ind w:left="47" w:right="13"/>
              <w:jc w:val="center"/>
              <w:rPr>
                <w:sz w:val="14"/>
              </w:rPr>
            </w:pPr>
            <w:r>
              <w:rPr>
                <w:sz w:val="14"/>
              </w:rPr>
              <w:t>20.04.2017</w:t>
            </w:r>
          </w:p>
        </w:tc>
        <w:tc>
          <w:tcPr>
            <w:tcW w:w="736" w:type="dxa"/>
          </w:tcPr>
          <w:p w14:paraId="3A435E95" w14:textId="77777777" w:rsidR="0018372F" w:rsidRDefault="00000000">
            <w:pPr>
              <w:pStyle w:val="TableParagraph"/>
              <w:ind w:left="36" w:right="2"/>
              <w:jc w:val="center"/>
              <w:rPr>
                <w:sz w:val="14"/>
              </w:rPr>
            </w:pPr>
            <w:r>
              <w:rPr>
                <w:sz w:val="14"/>
              </w:rPr>
              <w:t>20.04.2018</w:t>
            </w:r>
          </w:p>
        </w:tc>
        <w:tc>
          <w:tcPr>
            <w:tcW w:w="1053" w:type="dxa"/>
            <w:shd w:val="clear" w:color="auto" w:fill="B4C6E7"/>
          </w:tcPr>
          <w:p w14:paraId="4590583E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4D961266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114C9EA9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436F776F" w14:textId="77777777" w:rsidR="0018372F" w:rsidRDefault="00000000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Ortopedie, pavilon A2 - 3.NP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2645C673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1 610,00 Kč</w:t>
            </w:r>
          </w:p>
        </w:tc>
      </w:tr>
      <w:tr w:rsidR="0018372F" w14:paraId="404F9B6B" w14:textId="77777777">
        <w:trPr>
          <w:trHeight w:val="167"/>
        </w:trPr>
        <w:tc>
          <w:tcPr>
            <w:tcW w:w="566" w:type="dxa"/>
          </w:tcPr>
          <w:p w14:paraId="353DC08C" w14:textId="77777777" w:rsidR="0018372F" w:rsidRDefault="00000000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SK06316</w:t>
            </w:r>
          </w:p>
        </w:tc>
        <w:tc>
          <w:tcPr>
            <w:tcW w:w="1372" w:type="dxa"/>
          </w:tcPr>
          <w:p w14:paraId="1D1088CA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Pacientské monitory</w:t>
            </w:r>
          </w:p>
        </w:tc>
        <w:tc>
          <w:tcPr>
            <w:tcW w:w="3688" w:type="dxa"/>
          </w:tcPr>
          <w:p w14:paraId="1E5C5D44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Monitor MEC 1200</w:t>
            </w:r>
          </w:p>
        </w:tc>
        <w:tc>
          <w:tcPr>
            <w:tcW w:w="983" w:type="dxa"/>
          </w:tcPr>
          <w:p w14:paraId="5872AFCD" w14:textId="77777777" w:rsidR="0018372F" w:rsidRDefault="00000000">
            <w:pPr>
              <w:pStyle w:val="TableParagraph"/>
              <w:ind w:left="78" w:right="43"/>
              <w:jc w:val="center"/>
              <w:rPr>
                <w:sz w:val="14"/>
              </w:rPr>
            </w:pPr>
            <w:r>
              <w:rPr>
                <w:sz w:val="14"/>
              </w:rPr>
              <w:t>CC-03112502</w:t>
            </w:r>
          </w:p>
        </w:tc>
        <w:tc>
          <w:tcPr>
            <w:tcW w:w="954" w:type="dxa"/>
          </w:tcPr>
          <w:p w14:paraId="42CF2ADB" w14:textId="77777777" w:rsidR="0018372F" w:rsidRDefault="00000000">
            <w:pPr>
              <w:pStyle w:val="TableParagraph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20.04.2017</w:t>
            </w:r>
          </w:p>
        </w:tc>
        <w:tc>
          <w:tcPr>
            <w:tcW w:w="736" w:type="dxa"/>
          </w:tcPr>
          <w:p w14:paraId="20ABF62B" w14:textId="77777777" w:rsidR="0018372F" w:rsidRDefault="00000000">
            <w:pPr>
              <w:pStyle w:val="TableParagraph"/>
              <w:ind w:left="38" w:right="1"/>
              <w:jc w:val="center"/>
              <w:rPr>
                <w:sz w:val="14"/>
              </w:rPr>
            </w:pPr>
            <w:r>
              <w:rPr>
                <w:sz w:val="14"/>
              </w:rPr>
              <w:t>20.04.2018</w:t>
            </w:r>
          </w:p>
        </w:tc>
        <w:tc>
          <w:tcPr>
            <w:tcW w:w="1053" w:type="dxa"/>
            <w:shd w:val="clear" w:color="auto" w:fill="B4C6E7"/>
          </w:tcPr>
          <w:p w14:paraId="000F849A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6E5EA52A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3FF33651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7077A4DA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Gynekologické oddělení, pavilon L - 3.NP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38FC40D2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1 610,00 Kč</w:t>
            </w:r>
          </w:p>
        </w:tc>
      </w:tr>
      <w:tr w:rsidR="0018372F" w14:paraId="6EB545F8" w14:textId="77777777">
        <w:trPr>
          <w:trHeight w:val="167"/>
        </w:trPr>
        <w:tc>
          <w:tcPr>
            <w:tcW w:w="566" w:type="dxa"/>
          </w:tcPr>
          <w:p w14:paraId="490A3DA0" w14:textId="77777777" w:rsidR="0018372F" w:rsidRDefault="00000000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SK15523</w:t>
            </w:r>
          </w:p>
        </w:tc>
        <w:tc>
          <w:tcPr>
            <w:tcW w:w="1372" w:type="dxa"/>
          </w:tcPr>
          <w:p w14:paraId="28EAF03A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Pacientské monitory</w:t>
            </w:r>
          </w:p>
        </w:tc>
        <w:tc>
          <w:tcPr>
            <w:tcW w:w="3688" w:type="dxa"/>
          </w:tcPr>
          <w:p w14:paraId="580EB763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Monitor BeneView T8, dotyková obrazovka</w:t>
            </w:r>
          </w:p>
        </w:tc>
        <w:tc>
          <w:tcPr>
            <w:tcW w:w="983" w:type="dxa"/>
          </w:tcPr>
          <w:p w14:paraId="479E3465" w14:textId="77777777" w:rsidR="0018372F" w:rsidRDefault="00000000">
            <w:pPr>
              <w:pStyle w:val="TableParagraph"/>
              <w:ind w:left="78" w:right="45"/>
              <w:jc w:val="center"/>
              <w:rPr>
                <w:sz w:val="14"/>
              </w:rPr>
            </w:pPr>
            <w:r>
              <w:rPr>
                <w:sz w:val="14"/>
              </w:rPr>
              <w:t>CF-39119156</w:t>
            </w:r>
          </w:p>
        </w:tc>
        <w:tc>
          <w:tcPr>
            <w:tcW w:w="954" w:type="dxa"/>
          </w:tcPr>
          <w:p w14:paraId="1B4CE1F5" w14:textId="77777777" w:rsidR="0018372F" w:rsidRDefault="00000000">
            <w:pPr>
              <w:pStyle w:val="TableParagraph"/>
              <w:ind w:left="47" w:right="12"/>
              <w:jc w:val="center"/>
              <w:rPr>
                <w:sz w:val="14"/>
              </w:rPr>
            </w:pPr>
            <w:r>
              <w:rPr>
                <w:sz w:val="14"/>
              </w:rPr>
              <w:t>19.07.2016</w:t>
            </w:r>
          </w:p>
        </w:tc>
        <w:tc>
          <w:tcPr>
            <w:tcW w:w="736" w:type="dxa"/>
          </w:tcPr>
          <w:p w14:paraId="6F85309E" w14:textId="77777777" w:rsidR="0018372F" w:rsidRDefault="00000000">
            <w:pPr>
              <w:pStyle w:val="TableParagraph"/>
              <w:ind w:left="37" w:right="2"/>
              <w:jc w:val="center"/>
              <w:rPr>
                <w:sz w:val="14"/>
              </w:rPr>
            </w:pPr>
            <w:r>
              <w:rPr>
                <w:sz w:val="14"/>
              </w:rPr>
              <w:t>20.07.2017</w:t>
            </w:r>
          </w:p>
        </w:tc>
        <w:tc>
          <w:tcPr>
            <w:tcW w:w="1053" w:type="dxa"/>
            <w:shd w:val="clear" w:color="auto" w:fill="B4C6E7"/>
          </w:tcPr>
          <w:p w14:paraId="63A71B93" w14:textId="77777777" w:rsidR="0018372F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1CD9D21D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6B5E51BD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1C72AA23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ARO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75F5B889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2 070,00 Kč</w:t>
            </w:r>
          </w:p>
        </w:tc>
      </w:tr>
      <w:tr w:rsidR="0018372F" w14:paraId="1C4D8086" w14:textId="77777777">
        <w:trPr>
          <w:trHeight w:val="167"/>
        </w:trPr>
        <w:tc>
          <w:tcPr>
            <w:tcW w:w="566" w:type="dxa"/>
          </w:tcPr>
          <w:p w14:paraId="3B4A3201" w14:textId="77777777" w:rsidR="0018372F" w:rsidRDefault="00000000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SK23225</w:t>
            </w:r>
          </w:p>
        </w:tc>
        <w:tc>
          <w:tcPr>
            <w:tcW w:w="1372" w:type="dxa"/>
          </w:tcPr>
          <w:p w14:paraId="286D3465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Pacientské monitory</w:t>
            </w:r>
          </w:p>
        </w:tc>
        <w:tc>
          <w:tcPr>
            <w:tcW w:w="3688" w:type="dxa"/>
          </w:tcPr>
          <w:p w14:paraId="007FCCFA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Monitor BeneView T8, dotyková obrazovka</w:t>
            </w:r>
          </w:p>
        </w:tc>
        <w:tc>
          <w:tcPr>
            <w:tcW w:w="983" w:type="dxa"/>
          </w:tcPr>
          <w:p w14:paraId="41E754D5" w14:textId="77777777" w:rsidR="0018372F" w:rsidRDefault="00000000">
            <w:pPr>
              <w:pStyle w:val="TableParagraph"/>
              <w:ind w:left="78" w:right="45"/>
              <w:jc w:val="center"/>
              <w:rPr>
                <w:sz w:val="14"/>
              </w:rPr>
            </w:pPr>
            <w:r>
              <w:rPr>
                <w:sz w:val="14"/>
              </w:rPr>
              <w:t>CF-65129692</w:t>
            </w:r>
          </w:p>
        </w:tc>
        <w:tc>
          <w:tcPr>
            <w:tcW w:w="954" w:type="dxa"/>
          </w:tcPr>
          <w:p w14:paraId="62AE4A31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14:paraId="536124CC" w14:textId="77777777" w:rsidR="0018372F" w:rsidRDefault="00000000">
            <w:pPr>
              <w:pStyle w:val="TableParagraph"/>
              <w:ind w:left="37" w:right="2"/>
              <w:jc w:val="center"/>
              <w:rPr>
                <w:sz w:val="14"/>
              </w:rPr>
            </w:pPr>
            <w:r>
              <w:rPr>
                <w:sz w:val="14"/>
              </w:rPr>
              <w:t>14.07.2017</w:t>
            </w:r>
          </w:p>
        </w:tc>
        <w:tc>
          <w:tcPr>
            <w:tcW w:w="1053" w:type="dxa"/>
            <w:shd w:val="clear" w:color="auto" w:fill="B4C6E7"/>
          </w:tcPr>
          <w:p w14:paraId="50CD8EA2" w14:textId="77777777" w:rsidR="0018372F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78E5C599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21DA7C3D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55DCFB2A" w14:textId="77777777" w:rsidR="0018372F" w:rsidRDefault="00000000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ARO - sály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199C4D48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2 070,00 Kč</w:t>
            </w:r>
          </w:p>
        </w:tc>
      </w:tr>
      <w:tr w:rsidR="0018372F" w14:paraId="140E591C" w14:textId="77777777">
        <w:trPr>
          <w:trHeight w:val="167"/>
        </w:trPr>
        <w:tc>
          <w:tcPr>
            <w:tcW w:w="566" w:type="dxa"/>
          </w:tcPr>
          <w:p w14:paraId="64486573" w14:textId="77777777" w:rsidR="0018372F" w:rsidRDefault="00000000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SK04278</w:t>
            </w:r>
          </w:p>
        </w:tc>
        <w:tc>
          <w:tcPr>
            <w:tcW w:w="1372" w:type="dxa"/>
          </w:tcPr>
          <w:p w14:paraId="4868E5A3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Plicní ventilátory</w:t>
            </w:r>
          </w:p>
        </w:tc>
        <w:tc>
          <w:tcPr>
            <w:tcW w:w="3688" w:type="dxa"/>
          </w:tcPr>
          <w:p w14:paraId="7B3E7787" w14:textId="77777777" w:rsidR="0018372F" w:rsidRDefault="00000000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Ventilátor Avea Standard, Pflex</w:t>
            </w:r>
          </w:p>
        </w:tc>
        <w:tc>
          <w:tcPr>
            <w:tcW w:w="983" w:type="dxa"/>
          </w:tcPr>
          <w:p w14:paraId="267C63AA" w14:textId="77777777" w:rsidR="0018372F" w:rsidRDefault="00000000">
            <w:pPr>
              <w:pStyle w:val="TableParagraph"/>
              <w:ind w:left="76" w:right="45"/>
              <w:jc w:val="center"/>
              <w:rPr>
                <w:sz w:val="14"/>
              </w:rPr>
            </w:pPr>
            <w:r>
              <w:rPr>
                <w:sz w:val="14"/>
              </w:rPr>
              <w:t>AKV01933</w:t>
            </w:r>
          </w:p>
        </w:tc>
        <w:tc>
          <w:tcPr>
            <w:tcW w:w="954" w:type="dxa"/>
          </w:tcPr>
          <w:p w14:paraId="0D0840B6" w14:textId="77777777" w:rsidR="0018372F" w:rsidRDefault="00000000">
            <w:pPr>
              <w:pStyle w:val="TableParagraph"/>
              <w:ind w:left="47" w:right="11"/>
              <w:jc w:val="center"/>
              <w:rPr>
                <w:sz w:val="14"/>
              </w:rPr>
            </w:pPr>
            <w:r>
              <w:rPr>
                <w:sz w:val="14"/>
              </w:rPr>
              <w:t>19.07.2016</w:t>
            </w:r>
          </w:p>
        </w:tc>
        <w:tc>
          <w:tcPr>
            <w:tcW w:w="736" w:type="dxa"/>
          </w:tcPr>
          <w:p w14:paraId="10A73254" w14:textId="77777777" w:rsidR="0018372F" w:rsidRDefault="00000000">
            <w:pPr>
              <w:pStyle w:val="TableParagraph"/>
              <w:ind w:left="38" w:right="2"/>
              <w:jc w:val="center"/>
              <w:rPr>
                <w:sz w:val="14"/>
              </w:rPr>
            </w:pPr>
            <w:r>
              <w:rPr>
                <w:sz w:val="14"/>
              </w:rPr>
              <w:t>20.07.2017</w:t>
            </w:r>
          </w:p>
        </w:tc>
        <w:tc>
          <w:tcPr>
            <w:tcW w:w="1053" w:type="dxa"/>
            <w:shd w:val="clear" w:color="auto" w:fill="B4C6E7"/>
          </w:tcPr>
          <w:p w14:paraId="79427A6F" w14:textId="77777777" w:rsidR="0018372F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065FDDD4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llb</w:t>
            </w:r>
          </w:p>
        </w:tc>
        <w:tc>
          <w:tcPr>
            <w:tcW w:w="2078" w:type="dxa"/>
          </w:tcPr>
          <w:p w14:paraId="26CDB7E7" w14:textId="77777777" w:rsidR="0018372F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3D14E100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ARO, pavilon A1 - 1.NP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65088CCC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6 330,00 Kč</w:t>
            </w:r>
          </w:p>
        </w:tc>
      </w:tr>
      <w:tr w:rsidR="0018372F" w14:paraId="45B491E2" w14:textId="77777777">
        <w:trPr>
          <w:trHeight w:val="167"/>
        </w:trPr>
        <w:tc>
          <w:tcPr>
            <w:tcW w:w="566" w:type="dxa"/>
          </w:tcPr>
          <w:p w14:paraId="057D4956" w14:textId="77777777" w:rsidR="0018372F" w:rsidRDefault="00000000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SK27339</w:t>
            </w:r>
          </w:p>
        </w:tc>
        <w:tc>
          <w:tcPr>
            <w:tcW w:w="1372" w:type="dxa"/>
          </w:tcPr>
          <w:p w14:paraId="32732AA1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073739C9" w14:textId="77777777" w:rsidR="0018372F" w:rsidRDefault="00000000">
            <w:pPr>
              <w:pStyle w:val="TableParagraph"/>
              <w:spacing w:before="15" w:line="132" w:lineRule="exact"/>
              <w:ind w:left="2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OdsávačkaQuick Vac Transport</w:t>
            </w:r>
          </w:p>
        </w:tc>
        <w:tc>
          <w:tcPr>
            <w:tcW w:w="983" w:type="dxa"/>
          </w:tcPr>
          <w:p w14:paraId="6CB07895" w14:textId="77777777" w:rsidR="0018372F" w:rsidRDefault="00000000">
            <w:pPr>
              <w:pStyle w:val="TableParagraph"/>
              <w:spacing w:before="15" w:line="132" w:lineRule="exact"/>
              <w:ind w:left="72" w:right="4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QVT0216</w:t>
            </w:r>
          </w:p>
        </w:tc>
        <w:tc>
          <w:tcPr>
            <w:tcW w:w="954" w:type="dxa"/>
          </w:tcPr>
          <w:p w14:paraId="490EDE8B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14:paraId="5A7C626C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53" w:type="dxa"/>
            <w:shd w:val="clear" w:color="auto" w:fill="B4C6E7"/>
          </w:tcPr>
          <w:p w14:paraId="70D8A099" w14:textId="77777777" w:rsidR="0018372F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56" w:type="dxa"/>
          </w:tcPr>
          <w:p w14:paraId="419605D8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078" w:type="dxa"/>
          </w:tcPr>
          <w:p w14:paraId="336AF77A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29A4CC27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dialýza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3238BCED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72F5B899" w14:textId="77777777">
        <w:trPr>
          <w:trHeight w:val="167"/>
        </w:trPr>
        <w:tc>
          <w:tcPr>
            <w:tcW w:w="566" w:type="dxa"/>
          </w:tcPr>
          <w:p w14:paraId="3B4D7760" w14:textId="77777777" w:rsidR="0018372F" w:rsidRDefault="00000000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S007321</w:t>
            </w:r>
          </w:p>
        </w:tc>
        <w:tc>
          <w:tcPr>
            <w:tcW w:w="1372" w:type="dxa"/>
          </w:tcPr>
          <w:p w14:paraId="25E96369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05977C34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Odsávačka Victoria</w:t>
            </w:r>
          </w:p>
        </w:tc>
        <w:tc>
          <w:tcPr>
            <w:tcW w:w="983" w:type="dxa"/>
          </w:tcPr>
          <w:p w14:paraId="1F848E31" w14:textId="77777777" w:rsidR="0018372F" w:rsidRDefault="00000000">
            <w:pPr>
              <w:pStyle w:val="TableParagraph"/>
              <w:spacing w:before="15" w:line="132" w:lineRule="exact"/>
              <w:ind w:left="72" w:right="4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641</w:t>
            </w:r>
          </w:p>
        </w:tc>
        <w:tc>
          <w:tcPr>
            <w:tcW w:w="954" w:type="dxa"/>
          </w:tcPr>
          <w:p w14:paraId="3B4FA33A" w14:textId="77777777" w:rsidR="0018372F" w:rsidRDefault="00000000">
            <w:pPr>
              <w:pStyle w:val="TableParagraph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28.11.2016</w:t>
            </w:r>
          </w:p>
        </w:tc>
        <w:tc>
          <w:tcPr>
            <w:tcW w:w="736" w:type="dxa"/>
          </w:tcPr>
          <w:p w14:paraId="7935AF19" w14:textId="77777777" w:rsidR="0018372F" w:rsidRDefault="00000000">
            <w:pPr>
              <w:pStyle w:val="TableParagraph"/>
              <w:ind w:left="36" w:right="2"/>
              <w:jc w:val="center"/>
              <w:rPr>
                <w:sz w:val="14"/>
              </w:rPr>
            </w:pPr>
            <w:r>
              <w:rPr>
                <w:sz w:val="14"/>
              </w:rPr>
              <w:t>listopad 17</w:t>
            </w:r>
          </w:p>
        </w:tc>
        <w:tc>
          <w:tcPr>
            <w:tcW w:w="1053" w:type="dxa"/>
            <w:shd w:val="clear" w:color="auto" w:fill="B4C6E7"/>
          </w:tcPr>
          <w:p w14:paraId="1B8B59C8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4BFFFF55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078" w:type="dxa"/>
          </w:tcPr>
          <w:p w14:paraId="36F34A21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2E6F9D32" w14:textId="77777777" w:rsidR="0018372F" w:rsidRDefault="00000000">
            <w:pPr>
              <w:pStyle w:val="TableParagraph"/>
              <w:spacing w:before="15" w:line="132" w:lineRule="exact"/>
              <w:ind w:left="3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Gyn-2NP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0AEE4C67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1A54EBDC" w14:textId="77777777">
        <w:trPr>
          <w:trHeight w:val="167"/>
        </w:trPr>
        <w:tc>
          <w:tcPr>
            <w:tcW w:w="566" w:type="dxa"/>
          </w:tcPr>
          <w:p w14:paraId="57B7B3BA" w14:textId="77777777" w:rsidR="0018372F" w:rsidRDefault="00000000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S007322</w:t>
            </w:r>
          </w:p>
        </w:tc>
        <w:tc>
          <w:tcPr>
            <w:tcW w:w="1372" w:type="dxa"/>
          </w:tcPr>
          <w:p w14:paraId="3D76C102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0FD74CC9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Odsávačka Victoria</w:t>
            </w:r>
          </w:p>
        </w:tc>
        <w:tc>
          <w:tcPr>
            <w:tcW w:w="983" w:type="dxa"/>
          </w:tcPr>
          <w:p w14:paraId="51A97371" w14:textId="77777777" w:rsidR="0018372F" w:rsidRDefault="00000000">
            <w:pPr>
              <w:pStyle w:val="TableParagraph"/>
              <w:spacing w:before="15" w:line="132" w:lineRule="exact"/>
              <w:ind w:left="72" w:right="4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642</w:t>
            </w:r>
          </w:p>
        </w:tc>
        <w:tc>
          <w:tcPr>
            <w:tcW w:w="954" w:type="dxa"/>
          </w:tcPr>
          <w:p w14:paraId="6CBE8745" w14:textId="77777777" w:rsidR="0018372F" w:rsidRDefault="00000000">
            <w:pPr>
              <w:pStyle w:val="TableParagraph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28.11.2016</w:t>
            </w:r>
          </w:p>
        </w:tc>
        <w:tc>
          <w:tcPr>
            <w:tcW w:w="736" w:type="dxa"/>
          </w:tcPr>
          <w:p w14:paraId="64585E5F" w14:textId="77777777" w:rsidR="0018372F" w:rsidRDefault="00000000">
            <w:pPr>
              <w:pStyle w:val="TableParagraph"/>
              <w:ind w:left="36" w:right="2"/>
              <w:jc w:val="center"/>
              <w:rPr>
                <w:sz w:val="14"/>
              </w:rPr>
            </w:pPr>
            <w:r>
              <w:rPr>
                <w:sz w:val="14"/>
              </w:rPr>
              <w:t>listopad 17</w:t>
            </w:r>
          </w:p>
        </w:tc>
        <w:tc>
          <w:tcPr>
            <w:tcW w:w="1053" w:type="dxa"/>
            <w:shd w:val="clear" w:color="auto" w:fill="B4C6E7"/>
          </w:tcPr>
          <w:p w14:paraId="2D29498A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23F7039C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078" w:type="dxa"/>
          </w:tcPr>
          <w:p w14:paraId="56522E4B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29C6DD0C" w14:textId="77777777" w:rsidR="0018372F" w:rsidRDefault="00000000">
            <w:pPr>
              <w:pStyle w:val="TableParagraph"/>
              <w:spacing w:before="15" w:line="132" w:lineRule="exact"/>
              <w:ind w:left="3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Gyn-3NP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4D1ADB1E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5555A85E" w14:textId="77777777">
        <w:trPr>
          <w:trHeight w:val="167"/>
        </w:trPr>
        <w:tc>
          <w:tcPr>
            <w:tcW w:w="566" w:type="dxa"/>
          </w:tcPr>
          <w:p w14:paraId="46E92838" w14:textId="77777777" w:rsidR="0018372F" w:rsidRDefault="00000000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S007323</w:t>
            </w:r>
          </w:p>
        </w:tc>
        <w:tc>
          <w:tcPr>
            <w:tcW w:w="1372" w:type="dxa"/>
          </w:tcPr>
          <w:p w14:paraId="79B8C940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410DA572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Odsávačka Victoria</w:t>
            </w:r>
          </w:p>
        </w:tc>
        <w:tc>
          <w:tcPr>
            <w:tcW w:w="983" w:type="dxa"/>
          </w:tcPr>
          <w:p w14:paraId="4390D05E" w14:textId="77777777" w:rsidR="0018372F" w:rsidRDefault="00000000">
            <w:pPr>
              <w:pStyle w:val="TableParagraph"/>
              <w:spacing w:before="15" w:line="132" w:lineRule="exact"/>
              <w:ind w:left="72" w:right="4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611</w:t>
            </w:r>
          </w:p>
        </w:tc>
        <w:tc>
          <w:tcPr>
            <w:tcW w:w="954" w:type="dxa"/>
          </w:tcPr>
          <w:p w14:paraId="25968AB4" w14:textId="77777777" w:rsidR="0018372F" w:rsidRDefault="00000000">
            <w:pPr>
              <w:pStyle w:val="TableParagraph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28.11.2016</w:t>
            </w:r>
          </w:p>
        </w:tc>
        <w:tc>
          <w:tcPr>
            <w:tcW w:w="736" w:type="dxa"/>
          </w:tcPr>
          <w:p w14:paraId="1B53EC17" w14:textId="77777777" w:rsidR="0018372F" w:rsidRDefault="00000000">
            <w:pPr>
              <w:pStyle w:val="TableParagraph"/>
              <w:ind w:left="36" w:right="2"/>
              <w:jc w:val="center"/>
              <w:rPr>
                <w:sz w:val="14"/>
              </w:rPr>
            </w:pPr>
            <w:r>
              <w:rPr>
                <w:sz w:val="14"/>
              </w:rPr>
              <w:t>listopad 17</w:t>
            </w:r>
          </w:p>
        </w:tc>
        <w:tc>
          <w:tcPr>
            <w:tcW w:w="1053" w:type="dxa"/>
            <w:shd w:val="clear" w:color="auto" w:fill="B4C6E7"/>
          </w:tcPr>
          <w:p w14:paraId="7D94F9E1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57433089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078" w:type="dxa"/>
          </w:tcPr>
          <w:p w14:paraId="47A9E517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5BC67DB8" w14:textId="77777777" w:rsidR="0018372F" w:rsidRDefault="00000000">
            <w:pPr>
              <w:pStyle w:val="TableParagraph"/>
              <w:spacing w:before="15" w:line="132" w:lineRule="exact"/>
              <w:ind w:left="3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Gyn-3Sál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68D1D7EE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0E5C83D9" w14:textId="77777777">
        <w:trPr>
          <w:trHeight w:val="167"/>
        </w:trPr>
        <w:tc>
          <w:tcPr>
            <w:tcW w:w="566" w:type="dxa"/>
          </w:tcPr>
          <w:p w14:paraId="5228EEFF" w14:textId="77777777" w:rsidR="0018372F" w:rsidRDefault="00000000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S007324</w:t>
            </w:r>
          </w:p>
        </w:tc>
        <w:tc>
          <w:tcPr>
            <w:tcW w:w="1372" w:type="dxa"/>
          </w:tcPr>
          <w:p w14:paraId="0765861B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5CD668A3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Odsávačka Victoria</w:t>
            </w:r>
          </w:p>
        </w:tc>
        <w:tc>
          <w:tcPr>
            <w:tcW w:w="983" w:type="dxa"/>
          </w:tcPr>
          <w:p w14:paraId="28792336" w14:textId="77777777" w:rsidR="0018372F" w:rsidRDefault="00000000">
            <w:pPr>
              <w:pStyle w:val="TableParagraph"/>
              <w:spacing w:before="15" w:line="132" w:lineRule="exact"/>
              <w:ind w:left="72" w:right="4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643</w:t>
            </w:r>
          </w:p>
        </w:tc>
        <w:tc>
          <w:tcPr>
            <w:tcW w:w="954" w:type="dxa"/>
          </w:tcPr>
          <w:p w14:paraId="4A489AF8" w14:textId="77777777" w:rsidR="0018372F" w:rsidRDefault="00000000">
            <w:pPr>
              <w:pStyle w:val="TableParagraph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28.11.2016</w:t>
            </w:r>
          </w:p>
        </w:tc>
        <w:tc>
          <w:tcPr>
            <w:tcW w:w="736" w:type="dxa"/>
          </w:tcPr>
          <w:p w14:paraId="5E6DF974" w14:textId="77777777" w:rsidR="0018372F" w:rsidRDefault="00000000">
            <w:pPr>
              <w:pStyle w:val="TableParagraph"/>
              <w:ind w:left="36" w:right="2"/>
              <w:jc w:val="center"/>
              <w:rPr>
                <w:sz w:val="14"/>
              </w:rPr>
            </w:pPr>
            <w:r>
              <w:rPr>
                <w:sz w:val="14"/>
              </w:rPr>
              <w:t>listopad 17</w:t>
            </w:r>
          </w:p>
        </w:tc>
        <w:tc>
          <w:tcPr>
            <w:tcW w:w="1053" w:type="dxa"/>
            <w:shd w:val="clear" w:color="auto" w:fill="B4C6E7"/>
          </w:tcPr>
          <w:p w14:paraId="3C07BD6B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0FFA8964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078" w:type="dxa"/>
          </w:tcPr>
          <w:p w14:paraId="19757ACD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4AF4CA29" w14:textId="77777777" w:rsidR="0018372F" w:rsidRDefault="00000000">
            <w:pPr>
              <w:pStyle w:val="TableParagraph"/>
              <w:spacing w:before="15" w:line="132" w:lineRule="exact"/>
              <w:ind w:left="3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Gyn-3Sál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2BFC6FDF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113B191F" w14:textId="77777777">
        <w:trPr>
          <w:trHeight w:val="167"/>
        </w:trPr>
        <w:tc>
          <w:tcPr>
            <w:tcW w:w="566" w:type="dxa"/>
          </w:tcPr>
          <w:p w14:paraId="0E3ADA67" w14:textId="77777777" w:rsidR="0018372F" w:rsidRDefault="00000000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S007325</w:t>
            </w:r>
          </w:p>
        </w:tc>
        <w:tc>
          <w:tcPr>
            <w:tcW w:w="1372" w:type="dxa"/>
          </w:tcPr>
          <w:p w14:paraId="02D9483C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64B4DCB8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Odsávačka Victoria</w:t>
            </w:r>
          </w:p>
        </w:tc>
        <w:tc>
          <w:tcPr>
            <w:tcW w:w="983" w:type="dxa"/>
          </w:tcPr>
          <w:p w14:paraId="09845E29" w14:textId="77777777" w:rsidR="0018372F" w:rsidRDefault="00000000">
            <w:pPr>
              <w:pStyle w:val="TableParagraph"/>
              <w:spacing w:before="15" w:line="132" w:lineRule="exact"/>
              <w:ind w:left="72" w:right="4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644</w:t>
            </w:r>
          </w:p>
        </w:tc>
        <w:tc>
          <w:tcPr>
            <w:tcW w:w="954" w:type="dxa"/>
          </w:tcPr>
          <w:p w14:paraId="361CF0CF" w14:textId="77777777" w:rsidR="0018372F" w:rsidRDefault="00000000">
            <w:pPr>
              <w:pStyle w:val="TableParagraph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28.11.2016</w:t>
            </w:r>
          </w:p>
        </w:tc>
        <w:tc>
          <w:tcPr>
            <w:tcW w:w="736" w:type="dxa"/>
          </w:tcPr>
          <w:p w14:paraId="0F4F0B98" w14:textId="77777777" w:rsidR="0018372F" w:rsidRDefault="00000000">
            <w:pPr>
              <w:pStyle w:val="TableParagraph"/>
              <w:ind w:left="36" w:right="2"/>
              <w:jc w:val="center"/>
              <w:rPr>
                <w:sz w:val="14"/>
              </w:rPr>
            </w:pPr>
            <w:r>
              <w:rPr>
                <w:sz w:val="14"/>
              </w:rPr>
              <w:t>listopad 17</w:t>
            </w:r>
          </w:p>
        </w:tc>
        <w:tc>
          <w:tcPr>
            <w:tcW w:w="1053" w:type="dxa"/>
            <w:shd w:val="clear" w:color="auto" w:fill="B4C6E7"/>
          </w:tcPr>
          <w:p w14:paraId="667C8A40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52D0B6C1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078" w:type="dxa"/>
          </w:tcPr>
          <w:p w14:paraId="2BFFED78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1445E8E4" w14:textId="77777777" w:rsidR="0018372F" w:rsidRDefault="00000000">
            <w:pPr>
              <w:pStyle w:val="TableParagraph"/>
              <w:spacing w:before="15" w:line="132" w:lineRule="exact"/>
              <w:ind w:left="30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Gyn-amb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59043391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3A18858B" w14:textId="77777777">
        <w:trPr>
          <w:trHeight w:val="167"/>
        </w:trPr>
        <w:tc>
          <w:tcPr>
            <w:tcW w:w="566" w:type="dxa"/>
          </w:tcPr>
          <w:p w14:paraId="233F6CC4" w14:textId="77777777" w:rsidR="0018372F" w:rsidRDefault="00000000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S007326</w:t>
            </w:r>
          </w:p>
        </w:tc>
        <w:tc>
          <w:tcPr>
            <w:tcW w:w="1372" w:type="dxa"/>
          </w:tcPr>
          <w:p w14:paraId="533C5F03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4E15DEB0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Odsávačka Victoria</w:t>
            </w:r>
          </w:p>
        </w:tc>
        <w:tc>
          <w:tcPr>
            <w:tcW w:w="983" w:type="dxa"/>
          </w:tcPr>
          <w:p w14:paraId="380CF5A8" w14:textId="77777777" w:rsidR="0018372F" w:rsidRDefault="00000000">
            <w:pPr>
              <w:pStyle w:val="TableParagraph"/>
              <w:spacing w:before="15" w:line="132" w:lineRule="exact"/>
              <w:ind w:left="72" w:right="4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V03060302</w:t>
            </w:r>
          </w:p>
        </w:tc>
        <w:tc>
          <w:tcPr>
            <w:tcW w:w="954" w:type="dxa"/>
          </w:tcPr>
          <w:p w14:paraId="64390133" w14:textId="77777777" w:rsidR="0018372F" w:rsidRDefault="00000000">
            <w:pPr>
              <w:pStyle w:val="TableParagraph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28.11.2016</w:t>
            </w:r>
          </w:p>
        </w:tc>
        <w:tc>
          <w:tcPr>
            <w:tcW w:w="736" w:type="dxa"/>
          </w:tcPr>
          <w:p w14:paraId="79EFF331" w14:textId="77777777" w:rsidR="0018372F" w:rsidRDefault="00000000">
            <w:pPr>
              <w:pStyle w:val="TableParagraph"/>
              <w:ind w:left="36" w:right="2"/>
              <w:jc w:val="center"/>
              <w:rPr>
                <w:sz w:val="14"/>
              </w:rPr>
            </w:pPr>
            <w:r>
              <w:rPr>
                <w:sz w:val="14"/>
              </w:rPr>
              <w:t>listopad 17</w:t>
            </w:r>
          </w:p>
        </w:tc>
        <w:tc>
          <w:tcPr>
            <w:tcW w:w="1053" w:type="dxa"/>
            <w:shd w:val="clear" w:color="auto" w:fill="B4C6E7"/>
          </w:tcPr>
          <w:p w14:paraId="05518DB3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24B5B8E9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078" w:type="dxa"/>
          </w:tcPr>
          <w:p w14:paraId="6A8394EA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54F4BFC8" w14:textId="77777777" w:rsidR="0018372F" w:rsidRDefault="0000000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Interna, pavilon D - 4.NP a 5.NP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4C6E2F47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5C366488" w14:textId="77777777">
        <w:trPr>
          <w:trHeight w:val="167"/>
        </w:trPr>
        <w:tc>
          <w:tcPr>
            <w:tcW w:w="566" w:type="dxa"/>
          </w:tcPr>
          <w:p w14:paraId="59C7FBAA" w14:textId="77777777" w:rsidR="0018372F" w:rsidRDefault="00000000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S007327</w:t>
            </w:r>
          </w:p>
        </w:tc>
        <w:tc>
          <w:tcPr>
            <w:tcW w:w="1372" w:type="dxa"/>
          </w:tcPr>
          <w:p w14:paraId="680E7E40" w14:textId="77777777" w:rsidR="0018372F" w:rsidRDefault="00000000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</w:tcPr>
          <w:p w14:paraId="0F0E40C2" w14:textId="77777777" w:rsidR="0018372F" w:rsidRDefault="00000000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Odsávačka Suction</w:t>
            </w:r>
          </w:p>
        </w:tc>
        <w:tc>
          <w:tcPr>
            <w:tcW w:w="983" w:type="dxa"/>
          </w:tcPr>
          <w:p w14:paraId="30D70E58" w14:textId="77777777" w:rsidR="0018372F" w:rsidRDefault="00000000">
            <w:pPr>
              <w:pStyle w:val="TableParagraph"/>
              <w:spacing w:before="15" w:line="132" w:lineRule="exact"/>
              <w:ind w:left="75" w:right="4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184471</w:t>
            </w:r>
          </w:p>
        </w:tc>
        <w:tc>
          <w:tcPr>
            <w:tcW w:w="954" w:type="dxa"/>
          </w:tcPr>
          <w:p w14:paraId="454E24D4" w14:textId="77777777" w:rsidR="0018372F" w:rsidRDefault="00000000">
            <w:pPr>
              <w:pStyle w:val="TableParagraph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20.04.2017</w:t>
            </w:r>
          </w:p>
        </w:tc>
        <w:tc>
          <w:tcPr>
            <w:tcW w:w="736" w:type="dxa"/>
          </w:tcPr>
          <w:p w14:paraId="61E7B134" w14:textId="77777777" w:rsidR="0018372F" w:rsidRDefault="00000000">
            <w:pPr>
              <w:pStyle w:val="TableParagraph"/>
              <w:ind w:left="38" w:right="1"/>
              <w:jc w:val="center"/>
              <w:rPr>
                <w:sz w:val="14"/>
              </w:rPr>
            </w:pPr>
            <w:r>
              <w:rPr>
                <w:sz w:val="14"/>
              </w:rPr>
              <w:t>20.04.2018</w:t>
            </w:r>
          </w:p>
        </w:tc>
        <w:tc>
          <w:tcPr>
            <w:tcW w:w="1053" w:type="dxa"/>
            <w:shd w:val="clear" w:color="auto" w:fill="B4C6E7"/>
          </w:tcPr>
          <w:p w14:paraId="10861014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</w:tcPr>
          <w:p w14:paraId="0223903C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078" w:type="dxa"/>
          </w:tcPr>
          <w:p w14:paraId="2960ED6B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</w:tcPr>
          <w:p w14:paraId="0680EE61" w14:textId="77777777" w:rsidR="0018372F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ORL</w:t>
            </w:r>
          </w:p>
        </w:tc>
        <w:tc>
          <w:tcPr>
            <w:tcW w:w="1053" w:type="dxa"/>
            <w:tcBorders>
              <w:right w:val="double" w:sz="2" w:space="0" w:color="000000"/>
            </w:tcBorders>
          </w:tcPr>
          <w:p w14:paraId="1B45B4D1" w14:textId="77777777" w:rsidR="0018372F" w:rsidRDefault="00000000">
            <w:pPr>
              <w:pStyle w:val="TableParagraph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0C012DBE" w14:textId="77777777">
        <w:trPr>
          <w:trHeight w:val="159"/>
        </w:trPr>
        <w:tc>
          <w:tcPr>
            <w:tcW w:w="566" w:type="dxa"/>
            <w:tcBorders>
              <w:bottom w:val="double" w:sz="2" w:space="0" w:color="000000"/>
            </w:tcBorders>
          </w:tcPr>
          <w:p w14:paraId="2DBB8E7F" w14:textId="77777777" w:rsidR="0018372F" w:rsidRDefault="00000000">
            <w:pPr>
              <w:pStyle w:val="TableParagraph"/>
              <w:spacing w:line="140" w:lineRule="exact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S007328</w:t>
            </w:r>
          </w:p>
        </w:tc>
        <w:tc>
          <w:tcPr>
            <w:tcW w:w="1372" w:type="dxa"/>
            <w:tcBorders>
              <w:bottom w:val="double" w:sz="2" w:space="0" w:color="000000"/>
            </w:tcBorders>
          </w:tcPr>
          <w:p w14:paraId="0F5676DB" w14:textId="77777777" w:rsidR="0018372F" w:rsidRDefault="00000000">
            <w:pPr>
              <w:pStyle w:val="TableParagraph"/>
              <w:spacing w:line="140" w:lineRule="exact"/>
              <w:ind w:left="24"/>
              <w:rPr>
                <w:sz w:val="14"/>
              </w:rPr>
            </w:pPr>
            <w:r>
              <w:rPr>
                <w:sz w:val="14"/>
              </w:rPr>
              <w:t>Elektrické odsávačky</w:t>
            </w:r>
          </w:p>
        </w:tc>
        <w:tc>
          <w:tcPr>
            <w:tcW w:w="3688" w:type="dxa"/>
            <w:tcBorders>
              <w:bottom w:val="double" w:sz="2" w:space="0" w:color="000000"/>
            </w:tcBorders>
          </w:tcPr>
          <w:p w14:paraId="031A6570" w14:textId="77777777" w:rsidR="0018372F" w:rsidRDefault="00000000">
            <w:pPr>
              <w:pStyle w:val="TableParagraph"/>
              <w:spacing w:line="140" w:lineRule="exact"/>
              <w:ind w:left="23"/>
              <w:rPr>
                <w:sz w:val="14"/>
              </w:rPr>
            </w:pPr>
            <w:r>
              <w:rPr>
                <w:sz w:val="14"/>
              </w:rPr>
              <w:t>Odsávačka Suction</w:t>
            </w:r>
          </w:p>
        </w:tc>
        <w:tc>
          <w:tcPr>
            <w:tcW w:w="983" w:type="dxa"/>
            <w:tcBorders>
              <w:bottom w:val="double" w:sz="2" w:space="0" w:color="000000"/>
            </w:tcBorders>
          </w:tcPr>
          <w:p w14:paraId="26B21DCE" w14:textId="77777777" w:rsidR="0018372F" w:rsidRDefault="00000000">
            <w:pPr>
              <w:pStyle w:val="TableParagraph"/>
              <w:spacing w:before="10" w:line="129" w:lineRule="exact"/>
              <w:ind w:left="75" w:right="4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184310</w:t>
            </w:r>
          </w:p>
        </w:tc>
        <w:tc>
          <w:tcPr>
            <w:tcW w:w="954" w:type="dxa"/>
            <w:tcBorders>
              <w:bottom w:val="double" w:sz="2" w:space="0" w:color="000000"/>
            </w:tcBorders>
          </w:tcPr>
          <w:p w14:paraId="1A2E3072" w14:textId="77777777" w:rsidR="0018372F" w:rsidRDefault="00000000">
            <w:pPr>
              <w:pStyle w:val="TableParagraph"/>
              <w:spacing w:line="140" w:lineRule="exact"/>
              <w:ind w:left="47" w:right="10"/>
              <w:jc w:val="center"/>
              <w:rPr>
                <w:sz w:val="14"/>
              </w:rPr>
            </w:pPr>
            <w:r>
              <w:rPr>
                <w:sz w:val="14"/>
              </w:rPr>
              <w:t>20.04.2017</w:t>
            </w:r>
          </w:p>
        </w:tc>
        <w:tc>
          <w:tcPr>
            <w:tcW w:w="736" w:type="dxa"/>
            <w:tcBorders>
              <w:bottom w:val="double" w:sz="2" w:space="0" w:color="000000"/>
            </w:tcBorders>
          </w:tcPr>
          <w:p w14:paraId="79055044" w14:textId="77777777" w:rsidR="0018372F" w:rsidRDefault="00000000">
            <w:pPr>
              <w:pStyle w:val="TableParagraph"/>
              <w:spacing w:line="140" w:lineRule="exact"/>
              <w:ind w:left="38" w:right="1"/>
              <w:jc w:val="center"/>
              <w:rPr>
                <w:sz w:val="14"/>
              </w:rPr>
            </w:pPr>
            <w:r>
              <w:rPr>
                <w:sz w:val="14"/>
              </w:rPr>
              <w:t>20.04.2018</w:t>
            </w:r>
          </w:p>
        </w:tc>
        <w:tc>
          <w:tcPr>
            <w:tcW w:w="1053" w:type="dxa"/>
            <w:tcBorders>
              <w:bottom w:val="double" w:sz="2" w:space="0" w:color="000000"/>
            </w:tcBorders>
            <w:shd w:val="clear" w:color="auto" w:fill="B4C6E7"/>
          </w:tcPr>
          <w:p w14:paraId="5BE52C26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56" w:type="dxa"/>
            <w:tcBorders>
              <w:bottom w:val="double" w:sz="2" w:space="0" w:color="000000"/>
            </w:tcBorders>
          </w:tcPr>
          <w:p w14:paraId="01DB99EE" w14:textId="77777777" w:rsidR="0018372F" w:rsidRDefault="0018372F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078" w:type="dxa"/>
            <w:tcBorders>
              <w:bottom w:val="double" w:sz="2" w:space="0" w:color="000000"/>
            </w:tcBorders>
          </w:tcPr>
          <w:p w14:paraId="60ACF70E" w14:textId="77777777" w:rsidR="0018372F" w:rsidRDefault="00000000">
            <w:pPr>
              <w:pStyle w:val="TableParagraph"/>
              <w:spacing w:line="140" w:lineRule="exact"/>
              <w:ind w:left="30"/>
              <w:rPr>
                <w:sz w:val="14"/>
              </w:rPr>
            </w:pPr>
            <w:r>
              <w:rPr>
                <w:sz w:val="14"/>
              </w:rPr>
              <w:t>Oblastní nemocnice Trutnov a.s.</w:t>
            </w:r>
          </w:p>
        </w:tc>
        <w:tc>
          <w:tcPr>
            <w:tcW w:w="2625" w:type="dxa"/>
            <w:tcBorders>
              <w:bottom w:val="double" w:sz="2" w:space="0" w:color="000000"/>
            </w:tcBorders>
          </w:tcPr>
          <w:p w14:paraId="668ECBBF" w14:textId="77777777" w:rsidR="0018372F" w:rsidRDefault="00000000">
            <w:pPr>
              <w:pStyle w:val="TableParagraph"/>
              <w:spacing w:line="140" w:lineRule="exact"/>
              <w:ind w:left="30"/>
              <w:rPr>
                <w:sz w:val="14"/>
              </w:rPr>
            </w:pPr>
            <w:r>
              <w:rPr>
                <w:sz w:val="14"/>
              </w:rPr>
              <w:t>ORL</w:t>
            </w:r>
          </w:p>
        </w:tc>
        <w:tc>
          <w:tcPr>
            <w:tcW w:w="1053" w:type="dxa"/>
            <w:tcBorders>
              <w:bottom w:val="double" w:sz="2" w:space="0" w:color="000000"/>
              <w:right w:val="double" w:sz="2" w:space="0" w:color="000000"/>
            </w:tcBorders>
          </w:tcPr>
          <w:p w14:paraId="0F2B524E" w14:textId="77777777" w:rsidR="0018372F" w:rsidRDefault="00000000">
            <w:pPr>
              <w:pStyle w:val="TableParagraph"/>
              <w:spacing w:line="140" w:lineRule="exact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670,00 Kč</w:t>
            </w:r>
          </w:p>
        </w:tc>
      </w:tr>
      <w:tr w:rsidR="0018372F" w14:paraId="717DAB4B" w14:textId="77777777">
        <w:trPr>
          <w:trHeight w:val="159"/>
        </w:trPr>
        <w:tc>
          <w:tcPr>
            <w:tcW w:w="15664" w:type="dxa"/>
            <w:gridSpan w:val="11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444765E" w14:textId="77777777" w:rsidR="0018372F" w:rsidRDefault="00000000">
            <w:pPr>
              <w:pStyle w:val="TableParagraph"/>
              <w:tabs>
                <w:tab w:val="left" w:pos="14910"/>
              </w:tabs>
              <w:spacing w:line="140" w:lineRule="exact"/>
              <w:ind w:left="8"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Celkem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sz w:val="14"/>
              </w:rPr>
              <w:t>93 760,00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Kč</w:t>
            </w:r>
          </w:p>
        </w:tc>
      </w:tr>
      <w:tr w:rsidR="0018372F" w14:paraId="02188E38" w14:textId="77777777">
        <w:trPr>
          <w:trHeight w:val="167"/>
        </w:trPr>
        <w:tc>
          <w:tcPr>
            <w:tcW w:w="15664" w:type="dxa"/>
            <w:gridSpan w:val="11"/>
            <w:tcBorders>
              <w:left w:val="double" w:sz="2" w:space="0" w:color="000000"/>
              <w:right w:val="double" w:sz="2" w:space="0" w:color="000000"/>
            </w:tcBorders>
          </w:tcPr>
          <w:p w14:paraId="7D215075" w14:textId="77777777" w:rsidR="0018372F" w:rsidRDefault="00000000">
            <w:pPr>
              <w:pStyle w:val="TableParagraph"/>
              <w:tabs>
                <w:tab w:val="left" w:pos="13208"/>
                <w:tab w:val="left" w:pos="14979"/>
              </w:tabs>
              <w:ind w:left="8"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Sleva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color w:val="FF0000"/>
                <w:sz w:val="14"/>
              </w:rPr>
              <w:t>5%</w:t>
            </w:r>
            <w:r>
              <w:rPr>
                <w:rFonts w:ascii="Times New Roman" w:hAnsi="Times New Roman"/>
                <w:color w:val="FF0000"/>
                <w:sz w:val="14"/>
              </w:rPr>
              <w:tab/>
            </w:r>
            <w:r>
              <w:rPr>
                <w:b/>
                <w:sz w:val="14"/>
              </w:rPr>
              <w:t>4 688,00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Kč</w:t>
            </w:r>
          </w:p>
        </w:tc>
      </w:tr>
      <w:tr w:rsidR="0018372F" w14:paraId="4D6E0B2B" w14:textId="77777777">
        <w:trPr>
          <w:trHeight w:val="159"/>
        </w:trPr>
        <w:tc>
          <w:tcPr>
            <w:tcW w:w="15664" w:type="dxa"/>
            <w:gridSpan w:val="11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314BB9C" w14:textId="77777777" w:rsidR="0018372F" w:rsidRDefault="00000000">
            <w:pPr>
              <w:pStyle w:val="TableParagraph"/>
              <w:tabs>
                <w:tab w:val="left" w:pos="14910"/>
              </w:tabs>
              <w:spacing w:line="140" w:lineRule="exact"/>
              <w:ind w:left="8"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Celkem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slevě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sz w:val="14"/>
              </w:rPr>
              <w:t>89 072,00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Kč</w:t>
            </w:r>
          </w:p>
        </w:tc>
      </w:tr>
    </w:tbl>
    <w:p w14:paraId="11AF43A4" w14:textId="77777777" w:rsidR="0018372F" w:rsidRDefault="0018372F">
      <w:pPr>
        <w:rPr>
          <w:sz w:val="11"/>
        </w:rPr>
      </w:pPr>
    </w:p>
    <w:p w14:paraId="0BC2A04E" w14:textId="77777777" w:rsidR="0018372F" w:rsidRDefault="00000000">
      <w:pPr>
        <w:spacing w:before="80" w:line="326" w:lineRule="auto"/>
        <w:ind w:left="144" w:right="5436"/>
        <w:rPr>
          <w:sz w:val="11"/>
        </w:rPr>
      </w:pPr>
      <w:r>
        <w:rPr>
          <w:w w:val="105"/>
          <w:sz w:val="11"/>
        </w:rPr>
        <w:t>Pokud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je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součástí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monitoru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vitálních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funkcí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analyzátor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anestetických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plynů,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nebo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analyzátor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CO2,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je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nutné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provést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kalibraci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kalibračním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plynem.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Tento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úkon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je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nezbytnou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součástí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PBTK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monitoru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a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bude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navíc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účtován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položkou: 871-12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Kalibrace,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ověření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analyzátoru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plynů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AA,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CO2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v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hodnotě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1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500,-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Kč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/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ks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+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DPH.</w:t>
      </w:r>
    </w:p>
    <w:p w14:paraId="448C8CE1" w14:textId="77777777" w:rsidR="0018372F" w:rsidRDefault="00000000">
      <w:pPr>
        <w:spacing w:line="134" w:lineRule="exact"/>
        <w:ind w:left="144"/>
        <w:rPr>
          <w:sz w:val="11"/>
        </w:rPr>
      </w:pPr>
      <w:r>
        <w:rPr>
          <w:w w:val="105"/>
          <w:sz w:val="11"/>
        </w:rPr>
        <w:t>Ceny jsou uvedeny bez DPH. DPH bude účtováno dle platných předpisů.</w:t>
      </w:r>
    </w:p>
    <w:p w14:paraId="5F056496" w14:textId="77777777" w:rsidR="0018372F" w:rsidRDefault="00000000">
      <w:pPr>
        <w:spacing w:before="48"/>
        <w:ind w:left="144" w:right="12158"/>
        <w:rPr>
          <w:sz w:val="11"/>
        </w:rPr>
      </w:pPr>
      <w:r>
        <w:rPr>
          <w:w w:val="105"/>
          <w:sz w:val="11"/>
        </w:rPr>
        <w:t>V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cenách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BTK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nejsou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započítány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ND,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které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výrobce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předepisuje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měnit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při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PBTK.</w:t>
      </w:r>
    </w:p>
    <w:p w14:paraId="6CF0A7F4" w14:textId="77777777" w:rsidR="0018372F" w:rsidRDefault="00000000">
      <w:pPr>
        <w:spacing w:before="48"/>
        <w:ind w:left="144" w:right="12158"/>
        <w:rPr>
          <w:sz w:val="11"/>
        </w:rPr>
      </w:pPr>
      <w:r>
        <w:rPr>
          <w:w w:val="105"/>
          <w:sz w:val="11"/>
        </w:rPr>
        <w:t>Zpracováno : 11.4.2023</w:t>
      </w:r>
    </w:p>
    <w:p w14:paraId="67683732" w14:textId="77777777" w:rsidR="0018372F" w:rsidRDefault="00000000">
      <w:pPr>
        <w:spacing w:before="49" w:line="134" w:lineRule="exact"/>
        <w:ind w:left="144"/>
        <w:rPr>
          <w:sz w:val="11"/>
        </w:rPr>
      </w:pPr>
      <w:r>
        <w:rPr>
          <w:w w:val="105"/>
          <w:sz w:val="11"/>
        </w:rPr>
        <w:t>Zpracovala: Petra Topinková</w:t>
      </w:r>
    </w:p>
    <w:sectPr w:rsidR="0018372F">
      <w:headerReference w:type="default" r:id="rId11"/>
      <w:footerReference w:type="default" r:id="rId12"/>
      <w:pgSz w:w="16840" w:h="11900" w:orient="landscape"/>
      <w:pgMar w:top="1100" w:right="700" w:bottom="280" w:left="2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553D" w14:textId="77777777" w:rsidR="00CF741E" w:rsidRDefault="00CF741E">
      <w:r>
        <w:separator/>
      </w:r>
    </w:p>
  </w:endnote>
  <w:endnote w:type="continuationSeparator" w:id="0">
    <w:p w14:paraId="61D480C1" w14:textId="77777777" w:rsidR="00CF741E" w:rsidRDefault="00CF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8390" w14:textId="54DCF25D" w:rsidR="0018372F" w:rsidRDefault="001009C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256960" behindDoc="1" locked="0" layoutInCell="1" allowOverlap="1" wp14:anchorId="753EBB99" wp14:editId="423A6261">
              <wp:simplePos x="0" y="0"/>
              <wp:positionH relativeFrom="page">
                <wp:posOffset>887730</wp:posOffset>
              </wp:positionH>
              <wp:positionV relativeFrom="page">
                <wp:posOffset>9852025</wp:posOffset>
              </wp:positionV>
              <wp:extent cx="5300345" cy="268605"/>
              <wp:effectExtent l="0" t="0" r="0" b="0"/>
              <wp:wrapNone/>
              <wp:docPr id="97069877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034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F6E1B" w14:textId="77777777" w:rsidR="0018372F" w:rsidRDefault="00000000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626569"/>
                              <w:sz w:val="14"/>
                            </w:rPr>
                            <w:t>CHEIRÓN a.s.</w:t>
                          </w:r>
                          <w:r>
                            <w:rPr>
                              <w:rFonts w:ascii="Arial" w:hAnsi="Arial"/>
                              <w:color w:val="626569"/>
                              <w:sz w:val="14"/>
                            </w:rPr>
                            <w:t xml:space="preserve">, Kukulova 24, Břevnov, 169 00 Praha 6 </w:t>
                          </w:r>
                          <w:r>
                            <w:rPr>
                              <w:rFonts w:ascii="Arial" w:hAnsi="Arial"/>
                              <w:b/>
                              <w:color w:val="626569"/>
                              <w:sz w:val="14"/>
                            </w:rPr>
                            <w:t xml:space="preserve">Provozovna: </w:t>
                          </w:r>
                          <w:r>
                            <w:rPr>
                              <w:rFonts w:ascii="Arial" w:hAnsi="Arial"/>
                              <w:color w:val="626569"/>
                              <w:sz w:val="14"/>
                            </w:rPr>
                            <w:t>Republikánská 1102/45, 312 00 Plzeň</w:t>
                          </w:r>
                        </w:p>
                        <w:p w14:paraId="6B0FDD98" w14:textId="77777777" w:rsidR="0018372F" w:rsidRDefault="00000000">
                          <w:pPr>
                            <w:spacing w:before="25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rFonts w:ascii="Arial Black" w:hAnsi="Arial Black"/>
                                <w:color w:val="00707D"/>
                                <w:sz w:val="14"/>
                              </w:rPr>
                              <w:t>www.cheiron.eu</w:t>
                            </w:r>
                          </w:hyperlink>
                          <w:r>
                            <w:rPr>
                              <w:rFonts w:ascii="Arial Black" w:hAnsi="Arial Black"/>
                              <w:color w:val="00707D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626569"/>
                              <w:sz w:val="14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Fonts w:ascii="Arial" w:hAnsi="Arial"/>
                                <w:color w:val="626569"/>
                                <w:sz w:val="14"/>
                              </w:rPr>
                              <w:t>obchod@cheiron.eu</w:t>
                            </w:r>
                          </w:hyperlink>
                          <w:r>
                            <w:rPr>
                              <w:rFonts w:ascii="Arial" w:hAnsi="Arial"/>
                              <w:color w:val="62656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626569"/>
                              <w:sz w:val="14"/>
                            </w:rPr>
                            <w:t xml:space="preserve">Tel.: </w:t>
                          </w:r>
                          <w:r>
                            <w:rPr>
                              <w:rFonts w:ascii="Arial" w:hAnsi="Arial"/>
                              <w:color w:val="626569"/>
                              <w:sz w:val="14"/>
                            </w:rPr>
                            <w:t xml:space="preserve">+420 377 590 411 </w:t>
                          </w:r>
                          <w:r>
                            <w:rPr>
                              <w:rFonts w:ascii="Arial" w:hAnsi="Arial"/>
                              <w:b/>
                              <w:color w:val="626569"/>
                              <w:sz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/>
                              <w:color w:val="626569"/>
                              <w:sz w:val="14"/>
                            </w:rPr>
                            <w:t xml:space="preserve">+420 377 590 435 </w:t>
                          </w:r>
                          <w:r>
                            <w:rPr>
                              <w:rFonts w:ascii="Arial" w:hAnsi="Arial"/>
                              <w:b/>
                              <w:color w:val="626569"/>
                              <w:sz w:val="14"/>
                            </w:rPr>
                            <w:t xml:space="preserve">IČ: </w:t>
                          </w:r>
                          <w:r>
                            <w:rPr>
                              <w:rFonts w:ascii="Arial" w:hAnsi="Arial"/>
                              <w:color w:val="626569"/>
                              <w:sz w:val="14"/>
                            </w:rPr>
                            <w:t xml:space="preserve">27094987 </w:t>
                          </w:r>
                          <w:r>
                            <w:rPr>
                              <w:rFonts w:ascii="Arial" w:hAnsi="Arial"/>
                              <w:b/>
                              <w:color w:val="626569"/>
                              <w:sz w:val="14"/>
                            </w:rPr>
                            <w:t xml:space="preserve">DIČ: </w:t>
                          </w:r>
                          <w:r>
                            <w:rPr>
                              <w:rFonts w:ascii="Arial" w:hAnsi="Arial"/>
                              <w:color w:val="626569"/>
                              <w:sz w:val="14"/>
                            </w:rPr>
                            <w:t>CZ27094987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EBB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9.9pt;margin-top:775.75pt;width:417.35pt;height:21.15pt;z-index:-25405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uf1wEAAJEDAAAOAAAAZHJzL2Uyb0RvYy54bWysU9tu2zAMfR+wfxD0vthJl6Aw4hRdiw4D&#10;uq1Atw9QZMk2ZosaqcTOvn6UHKe7vA17EWiKOjznkN7ejH0njgapBVfK5SKXwjgNVevqUn798vDm&#10;WgoKylWqA2dKeTIkb3avX20HX5gVNNBVBgWDOCoGX8omBF9kGenG9IoW4I3jSwvYq8CfWGcVqoHR&#10;+y5b5fkmGwArj6ANEWfvp0u5S/jWGh0+W0smiK6UzC2kE9O5j2e226qiRuWbVp9pqH9g0avWcdML&#10;1L0KShyw/QuqbzUCgQ0LDX0G1rbaJA2sZpn/oea5Ud4kLWwO+YtN9P9g9afjs39CEcZ3MPIAkwjy&#10;j6C/kXBw1yhXm1tEGBqjKm68jJZlg6fi/DRaTQVFkP3wESoesjoESECjxT66wjoFo/MAThfTzRiE&#10;5uT6Ks+v3q6l0Hy32lxv8nVqoYr5tUcK7w30IgalRB5qQlfHRwqRjSrmktjMwUPbdWmwnfstwYUx&#10;k9hHwhP1MO5Hro4q9lCdWAfCtCe81xw0gD+kGHhHSknfDwqNFN0Hx17EhZoDnIP9HCin+WkpgxRT&#10;eBemxTt4bOuGkSe3HdyyX7ZNUl5YnHny3JPC847Gxfr1O1W9/Em7nwAAAP//AwBQSwMEFAAGAAgA&#10;AAAhAH8fCpLhAAAADQEAAA8AAABkcnMvZG93bnJldi54bWxMj0FPwzAMhe9I/IfISNxYOkbH2jWd&#10;JgQnJERXDjumjddWa5zSZFv593gnuL1nPz1/zjaT7cUZR985UjCfRSCQamc6ahR8lW8PKxA+aDK6&#10;d4QKftDDJr+9yXRq3IUKPO9CI7iEfKoVtCEMqZS+btFqP3MDEu8ObrQ6sB0baUZ94XLby8coWkqr&#10;O+ILrR7wpcX6uDtZBds9Fa/d90f1WRyKriyTiN6XR6Xu76btGkTAKfyF4YrP6JAzU+VOZLzo2S8S&#10;Rg8s4ngeg+BI8vzEorqOksUKZJ7J/1/kvwAAAP//AwBQSwECLQAUAAYACAAAACEAtoM4kv4AAADh&#10;AQAAEwAAAAAAAAAAAAAAAAAAAAAAW0NvbnRlbnRfVHlwZXNdLnhtbFBLAQItABQABgAIAAAAIQA4&#10;/SH/1gAAAJQBAAALAAAAAAAAAAAAAAAAAC8BAABfcmVscy8ucmVsc1BLAQItABQABgAIAAAAIQCM&#10;R6uf1wEAAJEDAAAOAAAAAAAAAAAAAAAAAC4CAABkcnMvZTJvRG9jLnhtbFBLAQItABQABgAIAAAA&#10;IQB/HwqS4QAAAA0BAAAPAAAAAAAAAAAAAAAAADEEAABkcnMvZG93bnJldi54bWxQSwUGAAAAAAQA&#10;BADzAAAAPwUAAAAA&#10;" filled="f" stroked="f">
              <v:textbox inset="0,0,0,0">
                <w:txbxContent>
                  <w:p w14:paraId="5F5F6E1B" w14:textId="77777777" w:rsidR="0018372F" w:rsidRDefault="00000000">
                    <w:pPr>
                      <w:spacing w:before="19"/>
                      <w:ind w:left="2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626569"/>
                        <w:sz w:val="14"/>
                      </w:rPr>
                      <w:t>CHEIRÓN a.s.</w:t>
                    </w:r>
                    <w:r>
                      <w:rPr>
                        <w:rFonts w:ascii="Arial" w:hAnsi="Arial"/>
                        <w:color w:val="626569"/>
                        <w:sz w:val="14"/>
                      </w:rPr>
                      <w:t xml:space="preserve">, Kukulova 24, Břevnov, 169 00 Praha 6 </w:t>
                    </w:r>
                    <w:r>
                      <w:rPr>
                        <w:rFonts w:ascii="Arial" w:hAnsi="Arial"/>
                        <w:b/>
                        <w:color w:val="626569"/>
                        <w:sz w:val="14"/>
                      </w:rPr>
                      <w:t xml:space="preserve">Provozovna: </w:t>
                    </w:r>
                    <w:r>
                      <w:rPr>
                        <w:rFonts w:ascii="Arial" w:hAnsi="Arial"/>
                        <w:color w:val="626569"/>
                        <w:sz w:val="14"/>
                      </w:rPr>
                      <w:t>Republikánská 1102/45, 312 00 Plzeň</w:t>
                    </w:r>
                  </w:p>
                  <w:p w14:paraId="6B0FDD98" w14:textId="77777777" w:rsidR="0018372F" w:rsidRDefault="00000000">
                    <w:pPr>
                      <w:spacing w:before="25"/>
                      <w:ind w:left="20"/>
                      <w:rPr>
                        <w:rFonts w:ascii="Arial" w:hAnsi="Arial"/>
                        <w:sz w:val="14"/>
                      </w:rPr>
                    </w:pPr>
                    <w:hyperlink r:id="rId3">
                      <w:r>
                        <w:rPr>
                          <w:rFonts w:ascii="Arial Black" w:hAnsi="Arial Black"/>
                          <w:color w:val="00707D"/>
                          <w:sz w:val="14"/>
                        </w:rPr>
                        <w:t>www.cheiron.eu</w:t>
                      </w:r>
                    </w:hyperlink>
                    <w:r>
                      <w:rPr>
                        <w:rFonts w:ascii="Arial Black" w:hAnsi="Arial Black"/>
                        <w:color w:val="00707D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26569"/>
                        <w:sz w:val="14"/>
                      </w:rPr>
                      <w:t xml:space="preserve">E-mail: </w:t>
                    </w:r>
                    <w:hyperlink r:id="rId4">
                      <w:r>
                        <w:rPr>
                          <w:rFonts w:ascii="Arial" w:hAnsi="Arial"/>
                          <w:color w:val="626569"/>
                          <w:sz w:val="14"/>
                        </w:rPr>
                        <w:t>obchod@cheiron.eu</w:t>
                      </w:r>
                    </w:hyperlink>
                    <w:r>
                      <w:rPr>
                        <w:rFonts w:ascii="Arial" w:hAnsi="Arial"/>
                        <w:color w:val="626569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26569"/>
                        <w:sz w:val="14"/>
                      </w:rPr>
                      <w:t xml:space="preserve">Tel.: </w:t>
                    </w:r>
                    <w:r>
                      <w:rPr>
                        <w:rFonts w:ascii="Arial" w:hAnsi="Arial"/>
                        <w:color w:val="626569"/>
                        <w:sz w:val="14"/>
                      </w:rPr>
                      <w:t xml:space="preserve">+420 377 590 411 </w:t>
                    </w:r>
                    <w:r>
                      <w:rPr>
                        <w:rFonts w:ascii="Arial" w:hAnsi="Arial"/>
                        <w:b/>
                        <w:color w:val="626569"/>
                        <w:sz w:val="14"/>
                      </w:rPr>
                      <w:t xml:space="preserve">Fax: </w:t>
                    </w:r>
                    <w:r>
                      <w:rPr>
                        <w:rFonts w:ascii="Arial" w:hAnsi="Arial"/>
                        <w:color w:val="626569"/>
                        <w:sz w:val="14"/>
                      </w:rPr>
                      <w:t xml:space="preserve">+420 377 590 435 </w:t>
                    </w:r>
                    <w:r>
                      <w:rPr>
                        <w:rFonts w:ascii="Arial" w:hAnsi="Arial"/>
                        <w:b/>
                        <w:color w:val="626569"/>
                        <w:sz w:val="14"/>
                      </w:rPr>
                      <w:t xml:space="preserve">IČ: </w:t>
                    </w:r>
                    <w:r>
                      <w:rPr>
                        <w:rFonts w:ascii="Arial" w:hAnsi="Arial"/>
                        <w:color w:val="626569"/>
                        <w:sz w:val="14"/>
                      </w:rPr>
                      <w:t xml:space="preserve">27094987 </w:t>
                    </w:r>
                    <w:r>
                      <w:rPr>
                        <w:rFonts w:ascii="Arial" w:hAnsi="Arial"/>
                        <w:b/>
                        <w:color w:val="626569"/>
                        <w:sz w:val="14"/>
                      </w:rPr>
                      <w:t xml:space="preserve">DIČ: </w:t>
                    </w:r>
                    <w:r>
                      <w:rPr>
                        <w:rFonts w:ascii="Arial" w:hAnsi="Arial"/>
                        <w:color w:val="626569"/>
                        <w:sz w:val="14"/>
                      </w:rPr>
                      <w:t>CZ27094987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257984" behindDoc="1" locked="0" layoutInCell="1" allowOverlap="1" wp14:anchorId="02AFD8BE" wp14:editId="53EE7DF6">
              <wp:simplePos x="0" y="0"/>
              <wp:positionH relativeFrom="page">
                <wp:posOffset>4939030</wp:posOffset>
              </wp:positionH>
              <wp:positionV relativeFrom="page">
                <wp:posOffset>10237470</wp:posOffset>
              </wp:positionV>
              <wp:extent cx="2103120" cy="111760"/>
              <wp:effectExtent l="0" t="0" r="0" b="0"/>
              <wp:wrapNone/>
              <wp:docPr id="17154909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2515D" w14:textId="77777777" w:rsidR="0018372F" w:rsidRDefault="00000000">
                          <w:pPr>
                            <w:spacing w:before="16"/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626569"/>
                              <w:sz w:val="12"/>
                            </w:rPr>
                            <w:t>Dodatek č.1 ke sml. S-02-2017_Nemocnice Trutnov a.s..docx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FD8BE" id="Text Box 2" o:spid="_x0000_s1030" type="#_x0000_t202" style="position:absolute;margin-left:388.9pt;margin-top:806.1pt;width:165.6pt;height:8.8pt;z-index:-2540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TH1wEAAJgDAAAOAAAAZHJzL2Uyb0RvYy54bWysU9tu2zAMfR+wfxD0vtjOgG4w4hRdiw4D&#10;ugvQ7gNoWY6F2aJGKbGzrx8l2+kub8NeBIqUjs45pHbX09CLkyZv0Fay2ORSaKuwMfZQya9P96/e&#10;SuED2AZ6tLqSZ+3l9f7li93oSr3FDvtGk2AQ68vRVbILwZVZ5lWnB/AbdNpysUUaIPCWDllDMDL6&#10;0GfbPL/KRqTGESrtPWfv5qLcJ/y21Sp8bluvg+grydxCWimtdVyz/Q7KA4HrjFpowD+wGMBYfvQC&#10;dQcBxJHMX1CDUYQe27BROGTYtkbppIHVFPkfah47cDppYXO8u9jk/x+s+nR6dF9IhOkdTtzAJMK7&#10;B1TfvLB424E96BsiHDsNDT9cRMuy0flyuRqt9qWPIPX4ERtuMhwDJqCppSG6wjoFo3MDzhfT9RSE&#10;4uS2yF8XWy4prhVF8eYqdSWDcr3tyIf3GgcRg0oSNzWhw+nBh8gGyvVIfMziven71Nje/pbggzGT&#10;2EfCM/Uw1ZMwzSItiqmxObMcwnlceLw56JB+SDHyqFTSfz8CaSn6D5YtiXO1BrQG9RqAVXy1kkGK&#10;ObwN8/wdHZlDx8iz6RZv2LbWJEXPLBa63P4kdBnVOF+/7tOp5w+1/wkAAP//AwBQSwMEFAAGAAgA&#10;AAAhAJCM/DHgAAAADgEAAA8AAABkcnMvZG93bnJldi54bWxMj8FugzAQRO+V+g/WVuqtseEAgWKi&#10;qGpPlaoScujRYAdQ8JpiJ6F/3+XUHndmNPum2C12ZFcz+8GhhGgjgBlsnR6wk3Cs3562wHxQqNXo&#10;0Ej4MR525f1doXLtbliZ6yF0jErQ50pCH8KUc+7b3ljlN24ySN7JzVYFOueO61ndqNyOPBYi4VYN&#10;SB96NZmX3rTnw8VK2H9h9Tp8fzSf1aka6joT+J6cpXx8WPbPwIJZwl8YVnxCh5KYGndB7dkoIU1T&#10;Qg9kJFEcA1sjkchoX7NqcbYFXhb8/4zyFwAA//8DAFBLAQItABQABgAIAAAAIQC2gziS/gAAAOEB&#10;AAATAAAAAAAAAAAAAAAAAAAAAABbQ29udGVudF9UeXBlc10ueG1sUEsBAi0AFAAGAAgAAAAhADj9&#10;If/WAAAAlAEAAAsAAAAAAAAAAAAAAAAALwEAAF9yZWxzLy5yZWxzUEsBAi0AFAAGAAgAAAAhAPac&#10;xMfXAQAAmAMAAA4AAAAAAAAAAAAAAAAALgIAAGRycy9lMm9Eb2MueG1sUEsBAi0AFAAGAAgAAAAh&#10;AJCM/DHgAAAADgEAAA8AAAAAAAAAAAAAAAAAMQQAAGRycy9kb3ducmV2LnhtbFBLBQYAAAAABAAE&#10;APMAAAA+BQAAAAA=&#10;" filled="f" stroked="f">
              <v:textbox inset="0,0,0,0">
                <w:txbxContent>
                  <w:p w14:paraId="6C72515D" w14:textId="77777777" w:rsidR="0018372F" w:rsidRDefault="00000000">
                    <w:pPr>
                      <w:spacing w:before="16"/>
                      <w:ind w:left="20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626569"/>
                        <w:sz w:val="12"/>
                      </w:rPr>
                      <w:t>Dodatek č.1 ke sml. S-02-2017_Nemocnice Trutnov a.s..docx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259008" behindDoc="1" locked="0" layoutInCell="1" allowOverlap="1" wp14:anchorId="2F1AA3C0" wp14:editId="2053A4CE">
              <wp:simplePos x="0" y="0"/>
              <wp:positionH relativeFrom="page">
                <wp:posOffset>3689350</wp:posOffset>
              </wp:positionH>
              <wp:positionV relativeFrom="page">
                <wp:posOffset>10262870</wp:posOffset>
              </wp:positionV>
              <wp:extent cx="157480" cy="101600"/>
              <wp:effectExtent l="0" t="0" r="0" b="0"/>
              <wp:wrapNone/>
              <wp:docPr id="3373445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C4AF6" w14:textId="77777777" w:rsidR="0018372F" w:rsidRDefault="00000000">
                          <w:pPr>
                            <w:ind w:left="6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626569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626569"/>
                              <w:sz w:val="12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1AA3C0" id="Text Box 1" o:spid="_x0000_s1031" type="#_x0000_t202" style="position:absolute;margin-left:290.5pt;margin-top:808.1pt;width:12.4pt;height:8pt;z-index:-2540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cu2AEAAJcDAAAOAAAAZHJzL2Uyb0RvYy54bWysU8Fu1DAQvSPxD5bvbJIVlCrabFVaFSEV&#10;qFT6AbOOk1gkHjP2brJ8PWNns6VwQ1ysscd+896b8eZqGnpx0OQN2koWq1wKbRXWxraVfPp29+ZS&#10;Ch/A1tCj1ZU8ai+vtq9fbUZX6jV22NeaBINYX46ukl0Irswyrzo9gF+h05aTDdIAgbfUZjXByOhD&#10;n63z/CIbkWpHqLT3fHo7J+U24TeNVuFr03gdRF9J5hbSSmndxTXbbqBsCVxn1IkG/AOLAYzlomeo&#10;Wwgg9mT+ghqMIvTYhJXCIcOmMUonDaymyP9Q89iB00kLm+Pd2Sb//2DVl8OjeyARpg84cQOTCO/u&#10;UX33wuJNB7bV10Q4dhpqLlxEy7LR+fL0NFrtSx9BduNnrLnJsA+YgKaGhugK6xSMzg04nk3XUxAq&#10;lnz3/u0lZxSniry4yFNTMiiXx458+KhxEDGoJHFPEzgc7n2IZKBcrsRaFu9M36e+9vbFAV+MJ4l8&#10;5DszD9NuEqau5Doqi1p2WB9ZDeE8LTzdHHRIP6UYeVIq6X/sgbQU/SfLjsSxWgJagt0SgFX8tJJB&#10;ijm8CfP47R2ZtmPk2XOL1+xaY5KiZxYnutz9JPQ0qXG8ft+nW8//afsLAAD//wMAUEsDBBQABgAI&#10;AAAAIQDNvwcU4QAAAA0BAAAPAAAAZHJzL2Rvd25yZXYueG1sTI/BTsMwEETvSPyDtUjcqJ2gRiXE&#10;qSoEJyTUNBw4OrGbWI3XIXbb8PdsT+1xZ0az84r17AZ2MlOwHiUkCwHMYOu1xU7Cd/3xtAIWokKt&#10;Bo9Gwp8JsC7v7wqVa3/Gypx2sWNUgiFXEvoYx5zz0PbGqbDwo0Hy9n5yKtI5dVxP6kzlbuCpEBl3&#10;yiJ96NVo3nrTHnZHJ2Hzg9W7/f1qttW+snX9IvAzO0j5+DBvXoFFM8drGC7zaTqUtKnxR9SBDRKW&#10;q4RYIhlZkqXAKJKJJdE0F+k5TYGXBb+lKP8BAAD//wMAUEsBAi0AFAAGAAgAAAAhALaDOJL+AAAA&#10;4QEAABMAAAAAAAAAAAAAAAAAAAAAAFtDb250ZW50X1R5cGVzXS54bWxQSwECLQAUAAYACAAAACEA&#10;OP0h/9YAAACUAQAACwAAAAAAAAAAAAAAAAAvAQAAX3JlbHMvLnJlbHNQSwECLQAUAAYACAAAACEA&#10;lliHLtgBAACXAwAADgAAAAAAAAAAAAAAAAAuAgAAZHJzL2Uyb0RvYy54bWxQSwECLQAUAAYACAAA&#10;ACEAzb8HFOEAAAANAQAADwAAAAAAAAAAAAAAAAAyBAAAZHJzL2Rvd25yZXYueG1sUEsFBgAAAAAE&#10;AAQA8wAAAEAFAAAAAA==&#10;" filled="f" stroked="f">
              <v:textbox inset="0,0,0,0">
                <w:txbxContent>
                  <w:p w14:paraId="6DBC4AF6" w14:textId="77777777" w:rsidR="0018372F" w:rsidRDefault="00000000">
                    <w:pPr>
                      <w:ind w:left="60"/>
                      <w:rPr>
                        <w:rFonts w:ascii="Arial"/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626569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626569"/>
                        <w:sz w:val="12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30F5" w14:textId="77777777" w:rsidR="0018372F" w:rsidRDefault="0018372F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B472" w14:textId="77777777" w:rsidR="0018372F" w:rsidRDefault="0018372F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81C0" w14:textId="77777777" w:rsidR="00CF741E" w:rsidRDefault="00CF741E">
      <w:r>
        <w:separator/>
      </w:r>
    </w:p>
  </w:footnote>
  <w:footnote w:type="continuationSeparator" w:id="0">
    <w:p w14:paraId="48DB2FAC" w14:textId="77777777" w:rsidR="00CF741E" w:rsidRDefault="00CF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7BA1" w14:textId="77777777" w:rsidR="0018372F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9254912" behindDoc="1" locked="0" layoutInCell="1" allowOverlap="1" wp14:anchorId="20CB487D" wp14:editId="31A8B682">
          <wp:simplePos x="0" y="0"/>
          <wp:positionH relativeFrom="page">
            <wp:posOffset>921323</wp:posOffset>
          </wp:positionH>
          <wp:positionV relativeFrom="page">
            <wp:posOffset>510392</wp:posOffset>
          </wp:positionV>
          <wp:extent cx="2063941" cy="6878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3941" cy="687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49255936" behindDoc="1" locked="0" layoutInCell="1" allowOverlap="1" wp14:anchorId="306E5D90" wp14:editId="150829F8">
          <wp:simplePos x="0" y="0"/>
          <wp:positionH relativeFrom="page">
            <wp:posOffset>4680203</wp:posOffset>
          </wp:positionH>
          <wp:positionV relativeFrom="page">
            <wp:posOffset>574543</wp:posOffset>
          </wp:positionV>
          <wp:extent cx="2340863" cy="64160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0863" cy="641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F72A" w14:textId="77777777" w:rsidR="0018372F" w:rsidRDefault="0018372F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219A" w14:textId="77777777" w:rsidR="0018372F" w:rsidRDefault="0018372F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BFC"/>
    <w:multiLevelType w:val="hybridMultilevel"/>
    <w:tmpl w:val="08CE49AA"/>
    <w:lvl w:ilvl="0" w:tplc="5EDCADA0">
      <w:start w:val="1"/>
      <w:numFmt w:val="decimal"/>
      <w:lvlText w:val="(%1)"/>
      <w:lvlJc w:val="left"/>
      <w:pPr>
        <w:ind w:left="866" w:hanging="70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446686E2">
      <w:start w:val="1"/>
      <w:numFmt w:val="upperLetter"/>
      <w:lvlText w:val="(%2)"/>
      <w:lvlJc w:val="left"/>
      <w:pPr>
        <w:ind w:left="866" w:hanging="70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0876F66E">
      <w:numFmt w:val="bullet"/>
      <w:lvlText w:val="•"/>
      <w:lvlJc w:val="left"/>
      <w:pPr>
        <w:ind w:left="2668" w:hanging="708"/>
      </w:pPr>
      <w:rPr>
        <w:rFonts w:hint="default"/>
      </w:rPr>
    </w:lvl>
    <w:lvl w:ilvl="3" w:tplc="7DB4E836">
      <w:numFmt w:val="bullet"/>
      <w:lvlText w:val="•"/>
      <w:lvlJc w:val="left"/>
      <w:pPr>
        <w:ind w:left="3572" w:hanging="708"/>
      </w:pPr>
      <w:rPr>
        <w:rFonts w:hint="default"/>
      </w:rPr>
    </w:lvl>
    <w:lvl w:ilvl="4" w:tplc="0EA4F97C">
      <w:numFmt w:val="bullet"/>
      <w:lvlText w:val="•"/>
      <w:lvlJc w:val="left"/>
      <w:pPr>
        <w:ind w:left="4476" w:hanging="708"/>
      </w:pPr>
      <w:rPr>
        <w:rFonts w:hint="default"/>
      </w:rPr>
    </w:lvl>
    <w:lvl w:ilvl="5" w:tplc="9C620A90">
      <w:numFmt w:val="bullet"/>
      <w:lvlText w:val="•"/>
      <w:lvlJc w:val="left"/>
      <w:pPr>
        <w:ind w:left="5380" w:hanging="708"/>
      </w:pPr>
      <w:rPr>
        <w:rFonts w:hint="default"/>
      </w:rPr>
    </w:lvl>
    <w:lvl w:ilvl="6" w:tplc="8C8C6C46">
      <w:numFmt w:val="bullet"/>
      <w:lvlText w:val="•"/>
      <w:lvlJc w:val="left"/>
      <w:pPr>
        <w:ind w:left="6284" w:hanging="708"/>
      </w:pPr>
      <w:rPr>
        <w:rFonts w:hint="default"/>
      </w:rPr>
    </w:lvl>
    <w:lvl w:ilvl="7" w:tplc="1BA4D080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5574D51C">
      <w:numFmt w:val="bullet"/>
      <w:lvlText w:val="•"/>
      <w:lvlJc w:val="left"/>
      <w:pPr>
        <w:ind w:left="8092" w:hanging="708"/>
      </w:pPr>
      <w:rPr>
        <w:rFonts w:hint="default"/>
      </w:rPr>
    </w:lvl>
  </w:abstractNum>
  <w:abstractNum w:abstractNumId="1" w15:restartNumberingAfterBreak="0">
    <w:nsid w:val="1F1237CF"/>
    <w:multiLevelType w:val="multilevel"/>
    <w:tmpl w:val="44086D22"/>
    <w:lvl w:ilvl="0">
      <w:start w:val="1"/>
      <w:numFmt w:val="decimal"/>
      <w:lvlText w:val="%1"/>
      <w:lvlJc w:val="left"/>
      <w:pPr>
        <w:ind w:left="866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6" w:hanging="708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668" w:hanging="708"/>
      </w:pPr>
      <w:rPr>
        <w:rFonts w:hint="default"/>
      </w:rPr>
    </w:lvl>
    <w:lvl w:ilvl="3">
      <w:numFmt w:val="bullet"/>
      <w:lvlText w:val="•"/>
      <w:lvlJc w:val="left"/>
      <w:pPr>
        <w:ind w:left="357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80" w:hanging="708"/>
      </w:pPr>
      <w:rPr>
        <w:rFonts w:hint="default"/>
      </w:rPr>
    </w:lvl>
    <w:lvl w:ilvl="6">
      <w:numFmt w:val="bullet"/>
      <w:lvlText w:val="•"/>
      <w:lvlJc w:val="left"/>
      <w:pPr>
        <w:ind w:left="6284" w:hanging="708"/>
      </w:pPr>
      <w:rPr>
        <w:rFonts w:hint="default"/>
      </w:rPr>
    </w:lvl>
    <w:lvl w:ilvl="7">
      <w:numFmt w:val="bullet"/>
      <w:lvlText w:val="•"/>
      <w:lvlJc w:val="left"/>
      <w:pPr>
        <w:ind w:left="7188" w:hanging="708"/>
      </w:pPr>
      <w:rPr>
        <w:rFonts w:hint="default"/>
      </w:rPr>
    </w:lvl>
    <w:lvl w:ilvl="8">
      <w:numFmt w:val="bullet"/>
      <w:lvlText w:val="•"/>
      <w:lvlJc w:val="left"/>
      <w:pPr>
        <w:ind w:left="8092" w:hanging="708"/>
      </w:pPr>
      <w:rPr>
        <w:rFonts w:hint="default"/>
      </w:rPr>
    </w:lvl>
  </w:abstractNum>
  <w:abstractNum w:abstractNumId="2" w15:restartNumberingAfterBreak="0">
    <w:nsid w:val="1FF1090A"/>
    <w:multiLevelType w:val="multilevel"/>
    <w:tmpl w:val="47D899FC"/>
    <w:lvl w:ilvl="0">
      <w:start w:val="2"/>
      <w:numFmt w:val="decimal"/>
      <w:lvlText w:val="%1"/>
      <w:lvlJc w:val="left"/>
      <w:pPr>
        <w:ind w:left="866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6" w:hanging="709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668" w:hanging="709"/>
      </w:pPr>
      <w:rPr>
        <w:rFonts w:hint="default"/>
      </w:rPr>
    </w:lvl>
    <w:lvl w:ilvl="3">
      <w:numFmt w:val="bullet"/>
      <w:lvlText w:val="•"/>
      <w:lvlJc w:val="left"/>
      <w:pPr>
        <w:ind w:left="3572" w:hanging="709"/>
      </w:pPr>
      <w:rPr>
        <w:rFonts w:hint="default"/>
      </w:rPr>
    </w:lvl>
    <w:lvl w:ilvl="4">
      <w:numFmt w:val="bullet"/>
      <w:lvlText w:val="•"/>
      <w:lvlJc w:val="left"/>
      <w:pPr>
        <w:ind w:left="4476" w:hanging="709"/>
      </w:pPr>
      <w:rPr>
        <w:rFonts w:hint="default"/>
      </w:rPr>
    </w:lvl>
    <w:lvl w:ilvl="5">
      <w:numFmt w:val="bullet"/>
      <w:lvlText w:val="•"/>
      <w:lvlJc w:val="left"/>
      <w:pPr>
        <w:ind w:left="5380" w:hanging="709"/>
      </w:pPr>
      <w:rPr>
        <w:rFonts w:hint="default"/>
      </w:rPr>
    </w:lvl>
    <w:lvl w:ilvl="6">
      <w:numFmt w:val="bullet"/>
      <w:lvlText w:val="•"/>
      <w:lvlJc w:val="left"/>
      <w:pPr>
        <w:ind w:left="6284" w:hanging="709"/>
      </w:pPr>
      <w:rPr>
        <w:rFonts w:hint="default"/>
      </w:rPr>
    </w:lvl>
    <w:lvl w:ilvl="7">
      <w:numFmt w:val="bullet"/>
      <w:lvlText w:val="•"/>
      <w:lvlJc w:val="left"/>
      <w:pPr>
        <w:ind w:left="7188" w:hanging="709"/>
      </w:pPr>
      <w:rPr>
        <w:rFonts w:hint="default"/>
      </w:rPr>
    </w:lvl>
    <w:lvl w:ilvl="8">
      <w:numFmt w:val="bullet"/>
      <w:lvlText w:val="•"/>
      <w:lvlJc w:val="left"/>
      <w:pPr>
        <w:ind w:left="8092" w:hanging="709"/>
      </w:pPr>
      <w:rPr>
        <w:rFonts w:hint="default"/>
      </w:rPr>
    </w:lvl>
  </w:abstractNum>
  <w:num w:numId="1" w16cid:durableId="2114008527">
    <w:abstractNumId w:val="2"/>
  </w:num>
  <w:num w:numId="2" w16cid:durableId="2073842852">
    <w:abstractNumId w:val="1"/>
  </w:num>
  <w:num w:numId="3" w16cid:durableId="64751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2F"/>
    <w:rsid w:val="001009C0"/>
    <w:rsid w:val="0018372F"/>
    <w:rsid w:val="00C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49745"/>
  <w15:docId w15:val="{B3DD7620-8D37-4BA8-BA0A-E6B58F0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outlineLvl w:val="0"/>
    </w:pPr>
    <w:rPr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5"/>
      <w:outlineLvl w:val="1"/>
    </w:pPr>
    <w:rPr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ind w:left="158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866" w:right="101" w:hanging="708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  <w:pPr>
      <w:spacing w:line="14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eiron.eu/" TargetMode="External"/><Relationship Id="rId2" Type="http://schemas.openxmlformats.org/officeDocument/2006/relationships/hyperlink" Target="mailto:obchod@cheiron.eu" TargetMode="External"/><Relationship Id="rId1" Type="http://schemas.openxmlformats.org/officeDocument/2006/relationships/hyperlink" Target="http://www.cheiron.eu/" TargetMode="External"/><Relationship Id="rId4" Type="http://schemas.openxmlformats.org/officeDocument/2006/relationships/hyperlink" Target="mailto:obchod@cheiron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1864</Words>
  <Characters>11000</Characters>
  <Application>Microsoft Office Word</Application>
  <DocSecurity>0</DocSecurity>
  <Lines>91</Lines>
  <Paragraphs>25</Paragraphs>
  <ScaleCrop>false</ScaleCrop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topp</dc:creator>
  <cp:lastModifiedBy>DPO</cp:lastModifiedBy>
  <cp:revision>3</cp:revision>
  <cp:lastPrinted>2023-05-26T07:46:00Z</cp:lastPrinted>
  <dcterms:created xsi:type="dcterms:W3CDTF">2023-05-26T07:49:00Z</dcterms:created>
  <dcterms:modified xsi:type="dcterms:W3CDTF">2023-05-26T07:49:00Z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2023-05-26T00:00:00Z</vt:filetime>
  </property>
</Properties>
</file>