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CB58C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3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5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1084593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45933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3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5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B00EE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B00EE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3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5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B58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58C4" w:rsidRDefault="00B00EE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0023320210/1000</w:t>
                  </w:r>
                </w:p>
              </w:tc>
              <w:tc>
                <w:tcPr>
                  <w:tcW w:w="20" w:type="dxa"/>
                </w:tcPr>
                <w:p w:rsidR="00CB58C4" w:rsidRDefault="00CB58C4">
                  <w:pPr>
                    <w:pStyle w:val="EMPTYCELLSTYLE"/>
                  </w:pPr>
                </w:p>
              </w:tc>
            </w:tr>
          </w:tbl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3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5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3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5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B00EE0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ind w:right="40"/>
              <w:jc w:val="right"/>
            </w:pPr>
            <w:r>
              <w:rPr>
                <w:b/>
              </w:rPr>
              <w:t>UZFG2023-2634</w:t>
            </w: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8C4" w:rsidRDefault="00B00EE0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23320210</w:t>
            </w: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B00EE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691116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1167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default10"/>
            </w:pPr>
            <w:bookmarkStart w:id="1" w:name="JR_PAGE_ANCHOR_0_1"/>
            <w:bookmarkEnd w:id="1"/>
          </w:p>
          <w:p w:rsidR="00CB58C4" w:rsidRDefault="00B00EE0">
            <w:pPr>
              <w:pStyle w:val="default10"/>
            </w:pPr>
            <w:r>
              <w:br w:type="page"/>
            </w:r>
          </w:p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B00EE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</w:pPr>
            <w:r>
              <w:rPr>
                <w:b/>
              </w:rPr>
              <w:t>25065939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</w:pPr>
            <w:r>
              <w:rPr>
                <w:b/>
              </w:rPr>
              <w:t>CZ25065939</w:t>
            </w: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B58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58C4" w:rsidRDefault="00B00EE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SCHOELLER INSTRUMENTS,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Vídeňská 1398/124</w:t>
                  </w:r>
                  <w:r>
                    <w:rPr>
                      <w:b/>
                      <w:sz w:val="24"/>
                    </w:rPr>
                    <w:br/>
                    <w:t>148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B58C4" w:rsidRDefault="00CB58C4">
                  <w:pPr>
                    <w:pStyle w:val="EMPTYCELLSTYLE"/>
                  </w:pPr>
                </w:p>
              </w:tc>
            </w:tr>
            <w:tr w:rsidR="00CB58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58C4" w:rsidRDefault="00CB58C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B58C4" w:rsidRDefault="00CB58C4">
                  <w:pPr>
                    <w:pStyle w:val="EMPTYCELLSTYLE"/>
                  </w:pPr>
                </w:p>
              </w:tc>
            </w:tr>
          </w:tbl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3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5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B58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58C4" w:rsidRDefault="00B00EE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CB58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58C4" w:rsidRDefault="00CB58C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B58C4" w:rsidRDefault="00CB58C4">
                  <w:pPr>
                    <w:pStyle w:val="EMPTYCELLSTYLE"/>
                  </w:pPr>
                </w:p>
              </w:tc>
            </w:tr>
            <w:tr w:rsidR="00CB58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58C4" w:rsidRDefault="00B00EE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Mgr. </w:t>
                  </w:r>
                  <w:proofErr w:type="spellStart"/>
                  <w:r>
                    <w:rPr>
                      <w:b/>
                    </w:rPr>
                    <w:t>Toralová</w:t>
                  </w:r>
                  <w:proofErr w:type="spellEnd"/>
                  <w:r>
                    <w:rPr>
                      <w:b/>
                    </w:rPr>
                    <w:t xml:space="preserve"> Tereza, Ph.D.</w:t>
                  </w:r>
                </w:p>
              </w:tc>
            </w:tr>
            <w:tr w:rsidR="00CB58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58C4" w:rsidRDefault="00B00EE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315 639 537, Fax: </w:t>
                  </w:r>
                  <w:r>
                    <w:rPr>
                      <w:b/>
                    </w:rPr>
                    <w:br/>
                    <w:t>E-mail: toralova@iapg.cas.cz</w:t>
                  </w:r>
                </w:p>
              </w:tc>
            </w:tr>
          </w:tbl>
          <w:p w:rsidR="00CB58C4" w:rsidRDefault="00CB58C4">
            <w:pPr>
              <w:pStyle w:val="EMPTYCELLSTYLE"/>
            </w:pPr>
          </w:p>
        </w:tc>
        <w:tc>
          <w:tcPr>
            <w:tcW w:w="1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1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1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1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02.06.2023</w:t>
            </w:r>
            <w:proofErr w:type="gramEnd"/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1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B00EE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3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5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B58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58C4" w:rsidRDefault="00B00EE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58C4" w:rsidRDefault="00B00EE0">
                  <w:pPr>
                    <w:pStyle w:val="default1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CB58C4" w:rsidRDefault="00CB58C4">
                  <w:pPr>
                    <w:pStyle w:val="EMPTYCELLSTYLE"/>
                  </w:pPr>
                </w:p>
              </w:tc>
            </w:tr>
            <w:tr w:rsidR="00CB58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58C4" w:rsidRDefault="00CB58C4">
                  <w:pPr>
                    <w:pStyle w:val="EMPTYCELLSTYLE"/>
                  </w:pPr>
                </w:p>
              </w:tc>
            </w:tr>
          </w:tbl>
          <w:p w:rsidR="00CB58C4" w:rsidRDefault="00CB58C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CB58C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B58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58C4" w:rsidRDefault="00B00EE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58C4" w:rsidRDefault="00CB58C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B58C4" w:rsidRDefault="00CB58C4">
                  <w:pPr>
                    <w:pStyle w:val="EMPTYCELLSTYLE"/>
                  </w:pPr>
                </w:p>
              </w:tc>
            </w:tr>
          </w:tbl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B58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58C4" w:rsidRDefault="00B00EE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58C4" w:rsidRDefault="00CB58C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B58C4" w:rsidRDefault="00CB58C4">
                  <w:pPr>
                    <w:pStyle w:val="EMPTYCELLSTYLE"/>
                  </w:pPr>
                </w:p>
              </w:tc>
            </w:tr>
          </w:tbl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3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5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B00EE0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3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5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3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5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B58C4" w:rsidRDefault="00B00EE0">
            <w:pPr>
              <w:pStyle w:val="default10"/>
              <w:ind w:left="40" w:right="40"/>
            </w:pPr>
            <w:r>
              <w:rPr>
                <w:sz w:val="18"/>
              </w:rPr>
              <w:t xml:space="preserve">Oprava inkubátoru </w:t>
            </w:r>
            <w:proofErr w:type="spellStart"/>
            <w:r>
              <w:rPr>
                <w:sz w:val="18"/>
              </w:rPr>
              <w:t>Sanyo</w:t>
            </w:r>
            <w:proofErr w:type="spellEnd"/>
            <w:r>
              <w:rPr>
                <w:sz w:val="18"/>
              </w:rPr>
              <w:t xml:space="preserve"> O2/CO2 model MCO-5M</w:t>
            </w: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B58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58C4" w:rsidRDefault="00CB58C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58C4" w:rsidRDefault="00B00EE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58C4" w:rsidRDefault="00B00EE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58C4" w:rsidRDefault="00B00EE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58C4" w:rsidRDefault="00B00EE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60 000,00 Kč</w:t>
                  </w:r>
                </w:p>
              </w:tc>
            </w:tr>
          </w:tbl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3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5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B58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58C4" w:rsidRDefault="00CB58C4">
                  <w:pPr>
                    <w:pStyle w:val="EMPTYCELLSTYLE"/>
                  </w:pPr>
                </w:p>
              </w:tc>
            </w:tr>
            <w:tr w:rsidR="00CB58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58C4" w:rsidRDefault="00B00EE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58C4" w:rsidRDefault="00CB58C4">
                  <w:pPr>
                    <w:pStyle w:val="EMPTYCELLSTYLE"/>
                  </w:pPr>
                </w:p>
              </w:tc>
            </w:tr>
            <w:tr w:rsidR="00CB58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CB58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B58C4" w:rsidRDefault="00B00EE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60 000,00 Kč</w:t>
                        </w:r>
                      </w:p>
                    </w:tc>
                  </w:tr>
                </w:tbl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58C4" w:rsidRDefault="00CB58C4">
                  <w:pPr>
                    <w:pStyle w:val="EMPTYCELLSTYLE"/>
                  </w:pPr>
                </w:p>
              </w:tc>
            </w:tr>
            <w:tr w:rsidR="00CB58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58C4" w:rsidRDefault="00CB58C4">
                  <w:pPr>
                    <w:pStyle w:val="EMPTYCELLSTYLE"/>
                  </w:pPr>
                </w:p>
              </w:tc>
            </w:tr>
            <w:tr w:rsidR="00CB58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B58C4" w:rsidRDefault="00CB58C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58C4" w:rsidRDefault="00CB58C4">
                  <w:pPr>
                    <w:pStyle w:val="EMPTYCELLSTYLE"/>
                  </w:pPr>
                </w:p>
              </w:tc>
            </w:tr>
          </w:tbl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3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5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8C4" w:rsidRDefault="00B00EE0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09.05.2023</w:t>
            </w:r>
            <w:proofErr w:type="gramEnd"/>
          </w:p>
        </w:tc>
        <w:tc>
          <w:tcPr>
            <w:tcW w:w="2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3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5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3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5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8C4" w:rsidRDefault="00B00EE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3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5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58C4" w:rsidRDefault="00B00EE0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83 LVB Procházka \ 0800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  <w:tr w:rsidR="00CB58C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9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3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5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0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3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7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6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14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8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260" w:type="dxa"/>
          </w:tcPr>
          <w:p w:rsidR="00CB58C4" w:rsidRDefault="00CB58C4">
            <w:pPr>
              <w:pStyle w:val="EMPTYCELLSTYLE"/>
            </w:pPr>
          </w:p>
        </w:tc>
        <w:tc>
          <w:tcPr>
            <w:tcW w:w="460" w:type="dxa"/>
          </w:tcPr>
          <w:p w:rsidR="00CB58C4" w:rsidRDefault="00CB58C4">
            <w:pPr>
              <w:pStyle w:val="EMPTYCELLSTYLE"/>
            </w:pPr>
          </w:p>
        </w:tc>
      </w:tr>
    </w:tbl>
    <w:p w:rsidR="00B00EE0" w:rsidRDefault="00B00EE0"/>
    <w:sectPr w:rsidR="00B00EE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C4"/>
    <w:rsid w:val="009E7B97"/>
    <w:rsid w:val="00B00EE0"/>
    <w:rsid w:val="00CB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32EAD-C538-4337-8728-706C28CA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9E7B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UZFG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2023-05-09T09:36:00Z</cp:lastPrinted>
  <dcterms:created xsi:type="dcterms:W3CDTF">2023-05-09T09:36:00Z</dcterms:created>
  <dcterms:modified xsi:type="dcterms:W3CDTF">2023-05-09T09:36:00Z</dcterms:modified>
</cp:coreProperties>
</file>