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5C2D6" w14:textId="77777777" w:rsidR="00410041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357CA16F" wp14:editId="0949F68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3AC06E59" w14:textId="77777777" w:rsidR="00410041" w:rsidRDefault="00000000">
      <w:pPr>
        <w:pStyle w:val="Zkladntext30"/>
        <w:framePr w:w="1776" w:h="1258" w:wrap="none" w:hAnchor="page" w:x="657" w:y="913"/>
        <w:spacing w:after="0"/>
      </w:pPr>
      <w:r>
        <w:t>Dodavatel:</w:t>
      </w:r>
    </w:p>
    <w:p w14:paraId="035627AC" w14:textId="77777777" w:rsidR="00410041" w:rsidRDefault="00000000">
      <w:pPr>
        <w:pStyle w:val="Zkladntext30"/>
        <w:framePr w:w="1776" w:h="1258" w:wrap="none" w:hAnchor="page" w:x="657" w:y="913"/>
        <w:spacing w:after="0"/>
      </w:pPr>
      <w:r>
        <w:t>INREFA technic s.r.o.</w:t>
      </w:r>
    </w:p>
    <w:p w14:paraId="1B3CB513" w14:textId="77777777" w:rsidR="00410041" w:rsidRDefault="00000000">
      <w:pPr>
        <w:pStyle w:val="Zkladntext30"/>
        <w:framePr w:w="1776" w:h="1258" w:wrap="none" w:hAnchor="page" w:x="657" w:y="913"/>
        <w:spacing w:after="0"/>
      </w:pPr>
      <w:r>
        <w:t>4. května 353</w:t>
      </w:r>
    </w:p>
    <w:p w14:paraId="02FB473D" w14:textId="77777777" w:rsidR="00410041" w:rsidRDefault="00000000">
      <w:pPr>
        <w:pStyle w:val="Zkladntext30"/>
        <w:framePr w:w="1776" w:h="1258" w:wrap="none" w:hAnchor="page" w:x="657" w:y="913"/>
      </w:pPr>
      <w:r>
        <w:t>75501 Vsetín 1</w:t>
      </w:r>
    </w:p>
    <w:p w14:paraId="7CE89E83" w14:textId="77777777" w:rsidR="00410041" w:rsidRDefault="00000000">
      <w:pPr>
        <w:pStyle w:val="Zkladntext30"/>
        <w:framePr w:w="1776" w:h="1258" w:wrap="none" w:hAnchor="page" w:x="657" w:y="913"/>
        <w:spacing w:after="0"/>
      </w:pPr>
      <w:r>
        <w:t>05929229</w:t>
      </w:r>
    </w:p>
    <w:p w14:paraId="03160002" w14:textId="77777777" w:rsidR="00410041" w:rsidRDefault="00000000">
      <w:pPr>
        <w:pStyle w:val="Zkladntext1"/>
        <w:framePr w:w="2054" w:h="1771" w:wrap="none" w:hAnchor="page" w:x="8265" w:y="606"/>
        <w:spacing w:after="160"/>
      </w:pPr>
      <w:r>
        <w:t>MUZEUM UMĚNÍ OLOMOUC</w:t>
      </w:r>
    </w:p>
    <w:p w14:paraId="7E0AECDE" w14:textId="77777777" w:rsidR="00410041" w:rsidRDefault="00000000">
      <w:pPr>
        <w:pStyle w:val="Zkladntext1"/>
        <w:framePr w:w="2054" w:h="1771" w:wrap="none" w:hAnchor="page" w:x="8265" w:y="606"/>
      </w:pPr>
      <w:r>
        <w:t>státní příspěvková</w:t>
      </w:r>
    </w:p>
    <w:p w14:paraId="042DFDEF" w14:textId="77777777" w:rsidR="00410041" w:rsidRDefault="00000000">
      <w:pPr>
        <w:pStyle w:val="Zkladntext1"/>
        <w:framePr w:w="2054" w:h="1771" w:wrap="none" w:hAnchor="page" w:x="8265" w:y="606"/>
      </w:pPr>
      <w:r>
        <w:t>organizace</w:t>
      </w:r>
    </w:p>
    <w:p w14:paraId="737378FC" w14:textId="77777777" w:rsidR="00410041" w:rsidRDefault="00000000">
      <w:pPr>
        <w:pStyle w:val="Zkladntext1"/>
        <w:framePr w:w="2054" w:h="1771" w:wrap="none" w:hAnchor="page" w:x="8265" w:y="606"/>
        <w:spacing w:after="160"/>
      </w:pPr>
      <w:r>
        <w:t>Denisova 47, 771 11 Olomouc</w:t>
      </w:r>
    </w:p>
    <w:p w14:paraId="2FF56079" w14:textId="1D87FD8D" w:rsidR="00410041" w:rsidRDefault="00000000">
      <w:pPr>
        <w:pStyle w:val="Zkladntext1"/>
        <w:framePr w:w="2054" w:h="1771" w:wrap="none" w:hAnchor="page" w:x="8265" w:y="606"/>
      </w:pPr>
      <w:r>
        <w:t>+</w:t>
      </w:r>
      <w:r w:rsidR="00621D20">
        <w:t>xx</w:t>
      </w:r>
    </w:p>
    <w:p w14:paraId="7382BE6C" w14:textId="6E9678CE" w:rsidR="00410041" w:rsidRDefault="00000000">
      <w:pPr>
        <w:pStyle w:val="Zkladntext1"/>
        <w:framePr w:w="2054" w:h="1771" w:wrap="none" w:hAnchor="page" w:x="8265" w:y="606"/>
      </w:pPr>
      <w:hyperlink r:id="rId6" w:history="1">
        <w:r w:rsidR="00621D20">
          <w:t>xx</w:t>
        </w:r>
      </w:hyperlink>
    </w:p>
    <w:p w14:paraId="79D02579" w14:textId="77777777" w:rsidR="00410041" w:rsidRDefault="00000000">
      <w:pPr>
        <w:pStyle w:val="Zkladntext1"/>
        <w:framePr w:w="2054" w:h="1771" w:wrap="none" w:hAnchor="page" w:x="8265" w:y="606"/>
        <w:spacing w:after="160"/>
      </w:pPr>
      <w:hyperlink r:id="rId7" w:history="1">
        <w:r>
          <w:t>www.muo.cz</w:t>
        </w:r>
      </w:hyperlink>
    </w:p>
    <w:p w14:paraId="413A970E" w14:textId="77777777" w:rsidR="00410041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7583F674" wp14:editId="6292B6AD">
            <wp:simplePos x="0" y="0"/>
            <wp:positionH relativeFrom="page">
              <wp:posOffset>5266055</wp:posOffset>
            </wp:positionH>
            <wp:positionV relativeFrom="margin">
              <wp:posOffset>0</wp:posOffset>
            </wp:positionV>
            <wp:extent cx="883920" cy="29273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8392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C1D6EA" w14:textId="77777777" w:rsidR="00410041" w:rsidRDefault="00410041">
      <w:pPr>
        <w:spacing w:line="360" w:lineRule="exact"/>
      </w:pPr>
    </w:p>
    <w:p w14:paraId="4A5EBF40" w14:textId="77777777" w:rsidR="00410041" w:rsidRDefault="00410041">
      <w:pPr>
        <w:spacing w:line="360" w:lineRule="exact"/>
      </w:pPr>
    </w:p>
    <w:p w14:paraId="2FDBD7FD" w14:textId="77777777" w:rsidR="00410041" w:rsidRDefault="00410041">
      <w:pPr>
        <w:spacing w:line="360" w:lineRule="exact"/>
      </w:pPr>
    </w:p>
    <w:p w14:paraId="1FF9C14E" w14:textId="77777777" w:rsidR="00410041" w:rsidRDefault="00410041">
      <w:pPr>
        <w:spacing w:line="360" w:lineRule="exact"/>
      </w:pPr>
    </w:p>
    <w:p w14:paraId="4B79903F" w14:textId="58C99AFF" w:rsidR="00410041" w:rsidRDefault="00621D20">
      <w:pPr>
        <w:spacing w:after="575"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176F27A" wp14:editId="34E6F5EF">
                <wp:simplePos x="0" y="0"/>
                <wp:positionH relativeFrom="page">
                  <wp:posOffset>4980940</wp:posOffset>
                </wp:positionH>
                <wp:positionV relativeFrom="paragraph">
                  <wp:posOffset>370840</wp:posOffset>
                </wp:positionV>
                <wp:extent cx="1731010" cy="135318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010" cy="1353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EF652E" w14:textId="77777777" w:rsidR="00410041" w:rsidRDefault="00000000">
                            <w:pPr>
                              <w:pStyle w:val="Zkladntext1"/>
                            </w:pPr>
                            <w:r>
                              <w:t>BANKOVNÍ SPOJENÍ:</w:t>
                            </w:r>
                          </w:p>
                          <w:p w14:paraId="170977DF" w14:textId="13B63C4C" w:rsidR="00410041" w:rsidRDefault="00621D20">
                            <w:pPr>
                              <w:pStyle w:val="Zkladntext1"/>
                            </w:pPr>
                            <w:r>
                              <w:t>x</w:t>
                            </w:r>
                            <w:r w:rsidR="00000000">
                              <w:t xml:space="preserve"> </w:t>
                            </w:r>
                            <w:r>
                              <w:t>xx</w:t>
                            </w:r>
                          </w:p>
                          <w:p w14:paraId="6148578A" w14:textId="7EA9A3F1" w:rsidR="00410041" w:rsidRDefault="00000000">
                            <w:pPr>
                              <w:pStyle w:val="Zkladntext1"/>
                            </w:pPr>
                            <w:r>
                              <w:t xml:space="preserve">Číslo účtu: </w:t>
                            </w:r>
                            <w:r w:rsidR="00621D20">
                              <w:t>xx</w:t>
                            </w:r>
                          </w:p>
                          <w:p w14:paraId="2F532572" w14:textId="30851837" w:rsidR="00410041" w:rsidRDefault="00000000">
                            <w:pPr>
                              <w:pStyle w:val="Zkladntext1"/>
                            </w:pPr>
                            <w:r>
                              <w:t>BIC (SWIFT</w:t>
                            </w:r>
                            <w:r w:rsidR="00621D20">
                              <w:t>xx</w:t>
                            </w:r>
                          </w:p>
                          <w:p w14:paraId="23D057DD" w14:textId="768BDC67" w:rsidR="00410041" w:rsidRDefault="00000000">
                            <w:pPr>
                              <w:pStyle w:val="Zkladntext1"/>
                            </w:pPr>
                            <w:r>
                              <w:t>IBAN</w:t>
                            </w:r>
                            <w:r w:rsidR="00621D20">
                              <w:t>xx</w:t>
                            </w:r>
                          </w:p>
                          <w:p w14:paraId="0AC77DC6" w14:textId="77777777" w:rsidR="00410041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IČ: 75079950</w:t>
                            </w:r>
                          </w:p>
                          <w:p w14:paraId="2230C928" w14:textId="77777777" w:rsidR="00410041" w:rsidRDefault="00000000">
                            <w:pPr>
                              <w:pStyle w:val="Zkladntext1"/>
                            </w:pPr>
                            <w:r>
                              <w:t>VYŘIZUJE:</w:t>
                            </w:r>
                          </w:p>
                          <w:p w14:paraId="44A1CE29" w14:textId="2371D9F0" w:rsidR="00410041" w:rsidRDefault="00621D20">
                            <w:pPr>
                              <w:pStyle w:val="Zkladntext1"/>
                            </w:pPr>
                            <w:r>
                              <w:t>xx</w:t>
                            </w:r>
                            <w:r w:rsidR="00000000">
                              <w:t>.</w:t>
                            </w:r>
                          </w:p>
                          <w:p w14:paraId="0E6ED171" w14:textId="7895D4A2" w:rsidR="00410041" w:rsidRDefault="00000000">
                            <w:pPr>
                              <w:pStyle w:val="Zkladntext1"/>
                            </w:pPr>
                            <w:r>
                              <w:t>+</w:t>
                            </w:r>
                            <w:r w:rsidR="00621D20">
                              <w:t>xx</w:t>
                            </w:r>
                          </w:p>
                          <w:p w14:paraId="4C6587A9" w14:textId="393D3621" w:rsidR="00410041" w:rsidRDefault="00000000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</w:pPr>
                            <w:hyperlink r:id="rId9" w:history="1">
                              <w:r>
                                <w:t>n</w:t>
                              </w:r>
                              <w:r w:rsidR="00621D20">
                                <w:t>xxx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176F27A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392.2pt;margin-top:29.2pt;width:136.3pt;height:106.5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" filled="f" stroked="f">
                <v:textbox inset="0,0,0,0">
                  <w:txbxContent>
                    <w:p w14:paraId="4CEF652E" w14:textId="77777777" w:rsidR="00410041" w:rsidRDefault="00000000">
                      <w:pPr>
                        <w:pStyle w:val="Zkladntext1"/>
                      </w:pPr>
                      <w:r>
                        <w:t>BANKOVNÍ SPOJENÍ:</w:t>
                      </w:r>
                    </w:p>
                    <w:p w14:paraId="170977DF" w14:textId="13B63C4C" w:rsidR="00410041" w:rsidRDefault="00621D20">
                      <w:pPr>
                        <w:pStyle w:val="Zkladntext1"/>
                      </w:pPr>
                      <w:r>
                        <w:t>x</w:t>
                      </w:r>
                      <w:r w:rsidR="00000000">
                        <w:t xml:space="preserve"> </w:t>
                      </w:r>
                      <w:r>
                        <w:t>xx</w:t>
                      </w:r>
                    </w:p>
                    <w:p w14:paraId="6148578A" w14:textId="7EA9A3F1" w:rsidR="00410041" w:rsidRDefault="00000000">
                      <w:pPr>
                        <w:pStyle w:val="Zkladntext1"/>
                      </w:pPr>
                      <w:r>
                        <w:t xml:space="preserve">Číslo účtu: </w:t>
                      </w:r>
                      <w:r w:rsidR="00621D20">
                        <w:t>xx</w:t>
                      </w:r>
                    </w:p>
                    <w:p w14:paraId="2F532572" w14:textId="30851837" w:rsidR="00410041" w:rsidRDefault="00000000">
                      <w:pPr>
                        <w:pStyle w:val="Zkladntext1"/>
                      </w:pPr>
                      <w:r>
                        <w:t>BIC (SWIFT</w:t>
                      </w:r>
                      <w:r w:rsidR="00621D20">
                        <w:t>xx</w:t>
                      </w:r>
                    </w:p>
                    <w:p w14:paraId="23D057DD" w14:textId="768BDC67" w:rsidR="00410041" w:rsidRDefault="00000000">
                      <w:pPr>
                        <w:pStyle w:val="Zkladntext1"/>
                      </w:pPr>
                      <w:r>
                        <w:t>IBAN</w:t>
                      </w:r>
                      <w:r w:rsidR="00621D20">
                        <w:t>xx</w:t>
                      </w:r>
                    </w:p>
                    <w:p w14:paraId="0AC77DC6" w14:textId="77777777" w:rsidR="00410041" w:rsidRDefault="00000000">
                      <w:pPr>
                        <w:pStyle w:val="Zkladntext1"/>
                        <w:spacing w:after="160"/>
                      </w:pPr>
                      <w:r>
                        <w:t>IČ: 75079950</w:t>
                      </w:r>
                    </w:p>
                    <w:p w14:paraId="2230C928" w14:textId="77777777" w:rsidR="00410041" w:rsidRDefault="00000000">
                      <w:pPr>
                        <w:pStyle w:val="Zkladntext1"/>
                      </w:pPr>
                      <w:r>
                        <w:t>VYŘIZUJE:</w:t>
                      </w:r>
                    </w:p>
                    <w:p w14:paraId="44A1CE29" w14:textId="2371D9F0" w:rsidR="00410041" w:rsidRDefault="00621D20">
                      <w:pPr>
                        <w:pStyle w:val="Zkladntext1"/>
                      </w:pPr>
                      <w:r>
                        <w:t>xx</w:t>
                      </w:r>
                      <w:r w:rsidR="00000000">
                        <w:t>.</w:t>
                      </w:r>
                    </w:p>
                    <w:p w14:paraId="0E6ED171" w14:textId="7895D4A2" w:rsidR="00410041" w:rsidRDefault="00000000">
                      <w:pPr>
                        <w:pStyle w:val="Zkladntext1"/>
                      </w:pPr>
                      <w:r>
                        <w:t>+</w:t>
                      </w:r>
                      <w:r w:rsidR="00621D20">
                        <w:t>xx</w:t>
                      </w:r>
                    </w:p>
                    <w:p w14:paraId="4C6587A9" w14:textId="393D3621" w:rsidR="00410041" w:rsidRDefault="00000000">
                      <w:pPr>
                        <w:pStyle w:val="Zkladntext1"/>
                        <w:pBdr>
                          <w:bottom w:val="single" w:sz="4" w:space="0" w:color="auto"/>
                        </w:pBdr>
                      </w:pPr>
                      <w:hyperlink r:id="rId10" w:history="1">
                        <w:r>
                          <w:t>n</w:t>
                        </w:r>
                        <w:r w:rsidR="00621D20">
                          <w:t>xxx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19FA299" w14:textId="77777777" w:rsidR="00410041" w:rsidRDefault="00410041">
      <w:pPr>
        <w:spacing w:line="1" w:lineRule="exact"/>
        <w:sectPr w:rsidR="00410041">
          <w:pgSz w:w="11900" w:h="16840"/>
          <w:pgMar w:top="1126" w:right="910" w:bottom="0" w:left="229" w:header="698" w:footer="3" w:gutter="0"/>
          <w:pgNumType w:start="1"/>
          <w:cols w:space="720"/>
          <w:noEndnote/>
          <w:docGrid w:linePitch="360"/>
        </w:sectPr>
      </w:pPr>
    </w:p>
    <w:p w14:paraId="342D75AA" w14:textId="427BD0E5" w:rsidR="00410041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44F026F2" wp14:editId="4C12D859">
                <wp:simplePos x="0" y="0"/>
                <wp:positionH relativeFrom="page">
                  <wp:posOffset>5247640</wp:posOffset>
                </wp:positionH>
                <wp:positionV relativeFrom="paragraph">
                  <wp:posOffset>1539240</wp:posOffset>
                </wp:positionV>
                <wp:extent cx="1551305" cy="58229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582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607A5A" w14:textId="77777777" w:rsidR="00410041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ÚČEL ZDŮVODNĚNÍ NÁKUPU: VZT zařízení pro kavárnu MUO</w:t>
                            </w:r>
                          </w:p>
                          <w:p w14:paraId="72429BF2" w14:textId="77777777" w:rsidR="00410041" w:rsidRDefault="00000000">
                            <w:pPr>
                              <w:pStyle w:val="Zkladntext1"/>
                            </w:pPr>
                            <w:r>
                              <w:t>PODPIS SCHVALUJÍCÍHO: (vedoucí oddělení, referátu, odboru)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4F026F2" id="Shape 6" o:spid="_x0000_s1027" type="#_x0000_t202" style="position:absolute;margin-left:413.2pt;margin-top:121.2pt;width:122.15pt;height:45.8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" filled="f" stroked="f">
                <v:textbox inset="0,0,0,0">
                  <w:txbxContent>
                    <w:p w14:paraId="4A607A5A" w14:textId="77777777" w:rsidR="00410041" w:rsidRDefault="00000000">
                      <w:pPr>
                        <w:pStyle w:val="Zkladntext1"/>
                        <w:spacing w:after="160"/>
                      </w:pPr>
                      <w:r>
                        <w:t>ÚČEL ZDŮVODNĚNÍ NÁKUPU: VZT zařízení pro kavárnu MUO</w:t>
                      </w:r>
                    </w:p>
                    <w:p w14:paraId="72429BF2" w14:textId="77777777" w:rsidR="00410041" w:rsidRDefault="00000000">
                      <w:pPr>
                        <w:pStyle w:val="Zkladntext1"/>
                      </w:pPr>
                      <w:r>
                        <w:t>PODPIS SCHVALUJÍCÍHO: (vedoucí oddělení, referátu, odboru)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F07C96F" w14:textId="77777777" w:rsidR="00410041" w:rsidRDefault="00000000">
      <w:pPr>
        <w:pStyle w:val="Zkladntext1"/>
        <w:tabs>
          <w:tab w:val="left" w:pos="1963"/>
          <w:tab w:val="left" w:pos="39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209879DB" wp14:editId="148789B3">
                <wp:simplePos x="0" y="0"/>
                <wp:positionH relativeFrom="page">
                  <wp:posOffset>4156075</wp:posOffset>
                </wp:positionH>
                <wp:positionV relativeFrom="paragraph">
                  <wp:posOffset>25400</wp:posOffset>
                </wp:positionV>
                <wp:extent cx="640080" cy="121920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A97962" w14:textId="77777777" w:rsidR="00410041" w:rsidRDefault="00000000">
                            <w:pPr>
                              <w:pStyle w:val="Zkladntext1"/>
                              <w:jc w:val="right"/>
                            </w:pPr>
                            <w:r>
                              <w:t>V OLOMOUCI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9879DB" id="Shape 10" o:spid="_x0000_s1028" type="#_x0000_t202" style="position:absolute;margin-left:327.25pt;margin-top:2pt;width:50.4pt;height:9.6pt;z-index:125829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" filled="f" stroked="f">
                <v:textbox inset="0,0,0,0">
                  <w:txbxContent>
                    <w:p w14:paraId="48A97962" w14:textId="77777777" w:rsidR="00410041" w:rsidRDefault="00000000">
                      <w:pPr>
                        <w:pStyle w:val="Zkladntext1"/>
                        <w:jc w:val="right"/>
                      </w:pPr>
                      <w:r>
                        <w:t>V OLOMOUCI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ČÍSLO OBJEDNÁVKY</w:t>
      </w:r>
      <w:r>
        <w:tab/>
      </w:r>
      <w:r>
        <w:rPr>
          <w:sz w:val="18"/>
          <w:szCs w:val="18"/>
        </w:rPr>
        <w:t>NIPEZ</w:t>
      </w:r>
      <w:r>
        <w:rPr>
          <w:sz w:val="18"/>
          <w:szCs w:val="18"/>
        </w:rPr>
        <w:tab/>
      </w:r>
      <w:r>
        <w:t>ID</w:t>
      </w:r>
    </w:p>
    <w:p w14:paraId="78C77685" w14:textId="77777777" w:rsidR="00410041" w:rsidRDefault="00000000">
      <w:pPr>
        <w:pStyle w:val="Zkladntext1"/>
        <w:tabs>
          <w:tab w:val="left" w:pos="1963"/>
          <w:tab w:val="left" w:pos="3962"/>
          <w:tab w:val="left" w:pos="5890"/>
        </w:tabs>
        <w:spacing w:after="340"/>
      </w:pPr>
      <w:r>
        <w:t>0005/5/2023</w:t>
      </w:r>
      <w:r>
        <w:tab/>
      </w:r>
      <w:r>
        <w:rPr>
          <w:sz w:val="18"/>
          <w:szCs w:val="18"/>
        </w:rPr>
        <w:t>45331200-8</w:t>
      </w:r>
      <w:r>
        <w:rPr>
          <w:sz w:val="18"/>
          <w:szCs w:val="18"/>
        </w:rPr>
        <w:tab/>
      </w:r>
      <w:r>
        <w:t>MUOLX001W1WY</w:t>
      </w:r>
      <w:r>
        <w:tab/>
        <w:t>02.05.2023</w:t>
      </w:r>
    </w:p>
    <w:p w14:paraId="171ACC4C" w14:textId="77777777" w:rsidR="00410041" w:rsidRDefault="00000000">
      <w:pPr>
        <w:pStyle w:val="Zkladntext30"/>
      </w:pPr>
      <w:r>
        <w:t>Objednáváme u vás dodávku a montáž vzduchotechnického zařízení do objektu MUO, Denisova 47, Olomouc. Specifikace dodávky v CN 3ZK79/NA1 ze dne 2.5.2023</w:t>
      </w:r>
    </w:p>
    <w:p w14:paraId="7A1C3C5F" w14:textId="0C9F636B" w:rsidR="00410041" w:rsidRDefault="00000000">
      <w:pPr>
        <w:pStyle w:val="Zkladntext30"/>
      </w:pPr>
      <w:r>
        <w:t xml:space="preserve">Kontaktní osoba </w:t>
      </w:r>
      <w:r w:rsidR="00621D20">
        <w:t>x</w:t>
      </w:r>
      <w:r>
        <w:t>.</w:t>
      </w:r>
      <w:r w:rsidR="00621D20">
        <w:t>xx</w:t>
      </w:r>
    </w:p>
    <w:p w14:paraId="284514A1" w14:textId="77777777" w:rsidR="00410041" w:rsidRDefault="00000000">
      <w:pPr>
        <w:pStyle w:val="Zkladntext30"/>
      </w:pPr>
      <w:r>
        <w:rPr>
          <w:b/>
          <w:bCs/>
        </w:rPr>
        <w:t>Předpokládaná hodnota: 229 500,00 Kč</w:t>
      </w:r>
    </w:p>
    <w:p w14:paraId="7D3531BC" w14:textId="77777777" w:rsidR="00410041" w:rsidRDefault="00000000">
      <w:pPr>
        <w:pStyle w:val="Zkladntext30"/>
      </w:pPr>
      <w:r>
        <w:t>Děkuji</w:t>
      </w:r>
    </w:p>
    <w:p w14:paraId="7CC203E9" w14:textId="77777777" w:rsidR="00410041" w:rsidRDefault="00000000">
      <w:pPr>
        <w:pStyle w:val="Zkladntext30"/>
        <w:spacing w:after="0"/>
      </w:pPr>
      <w:r>
        <w:t>Mgr. Ondřej Zatloukal</w:t>
      </w:r>
    </w:p>
    <w:p w14:paraId="3A1D0359" w14:textId="77777777" w:rsidR="00410041" w:rsidRDefault="00000000">
      <w:pPr>
        <w:pStyle w:val="Zkladntext30"/>
      </w:pPr>
      <w:r>
        <w:t>ředitel Muzea umění Olomouc</w:t>
      </w:r>
    </w:p>
    <w:p w14:paraId="061630FF" w14:textId="29A4282C" w:rsidR="00410041" w:rsidRDefault="00621D20">
      <w:pPr>
        <w:pStyle w:val="Zkladntext30"/>
        <w:spacing w:after="0"/>
        <w:sectPr w:rsidR="00410041">
          <w:type w:val="continuous"/>
          <w:pgSz w:w="11900" w:h="16840"/>
          <w:pgMar w:top="1126" w:right="4308" w:bottom="0" w:left="656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0A029E49" wp14:editId="09B43464">
                <wp:simplePos x="0" y="0"/>
                <wp:positionH relativeFrom="page">
                  <wp:posOffset>3611880</wp:posOffset>
                </wp:positionH>
                <wp:positionV relativeFrom="paragraph">
                  <wp:posOffset>5715</wp:posOffset>
                </wp:positionV>
                <wp:extent cx="3094990" cy="108966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4990" cy="1089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9987F5" w14:textId="77777777" w:rsidR="00410041" w:rsidRDefault="00000000">
                            <w:pPr>
                              <w:pStyle w:val="Zkladntext1"/>
                            </w:pPr>
                            <w:r>
                              <w:t>PODPIS SPRÁVCE ROZPOČTU: potvrzuji, že jsem prověřil(a) připravovanou operaci ustan.</w:t>
                            </w:r>
                          </w:p>
                          <w:p w14:paraId="5001ABF4" w14:textId="77777777" w:rsidR="00410041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§ 13 vyhlášky 416/2004 Sb.</w:t>
                            </w:r>
                          </w:p>
                          <w:p w14:paraId="6B2E91B8" w14:textId="77777777" w:rsidR="00410041" w:rsidRDefault="00000000">
                            <w:pPr>
                              <w:pStyle w:val="Zkladntext1"/>
                            </w:pPr>
                            <w:r>
                              <w:t>INDIVIDUÁLNÍ PŘÍSLIB KČ bez DPH:</w:t>
                            </w:r>
                          </w:p>
                          <w:p w14:paraId="74993720" w14:textId="77777777" w:rsidR="00410041" w:rsidRDefault="00000000">
                            <w:pPr>
                              <w:pStyle w:val="Zkladntext1"/>
                            </w:pPr>
                            <w:r>
                              <w:t>s DPH: 229 500,00 Kč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29E49" id="Shape 8" o:spid="_x0000_s1029" type="#_x0000_t202" style="position:absolute;margin-left:284.4pt;margin-top:.45pt;width:243.7pt;height:85.8pt;z-index:1258293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" filled="f" stroked="f">
                <v:textbox inset="0,0,0,0">
                  <w:txbxContent>
                    <w:p w14:paraId="4F9987F5" w14:textId="77777777" w:rsidR="00410041" w:rsidRDefault="00000000">
                      <w:pPr>
                        <w:pStyle w:val="Zkladntext1"/>
                      </w:pPr>
                      <w:r>
                        <w:t>PODPIS SPRÁVCE ROZPOČTU: potvrzuji, že jsem prověřil(a) připravovanou operaci ustan.</w:t>
                      </w:r>
                    </w:p>
                    <w:p w14:paraId="5001ABF4" w14:textId="77777777" w:rsidR="00410041" w:rsidRDefault="00000000">
                      <w:pPr>
                        <w:pStyle w:val="Zkladntext1"/>
                        <w:spacing w:after="160"/>
                      </w:pPr>
                      <w:r>
                        <w:t>§ 13 vyhlášky 416/2004 Sb.</w:t>
                      </w:r>
                    </w:p>
                    <w:p w14:paraId="6B2E91B8" w14:textId="77777777" w:rsidR="00410041" w:rsidRDefault="00000000">
                      <w:pPr>
                        <w:pStyle w:val="Zkladntext1"/>
                      </w:pPr>
                      <w:r>
                        <w:t>INDIVIDUÁLNÍ PŘÍSLIB KČ bez DPH:</w:t>
                      </w:r>
                    </w:p>
                    <w:p w14:paraId="74993720" w14:textId="77777777" w:rsidR="00410041" w:rsidRDefault="00000000">
                      <w:pPr>
                        <w:pStyle w:val="Zkladntext1"/>
                      </w:pPr>
                      <w:r>
                        <w:t>s DPH: 229 500,00 Kč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00000">
        <w:rPr>
          <w:b/>
          <w:bCs/>
          <w:color w:val="7F7F7F"/>
        </w:rPr>
        <w:t>Na fakturu prosím uveďte číslo objednávky</w:t>
      </w:r>
    </w:p>
    <w:p w14:paraId="1C625AF0" w14:textId="762CA433" w:rsidR="00410041" w:rsidRDefault="00410041">
      <w:pPr>
        <w:spacing w:before="109" w:after="109" w:line="240" w:lineRule="exact"/>
        <w:rPr>
          <w:sz w:val="19"/>
          <w:szCs w:val="19"/>
        </w:rPr>
      </w:pPr>
    </w:p>
    <w:p w14:paraId="04477ACA" w14:textId="77777777" w:rsidR="00410041" w:rsidRDefault="00410041">
      <w:pPr>
        <w:spacing w:line="1" w:lineRule="exact"/>
        <w:sectPr w:rsidR="00410041">
          <w:type w:val="continuous"/>
          <w:pgSz w:w="11900" w:h="16840"/>
          <w:pgMar w:top="1126" w:right="0" w:bottom="0" w:left="0" w:header="0" w:footer="3" w:gutter="0"/>
          <w:cols w:space="720"/>
          <w:noEndnote/>
          <w:docGrid w:linePitch="360"/>
        </w:sectPr>
      </w:pPr>
    </w:p>
    <w:p w14:paraId="453E4371" w14:textId="77777777" w:rsidR="00410041" w:rsidRDefault="00000000">
      <w:pPr>
        <w:pStyle w:val="Zkladntext1"/>
        <w:framePr w:w="1080" w:h="883" w:wrap="none" w:vAnchor="text" w:hAnchor="page" w:x="8265" w:y="21"/>
        <w:spacing w:after="160"/>
      </w:pPr>
      <w:r>
        <w:t>datum a podpis</w:t>
      </w:r>
    </w:p>
    <w:p w14:paraId="00AE1867" w14:textId="77777777" w:rsidR="00410041" w:rsidRDefault="00000000">
      <w:pPr>
        <w:pStyle w:val="Zkladntext1"/>
        <w:framePr w:w="1080" w:h="883" w:wrap="none" w:vAnchor="text" w:hAnchor="page" w:x="8265" w:y="21"/>
        <w:spacing w:after="160"/>
      </w:pPr>
      <w:r>
        <w:t>Dotace</w:t>
      </w:r>
    </w:p>
    <w:p w14:paraId="31EACC6F" w14:textId="77777777" w:rsidR="00410041" w:rsidRDefault="00000000">
      <w:pPr>
        <w:pStyle w:val="Zkladntext1"/>
        <w:framePr w:w="1080" w:h="883" w:wrap="none" w:vAnchor="text" w:hAnchor="page" w:x="8265" w:y="21"/>
        <w:spacing w:after="160"/>
      </w:pPr>
      <w:r>
        <w:t>VÝSTAVA</w:t>
      </w:r>
    </w:p>
    <w:p w14:paraId="17B18DD4" w14:textId="77777777" w:rsidR="00410041" w:rsidRDefault="00410041">
      <w:pPr>
        <w:spacing w:line="360" w:lineRule="exact"/>
      </w:pPr>
    </w:p>
    <w:p w14:paraId="119AB248" w14:textId="77777777" w:rsidR="00410041" w:rsidRDefault="00410041">
      <w:pPr>
        <w:spacing w:after="522" w:line="1" w:lineRule="exact"/>
      </w:pPr>
    </w:p>
    <w:p w14:paraId="76B62F16" w14:textId="77777777" w:rsidR="00410041" w:rsidRDefault="00410041">
      <w:pPr>
        <w:spacing w:line="1" w:lineRule="exact"/>
        <w:sectPr w:rsidR="00410041">
          <w:type w:val="continuous"/>
          <w:pgSz w:w="11900" w:h="16840"/>
          <w:pgMar w:top="1126" w:right="910" w:bottom="0" w:left="229" w:header="0" w:footer="3" w:gutter="0"/>
          <w:cols w:space="720"/>
          <w:noEndnote/>
          <w:docGrid w:linePitch="360"/>
        </w:sectPr>
      </w:pPr>
    </w:p>
    <w:p w14:paraId="463946A8" w14:textId="77777777" w:rsidR="00410041" w:rsidRDefault="00410041">
      <w:pPr>
        <w:spacing w:line="240" w:lineRule="exact"/>
        <w:rPr>
          <w:sz w:val="19"/>
          <w:szCs w:val="19"/>
        </w:rPr>
      </w:pPr>
    </w:p>
    <w:p w14:paraId="1E586D3B" w14:textId="77777777" w:rsidR="00410041" w:rsidRDefault="00410041">
      <w:pPr>
        <w:spacing w:line="240" w:lineRule="exact"/>
        <w:rPr>
          <w:sz w:val="19"/>
          <w:szCs w:val="19"/>
        </w:rPr>
      </w:pPr>
    </w:p>
    <w:p w14:paraId="41632DE0" w14:textId="77777777" w:rsidR="00410041" w:rsidRDefault="00410041">
      <w:pPr>
        <w:spacing w:line="240" w:lineRule="exact"/>
        <w:rPr>
          <w:sz w:val="19"/>
          <w:szCs w:val="19"/>
        </w:rPr>
      </w:pPr>
    </w:p>
    <w:p w14:paraId="14E3C21E" w14:textId="77777777" w:rsidR="00410041" w:rsidRDefault="00410041">
      <w:pPr>
        <w:spacing w:line="240" w:lineRule="exact"/>
        <w:rPr>
          <w:sz w:val="19"/>
          <w:szCs w:val="19"/>
        </w:rPr>
      </w:pPr>
    </w:p>
    <w:p w14:paraId="009AC747" w14:textId="77777777" w:rsidR="00410041" w:rsidRDefault="00410041">
      <w:pPr>
        <w:spacing w:line="240" w:lineRule="exact"/>
        <w:rPr>
          <w:sz w:val="19"/>
          <w:szCs w:val="19"/>
        </w:rPr>
      </w:pPr>
    </w:p>
    <w:p w14:paraId="4CDBA21E" w14:textId="77777777" w:rsidR="00410041" w:rsidRDefault="00410041">
      <w:pPr>
        <w:spacing w:line="240" w:lineRule="exact"/>
        <w:rPr>
          <w:sz w:val="19"/>
          <w:szCs w:val="19"/>
        </w:rPr>
      </w:pPr>
    </w:p>
    <w:p w14:paraId="20E74300" w14:textId="77777777" w:rsidR="00410041" w:rsidRDefault="00410041">
      <w:pPr>
        <w:spacing w:line="240" w:lineRule="exact"/>
        <w:rPr>
          <w:sz w:val="19"/>
          <w:szCs w:val="19"/>
        </w:rPr>
      </w:pPr>
    </w:p>
    <w:p w14:paraId="63021DBB" w14:textId="77777777" w:rsidR="00410041" w:rsidRDefault="00410041">
      <w:pPr>
        <w:spacing w:line="240" w:lineRule="exact"/>
        <w:rPr>
          <w:sz w:val="19"/>
          <w:szCs w:val="19"/>
        </w:rPr>
      </w:pPr>
    </w:p>
    <w:p w14:paraId="633B7AC1" w14:textId="77777777" w:rsidR="00410041" w:rsidRDefault="00410041">
      <w:pPr>
        <w:spacing w:line="240" w:lineRule="exact"/>
        <w:rPr>
          <w:sz w:val="19"/>
          <w:szCs w:val="19"/>
        </w:rPr>
      </w:pPr>
    </w:p>
    <w:p w14:paraId="7BE1268F" w14:textId="77777777" w:rsidR="00410041" w:rsidRDefault="00410041">
      <w:pPr>
        <w:spacing w:line="240" w:lineRule="exact"/>
        <w:rPr>
          <w:sz w:val="19"/>
          <w:szCs w:val="19"/>
        </w:rPr>
      </w:pPr>
    </w:p>
    <w:p w14:paraId="07914419" w14:textId="77777777" w:rsidR="00410041" w:rsidRDefault="00410041">
      <w:pPr>
        <w:spacing w:line="240" w:lineRule="exact"/>
        <w:rPr>
          <w:sz w:val="19"/>
          <w:szCs w:val="19"/>
        </w:rPr>
      </w:pPr>
    </w:p>
    <w:p w14:paraId="6AEE2834" w14:textId="77777777" w:rsidR="00410041" w:rsidRDefault="00410041">
      <w:pPr>
        <w:spacing w:line="240" w:lineRule="exact"/>
        <w:rPr>
          <w:sz w:val="19"/>
          <w:szCs w:val="19"/>
        </w:rPr>
      </w:pPr>
    </w:p>
    <w:p w14:paraId="4D894AC6" w14:textId="77777777" w:rsidR="00410041" w:rsidRDefault="00410041">
      <w:pPr>
        <w:spacing w:line="240" w:lineRule="exact"/>
        <w:rPr>
          <w:sz w:val="19"/>
          <w:szCs w:val="19"/>
        </w:rPr>
      </w:pPr>
    </w:p>
    <w:p w14:paraId="27067FBF" w14:textId="77777777" w:rsidR="00410041" w:rsidRDefault="00410041">
      <w:pPr>
        <w:spacing w:line="240" w:lineRule="exact"/>
        <w:rPr>
          <w:sz w:val="19"/>
          <w:szCs w:val="19"/>
        </w:rPr>
      </w:pPr>
    </w:p>
    <w:p w14:paraId="3F5F98DB" w14:textId="77777777" w:rsidR="00410041" w:rsidRDefault="00410041">
      <w:pPr>
        <w:spacing w:line="240" w:lineRule="exact"/>
        <w:rPr>
          <w:sz w:val="19"/>
          <w:szCs w:val="19"/>
        </w:rPr>
      </w:pPr>
    </w:p>
    <w:p w14:paraId="5177D490" w14:textId="77777777" w:rsidR="00410041" w:rsidRDefault="00410041">
      <w:pPr>
        <w:spacing w:before="47" w:after="47" w:line="240" w:lineRule="exact"/>
        <w:rPr>
          <w:sz w:val="19"/>
          <w:szCs w:val="19"/>
        </w:rPr>
      </w:pPr>
    </w:p>
    <w:p w14:paraId="7D226B54" w14:textId="77777777" w:rsidR="00410041" w:rsidRDefault="00410041">
      <w:pPr>
        <w:spacing w:line="1" w:lineRule="exact"/>
        <w:sectPr w:rsidR="00410041">
          <w:type w:val="continuous"/>
          <w:pgSz w:w="11900" w:h="16840"/>
          <w:pgMar w:top="1126" w:right="0" w:bottom="0" w:left="0" w:header="0" w:footer="3" w:gutter="0"/>
          <w:cols w:space="720"/>
          <w:noEndnote/>
          <w:docGrid w:linePitch="360"/>
        </w:sectPr>
      </w:pPr>
    </w:p>
    <w:p w14:paraId="2C7C7F9C" w14:textId="77777777" w:rsidR="00410041" w:rsidRDefault="00000000">
      <w:pPr>
        <w:pStyle w:val="Zkladntext40"/>
      </w:pPr>
      <w:r>
        <w:t>Registr smluv</w:t>
      </w:r>
    </w:p>
    <w:p w14:paraId="3F385485" w14:textId="77777777" w:rsidR="00410041" w:rsidRDefault="00000000">
      <w:pPr>
        <w:pStyle w:val="Zkladntext40"/>
      </w:pPr>
      <w:r>
        <w:t>Datum: 3.5.2023 15:08:36</w:t>
      </w:r>
    </w:p>
    <w:p w14:paraId="02330EC1" w14:textId="4A4154D6" w:rsidR="00410041" w:rsidRDefault="00621D20">
      <w:pPr>
        <w:pStyle w:val="Zkladntext50"/>
      </w:pPr>
      <w:r>
        <w:t>xx</w:t>
      </w:r>
    </w:p>
    <w:p w14:paraId="021A8C9F" w14:textId="00BA46EB" w:rsidR="00410041" w:rsidRDefault="00621D20">
      <w:pPr>
        <w:spacing w:line="1" w:lineRule="exact"/>
        <w:rPr>
          <w:sz w:val="2"/>
          <w:szCs w:val="2"/>
        </w:rPr>
      </w:pPr>
      <w:r>
        <w:rPr>
          <w:sz w:val="2"/>
          <w:szCs w:val="2"/>
        </w:rPr>
        <w:t>xx</w:t>
      </w:r>
    </w:p>
    <w:p w14:paraId="4F9173B9" w14:textId="77777777" w:rsidR="00410041" w:rsidRDefault="00000000">
      <w:pPr>
        <w:pStyle w:val="Zkladntext40"/>
        <w:spacing w:after="80"/>
      </w:pPr>
      <w:r>
        <w:t>Schvalující</w:t>
      </w:r>
    </w:p>
    <w:p w14:paraId="1A115063" w14:textId="77777777" w:rsidR="00410041" w:rsidRDefault="00000000">
      <w:pPr>
        <w:pStyle w:val="Zkladntext40"/>
        <w:spacing w:after="80"/>
      </w:pPr>
      <w:r>
        <w:t>Datum: 3.5.2023 10:39:24</w:t>
      </w:r>
    </w:p>
    <w:p w14:paraId="254597B8" w14:textId="77777777" w:rsidR="00410041" w:rsidRDefault="00000000">
      <w:pPr>
        <w:pStyle w:val="Zkladntext20"/>
        <w:ind w:firstLine="600"/>
        <w:jc w:val="both"/>
      </w:pPr>
      <w:r>
        <w:t>■</w:t>
      </w:r>
    </w:p>
    <w:p w14:paraId="68B14E4B" w14:textId="28AC88E4" w:rsidR="00410041" w:rsidRDefault="00621D20">
      <w:pPr>
        <w:pStyle w:val="Zkladntext20"/>
        <w:spacing w:after="40"/>
      </w:pPr>
      <w:r>
        <w:t>xx</w:t>
      </w:r>
    </w:p>
    <w:p w14:paraId="75157134" w14:textId="77777777" w:rsidR="00410041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52A4CF8D" w14:textId="77777777" w:rsidR="00410041" w:rsidRDefault="00000000">
      <w:pPr>
        <w:pStyle w:val="Zkladntext40"/>
        <w:tabs>
          <w:tab w:val="left" w:pos="682"/>
        </w:tabs>
        <w:rPr>
          <w:sz w:val="11"/>
          <w:szCs w:val="11"/>
        </w:rPr>
      </w:pPr>
      <w:r>
        <w:t>Ekonom</w:t>
      </w:r>
      <w:r>
        <w:tab/>
      </w:r>
      <w:r>
        <w:rPr>
          <w:color w:val="E67A6C"/>
        </w:rPr>
        <w:t>.-j—</w:t>
      </w:r>
      <w:r>
        <w:rPr>
          <w:rFonts w:ascii="Arial" w:eastAsia="Arial" w:hAnsi="Arial" w:cs="Arial"/>
          <w:smallCaps/>
          <w:color w:val="E67A6C"/>
          <w:sz w:val="11"/>
          <w:szCs w:val="11"/>
        </w:rPr>
        <w:t>jl</w:t>
      </w:r>
    </w:p>
    <w:p w14:paraId="17BB3136" w14:textId="77777777" w:rsidR="00410041" w:rsidRDefault="00000000">
      <w:pPr>
        <w:pStyle w:val="Zkladntext40"/>
      </w:pPr>
      <w:r>
        <w:t>Datum: 3.5.2023 13:19:49</w:t>
      </w:r>
    </w:p>
    <w:p w14:paraId="035BA80F" w14:textId="635C1FFC" w:rsidR="00410041" w:rsidRDefault="00621D20">
      <w:pPr>
        <w:pStyle w:val="Zkladntext20"/>
        <w:spacing w:line="252" w:lineRule="auto"/>
      </w:pPr>
      <w:r>
        <w:t>xx</w:t>
      </w:r>
    </w:p>
    <w:p w14:paraId="6E4AE6D7" w14:textId="33C0D2A7" w:rsidR="00410041" w:rsidRDefault="00621D20">
      <w:pPr>
        <w:pStyle w:val="Zkladntext20"/>
        <w:spacing w:after="60" w:line="252" w:lineRule="auto"/>
      </w:pPr>
      <w:r>
        <w:t>xx</w:t>
      </w:r>
    </w:p>
    <w:p w14:paraId="4A86CA6E" w14:textId="77777777" w:rsidR="00410041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3010AF69" w14:textId="77777777" w:rsidR="00410041" w:rsidRDefault="00000000">
      <w:pPr>
        <w:pStyle w:val="Zkladntext40"/>
      </w:pPr>
      <w:r>
        <w:t>Příkazce operace</w:t>
      </w:r>
    </w:p>
    <w:p w14:paraId="0B2613A2" w14:textId="77777777" w:rsidR="00410041" w:rsidRDefault="00000000">
      <w:pPr>
        <w:pStyle w:val="Zkladntext40"/>
      </w:pPr>
      <w:r>
        <w:t>Datum: 3.5.2023 14:38:38</w:t>
      </w:r>
    </w:p>
    <w:p w14:paraId="7EACE3E4" w14:textId="04E8FF58" w:rsidR="00410041" w:rsidRDefault="00621D20">
      <w:pPr>
        <w:pStyle w:val="Zkladntext20"/>
        <w:spacing w:after="60" w:line="252" w:lineRule="auto"/>
      </w:pPr>
      <w:r>
        <w:t>xxx</w:t>
      </w:r>
    </w:p>
    <w:p w14:paraId="49AF9EBC" w14:textId="77777777" w:rsidR="00410041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71696457" w14:textId="77777777" w:rsidR="00410041" w:rsidRDefault="00000000">
      <w:pPr>
        <w:pStyle w:val="Zkladntext40"/>
      </w:pPr>
      <w:r>
        <w:t>Správce rozpočtu</w:t>
      </w:r>
    </w:p>
    <w:p w14:paraId="733B59D5" w14:textId="77777777" w:rsidR="00410041" w:rsidRDefault="00000000">
      <w:pPr>
        <w:pStyle w:val="Zkladntext40"/>
      </w:pPr>
      <w:r>
        <w:t>Datum: 3.5.2023 14:54:18</w:t>
      </w:r>
    </w:p>
    <w:p w14:paraId="2AFFE18D" w14:textId="31B49A49" w:rsidR="00410041" w:rsidRDefault="00621D20">
      <w:pPr>
        <w:pStyle w:val="Zkladntext20"/>
      </w:pPr>
      <w:r>
        <w:t>xx</w:t>
      </w:r>
    </w:p>
    <w:sectPr w:rsidR="00410041">
      <w:type w:val="continuous"/>
      <w:pgSz w:w="11900" w:h="16840"/>
      <w:pgMar w:top="1126" w:right="2033" w:bottom="0" w:left="229" w:header="0" w:footer="3" w:gutter="0"/>
      <w:cols w:num="5" w:space="395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87CA8" w14:textId="77777777" w:rsidR="00C511D6" w:rsidRDefault="00C511D6">
      <w:r>
        <w:separator/>
      </w:r>
    </w:p>
  </w:endnote>
  <w:endnote w:type="continuationSeparator" w:id="0">
    <w:p w14:paraId="5E41CAE1" w14:textId="77777777" w:rsidR="00C511D6" w:rsidRDefault="00C5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0E852" w14:textId="77777777" w:rsidR="00C511D6" w:rsidRDefault="00C511D6"/>
  </w:footnote>
  <w:footnote w:type="continuationSeparator" w:id="0">
    <w:p w14:paraId="3A8B2A6B" w14:textId="77777777" w:rsidR="00C511D6" w:rsidRDefault="00C511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041"/>
    <w:rsid w:val="00410041"/>
    <w:rsid w:val="00621D20"/>
    <w:rsid w:val="00C5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8E68"/>
  <w15:docId w15:val="{5EC11A01-6133-43C9-B17F-1F4CB63CF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30">
    <w:name w:val="Základní text (3)"/>
    <w:basedOn w:val="Normln"/>
    <w:link w:val="Zkladntext3"/>
    <w:pPr>
      <w:spacing w:after="200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pacing w:after="60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Zkladntext20">
    <w:name w:val="Základní text (2)"/>
    <w:basedOn w:val="Normln"/>
    <w:link w:val="Zkladntext2"/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50">
    <w:name w:val="Základní text (5)"/>
    <w:basedOn w:val="Normln"/>
    <w:link w:val="Zkladntext5"/>
    <w:pPr>
      <w:spacing w:after="40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nosal@muo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nosal@mu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781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2023-05-03T13:14:00Z</dcterms:created>
  <dcterms:modified xsi:type="dcterms:W3CDTF">2023-05-03T13:17:00Z</dcterms:modified>
</cp:coreProperties>
</file>