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04EB" w14:textId="77777777" w:rsidR="0039369D" w:rsidRDefault="00CF4D28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23004EC" w14:textId="77777777" w:rsidR="0039369D" w:rsidRDefault="00CF4D28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- 966</w:t>
      </w:r>
    </w:p>
    <w:p w14:paraId="723004ED" w14:textId="77777777" w:rsidR="0039369D" w:rsidRDefault="00CF4D28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23004EE" w14:textId="77777777" w:rsidR="0039369D" w:rsidRDefault="00CF4D28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23004EF" w14:textId="77777777" w:rsidR="0039369D" w:rsidRDefault="00CF4D2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723004F0" w14:textId="77777777" w:rsidR="0039369D" w:rsidRDefault="00CF4D2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723004F1" w14:textId="77777777" w:rsidR="0039369D" w:rsidRDefault="00CF4D2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723004F2" w14:textId="77777777" w:rsidR="0039369D" w:rsidRPr="005343B0" w:rsidRDefault="00CF4D28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5343B0">
        <w:rPr>
          <w:lang w:val="cs-CZ"/>
        </w:rPr>
        <w:t>NG</w:t>
      </w:r>
      <w:r w:rsidRPr="005343B0">
        <w:rPr>
          <w:lang w:val="cs-CZ"/>
        </w:rPr>
        <w:br/>
      </w:r>
      <w:r>
        <w:rPr>
          <w:lang w:val="cs-CZ" w:eastAsia="cs-CZ" w:bidi="cs-CZ"/>
        </w:rPr>
        <w:t>P</w:t>
      </w:r>
    </w:p>
    <w:p w14:paraId="723004F3" w14:textId="77777777" w:rsidR="0039369D" w:rsidRDefault="00CF4D28">
      <w:pPr>
        <w:pStyle w:val="Zkladntext20"/>
        <w:framePr w:w="3202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966/2023</w:t>
      </w:r>
    </w:p>
    <w:p w14:paraId="35A8DE04" w14:textId="77777777" w:rsidR="00946098" w:rsidRDefault="00CF4D28" w:rsidP="0094609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723004F4" w14:textId="310F5E7E" w:rsidR="0039369D" w:rsidRDefault="00CF4D28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4B2D8C19" w14:textId="36601446" w:rsidR="005343B0" w:rsidRDefault="00CF4D2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5343B0">
        <w:rPr>
          <w:b/>
          <w:bCs/>
        </w:rPr>
        <w:t xml:space="preserve">    </w:t>
      </w:r>
      <w:r>
        <w:t xml:space="preserve">00023281 </w:t>
      </w:r>
      <w:r w:rsidR="005343B0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723004F5" w14:textId="03A6BF3C" w:rsidR="0039369D" w:rsidRDefault="00CF4D2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5343B0">
        <w:rPr>
          <w:b/>
          <w:bCs/>
        </w:rPr>
        <w:t xml:space="preserve">  </w:t>
      </w:r>
      <w:r>
        <w:t>Příspěvková organizace</w:t>
      </w:r>
    </w:p>
    <w:p w14:paraId="723004F6" w14:textId="77777777" w:rsidR="0039369D" w:rsidRDefault="00CF4D28">
      <w:pPr>
        <w:pStyle w:val="Zkladntext40"/>
        <w:framePr w:w="2534" w:h="1550" w:wrap="none" w:hAnchor="page" w:x="5941" w:y="1033"/>
        <w:shd w:val="clear" w:color="auto" w:fill="auto"/>
      </w:pPr>
      <w:r>
        <w:t>DODAVATEL</w:t>
      </w:r>
    </w:p>
    <w:p w14:paraId="723004F7" w14:textId="77777777" w:rsidR="0039369D" w:rsidRDefault="00CF4D28">
      <w:pPr>
        <w:pStyle w:val="Zkladntext20"/>
        <w:framePr w:w="2534" w:h="1550" w:wrap="none" w:hAnchor="page" w:x="5941" w:y="1033"/>
        <w:shd w:val="clear" w:color="auto" w:fill="auto"/>
        <w:spacing w:after="180"/>
      </w:pPr>
      <w:r>
        <w:t>Bc. Michal Rožec</w:t>
      </w:r>
    </w:p>
    <w:p w14:paraId="723004F8" w14:textId="77777777" w:rsidR="0039369D" w:rsidRDefault="00CF4D28">
      <w:pPr>
        <w:pStyle w:val="Zkladntext20"/>
        <w:framePr w:w="2534" w:h="1550" w:wrap="none" w:hAnchor="page" w:x="5941" w:y="1033"/>
        <w:shd w:val="clear" w:color="auto" w:fill="auto"/>
        <w:spacing w:after="0"/>
      </w:pPr>
      <w:r>
        <w:t>Vaňovská 150/16</w:t>
      </w:r>
    </w:p>
    <w:p w14:paraId="723004F9" w14:textId="77777777" w:rsidR="0039369D" w:rsidRDefault="00CF4D28">
      <w:pPr>
        <w:pStyle w:val="Zkladntext20"/>
        <w:framePr w:w="2534" w:h="1550" w:wrap="none" w:hAnchor="page" w:x="5941" w:y="1033"/>
        <w:shd w:val="clear" w:color="auto" w:fill="auto"/>
        <w:spacing w:after="0"/>
      </w:pPr>
      <w:r>
        <w:t>400 01 Ústí nad Labem-město</w:t>
      </w:r>
    </w:p>
    <w:p w14:paraId="723004FA" w14:textId="77777777" w:rsidR="0039369D" w:rsidRDefault="00CF4D28">
      <w:pPr>
        <w:pStyle w:val="Zkladntext20"/>
        <w:framePr w:w="2534" w:h="1550" w:wrap="none" w:hAnchor="page" w:x="5941" w:y="1033"/>
        <w:shd w:val="clear" w:color="auto" w:fill="auto"/>
        <w:spacing w:after="100"/>
      </w:pPr>
      <w:r>
        <w:t>Česká republika</w:t>
      </w:r>
    </w:p>
    <w:p w14:paraId="723004FB" w14:textId="77777777" w:rsidR="0039369D" w:rsidRDefault="00CF4D28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03265871</w:t>
      </w:r>
    </w:p>
    <w:p w14:paraId="723004FC" w14:textId="77777777" w:rsidR="0039369D" w:rsidRDefault="00CF4D28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>
        <w:t>CZ6605010544</w:t>
      </w:r>
    </w:p>
    <w:p w14:paraId="723004FD" w14:textId="25918C01" w:rsidR="0039369D" w:rsidRDefault="0039369D">
      <w:pPr>
        <w:pStyle w:val="Zkladntext1"/>
        <w:framePr w:w="491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</w:p>
    <w:p w14:paraId="723004FE" w14:textId="4FC2185A" w:rsidR="0039369D" w:rsidRDefault="00CF4D28">
      <w:pPr>
        <w:pStyle w:val="Zkladntext1"/>
        <w:framePr w:w="491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172F61">
        <w:rPr>
          <w:b/>
          <w:bCs/>
        </w:rPr>
        <w:t xml:space="preserve">      </w:t>
      </w:r>
      <w:proofErr w:type="gramStart"/>
      <w:r>
        <w:t xml:space="preserve">24.03.2023 </w:t>
      </w:r>
      <w:r w:rsidR="00172F61">
        <w:t xml:space="preserve"> </w:t>
      </w:r>
      <w:r>
        <w:rPr>
          <w:b/>
          <w:bCs/>
        </w:rPr>
        <w:t>Číslo</w:t>
      </w:r>
      <w:proofErr w:type="gramEnd"/>
      <w:r>
        <w:rPr>
          <w:b/>
          <w:bCs/>
        </w:rPr>
        <w:t xml:space="preserve"> jednací</w:t>
      </w:r>
    </w:p>
    <w:p w14:paraId="723004FF" w14:textId="3669A5E1" w:rsidR="0039369D" w:rsidRDefault="0039369D">
      <w:pPr>
        <w:pStyle w:val="Zkladntext30"/>
        <w:framePr w:w="491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867"/>
        </w:tabs>
        <w:spacing w:line="211" w:lineRule="auto"/>
        <w:ind w:left="0"/>
      </w:pPr>
    </w:p>
    <w:p w14:paraId="72300500" w14:textId="0AAF0A28" w:rsidR="0039369D" w:rsidRDefault="00172F61" w:rsidP="00172F61">
      <w:pPr>
        <w:pStyle w:val="Zkladntext1"/>
        <w:framePr w:w="491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</w:t>
      </w:r>
      <w:r w:rsidR="002B0438">
        <w:rPr>
          <w:b/>
          <w:bCs/>
        </w:rPr>
        <w:t xml:space="preserve">     </w:t>
      </w:r>
      <w:r w:rsidR="00CF4D28">
        <w:rPr>
          <w:b/>
          <w:bCs/>
        </w:rPr>
        <w:t xml:space="preserve">Smlouva </w:t>
      </w:r>
      <w:r w:rsidR="002B0438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2B0438">
        <w:rPr>
          <w:b/>
          <w:bCs/>
        </w:rPr>
        <w:t xml:space="preserve">  </w:t>
      </w:r>
      <w:r w:rsidR="00CF4D28">
        <w:t>OBJEDNAVKA</w:t>
      </w:r>
    </w:p>
    <w:p w14:paraId="72300501" w14:textId="5B4E74BC" w:rsidR="0039369D" w:rsidRDefault="00CF4D28">
      <w:pPr>
        <w:pStyle w:val="Zkladntext30"/>
        <w:framePr w:w="491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  <w:spacing w:line="240" w:lineRule="auto"/>
        <w:ind w:left="0"/>
      </w:pPr>
      <w:r>
        <w:tab/>
      </w:r>
    </w:p>
    <w:p w14:paraId="72300502" w14:textId="77777777" w:rsidR="0039369D" w:rsidRDefault="0039369D">
      <w:pPr>
        <w:spacing w:line="360" w:lineRule="exact"/>
      </w:pPr>
    </w:p>
    <w:p w14:paraId="72300503" w14:textId="77777777" w:rsidR="0039369D" w:rsidRDefault="0039369D">
      <w:pPr>
        <w:spacing w:line="360" w:lineRule="exact"/>
      </w:pPr>
    </w:p>
    <w:p w14:paraId="72300504" w14:textId="77777777" w:rsidR="0039369D" w:rsidRDefault="0039369D">
      <w:pPr>
        <w:spacing w:line="360" w:lineRule="exact"/>
      </w:pPr>
    </w:p>
    <w:p w14:paraId="72300505" w14:textId="77777777" w:rsidR="0039369D" w:rsidRDefault="0039369D">
      <w:pPr>
        <w:spacing w:line="360" w:lineRule="exact"/>
      </w:pPr>
    </w:p>
    <w:p w14:paraId="72300506" w14:textId="77777777" w:rsidR="0039369D" w:rsidRDefault="0039369D">
      <w:pPr>
        <w:spacing w:line="360" w:lineRule="exact"/>
      </w:pPr>
    </w:p>
    <w:p w14:paraId="72300507" w14:textId="77777777" w:rsidR="0039369D" w:rsidRDefault="0039369D">
      <w:pPr>
        <w:spacing w:line="360" w:lineRule="exact"/>
      </w:pPr>
    </w:p>
    <w:p w14:paraId="72300508" w14:textId="77777777" w:rsidR="0039369D" w:rsidRDefault="0039369D">
      <w:pPr>
        <w:spacing w:line="360" w:lineRule="exact"/>
      </w:pPr>
    </w:p>
    <w:p w14:paraId="72300509" w14:textId="77777777" w:rsidR="0039369D" w:rsidRDefault="0039369D">
      <w:pPr>
        <w:spacing w:line="360" w:lineRule="exact"/>
      </w:pPr>
    </w:p>
    <w:p w14:paraId="7230050A" w14:textId="77777777" w:rsidR="0039369D" w:rsidRDefault="0039369D">
      <w:pPr>
        <w:spacing w:line="360" w:lineRule="exact"/>
      </w:pPr>
    </w:p>
    <w:p w14:paraId="7230050B" w14:textId="77777777" w:rsidR="0039369D" w:rsidRDefault="0039369D">
      <w:pPr>
        <w:spacing w:line="360" w:lineRule="exact"/>
      </w:pPr>
    </w:p>
    <w:p w14:paraId="7230050C" w14:textId="77777777" w:rsidR="0039369D" w:rsidRDefault="0039369D">
      <w:pPr>
        <w:spacing w:after="465" w:line="1" w:lineRule="exact"/>
      </w:pPr>
    </w:p>
    <w:p w14:paraId="7230050D" w14:textId="77777777" w:rsidR="0039369D" w:rsidRDefault="0039369D">
      <w:pPr>
        <w:spacing w:line="1" w:lineRule="exact"/>
        <w:sectPr w:rsidR="0039369D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230050E" w14:textId="77777777" w:rsidR="0039369D" w:rsidRDefault="00CF4D2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2300555" wp14:editId="72300556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0055B" w14:textId="77777777" w:rsidR="0039369D" w:rsidRDefault="00CF4D2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30055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7230055B" w14:textId="77777777" w:rsidR="0039369D" w:rsidRDefault="00CF4D2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050F" w14:textId="09729638" w:rsidR="0039369D" w:rsidRDefault="0039369D">
      <w:pPr>
        <w:pStyle w:val="Zkladntext1"/>
        <w:shd w:val="clear" w:color="auto" w:fill="auto"/>
        <w:tabs>
          <w:tab w:val="left" w:leader="hyphen" w:pos="6851"/>
          <w:tab w:val="left" w:leader="hyphen" w:pos="8867"/>
        </w:tabs>
        <w:ind w:left="5320"/>
      </w:pPr>
    </w:p>
    <w:p w14:paraId="72300510" w14:textId="0788AD77" w:rsidR="0039369D" w:rsidRDefault="00CF4D28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2B0438">
        <w:rPr>
          <w:b/>
          <w:bCs/>
        </w:rPr>
        <w:t xml:space="preserve">          </w:t>
      </w:r>
      <w:r>
        <w:t>24.03.2023 - 25.04.2023</w:t>
      </w:r>
    </w:p>
    <w:p w14:paraId="72300511" w14:textId="77777777" w:rsidR="0039369D" w:rsidRDefault="00CF4D28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2300512" w14:textId="77777777" w:rsidR="0039369D" w:rsidRDefault="00CF4D28">
      <w:pPr>
        <w:pStyle w:val="Zkladntext30"/>
        <w:shd w:val="clear" w:color="auto" w:fill="auto"/>
        <w:spacing w:line="211" w:lineRule="auto"/>
        <w:ind w:left="5320"/>
      </w:pPr>
      <w:r>
        <w:t>__________________.</w:t>
      </w:r>
    </w:p>
    <w:p w14:paraId="72300513" w14:textId="65A668DE" w:rsidR="0039369D" w:rsidRDefault="00CF4D28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platby </w:t>
      </w:r>
      <w:r w:rsidR="003578D8">
        <w:rPr>
          <w:b/>
          <w:bCs/>
        </w:rPr>
        <w:t xml:space="preserve">          </w:t>
      </w:r>
      <w:r>
        <w:t>Platebním příkazem</w:t>
      </w:r>
    </w:p>
    <w:p w14:paraId="72300514" w14:textId="73AA9F95" w:rsidR="0039369D" w:rsidRDefault="0039369D">
      <w:pPr>
        <w:pStyle w:val="Zkladntext30"/>
        <w:shd w:val="clear" w:color="auto" w:fill="auto"/>
        <w:tabs>
          <w:tab w:val="left" w:leader="hyphen" w:pos="6851"/>
          <w:tab w:val="left" w:leader="hyphen" w:pos="9069"/>
        </w:tabs>
        <w:spacing w:line="240" w:lineRule="auto"/>
        <w:ind w:left="5320"/>
      </w:pPr>
    </w:p>
    <w:p w14:paraId="72300515" w14:textId="6368D440" w:rsidR="0039369D" w:rsidRDefault="00CF4D28">
      <w:pPr>
        <w:pStyle w:val="Zkladntext1"/>
        <w:shd w:val="clear" w:color="auto" w:fill="auto"/>
        <w:spacing w:after="320"/>
        <w:ind w:left="5320"/>
      </w:pPr>
      <w:r>
        <w:rPr>
          <w:b/>
          <w:bCs/>
        </w:rPr>
        <w:t xml:space="preserve">Splatnost faktury </w:t>
      </w:r>
      <w:r w:rsidR="003578D8">
        <w:rPr>
          <w:b/>
          <w:bCs/>
        </w:rPr>
        <w:t xml:space="preserve">     </w:t>
      </w:r>
      <w:r>
        <w:t>30 dnů od data doručení</w:t>
      </w:r>
    </w:p>
    <w:p w14:paraId="72300516" w14:textId="77777777" w:rsidR="0039369D" w:rsidRDefault="00CF4D28">
      <w:pPr>
        <w:pStyle w:val="Titulektabulky0"/>
        <w:shd w:val="clear" w:color="auto" w:fill="auto"/>
      </w:pPr>
      <w:r>
        <w:t>Objednáváme u Vás lakýrnické práce VP 2. 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2136"/>
        <w:gridCol w:w="922"/>
        <w:gridCol w:w="1963"/>
        <w:gridCol w:w="1387"/>
        <w:gridCol w:w="1546"/>
      </w:tblGrid>
      <w:tr w:rsidR="0039369D" w14:paraId="7230051D" w14:textId="77777777">
        <w:trPr>
          <w:trHeight w:hRule="exact" w:val="25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72300517" w14:textId="77777777" w:rsidR="0039369D" w:rsidRDefault="00CF4D28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E5E5E5"/>
          </w:tcPr>
          <w:p w14:paraId="72300518" w14:textId="77777777" w:rsidR="0039369D" w:rsidRDefault="00CF4D28">
            <w:pPr>
              <w:pStyle w:val="Jin0"/>
              <w:shd w:val="clear" w:color="auto" w:fill="auto"/>
              <w:ind w:firstLine="92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</w:tcPr>
          <w:p w14:paraId="72300519" w14:textId="77777777" w:rsidR="0039369D" w:rsidRDefault="00CF4D28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E5E5E5"/>
          </w:tcPr>
          <w:p w14:paraId="7230051A" w14:textId="77777777" w:rsidR="0039369D" w:rsidRDefault="00CF4D28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E5E5E5"/>
          </w:tcPr>
          <w:p w14:paraId="7230051B" w14:textId="77777777" w:rsidR="0039369D" w:rsidRDefault="00CF4D28">
            <w:pPr>
              <w:pStyle w:val="Jin0"/>
              <w:shd w:val="clear" w:color="auto" w:fill="auto"/>
              <w:ind w:right="160"/>
              <w:jc w:val="right"/>
            </w:pPr>
            <w:r>
              <w:t>DPH/MJ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7230051C" w14:textId="77777777" w:rsidR="0039369D" w:rsidRDefault="00CF4D28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9369D" w14:paraId="72300524" w14:textId="77777777">
        <w:trPr>
          <w:trHeight w:hRule="exact" w:val="298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30051E" w14:textId="77777777" w:rsidR="0039369D" w:rsidRDefault="00CF4D28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2136" w:type="dxa"/>
            <w:shd w:val="clear" w:color="auto" w:fill="FFFFFF"/>
            <w:vAlign w:val="bottom"/>
          </w:tcPr>
          <w:p w14:paraId="7230051F" w14:textId="77777777" w:rsidR="0039369D" w:rsidRDefault="00CF4D28">
            <w:pPr>
              <w:pStyle w:val="Jin0"/>
              <w:shd w:val="clear" w:color="auto" w:fill="auto"/>
              <w:ind w:left="126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72300520" w14:textId="77777777" w:rsidR="0039369D" w:rsidRDefault="00CF4D28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72300521" w14:textId="77777777" w:rsidR="0039369D" w:rsidRDefault="00CF4D28">
            <w:pPr>
              <w:pStyle w:val="Jin0"/>
              <w:shd w:val="clear" w:color="auto" w:fill="auto"/>
              <w:jc w:val="center"/>
            </w:pPr>
            <w:r>
              <w:t>0.57</w:t>
            </w:r>
          </w:p>
        </w:tc>
        <w:tc>
          <w:tcPr>
            <w:tcW w:w="1387" w:type="dxa"/>
            <w:shd w:val="clear" w:color="auto" w:fill="FFFFFF"/>
            <w:vAlign w:val="bottom"/>
          </w:tcPr>
          <w:p w14:paraId="72300522" w14:textId="77777777" w:rsidR="0039369D" w:rsidRDefault="00CF4D28">
            <w:pPr>
              <w:pStyle w:val="Jin0"/>
              <w:shd w:val="clear" w:color="auto" w:fill="auto"/>
              <w:ind w:right="160"/>
              <w:jc w:val="right"/>
            </w:pPr>
            <w:r>
              <w:t>0.00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300523" w14:textId="77777777" w:rsidR="0039369D" w:rsidRDefault="00CF4D28">
            <w:pPr>
              <w:pStyle w:val="Jin0"/>
              <w:shd w:val="clear" w:color="auto" w:fill="auto"/>
              <w:jc w:val="right"/>
            </w:pPr>
            <w:r>
              <w:t>0.57</w:t>
            </w:r>
          </w:p>
        </w:tc>
      </w:tr>
      <w:tr w:rsidR="0039369D" w14:paraId="7230052B" w14:textId="77777777">
        <w:trPr>
          <w:trHeight w:hRule="exact" w:val="283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00525" w14:textId="77777777" w:rsidR="0039369D" w:rsidRDefault="00CF4D28">
            <w:pPr>
              <w:pStyle w:val="Jin0"/>
              <w:shd w:val="clear" w:color="auto" w:fill="auto"/>
            </w:pPr>
            <w:proofErr w:type="gramStart"/>
            <w:r>
              <w:t>VP - lakýrnické</w:t>
            </w:r>
            <w:proofErr w:type="gramEnd"/>
            <w:r>
              <w:t xml:space="preserve"> práce 2. NP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72300526" w14:textId="77777777" w:rsidR="0039369D" w:rsidRDefault="00CF4D28">
            <w:pPr>
              <w:pStyle w:val="Jin0"/>
              <w:shd w:val="clear" w:color="auto" w:fill="auto"/>
              <w:ind w:left="126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72300527" w14:textId="77777777" w:rsidR="0039369D" w:rsidRDefault="00CF4D28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72300528" w14:textId="77777777" w:rsidR="0039369D" w:rsidRDefault="00CF4D28">
            <w:pPr>
              <w:pStyle w:val="Jin0"/>
              <w:shd w:val="clear" w:color="auto" w:fill="auto"/>
              <w:jc w:val="center"/>
            </w:pPr>
            <w:r>
              <w:t>107 383.00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2300529" w14:textId="77777777" w:rsidR="0039369D" w:rsidRDefault="00CF4D28">
            <w:pPr>
              <w:pStyle w:val="Jin0"/>
              <w:shd w:val="clear" w:color="auto" w:fill="auto"/>
              <w:ind w:right="160"/>
              <w:jc w:val="right"/>
            </w:pPr>
            <w:r>
              <w:t>22 550.43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30052A" w14:textId="77777777" w:rsidR="0039369D" w:rsidRDefault="00CF4D28">
            <w:pPr>
              <w:pStyle w:val="Jin0"/>
              <w:shd w:val="clear" w:color="auto" w:fill="auto"/>
              <w:jc w:val="right"/>
            </w:pPr>
            <w:r>
              <w:t>129 933.43</w:t>
            </w:r>
          </w:p>
        </w:tc>
      </w:tr>
      <w:tr w:rsidR="0039369D" w14:paraId="72300531" w14:textId="77777777"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0052C" w14:textId="77777777" w:rsidR="0039369D" w:rsidRDefault="00CF4D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7230052D" w14:textId="77777777" w:rsidR="0039369D" w:rsidRDefault="0039369D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0052E" w14:textId="77777777" w:rsidR="0039369D" w:rsidRDefault="00CF4D28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30052F" w14:textId="77777777" w:rsidR="0039369D" w:rsidRDefault="0039369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00530" w14:textId="77777777" w:rsidR="0039369D" w:rsidRDefault="00CF4D2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129 934.00Kč</w:t>
            </w:r>
          </w:p>
        </w:tc>
      </w:tr>
    </w:tbl>
    <w:p w14:paraId="72300532" w14:textId="7DC77F8F" w:rsidR="0039369D" w:rsidRDefault="003578D8">
      <w:pPr>
        <w:pStyle w:val="Titulektabulky0"/>
        <w:shd w:val="clear" w:color="auto" w:fill="auto"/>
      </w:pPr>
      <w:r>
        <w:t>XXXXXXXXXXXXXX</w:t>
      </w:r>
    </w:p>
    <w:p w14:paraId="72300533" w14:textId="77777777" w:rsidR="0039369D" w:rsidRDefault="0039369D">
      <w:pPr>
        <w:spacing w:after="1119" w:line="1" w:lineRule="exact"/>
      </w:pPr>
    </w:p>
    <w:p w14:paraId="72300534" w14:textId="77777777" w:rsidR="0039369D" w:rsidRDefault="00CF4D28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2300535" w14:textId="77777777" w:rsidR="0039369D" w:rsidRDefault="00CF4D28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2300536" w14:textId="77777777" w:rsidR="0039369D" w:rsidRDefault="00CF4D2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2300537" w14:textId="77777777" w:rsidR="0039369D" w:rsidRDefault="00CF4D28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72300538" w14:textId="18839B75" w:rsidR="0039369D" w:rsidRDefault="00CF4D28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2300557" wp14:editId="1D26EE91">
                <wp:simplePos x="0" y="0"/>
                <wp:positionH relativeFrom="page">
                  <wp:posOffset>413385</wp:posOffset>
                </wp:positionH>
                <wp:positionV relativeFrom="paragraph">
                  <wp:posOffset>10795</wp:posOffset>
                </wp:positionV>
                <wp:extent cx="1280160" cy="2063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0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0055C" w14:textId="1DBC95AE" w:rsidR="0039369D" w:rsidRDefault="00CF4D2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Datum:</w:t>
                            </w:r>
                            <w:r w:rsidR="004D6DAD">
                              <w:t xml:space="preserve">   </w:t>
                            </w:r>
                            <w:proofErr w:type="gramEnd"/>
                            <w:r w:rsidR="004D6DAD" w:rsidRPr="00CF4D28">
                              <w:rPr>
                                <w:sz w:val="18"/>
                                <w:szCs w:val="18"/>
                              </w:rPr>
                              <w:t>28. 3. 2023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0557" id="Shape 3" o:spid="_x0000_s1027" type="#_x0000_t202" style="position:absolute;left:0;text-align:left;margin-left:32.55pt;margin-top:.85pt;width:100.8pt;height:16.2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" filled="f" stroked="f">
                <v:textbox inset="0,0,0,0">
                  <w:txbxContent>
                    <w:p w14:paraId="7230055C" w14:textId="1DBC95AE" w:rsidR="0039369D" w:rsidRDefault="00CF4D2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Datum:</w:t>
                      </w:r>
                      <w:r w:rsidR="004D6DAD">
                        <w:t xml:space="preserve">   </w:t>
                      </w:r>
                      <w:proofErr w:type="gramEnd"/>
                      <w:r w:rsidR="004D6DAD" w:rsidRPr="00CF4D28">
                        <w:rPr>
                          <w:sz w:val="18"/>
                          <w:szCs w:val="18"/>
                        </w:rPr>
                        <w:t>28. 3. 2023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 xml:space="preserve">Podpis:   </w:t>
      </w:r>
      <w:proofErr w:type="gramEnd"/>
      <w:r>
        <w:t xml:space="preserve">                    XXXXXXXX             razítko</w:t>
      </w:r>
    </w:p>
    <w:p w14:paraId="790309AE" w14:textId="77777777" w:rsidR="004D6DAD" w:rsidRDefault="004D6DAD">
      <w:pPr>
        <w:pStyle w:val="Zkladntext1"/>
        <w:shd w:val="clear" w:color="auto" w:fill="auto"/>
        <w:rPr>
          <w:b/>
          <w:bCs/>
        </w:rPr>
      </w:pPr>
    </w:p>
    <w:p w14:paraId="72300539" w14:textId="005932EB" w:rsidR="0039369D" w:rsidRDefault="00CF4D2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230053A" w14:textId="0DA1AA9B" w:rsidR="0039369D" w:rsidRDefault="00CF4D28">
      <w:pPr>
        <w:pStyle w:val="Zkladntext1"/>
        <w:shd w:val="clear" w:color="auto" w:fill="auto"/>
      </w:pPr>
      <w:r>
        <w:t xml:space="preserve">27.03.2023 15:11:48 - </w:t>
      </w:r>
      <w:proofErr w:type="gramStart"/>
      <w:r w:rsidR="004D6DAD">
        <w:t>XXXXXXXXXXX</w:t>
      </w:r>
      <w:r>
        <w:t xml:space="preserve"> - příkazce</w:t>
      </w:r>
      <w:proofErr w:type="gramEnd"/>
      <w:r>
        <w:t xml:space="preserve"> operace</w:t>
      </w:r>
    </w:p>
    <w:p w14:paraId="7230053B" w14:textId="4F1C00D8" w:rsidR="0039369D" w:rsidRDefault="00CF4D28">
      <w:pPr>
        <w:pStyle w:val="Zkladntext1"/>
        <w:shd w:val="clear" w:color="auto" w:fill="auto"/>
        <w:sectPr w:rsidR="0039369D">
          <w:type w:val="continuous"/>
          <w:pgSz w:w="11900" w:h="16840"/>
          <w:pgMar w:top="327" w:right="402" w:bottom="55" w:left="641" w:header="0" w:footer="3" w:gutter="0"/>
          <w:cols w:space="720"/>
          <w:noEndnote/>
          <w:docGrid w:linePitch="360"/>
        </w:sectPr>
      </w:pPr>
      <w:r>
        <w:t xml:space="preserve">27.03.2023 15:37:55 - </w:t>
      </w:r>
      <w:proofErr w:type="gramStart"/>
      <w:r w:rsidR="004D6DAD">
        <w:t>XXXXXXXXXX</w:t>
      </w:r>
      <w:r>
        <w:t xml:space="preserve"> - příkazce</w:t>
      </w:r>
      <w:proofErr w:type="gramEnd"/>
      <w:r>
        <w:t xml:space="preserve"> operace</w:t>
      </w:r>
    </w:p>
    <w:p w14:paraId="7230053C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3D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3E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3F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0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1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2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3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4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5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6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7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8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9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A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B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C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D" w14:textId="77777777" w:rsidR="0039369D" w:rsidRDefault="0039369D">
      <w:pPr>
        <w:spacing w:line="240" w:lineRule="exact"/>
        <w:rPr>
          <w:sz w:val="19"/>
          <w:szCs w:val="19"/>
        </w:rPr>
      </w:pPr>
    </w:p>
    <w:p w14:paraId="7230054E" w14:textId="77777777" w:rsidR="0039369D" w:rsidRDefault="0039369D">
      <w:pPr>
        <w:spacing w:before="39" w:after="39" w:line="240" w:lineRule="exact"/>
        <w:rPr>
          <w:sz w:val="19"/>
          <w:szCs w:val="19"/>
        </w:rPr>
      </w:pPr>
    </w:p>
    <w:p w14:paraId="7230054F" w14:textId="77777777" w:rsidR="0039369D" w:rsidRDefault="0039369D">
      <w:pPr>
        <w:spacing w:line="1" w:lineRule="exact"/>
        <w:sectPr w:rsidR="0039369D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2300550" w14:textId="77777777" w:rsidR="0039369D" w:rsidRDefault="00CF4D28">
      <w:pPr>
        <w:pStyle w:val="Zkladntext1"/>
        <w:framePr w:w="2314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966/2023</w:t>
      </w:r>
    </w:p>
    <w:p w14:paraId="72300551" w14:textId="77777777" w:rsidR="0039369D" w:rsidRDefault="00CF4D28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946098">
          <w:rPr>
            <w:lang w:eastAsia="en-US" w:bidi="en-US"/>
          </w:rPr>
          <w:t>www.muzo.cz</w:t>
        </w:r>
      </w:hyperlink>
    </w:p>
    <w:p w14:paraId="72300552" w14:textId="77777777" w:rsidR="0039369D" w:rsidRDefault="00CF4D28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72300553" w14:textId="77777777" w:rsidR="0039369D" w:rsidRDefault="0039369D">
      <w:pPr>
        <w:spacing w:after="253" w:line="1" w:lineRule="exact"/>
      </w:pPr>
    </w:p>
    <w:p w14:paraId="72300554" w14:textId="77777777" w:rsidR="0039369D" w:rsidRDefault="0039369D">
      <w:pPr>
        <w:spacing w:line="1" w:lineRule="exact"/>
      </w:pPr>
    </w:p>
    <w:sectPr w:rsidR="0039369D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055D" w14:textId="77777777" w:rsidR="001D0273" w:rsidRDefault="00CF4D28">
      <w:r>
        <w:separator/>
      </w:r>
    </w:p>
  </w:endnote>
  <w:endnote w:type="continuationSeparator" w:id="0">
    <w:p w14:paraId="7230055F" w14:textId="77777777" w:rsidR="001D0273" w:rsidRDefault="00CF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0559" w14:textId="77777777" w:rsidR="0039369D" w:rsidRDefault="0039369D"/>
  </w:footnote>
  <w:footnote w:type="continuationSeparator" w:id="0">
    <w:p w14:paraId="7230055A" w14:textId="77777777" w:rsidR="0039369D" w:rsidRDefault="003936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9D"/>
    <w:rsid w:val="00172F61"/>
    <w:rsid w:val="001D0273"/>
    <w:rsid w:val="002B0438"/>
    <w:rsid w:val="003578D8"/>
    <w:rsid w:val="0039369D"/>
    <w:rsid w:val="004D6DAD"/>
    <w:rsid w:val="005343B0"/>
    <w:rsid w:val="00946098"/>
    <w:rsid w:val="00CF4D28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04EB"/>
  <w15:docId w15:val="{C819C4FF-7AD0-4D20-A36C-C51785C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  <w:ind w:left="2660"/>
    </w:pPr>
    <w:rPr>
      <w:rFonts w:ascii="Arial" w:eastAsia="Arial" w:hAnsi="Arial" w:cs="Arial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2023-05-03T09:13:00Z</dcterms:created>
  <dcterms:modified xsi:type="dcterms:W3CDTF">2023-05-03T09:24:00Z</dcterms:modified>
</cp:coreProperties>
</file>