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body>
    <w:p>
      <w:pPr>
        <w:pStyle w:val="Style7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VÝZKUMNÝ ÚSTAV ROSTLINNÉ VÝROBY v.v.i.</w:t>
      </w:r>
      <w:bookmarkEnd w:id="0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Drnovská 507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161 06 Praha 6-Ruzyně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 233 022 111</w:t>
      </w:r>
    </w:p>
    <w:p>
      <w:pPr>
        <w:pStyle w:val="Style7"/>
        <w:keepNext/>
        <w:keepLines/>
        <w:widowControl w:val="0"/>
        <w:shd w:val="clear" w:color="auto" w:fill="auto"/>
        <w:bidi w:val="0"/>
        <w:spacing w:before="0"/>
        <w:ind w:left="0" w:firstLine="0"/>
        <w:jc w:val="left"/>
      </w:pPr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00027006 DIČ: CZ00027006</w:t>
      </w:r>
      <w:bookmarkEnd w:id="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4740" w:right="246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Objednávka číslo 013-2023-00000624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3298" w:val="left"/>
        </w:tabs>
        <w:bidi w:val="0"/>
        <w:spacing w:before="0" w:after="0" w:line="43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>Dodavatel</w:t>
        <w:tab/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objednávky uvádějte na faktuře, jinak nebude faktura proplacena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RWA Czechia s.r.o.</w:t>
      </w:r>
    </w:p>
    <w:p>
      <w:pPr>
        <w:widowControl w:val="0"/>
        <w:spacing w:line="14" w:lineRule="exact"/>
      </w:pPr>
      <w:r>
        <mc:AlternateContent>
          <mc:Choice Requires="wps">
            <w:drawing>
              <wp:anchor distT="765810" distB="426720" distL="861060" distR="4716780" simplePos="0" relativeHeight="125829378" behindDoc="0" locked="0" layoutInCell="1" allowOverlap="1">
                <wp:simplePos x="0" y="0"/>
                <wp:positionH relativeFrom="page">
                  <wp:posOffset>1594485</wp:posOffset>
                </wp:positionH>
                <wp:positionV relativeFrom="paragraph">
                  <wp:posOffset>774700</wp:posOffset>
                </wp:positionV>
                <wp:extent cx="426720" cy="173990"/>
                <wp:wrapTopAndBottom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26720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Položka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25.55pt;margin-top:61.pt;width:33.600000000000001pt;height:13.699999999999999pt;z-index:-125829375;mso-wrap-distance-left:67.799999999999997pt;mso-wrap-distance-top:60.299999999999997pt;mso-wrap-distance-right:371.39999999999998pt;mso-wrap-distance-bottom:33.60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Položka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793115" distB="433070" distL="2159635" distR="2933700" simplePos="0" relativeHeight="125829380" behindDoc="0" locked="0" layoutInCell="1" allowOverlap="1">
                <wp:simplePos x="0" y="0"/>
                <wp:positionH relativeFrom="page">
                  <wp:posOffset>2893060</wp:posOffset>
                </wp:positionH>
                <wp:positionV relativeFrom="paragraph">
                  <wp:posOffset>802005</wp:posOffset>
                </wp:positionV>
                <wp:extent cx="911225" cy="140335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11225" cy="1403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Množství Jednotka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227.80000000000001pt;margin-top:63.149999999999999pt;width:71.75pt;height:11.050000000000001pt;z-index:-125829373;mso-wrap-distance-left:170.05000000000001pt;mso-wrap-distance-top:62.450000000000003pt;mso-wrap-distance-right:231.pt;mso-wrap-distance-bottom:34.100000000000001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Množství Jednotka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143635" distB="48895" distL="114300" distR="5125085" simplePos="0" relativeHeight="125829382" behindDoc="0" locked="0" layoutInCell="1" allowOverlap="1">
                <wp:simplePos x="0" y="0"/>
                <wp:positionH relativeFrom="page">
                  <wp:posOffset>847725</wp:posOffset>
                </wp:positionH>
                <wp:positionV relativeFrom="paragraph">
                  <wp:posOffset>1152525</wp:posOffset>
                </wp:positionV>
                <wp:extent cx="765175" cy="173990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65175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Pesticidy 25 ks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66.75pt;margin-top:90.75pt;width:60.25pt;height:13.699999999999999pt;z-index:-125829371;mso-wrap-distance-left:9.pt;mso-wrap-distance-top:90.049999999999997pt;mso-wrap-distance-right:403.55000000000001pt;mso-wrap-distance-bottom:3.850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Pesticidy 25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1128395" distB="24765" distL="2162810" distR="3580130" simplePos="0" relativeHeight="125829384" behindDoc="0" locked="0" layoutInCell="1" allowOverlap="1">
            <wp:simplePos x="0" y="0"/>
            <wp:positionH relativeFrom="page">
              <wp:posOffset>2895600</wp:posOffset>
            </wp:positionH>
            <wp:positionV relativeFrom="paragraph">
              <wp:posOffset>1137285</wp:posOffset>
            </wp:positionV>
            <wp:extent cx="262255" cy="213360"/>
            <wp:wrapTopAndBottom/>
            <wp:docPr id="7" name="Shap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262255" cy="21336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140460" distB="52070" distL="2665730" distR="3211195" simplePos="0" relativeHeight="125829385" behindDoc="0" locked="0" layoutInCell="1" allowOverlap="1">
                <wp:simplePos x="0" y="0"/>
                <wp:positionH relativeFrom="page">
                  <wp:posOffset>3398520</wp:posOffset>
                </wp:positionH>
                <wp:positionV relativeFrom="paragraph">
                  <wp:posOffset>1149350</wp:posOffset>
                </wp:positionV>
                <wp:extent cx="128270" cy="173990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8270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ks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267.60000000000002pt;margin-top:90.5pt;width:10.1pt;height:13.699999999999999pt;z-index:-125829368;mso-wrap-distance-left:209.90000000000001pt;mso-wrap-distance-top:89.799999999999997pt;mso-wrap-distance-right:252.84999999999999pt;mso-wrap-distance-bottom:4.0999999999999996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772160" distB="0" distL="3973195" distR="114300" simplePos="0" relativeHeight="125829387" behindDoc="0" locked="0" layoutInCell="1" allowOverlap="1">
                <wp:simplePos x="0" y="0"/>
                <wp:positionH relativeFrom="page">
                  <wp:posOffset>4706620</wp:posOffset>
                </wp:positionH>
                <wp:positionV relativeFrom="paragraph">
                  <wp:posOffset>781050</wp:posOffset>
                </wp:positionV>
                <wp:extent cx="1917065" cy="603250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917065" cy="6032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2237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Popis</w:t>
                              <w:tab/>
                              <w:t>Cena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34" w:lineRule="auto"/>
                              <w:ind w:left="1900" w:right="0" w:firstLine="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(včetně DPH) 126 003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370.60000000000002pt;margin-top:61.5pt;width:150.94999999999999pt;height:47.5pt;z-index:-125829366;mso-wrap-distance-left:312.85000000000002pt;mso-wrap-distance-top:60.799999999999997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237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Popis</w:t>
                        <w:tab/>
                        <w:t>Cena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34" w:lineRule="auto"/>
                        <w:ind w:left="1900" w:right="0" w:firstLine="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(včetně DPH) 126 003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60" w:line="240" w:lineRule="auto"/>
        <w:ind w:left="65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126003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20" w:line="240" w:lineRule="auto"/>
        <w:ind w:left="3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Vložit položku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Vyřizuje:</w:t>
      </w:r>
    </w:p>
    <w:p>
      <w:pPr>
        <w:pStyle w:val="Style13"/>
        <w:keepNext/>
        <w:keepLines/>
        <w:widowControl w:val="0"/>
        <w:shd w:val="clear" w:color="auto" w:fill="auto"/>
        <w:tabs>
          <w:tab w:pos="1454" w:val="left"/>
        </w:tabs>
        <w:bidi w:val="0"/>
        <w:spacing w:before="0" w:line="240" w:lineRule="auto"/>
        <w:ind w:left="0" w:right="0" w:firstLine="0"/>
      </w:pPr>
      <w:bookmarkStart w:id="2" w:name="bookmark2"/>
      <w:r>
        <w:rPr>
          <w:rFonts w:ascii="Calibri" w:eastAsia="Calibri" w:hAnsi="Calibri" w:cs="Calibri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Datum:</w:t>
        <w:tab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25. 4. 2023</w:t>
      </w:r>
      <w:bookmarkEnd w:id="2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Fakturujte: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62" w:lineRule="auto"/>
        <w:ind w:left="0" w:right="596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Výzkumný ústav rostlinné výroby v.v.i. Drnovská 507 161 06 Praha 6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/>
        <w:ind w:left="0" w:right="664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00027006 DIČ: CZ 00027006 Bank.spojení: 25635061/0100</w:t>
      </w:r>
    </w:p>
    <w:sectPr>
      <w:footnotePr>
        <w:pos w:val="pageBottom"/>
        <w:numFmt w:val="decimal"/>
        <w:numRestart w:val="continuous"/>
      </w:footnotePr>
      <w:pgSz w:w="11900" w:h="16840"/>
      <w:pgMar w:top="2031" w:left="1196" w:right="1825" w:bottom="4999" w:header="1603" w:footer="4571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2)_"/>
    <w:basedOn w:val="DefaultParagraphFont"/>
    <w:link w:val="Style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6">
    <w:name w:val="Základní text (3)_"/>
    <w:basedOn w:val="DefaultParagraphFont"/>
    <w:link w:val="Style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8">
    <w:name w:val="Nadpis #2_"/>
    <w:basedOn w:val="DefaultParagraphFont"/>
    <w:link w:val="Styl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0">
    <w:name w:val="Základní text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4">
    <w:name w:val="Nadpis #1_"/>
    <w:basedOn w:val="DefaultParagraphFont"/>
    <w:link w:val="Styl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Základní text (2)"/>
    <w:basedOn w:val="Normal"/>
    <w:link w:val="CharStyle3"/>
    <w:pPr>
      <w:widowControl w:val="0"/>
      <w:shd w:val="clear" w:color="auto" w:fill="FFFFFF"/>
      <w:ind w:left="111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5">
    <w:name w:val="Základní text (3)"/>
    <w:basedOn w:val="Normal"/>
    <w:link w:val="CharStyle6"/>
    <w:pPr>
      <w:widowControl w:val="0"/>
      <w:shd w:val="clear" w:color="auto" w:fill="FFFFFF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7">
    <w:name w:val="Nadpis #2"/>
    <w:basedOn w:val="Normal"/>
    <w:link w:val="CharStyle8"/>
    <w:pPr>
      <w:widowControl w:val="0"/>
      <w:shd w:val="clear" w:color="auto" w:fill="FFFFFF"/>
      <w:spacing w:after="80" w:line="262" w:lineRule="auto"/>
      <w:ind w:right="4780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Style9">
    <w:name w:val="Základní text"/>
    <w:basedOn w:val="Normal"/>
    <w:link w:val="CharStyle10"/>
    <w:pPr>
      <w:widowControl w:val="0"/>
      <w:shd w:val="clear" w:color="auto" w:fill="FFFFFF"/>
      <w:spacing w:after="280" w:line="259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13">
    <w:name w:val="Nadpis #1"/>
    <w:basedOn w:val="Normal"/>
    <w:link w:val="CharStyle14"/>
    <w:pPr>
      <w:widowControl w:val="0"/>
      <w:shd w:val="clear" w:color="auto" w:fill="FFFFFF"/>
      <w:spacing w:after="600"/>
      <w:jc w:val="both"/>
      <w:outlineLvl w:val="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Naskenovaný obrázek</dc:title>
  <dc:subject>Naskenovaný obrázek</dc:subject>
  <dc:creator>NAPS2</dc:creator>
  <cp:keywords/>
</cp:coreProperties>
</file>