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93A6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93A6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693A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>0219085     ZYTIGA                  TBL FLM 500MG        5,00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93A6E">
        <w:rPr>
          <w:rFonts w:ascii="Helv" w:hAnsi="Helv" w:cs="Helv"/>
          <w:i/>
          <w:iCs/>
          <w:color w:val="000000"/>
          <w:sz w:val="20"/>
          <w:szCs w:val="20"/>
        </w:rPr>
        <w:t xml:space="preserve"> 211818,2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93A6E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07E7C"/>
    <w:rsid w:val="00D66202"/>
    <w:rsid w:val="00D77887"/>
    <w:rsid w:val="00D922CC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2016-07-22T12:26:00Z</cp:lastPrinted>
  <dcterms:created xsi:type="dcterms:W3CDTF">2016-07-22T12:24:00Z</dcterms:created>
  <dcterms:modified xsi:type="dcterms:W3CDTF">2017-06-05T08:56:00Z</dcterms:modified>
</cp:coreProperties>
</file>