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84DB" w14:textId="77777777" w:rsidR="00FB2947" w:rsidRDefault="00E42EAB">
      <w:pPr>
        <w:pStyle w:val="Zhlav"/>
        <w:tabs>
          <w:tab w:val="clear" w:pos="4536"/>
          <w:tab w:val="clear" w:pos="9072"/>
          <w:tab w:val="left" w:pos="1086"/>
          <w:tab w:val="left" w:pos="5792"/>
          <w:tab w:val="right" w:pos="9050"/>
        </w:tabs>
        <w:ind w:right="20"/>
        <w:rPr>
          <w:sz w:val="20"/>
        </w:rPr>
      </w:pPr>
      <w:r>
        <w:rPr>
          <w:sz w:val="20"/>
        </w:rPr>
        <w:t xml:space="preserve">   </w:t>
      </w:r>
    </w:p>
    <w:p w14:paraId="58097924" w14:textId="77777777" w:rsidR="00736979" w:rsidRDefault="00736979">
      <w:pPr>
        <w:pStyle w:val="Zhlav"/>
        <w:tabs>
          <w:tab w:val="clear" w:pos="4536"/>
          <w:tab w:val="clear" w:pos="9072"/>
          <w:tab w:val="left" w:pos="1086"/>
          <w:tab w:val="left" w:pos="5792"/>
          <w:tab w:val="right" w:pos="9050"/>
        </w:tabs>
        <w:ind w:right="20"/>
        <w:rPr>
          <w:sz w:val="20"/>
        </w:rPr>
      </w:pPr>
    </w:p>
    <w:p w14:paraId="7E795149" w14:textId="77777777" w:rsidR="00E42EAB" w:rsidRDefault="00E42EAB">
      <w:pPr>
        <w:pStyle w:val="Zhlav"/>
        <w:tabs>
          <w:tab w:val="clear" w:pos="4536"/>
          <w:tab w:val="clear" w:pos="9072"/>
          <w:tab w:val="left" w:pos="1086"/>
          <w:tab w:val="left" w:pos="5792"/>
          <w:tab w:val="right" w:pos="9050"/>
        </w:tabs>
        <w:ind w:right="20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4509"/>
      </w:tblGrid>
      <w:tr w:rsidR="00FB2947" w14:paraId="6322481B" w14:textId="77777777" w:rsidTr="008720A9">
        <w:tc>
          <w:tcPr>
            <w:tcW w:w="4605" w:type="dxa"/>
            <w:vAlign w:val="center"/>
          </w:tcPr>
          <w:p w14:paraId="0F305D5A" w14:textId="77777777" w:rsidR="00FB2947" w:rsidRDefault="00FB2947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</w:p>
          <w:p w14:paraId="4D79F4AD" w14:textId="50A36DE3" w:rsidR="00FB2947" w:rsidRDefault="00BF0688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 xml:space="preserve">Čís. </w:t>
            </w:r>
            <w:proofErr w:type="spellStart"/>
            <w:r>
              <w:rPr>
                <w:sz w:val="20"/>
              </w:rPr>
              <w:t>obj</w:t>
            </w:r>
            <w:proofErr w:type="spellEnd"/>
            <w:r>
              <w:rPr>
                <w:sz w:val="20"/>
              </w:rPr>
              <w:t xml:space="preserve">.        </w:t>
            </w:r>
            <w:r w:rsidR="003B0097">
              <w:rPr>
                <w:sz w:val="20"/>
              </w:rPr>
              <w:t>91</w:t>
            </w:r>
            <w:r w:rsidR="00761A06">
              <w:rPr>
                <w:sz w:val="20"/>
              </w:rPr>
              <w:t>/</w:t>
            </w:r>
            <w:r w:rsidR="00736979">
              <w:rPr>
                <w:sz w:val="20"/>
              </w:rPr>
              <w:t>202</w:t>
            </w:r>
            <w:r w:rsidR="00BC20CA">
              <w:rPr>
                <w:sz w:val="20"/>
              </w:rPr>
              <w:t>3</w:t>
            </w:r>
            <w:r w:rsidR="00FB2947">
              <w:rPr>
                <w:sz w:val="20"/>
              </w:rPr>
              <w:t>/MTZ</w:t>
            </w:r>
          </w:p>
          <w:p w14:paraId="5AAC666A" w14:textId="333C63F6" w:rsidR="00FB2947" w:rsidRDefault="00BF0688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>Naše zn.</w:t>
            </w:r>
            <w:r>
              <w:rPr>
                <w:sz w:val="20"/>
              </w:rPr>
              <w:tab/>
              <w:t>DSO/</w:t>
            </w:r>
            <w:r w:rsidR="003B0097">
              <w:rPr>
                <w:sz w:val="20"/>
              </w:rPr>
              <w:t>1616</w:t>
            </w:r>
            <w:r w:rsidR="001816F2">
              <w:rPr>
                <w:sz w:val="20"/>
              </w:rPr>
              <w:t>/</w:t>
            </w:r>
            <w:r w:rsidR="00736979">
              <w:rPr>
                <w:sz w:val="20"/>
              </w:rPr>
              <w:t>2</w:t>
            </w:r>
            <w:r w:rsidR="00BC20CA">
              <w:rPr>
                <w:sz w:val="20"/>
              </w:rPr>
              <w:t>3</w:t>
            </w:r>
            <w:r w:rsidR="00FB2947">
              <w:rPr>
                <w:sz w:val="20"/>
              </w:rPr>
              <w:t>/MTZ</w:t>
            </w:r>
          </w:p>
          <w:p w14:paraId="22E1DAFC" w14:textId="4CAD7241" w:rsidR="00FB2947" w:rsidRDefault="00FB2947" w:rsidP="008720A9">
            <w:pPr>
              <w:pStyle w:val="Zhlav"/>
              <w:tabs>
                <w:tab w:val="clear" w:pos="4536"/>
                <w:tab w:val="clear" w:pos="9072"/>
                <w:tab w:val="left" w:pos="1086"/>
                <w:tab w:val="right" w:pos="4289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>Vyřizuje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4D9AAD4B" w14:textId="6560CBC9" w:rsidR="00FB2947" w:rsidRDefault="001370BE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z w:val="20"/>
              </w:rPr>
              <w:tab/>
              <w:t>599 508 1</w:t>
            </w:r>
            <w:r w:rsidR="00BE6B44">
              <w:rPr>
                <w:sz w:val="20"/>
              </w:rPr>
              <w:t>20</w:t>
            </w:r>
          </w:p>
          <w:p w14:paraId="41F6F57B" w14:textId="77777777" w:rsidR="00FB2947" w:rsidRDefault="0079715A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z w:val="20"/>
              </w:rPr>
              <w:tab/>
              <w:t>podatelna</w:t>
            </w:r>
            <w:r w:rsidR="00FB2947">
              <w:rPr>
                <w:sz w:val="20"/>
              </w:rPr>
              <w:t>@dsporuba.com</w:t>
            </w:r>
          </w:p>
          <w:p w14:paraId="3A34445A" w14:textId="3504FAC9" w:rsidR="00FB2947" w:rsidRDefault="001370BE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022F1447" w14:textId="20449605" w:rsidR="00FB2947" w:rsidRDefault="00FB2947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20"/>
              </w:rPr>
            </w:pPr>
            <w:r>
              <w:rPr>
                <w:sz w:val="20"/>
              </w:rPr>
              <w:t>Datum</w:t>
            </w:r>
            <w:r w:rsidR="00851C78">
              <w:rPr>
                <w:sz w:val="20"/>
              </w:rPr>
              <w:tab/>
            </w:r>
            <w:r w:rsidR="00BE6B44">
              <w:rPr>
                <w:sz w:val="20"/>
              </w:rPr>
              <w:t>04</w:t>
            </w:r>
            <w:r w:rsidR="00623581">
              <w:rPr>
                <w:sz w:val="20"/>
              </w:rPr>
              <w:t>.</w:t>
            </w:r>
            <w:r w:rsidR="00BC20CA">
              <w:rPr>
                <w:sz w:val="20"/>
              </w:rPr>
              <w:t>0</w:t>
            </w:r>
            <w:r w:rsidR="00BE6B44">
              <w:rPr>
                <w:sz w:val="20"/>
              </w:rPr>
              <w:t>4</w:t>
            </w:r>
            <w:r w:rsidR="00736979">
              <w:rPr>
                <w:sz w:val="20"/>
              </w:rPr>
              <w:t>.202</w:t>
            </w:r>
            <w:r w:rsidR="00BC20CA">
              <w:rPr>
                <w:sz w:val="20"/>
              </w:rPr>
              <w:t>3</w:t>
            </w:r>
          </w:p>
          <w:p w14:paraId="6329AAA1" w14:textId="77777777" w:rsidR="00FB2947" w:rsidRDefault="00FB2947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right="20"/>
              <w:rPr>
                <w:sz w:val="18"/>
              </w:rPr>
            </w:pPr>
          </w:p>
        </w:tc>
        <w:tc>
          <w:tcPr>
            <w:tcW w:w="4605" w:type="dxa"/>
            <w:vAlign w:val="center"/>
          </w:tcPr>
          <w:p w14:paraId="5083BD3A" w14:textId="77777777" w:rsidR="00FB2947" w:rsidRPr="00C55A4C" w:rsidRDefault="001C31BC" w:rsidP="008720A9">
            <w:pPr>
              <w:pStyle w:val="Zhlav"/>
              <w:tabs>
                <w:tab w:val="clear" w:pos="4536"/>
                <w:tab w:val="clear" w:pos="9072"/>
                <w:tab w:val="left" w:pos="1086"/>
                <w:tab w:val="left" w:pos="5792"/>
                <w:tab w:val="right" w:pos="9050"/>
              </w:tabs>
              <w:ind w:left="215" w:right="20"/>
              <w:rPr>
                <w:b/>
                <w:bCs/>
              </w:rPr>
            </w:pPr>
            <w:r>
              <w:rPr>
                <w:b/>
                <w:bCs/>
              </w:rPr>
              <w:t>CHRISTEYNS s.r.o.</w:t>
            </w:r>
          </w:p>
          <w:p w14:paraId="68FF49A3" w14:textId="77777777" w:rsidR="00FB2947" w:rsidRPr="00C55A4C" w:rsidRDefault="001C31BC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left="215" w:right="20"/>
            </w:pPr>
            <w:proofErr w:type="spellStart"/>
            <w:r>
              <w:t>Vítovská</w:t>
            </w:r>
            <w:proofErr w:type="spellEnd"/>
            <w:r>
              <w:t xml:space="preserve"> 453/7</w:t>
            </w:r>
          </w:p>
          <w:p w14:paraId="24B8DDD0" w14:textId="77777777" w:rsidR="00FB2947" w:rsidRDefault="001C31BC" w:rsidP="008720A9">
            <w:pPr>
              <w:pStyle w:val="Zhlav"/>
              <w:tabs>
                <w:tab w:val="clear" w:pos="4536"/>
                <w:tab w:val="left" w:pos="1086"/>
                <w:tab w:val="left" w:pos="5792"/>
              </w:tabs>
              <w:ind w:left="215" w:right="20"/>
              <w:rPr>
                <w:b/>
              </w:rPr>
            </w:pPr>
            <w:r>
              <w:t>742 35 Odry</w:t>
            </w:r>
          </w:p>
        </w:tc>
      </w:tr>
    </w:tbl>
    <w:p w14:paraId="353521F4" w14:textId="77777777" w:rsidR="00FB2947" w:rsidRDefault="00FB2947">
      <w:pPr>
        <w:pStyle w:val="Zhlav"/>
        <w:tabs>
          <w:tab w:val="clear" w:pos="4536"/>
          <w:tab w:val="clear" w:pos="9072"/>
          <w:tab w:val="left" w:pos="1267"/>
          <w:tab w:val="left" w:pos="5792"/>
          <w:tab w:val="right" w:pos="9050"/>
        </w:tabs>
        <w:ind w:right="20"/>
      </w:pPr>
    </w:p>
    <w:p w14:paraId="70F3EA94" w14:textId="77777777" w:rsidR="00FB2947" w:rsidRDefault="00FB2947" w:rsidP="004F732C">
      <w:pPr>
        <w:rPr>
          <w:b/>
        </w:rPr>
      </w:pPr>
    </w:p>
    <w:p w14:paraId="587B16CA" w14:textId="77777777" w:rsidR="00736979" w:rsidRPr="00736979" w:rsidRDefault="00736979" w:rsidP="004F732C">
      <w:pPr>
        <w:rPr>
          <w:b/>
        </w:rPr>
      </w:pPr>
      <w:r w:rsidRPr="00736979">
        <w:rPr>
          <w:b/>
        </w:rPr>
        <w:t>Objednáváme u Vás</w:t>
      </w:r>
    </w:p>
    <w:p w14:paraId="05263A4C" w14:textId="666D0443" w:rsidR="00736979" w:rsidRDefault="00736979" w:rsidP="002A3F55"/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003"/>
        <w:gridCol w:w="6050"/>
        <w:gridCol w:w="1744"/>
      </w:tblGrid>
      <w:tr w:rsidR="00EB41EE" w14:paraId="2B2F4FEE" w14:textId="77777777" w:rsidTr="00BE6B44">
        <w:trPr>
          <w:trHeight w:val="80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9EA90" w14:textId="77777777" w:rsidR="00EB41EE" w:rsidRDefault="00EB41EE">
            <w:pPr>
              <w:jc w:val="both"/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14:paraId="240476C8" w14:textId="77777777" w:rsidR="00EB41EE" w:rsidRDefault="00EB41EE">
            <w:pPr>
              <w:jc w:val="both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BE42A15" w14:textId="6B1BF99D" w:rsidR="00EB41EE" w:rsidRDefault="00EB41EE">
            <w:pPr>
              <w:jc w:val="both"/>
              <w:rPr>
                <w:b/>
                <w:bCs/>
              </w:rPr>
            </w:pPr>
          </w:p>
        </w:tc>
      </w:tr>
      <w:tr w:rsidR="00EB41EE" w14:paraId="128DEB7B" w14:textId="77777777" w:rsidTr="00BE6B44">
        <w:trPr>
          <w:gridBefore w:val="1"/>
          <w:wBefore w:w="283" w:type="dxa"/>
          <w:cantSplit/>
          <w:trHeight w:val="2479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11A314E" w14:textId="0120F932" w:rsidR="00EB41EE" w:rsidRDefault="00EB41EE">
            <w:r>
              <w:t xml:space="preserve">      </w:t>
            </w:r>
            <w:r w:rsidR="00BE6B44">
              <w:t>3</w:t>
            </w:r>
            <w:r>
              <w:t xml:space="preserve"> ks</w:t>
            </w:r>
          </w:p>
          <w:p w14:paraId="74E260FD" w14:textId="1EBEDE8A" w:rsidR="00EB41EE" w:rsidRDefault="00EB41EE">
            <w:r>
              <w:t xml:space="preserve">      </w:t>
            </w:r>
            <w:r w:rsidR="00BE6B44">
              <w:t>3</w:t>
            </w:r>
            <w:r>
              <w:t xml:space="preserve"> ks</w:t>
            </w:r>
          </w:p>
          <w:p w14:paraId="2BAFBA14" w14:textId="23EAFE0B" w:rsidR="00EB41EE" w:rsidRDefault="00EB41EE">
            <w:r>
              <w:t xml:space="preserve">      </w:t>
            </w:r>
            <w:r w:rsidR="00BE6B44">
              <w:t>3</w:t>
            </w:r>
            <w:r>
              <w:t xml:space="preserve"> ks</w:t>
            </w:r>
          </w:p>
          <w:p w14:paraId="0F8267F6" w14:textId="0674CF15" w:rsidR="00EB41EE" w:rsidRDefault="00EB41EE">
            <w:r>
              <w:t xml:space="preserve">      </w:t>
            </w:r>
            <w:r w:rsidR="00BE6B44">
              <w:t>3</w:t>
            </w:r>
            <w:r>
              <w:t xml:space="preserve"> ks</w:t>
            </w:r>
          </w:p>
          <w:p w14:paraId="18DB01EA" w14:textId="4488D677" w:rsidR="00EB41EE" w:rsidRDefault="00EB41EE">
            <w:r>
              <w:t xml:space="preserve">      </w:t>
            </w:r>
            <w:r w:rsidR="00BE6B44">
              <w:t>6</w:t>
            </w:r>
            <w:r>
              <w:t xml:space="preserve"> ks</w:t>
            </w:r>
          </w:p>
          <w:p w14:paraId="24E534AB" w14:textId="77777777" w:rsidR="00EB41EE" w:rsidRDefault="00EB41EE">
            <w:r>
              <w:t xml:space="preserve">      2 ks</w:t>
            </w:r>
          </w:p>
          <w:p w14:paraId="0822429D" w14:textId="5AE6F888" w:rsidR="00EB41EE" w:rsidRDefault="00BE6B44" w:rsidP="00BE6B44">
            <w:r>
              <w:t xml:space="preserve">      2 ks</w:t>
            </w:r>
          </w:p>
          <w:p w14:paraId="2562473F" w14:textId="77777777" w:rsidR="00EB41EE" w:rsidRDefault="00EB41EE">
            <w:pPr>
              <w:ind w:firstLine="708"/>
            </w:pPr>
          </w:p>
          <w:p w14:paraId="4653F6EE" w14:textId="77777777" w:rsidR="00EB41EE" w:rsidRDefault="00EB41EE">
            <w:pPr>
              <w:ind w:firstLine="708"/>
            </w:pPr>
          </w:p>
          <w:p w14:paraId="1E34E766" w14:textId="77777777" w:rsidR="00EB41EE" w:rsidRDefault="00EB41EE">
            <w:pPr>
              <w:ind w:firstLine="708"/>
            </w:pPr>
          </w:p>
          <w:p w14:paraId="6E9DECD9" w14:textId="77777777" w:rsidR="00EB41EE" w:rsidRDefault="00EB41EE">
            <w:pPr>
              <w:ind w:firstLine="708"/>
            </w:pPr>
          </w:p>
          <w:p w14:paraId="3B9434E6" w14:textId="77777777" w:rsidR="00EB41EE" w:rsidRDefault="00EB41EE">
            <w:pPr>
              <w:ind w:firstLine="708"/>
            </w:pPr>
          </w:p>
          <w:p w14:paraId="3FBE1CF8" w14:textId="77777777" w:rsidR="00EB41EE" w:rsidRDefault="00EB41EE">
            <w:pPr>
              <w:ind w:firstLine="708"/>
            </w:pPr>
          </w:p>
          <w:p w14:paraId="7B6A1F85" w14:textId="77777777" w:rsidR="00EB41EE" w:rsidRDefault="00EB41EE">
            <w:pPr>
              <w:ind w:hanging="70"/>
            </w:pPr>
          </w:p>
          <w:p w14:paraId="314831D2" w14:textId="73B4A939" w:rsidR="00EB41EE" w:rsidRDefault="00EB41EE">
            <w:pPr>
              <w:jc w:val="both"/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14:paraId="39AC0C8C" w14:textId="661C9F53" w:rsidR="00EB41EE" w:rsidRDefault="00EB41EE">
            <w:proofErr w:type="spellStart"/>
            <w:r>
              <w:t>Neutracitric</w:t>
            </w:r>
            <w:proofErr w:type="spellEnd"/>
            <w:r>
              <w:t xml:space="preserve"> 24 kg                      Kč/ks</w:t>
            </w:r>
          </w:p>
          <w:p w14:paraId="186A26BC" w14:textId="33C39DAB" w:rsidR="00EB41EE" w:rsidRDefault="00EB41EE">
            <w:pPr>
              <w:jc w:val="both"/>
            </w:pPr>
            <w:proofErr w:type="spellStart"/>
            <w:r>
              <w:t>Hydrox</w:t>
            </w:r>
            <w:proofErr w:type="spellEnd"/>
            <w:r>
              <w:t xml:space="preserve"> 22 kg                            </w:t>
            </w:r>
            <w:r w:rsidR="0006433D">
              <w:t xml:space="preserve"> </w:t>
            </w:r>
            <w:r>
              <w:t>Kč/ks</w:t>
            </w:r>
          </w:p>
          <w:p w14:paraId="3B5CC5E6" w14:textId="72846ECD" w:rsidR="00EB41EE" w:rsidRDefault="00EB41EE">
            <w:proofErr w:type="spellStart"/>
            <w:r>
              <w:t>Dual</w:t>
            </w:r>
            <w:proofErr w:type="spellEnd"/>
            <w:r>
              <w:t xml:space="preserve"> 100 OB 20 kg                   </w:t>
            </w:r>
            <w:r w:rsidR="0006433D">
              <w:t xml:space="preserve"> </w:t>
            </w:r>
            <w:r>
              <w:t>Kč/ks</w:t>
            </w:r>
          </w:p>
          <w:p w14:paraId="7120ECF5" w14:textId="5D9BABD4" w:rsidR="00EB41EE" w:rsidRDefault="00EB41EE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 60 kg                  </w:t>
            </w:r>
            <w:r w:rsidR="0006433D">
              <w:t xml:space="preserve"> </w:t>
            </w:r>
            <w:r>
              <w:t>Kč/ks</w:t>
            </w:r>
          </w:p>
          <w:p w14:paraId="172F5C22" w14:textId="381BB982" w:rsidR="00EB41EE" w:rsidRDefault="00EB41EE">
            <w:proofErr w:type="spellStart"/>
            <w:r>
              <w:t>Bisoft</w:t>
            </w:r>
            <w:proofErr w:type="spellEnd"/>
            <w:r>
              <w:t xml:space="preserve"> Duo New 20 kg               </w:t>
            </w:r>
            <w:r w:rsidR="0006433D">
              <w:t xml:space="preserve"> </w:t>
            </w:r>
            <w:r>
              <w:t>Kč/ks</w:t>
            </w:r>
          </w:p>
          <w:p w14:paraId="0EEE31D6" w14:textId="1AA893BC" w:rsidR="00EB41EE" w:rsidRDefault="00EB41EE">
            <w:r>
              <w:t xml:space="preserve">Smart Enzym 22 kg                   </w:t>
            </w:r>
            <w:r w:rsidR="0006433D">
              <w:t xml:space="preserve"> </w:t>
            </w:r>
            <w:r>
              <w:t>Kč/ks</w:t>
            </w:r>
          </w:p>
          <w:p w14:paraId="3784BE1C" w14:textId="50384F2A" w:rsidR="00BE6B44" w:rsidRDefault="00BE6B44">
            <w:proofErr w:type="spellStart"/>
            <w:r>
              <w:t>Lunosept</w:t>
            </w:r>
            <w:proofErr w:type="spellEnd"/>
            <w:r>
              <w:t xml:space="preserve"> 25 kg                          </w:t>
            </w:r>
            <w:r w:rsidR="0006433D">
              <w:t xml:space="preserve"> </w:t>
            </w:r>
            <w:r>
              <w:t>Kč/ks</w:t>
            </w:r>
          </w:p>
          <w:p w14:paraId="50E1F622" w14:textId="77777777" w:rsidR="00BE6B44" w:rsidRDefault="00BE6B44"/>
          <w:p w14:paraId="62FA9C08" w14:textId="77777777" w:rsidR="00EB41EE" w:rsidRDefault="00EB41EE"/>
          <w:p w14:paraId="4340CF13" w14:textId="5A32FBEC" w:rsidR="00EB41EE" w:rsidRDefault="00EB41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BE6B44"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 xml:space="preserve">  Cena celkem bez DP</w:t>
            </w:r>
            <w:r w:rsidR="00BE6B44">
              <w:rPr>
                <w:b/>
                <w:bCs/>
              </w:rPr>
              <w:t xml:space="preserve">H      </w:t>
            </w:r>
          </w:p>
          <w:p w14:paraId="575699EB" w14:textId="77777777" w:rsidR="00EB41EE" w:rsidRDefault="00EB41EE">
            <w:pPr>
              <w:rPr>
                <w:b/>
                <w:bCs/>
              </w:rPr>
            </w:pPr>
            <w:r w:rsidRPr="00BE6B44">
              <w:rPr>
                <w:b/>
                <w:bCs/>
              </w:rPr>
              <w:t xml:space="preserve">   </w:t>
            </w:r>
            <w:r w:rsidR="00BE6B44" w:rsidRPr="00BE6B44">
              <w:rPr>
                <w:b/>
                <w:bCs/>
              </w:rPr>
              <w:t xml:space="preserve">                                            </w:t>
            </w:r>
            <w:r w:rsidR="00BE6B44">
              <w:rPr>
                <w:b/>
                <w:bCs/>
              </w:rPr>
              <w:t xml:space="preserve">                              </w:t>
            </w:r>
            <w:r w:rsidR="00BE6B44" w:rsidRPr="00BE6B44">
              <w:rPr>
                <w:b/>
                <w:bCs/>
              </w:rPr>
              <w:t xml:space="preserve">   s DPH</w:t>
            </w:r>
          </w:p>
          <w:p w14:paraId="47086BC1" w14:textId="0B97B367" w:rsidR="00E60EC0" w:rsidRPr="00E60EC0" w:rsidRDefault="00E60EC0" w:rsidP="00E60EC0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291AAF98" w14:textId="2BE1B1F3" w:rsidR="00EB41EE" w:rsidRDefault="00EB41EE">
            <w:r>
              <w:t xml:space="preserve">  </w:t>
            </w:r>
          </w:p>
          <w:p w14:paraId="7FCF23F2" w14:textId="691F7C39" w:rsidR="00EB41EE" w:rsidRDefault="00EB41EE">
            <w:r>
              <w:t xml:space="preserve">  </w:t>
            </w:r>
          </w:p>
          <w:p w14:paraId="48A2F0ED" w14:textId="086DF78F" w:rsidR="00EB41EE" w:rsidRDefault="00BE6B44">
            <w:r>
              <w:t xml:space="preserve">  </w:t>
            </w:r>
          </w:p>
          <w:p w14:paraId="2E01913C" w14:textId="48844CDF" w:rsidR="00EB41EE" w:rsidRDefault="00EB41EE"/>
          <w:p w14:paraId="0D2D7C2C" w14:textId="55E106FF" w:rsidR="00EB41EE" w:rsidRDefault="00EB41EE"/>
          <w:p w14:paraId="25016181" w14:textId="329115C8" w:rsidR="00EB41EE" w:rsidRDefault="00EB41EE"/>
          <w:p w14:paraId="3D133F83" w14:textId="72C69734" w:rsidR="00BE6B44" w:rsidRDefault="00BE6B44">
            <w:r>
              <w:t xml:space="preserve"> </w:t>
            </w:r>
          </w:p>
          <w:p w14:paraId="70B4CBAF" w14:textId="77777777" w:rsidR="00BE6B44" w:rsidRDefault="00BE6B44"/>
          <w:p w14:paraId="41064A36" w14:textId="77777777" w:rsidR="00EB41EE" w:rsidRDefault="00EB41EE">
            <w:pPr>
              <w:rPr>
                <w:b/>
              </w:rPr>
            </w:pPr>
          </w:p>
          <w:p w14:paraId="2959C3DF" w14:textId="38036BCE" w:rsidR="00EB41EE" w:rsidRDefault="00BE6B44">
            <w:pPr>
              <w:rPr>
                <w:b/>
              </w:rPr>
            </w:pPr>
            <w:r>
              <w:rPr>
                <w:b/>
              </w:rPr>
              <w:t>71 303,05</w:t>
            </w:r>
            <w:r w:rsidR="00EB41EE">
              <w:rPr>
                <w:b/>
              </w:rPr>
              <w:t xml:space="preserve"> Kč</w:t>
            </w:r>
          </w:p>
          <w:p w14:paraId="73BC1C13" w14:textId="08AE137C" w:rsidR="00EB41EE" w:rsidRDefault="00BE6B44">
            <w:pPr>
              <w:rPr>
                <w:b/>
              </w:rPr>
            </w:pPr>
            <w:r>
              <w:rPr>
                <w:b/>
              </w:rPr>
              <w:t>86 376,69 Kč</w:t>
            </w:r>
            <w:r w:rsidR="00EB41EE">
              <w:rPr>
                <w:b/>
              </w:rPr>
              <w:t xml:space="preserve">   </w:t>
            </w:r>
          </w:p>
        </w:tc>
      </w:tr>
    </w:tbl>
    <w:p w14:paraId="6E0B368D" w14:textId="1A555275" w:rsidR="00EB41EE" w:rsidRPr="00BF2030" w:rsidRDefault="00EB41EE" w:rsidP="002A3F55">
      <w:r>
        <w:t>Děkujeme Vám</w:t>
      </w:r>
    </w:p>
    <w:p w14:paraId="789DAA22" w14:textId="77777777" w:rsidR="008527A8" w:rsidRPr="00BF2030" w:rsidRDefault="008527A8" w:rsidP="0079715A"/>
    <w:p w14:paraId="2E00C9BE" w14:textId="6F4849EC" w:rsidR="00BC20CA" w:rsidRDefault="00BC20CA" w:rsidP="00F021C9">
      <w:pPr>
        <w:tabs>
          <w:tab w:val="center" w:pos="6663"/>
        </w:tabs>
      </w:pPr>
    </w:p>
    <w:p w14:paraId="4348E303" w14:textId="77777777" w:rsidR="00BC20CA" w:rsidRDefault="00BC20CA" w:rsidP="00F021C9">
      <w:pPr>
        <w:tabs>
          <w:tab w:val="center" w:pos="6663"/>
        </w:tabs>
      </w:pPr>
    </w:p>
    <w:p w14:paraId="60B64996" w14:textId="4A034D5A" w:rsidR="00BE6B44" w:rsidRDefault="00BE6B44" w:rsidP="00F021C9">
      <w:pPr>
        <w:tabs>
          <w:tab w:val="center" w:pos="6663"/>
        </w:tabs>
      </w:pPr>
    </w:p>
    <w:p w14:paraId="7BBB4E42" w14:textId="5BB62EA3" w:rsidR="00E60EC0" w:rsidRDefault="00E60EC0" w:rsidP="00F021C9">
      <w:pPr>
        <w:tabs>
          <w:tab w:val="center" w:pos="6663"/>
        </w:tabs>
      </w:pPr>
    </w:p>
    <w:p w14:paraId="77281C5F" w14:textId="77777777" w:rsidR="00E60EC0" w:rsidRDefault="00E60EC0" w:rsidP="00F021C9">
      <w:pPr>
        <w:tabs>
          <w:tab w:val="center" w:pos="6663"/>
        </w:tabs>
      </w:pPr>
    </w:p>
    <w:p w14:paraId="4E243C38" w14:textId="77777777" w:rsidR="00736979" w:rsidRDefault="00736979" w:rsidP="00F021C9">
      <w:pPr>
        <w:tabs>
          <w:tab w:val="center" w:pos="6663"/>
        </w:tabs>
      </w:pPr>
    </w:p>
    <w:p w14:paraId="7981CA70" w14:textId="68F47D65" w:rsidR="00FB2947" w:rsidRDefault="004464D6" w:rsidP="00F021C9">
      <w:pPr>
        <w:tabs>
          <w:tab w:val="center" w:pos="6663"/>
        </w:tabs>
      </w:pPr>
      <w:r>
        <w:tab/>
      </w:r>
      <w:r w:rsidR="005F388B">
        <w:t>Mgr. Michal Mariánek</w:t>
      </w:r>
      <w:r w:rsidR="00D453E8">
        <w:t>,</w:t>
      </w:r>
      <w:r w:rsidR="005F388B">
        <w:t xml:space="preserve"> MBA</w:t>
      </w:r>
    </w:p>
    <w:p w14:paraId="506F5680" w14:textId="54B9392A" w:rsidR="00736979" w:rsidRPr="003611B4" w:rsidRDefault="00FB2947" w:rsidP="00EB41EE">
      <w:pPr>
        <w:tabs>
          <w:tab w:val="center" w:pos="6663"/>
        </w:tabs>
      </w:pPr>
      <w:r>
        <w:tab/>
      </w:r>
      <w:r w:rsidR="005F388B">
        <w:t>ř</w:t>
      </w:r>
      <w:r>
        <w:t>editel</w:t>
      </w:r>
      <w:r w:rsidR="005F388B">
        <w:t xml:space="preserve"> </w:t>
      </w:r>
    </w:p>
    <w:p w14:paraId="5A565CBE" w14:textId="77777777" w:rsidR="00FB2947" w:rsidRDefault="00FB2947" w:rsidP="003611B4">
      <w:pPr>
        <w:pStyle w:val="Zpat"/>
      </w:pPr>
      <w:r>
        <w:t>Naše fakturační adresa:</w:t>
      </w:r>
    </w:p>
    <w:p w14:paraId="3E30D99D" w14:textId="77777777" w:rsidR="00FB2947" w:rsidRDefault="00FB2947" w:rsidP="003611B4">
      <w:pPr>
        <w:pStyle w:val="Zpat"/>
      </w:pPr>
      <w:proofErr w:type="gramStart"/>
      <w:r>
        <w:t>Domov  Slunečnice</w:t>
      </w:r>
      <w:proofErr w:type="gramEnd"/>
      <w:r>
        <w:t xml:space="preserve"> Ostrava,</w:t>
      </w:r>
    </w:p>
    <w:p w14:paraId="731927C9" w14:textId="77777777" w:rsidR="00FB2947" w:rsidRDefault="00FB2947" w:rsidP="003611B4">
      <w:pPr>
        <w:pStyle w:val="Zpat"/>
      </w:pPr>
      <w:r>
        <w:t>příspěvková organizace</w:t>
      </w:r>
    </w:p>
    <w:p w14:paraId="27183C5D" w14:textId="77777777" w:rsidR="00FB2947" w:rsidRDefault="00FB2947" w:rsidP="003611B4">
      <w:pPr>
        <w:pStyle w:val="Zpat"/>
      </w:pPr>
      <w:r>
        <w:t>Opavská 4472/76</w:t>
      </w:r>
    </w:p>
    <w:p w14:paraId="67D07674" w14:textId="77777777" w:rsidR="001816F2" w:rsidRDefault="00FB2947" w:rsidP="00916560">
      <w:pPr>
        <w:pStyle w:val="Zpat"/>
      </w:pPr>
      <w:r>
        <w:t xml:space="preserve">708 </w:t>
      </w:r>
      <w:proofErr w:type="gramStart"/>
      <w:r>
        <w:t>00  Ostrava</w:t>
      </w:r>
      <w:proofErr w:type="gramEnd"/>
      <w:r>
        <w:t>-Poruba</w:t>
      </w:r>
    </w:p>
    <w:p w14:paraId="435D2299" w14:textId="77777777" w:rsidR="00916560" w:rsidRDefault="00916560" w:rsidP="00916560">
      <w:pPr>
        <w:pStyle w:val="Zpat"/>
      </w:pPr>
    </w:p>
    <w:p w14:paraId="670514FB" w14:textId="77777777" w:rsidR="00FB2947" w:rsidRDefault="00FB2947" w:rsidP="00327781">
      <w:pPr>
        <w:pStyle w:val="Zhlav"/>
        <w:tabs>
          <w:tab w:val="clear" w:pos="4536"/>
          <w:tab w:val="left" w:pos="1267"/>
          <w:tab w:val="left" w:pos="5792"/>
        </w:tabs>
        <w:ind w:right="20"/>
      </w:pPr>
      <w:r>
        <w:t xml:space="preserve">- </w:t>
      </w:r>
      <w:r w:rsidR="00F614B9">
        <w:t xml:space="preserve">veškerá další ujednání se řídí </w:t>
      </w:r>
      <w:r>
        <w:t>OZ</w:t>
      </w:r>
    </w:p>
    <w:sectPr w:rsidR="00FB2947" w:rsidSect="00C97942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301A" w14:textId="77777777" w:rsidR="003918BD" w:rsidRDefault="003918BD">
      <w:r>
        <w:separator/>
      </w:r>
    </w:p>
  </w:endnote>
  <w:endnote w:type="continuationSeparator" w:id="0">
    <w:p w14:paraId="713AD142" w14:textId="77777777" w:rsidR="003918BD" w:rsidRDefault="0039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31E0" w14:textId="77777777" w:rsidR="00FB2947" w:rsidRDefault="00FB2947">
    <w:pPr>
      <w:pStyle w:val="Zpat"/>
      <w:rPr>
        <w:b/>
        <w:bCs/>
      </w:rPr>
    </w:pPr>
    <w:r>
      <w:rPr>
        <w:b/>
        <w:bCs/>
      </w:rPr>
      <w:t>IČ: 706 318 83</w:t>
    </w:r>
    <w:r>
      <w:rPr>
        <w:b/>
        <w:bCs/>
      </w:rPr>
      <w:tab/>
    </w:r>
    <w:r>
      <w:rPr>
        <w:b/>
        <w:bCs/>
      </w:rPr>
      <w:tab/>
    </w:r>
  </w:p>
  <w:p w14:paraId="6E1E105A" w14:textId="77777777" w:rsidR="00FB2947" w:rsidRDefault="00851C78" w:rsidP="00420072">
    <w:pPr>
      <w:pStyle w:val="Zpa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4F7299E" wp14:editId="59046245">
          <wp:simplePos x="0" y="0"/>
          <wp:positionH relativeFrom="column">
            <wp:posOffset>4223385</wp:posOffset>
          </wp:positionH>
          <wp:positionV relativeFrom="paragraph">
            <wp:posOffset>125095</wp:posOffset>
          </wp:positionV>
          <wp:extent cx="1619885" cy="212725"/>
          <wp:effectExtent l="0" t="0" r="0" b="0"/>
          <wp:wrapSquare wrapText="bothSides"/>
          <wp:docPr id="3" name="obrázek 1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1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947">
      <w:rPr>
        <w:b/>
        <w:bCs/>
      </w:rPr>
      <w:t xml:space="preserve">Bank. spoj.: KB </w:t>
    </w:r>
    <w:proofErr w:type="gramStart"/>
    <w:r w:rsidR="00FB2947">
      <w:rPr>
        <w:b/>
        <w:bCs/>
      </w:rPr>
      <w:t>Ostrava ,</w:t>
    </w:r>
    <w:proofErr w:type="gramEnd"/>
    <w:r w:rsidR="00FB2947">
      <w:rPr>
        <w:b/>
        <w:bCs/>
      </w:rPr>
      <w:t xml:space="preserve"> </w:t>
    </w:r>
    <w:proofErr w:type="spellStart"/>
    <w:r w:rsidR="00FB2947">
      <w:rPr>
        <w:b/>
        <w:bCs/>
      </w:rPr>
      <w:t>č.ú</w:t>
    </w:r>
    <w:proofErr w:type="spellEnd"/>
    <w:r w:rsidR="00FB2947">
      <w:rPr>
        <w:b/>
        <w:bCs/>
      </w:rPr>
      <w:t>. 14428761/0100</w:t>
    </w:r>
    <w:r w:rsidR="00FB2947">
      <w:rPr>
        <w:b/>
        <w:bCs/>
      </w:rPr>
      <w:tab/>
    </w:r>
  </w:p>
  <w:p w14:paraId="12662C75" w14:textId="77777777" w:rsidR="00FB2947" w:rsidRDefault="00FB2947">
    <w:pPr>
      <w:pStyle w:val="Zpat"/>
      <w:rPr>
        <w:b/>
        <w:bCs/>
      </w:rPr>
    </w:pPr>
    <w:r>
      <w:rPr>
        <w:b/>
        <w:bCs/>
      </w:rPr>
      <w:t xml:space="preserve">Sídlo organizace: Opavská 4472/76, 708 </w:t>
    </w:r>
    <w:proofErr w:type="gramStart"/>
    <w:r>
      <w:rPr>
        <w:b/>
        <w:bCs/>
      </w:rPr>
      <w:t>00  Ostrava</w:t>
    </w:r>
    <w:proofErr w:type="gramEnd"/>
    <w:r>
      <w:rPr>
        <w:b/>
        <w:bCs/>
      </w:rPr>
      <w:t>-Poruba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817C" w14:textId="77777777" w:rsidR="003918BD" w:rsidRDefault="003918BD">
      <w:r>
        <w:separator/>
      </w:r>
    </w:p>
  </w:footnote>
  <w:footnote w:type="continuationSeparator" w:id="0">
    <w:p w14:paraId="71D57FED" w14:textId="77777777" w:rsidR="003918BD" w:rsidRDefault="0039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2BEE" w14:textId="77777777" w:rsidR="00FB2947" w:rsidRDefault="00FB2947">
    <w:pPr>
      <w:pStyle w:val="Zhlav"/>
      <w:tabs>
        <w:tab w:val="left" w:pos="5940"/>
        <w:tab w:val="left" w:pos="68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D771" w14:textId="77777777" w:rsidR="00FB2947" w:rsidRDefault="00851C78">
    <w:pPr>
      <w:pStyle w:val="Zhlav"/>
      <w:tabs>
        <w:tab w:val="left" w:pos="5940"/>
        <w:tab w:val="left" w:pos="6840"/>
      </w:tabs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04B983B" wp14:editId="3F1BB9D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1494155" cy="618490"/>
          <wp:effectExtent l="0" t="0" r="0" b="0"/>
          <wp:wrapNone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F0F80" w14:textId="77777777" w:rsidR="00FB2947" w:rsidRDefault="00FB2947">
    <w:pPr>
      <w:pStyle w:val="Zhlav"/>
      <w:tabs>
        <w:tab w:val="left" w:pos="5940"/>
        <w:tab w:val="left" w:pos="6840"/>
      </w:tabs>
      <w:ind w:left="2520"/>
      <w:jc w:val="both"/>
      <w:rPr>
        <w:rFonts w:ascii="Arial" w:hAnsi="Arial" w:cs="Arial"/>
      </w:rPr>
    </w:pPr>
  </w:p>
  <w:p w14:paraId="24B2684F" w14:textId="77777777" w:rsidR="00FB2947" w:rsidRDefault="00FB2947">
    <w:pPr>
      <w:pStyle w:val="Zhlav"/>
      <w:tabs>
        <w:tab w:val="left" w:pos="5940"/>
        <w:tab w:val="left" w:pos="6840"/>
      </w:tabs>
      <w:ind w:left="2520"/>
      <w:jc w:val="both"/>
      <w:rPr>
        <w:rFonts w:ascii="Arial" w:hAnsi="Arial" w:cs="Arial"/>
      </w:rPr>
    </w:pPr>
  </w:p>
  <w:p w14:paraId="6B586B20" w14:textId="77777777" w:rsidR="00FB2947" w:rsidRDefault="00FB2947">
    <w:pPr>
      <w:pStyle w:val="Zhlav"/>
      <w:tabs>
        <w:tab w:val="left" w:pos="5940"/>
        <w:tab w:val="left" w:pos="6840"/>
      </w:tabs>
      <w:ind w:left="2520"/>
      <w:jc w:val="right"/>
      <w:rPr>
        <w:b/>
        <w:bCs/>
        <w:sz w:val="20"/>
      </w:rPr>
    </w:pPr>
    <w:r>
      <w:rPr>
        <w:b/>
        <w:bCs/>
        <w:sz w:val="20"/>
      </w:rPr>
      <w:tab/>
      <w:t>Domov Slunečnice Ostrava, příspěvková organizace</w:t>
    </w:r>
  </w:p>
  <w:p w14:paraId="3A128EF4" w14:textId="77777777" w:rsidR="00FB2947" w:rsidRDefault="00851C78">
    <w:pPr>
      <w:pStyle w:val="Zhlav"/>
      <w:tabs>
        <w:tab w:val="left" w:pos="5940"/>
        <w:tab w:val="left" w:pos="6840"/>
      </w:tabs>
      <w:ind w:left="252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B565F7" wp14:editId="3B158E0C">
              <wp:simplePos x="0" y="0"/>
              <wp:positionH relativeFrom="column">
                <wp:posOffset>-19050</wp:posOffset>
              </wp:positionH>
              <wp:positionV relativeFrom="paragraph">
                <wp:posOffset>55245</wp:posOffset>
              </wp:positionV>
              <wp:extent cx="5805170" cy="0"/>
              <wp:effectExtent l="9525" t="7620" r="508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21B4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35pt" to="455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z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n6TR7At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27E40515"/>
    <w:multiLevelType w:val="hybridMultilevel"/>
    <w:tmpl w:val="327AFAF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8A784D"/>
    <w:multiLevelType w:val="hybridMultilevel"/>
    <w:tmpl w:val="44B2B9D0"/>
    <w:lvl w:ilvl="0" w:tplc="1DC45E0C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F43B14"/>
    <w:multiLevelType w:val="hybridMultilevel"/>
    <w:tmpl w:val="D94A6CA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305D"/>
    <w:multiLevelType w:val="hybridMultilevel"/>
    <w:tmpl w:val="259420A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586216E"/>
    <w:multiLevelType w:val="hybridMultilevel"/>
    <w:tmpl w:val="259420AA"/>
    <w:lvl w:ilvl="0" w:tplc="C0A64362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7464635"/>
    <w:multiLevelType w:val="hybridMultilevel"/>
    <w:tmpl w:val="9AB6E4A8"/>
    <w:lvl w:ilvl="0" w:tplc="44888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42EF"/>
    <w:multiLevelType w:val="hybridMultilevel"/>
    <w:tmpl w:val="24E82826"/>
    <w:lvl w:ilvl="0" w:tplc="C0A64362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8E557C"/>
    <w:multiLevelType w:val="hybridMultilevel"/>
    <w:tmpl w:val="45DA3626"/>
    <w:lvl w:ilvl="0" w:tplc="AF4447BC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9386D"/>
    <w:multiLevelType w:val="hybridMultilevel"/>
    <w:tmpl w:val="DD06E640"/>
    <w:lvl w:ilvl="0" w:tplc="C0A6436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610DC"/>
    <w:multiLevelType w:val="hybridMultilevel"/>
    <w:tmpl w:val="F0408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8A459A"/>
    <w:multiLevelType w:val="hybridMultilevel"/>
    <w:tmpl w:val="BB3C674C"/>
    <w:lvl w:ilvl="0" w:tplc="C0A6436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A5933"/>
    <w:multiLevelType w:val="hybridMultilevel"/>
    <w:tmpl w:val="961E74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4A701B4"/>
    <w:multiLevelType w:val="hybridMultilevel"/>
    <w:tmpl w:val="E97260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8448562">
    <w:abstractNumId w:val="3"/>
  </w:num>
  <w:num w:numId="2" w16cid:durableId="961763851">
    <w:abstractNumId w:val="4"/>
  </w:num>
  <w:num w:numId="3" w16cid:durableId="1301032374">
    <w:abstractNumId w:val="6"/>
  </w:num>
  <w:num w:numId="4" w16cid:durableId="597640755">
    <w:abstractNumId w:val="8"/>
  </w:num>
  <w:num w:numId="5" w16cid:durableId="1575042427">
    <w:abstractNumId w:val="10"/>
  </w:num>
  <w:num w:numId="6" w16cid:durableId="257061407">
    <w:abstractNumId w:val="1"/>
  </w:num>
  <w:num w:numId="7" w16cid:durableId="1751267914">
    <w:abstractNumId w:val="12"/>
  </w:num>
  <w:num w:numId="8" w16cid:durableId="1786459701">
    <w:abstractNumId w:val="9"/>
  </w:num>
  <w:num w:numId="9" w16cid:durableId="182869076">
    <w:abstractNumId w:val="5"/>
  </w:num>
  <w:num w:numId="10" w16cid:durableId="1204832937">
    <w:abstractNumId w:val="7"/>
  </w:num>
  <w:num w:numId="11" w16cid:durableId="427970398">
    <w:abstractNumId w:val="11"/>
  </w:num>
  <w:num w:numId="12" w16cid:durableId="958536832">
    <w:abstractNumId w:val="0"/>
  </w:num>
  <w:num w:numId="13" w16cid:durableId="117233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F"/>
    <w:rsid w:val="00001A88"/>
    <w:rsid w:val="0002186C"/>
    <w:rsid w:val="00033052"/>
    <w:rsid w:val="000341AE"/>
    <w:rsid w:val="000509E0"/>
    <w:rsid w:val="0006433D"/>
    <w:rsid w:val="00064449"/>
    <w:rsid w:val="00076A35"/>
    <w:rsid w:val="000973B4"/>
    <w:rsid w:val="000A2EF4"/>
    <w:rsid w:val="000A5F00"/>
    <w:rsid w:val="000A73AC"/>
    <w:rsid w:val="000B2B22"/>
    <w:rsid w:val="000B5B67"/>
    <w:rsid w:val="000C71A3"/>
    <w:rsid w:val="000D44A6"/>
    <w:rsid w:val="000D4BCE"/>
    <w:rsid w:val="000E01A7"/>
    <w:rsid w:val="000E1A6A"/>
    <w:rsid w:val="000E47F6"/>
    <w:rsid w:val="000E5BAF"/>
    <w:rsid w:val="000F40B6"/>
    <w:rsid w:val="000F6DA1"/>
    <w:rsid w:val="000F7E09"/>
    <w:rsid w:val="00121B04"/>
    <w:rsid w:val="00127C10"/>
    <w:rsid w:val="00127E5A"/>
    <w:rsid w:val="00132EEC"/>
    <w:rsid w:val="001337D3"/>
    <w:rsid w:val="001370BE"/>
    <w:rsid w:val="001576BD"/>
    <w:rsid w:val="0016209E"/>
    <w:rsid w:val="00164FB1"/>
    <w:rsid w:val="00172CE1"/>
    <w:rsid w:val="001816F2"/>
    <w:rsid w:val="0018179A"/>
    <w:rsid w:val="001B06CB"/>
    <w:rsid w:val="001C31BC"/>
    <w:rsid w:val="001C4118"/>
    <w:rsid w:val="001C52FE"/>
    <w:rsid w:val="001C569C"/>
    <w:rsid w:val="001E7293"/>
    <w:rsid w:val="0021189F"/>
    <w:rsid w:val="00215B13"/>
    <w:rsid w:val="00215ED0"/>
    <w:rsid w:val="0022503A"/>
    <w:rsid w:val="00226E6B"/>
    <w:rsid w:val="00231565"/>
    <w:rsid w:val="00247E16"/>
    <w:rsid w:val="00254B30"/>
    <w:rsid w:val="00256D60"/>
    <w:rsid w:val="002643DC"/>
    <w:rsid w:val="00287E76"/>
    <w:rsid w:val="00293DAE"/>
    <w:rsid w:val="002A3F55"/>
    <w:rsid w:val="002B73AA"/>
    <w:rsid w:val="002C0011"/>
    <w:rsid w:val="002D4E2F"/>
    <w:rsid w:val="002D610A"/>
    <w:rsid w:val="002F541E"/>
    <w:rsid w:val="00310527"/>
    <w:rsid w:val="00312ADF"/>
    <w:rsid w:val="003148F7"/>
    <w:rsid w:val="0032030B"/>
    <w:rsid w:val="00321A19"/>
    <w:rsid w:val="0032351D"/>
    <w:rsid w:val="00327781"/>
    <w:rsid w:val="00330E60"/>
    <w:rsid w:val="00341DC4"/>
    <w:rsid w:val="00344976"/>
    <w:rsid w:val="00351E16"/>
    <w:rsid w:val="00356F24"/>
    <w:rsid w:val="003611B4"/>
    <w:rsid w:val="0036791A"/>
    <w:rsid w:val="00375BA2"/>
    <w:rsid w:val="00383CE7"/>
    <w:rsid w:val="003918BD"/>
    <w:rsid w:val="00394243"/>
    <w:rsid w:val="003B0097"/>
    <w:rsid w:val="003B75D8"/>
    <w:rsid w:val="003D0EF9"/>
    <w:rsid w:val="003D5646"/>
    <w:rsid w:val="003E6A67"/>
    <w:rsid w:val="003F0AD5"/>
    <w:rsid w:val="00403779"/>
    <w:rsid w:val="00413AEB"/>
    <w:rsid w:val="004145E0"/>
    <w:rsid w:val="00420072"/>
    <w:rsid w:val="00430223"/>
    <w:rsid w:val="004464D6"/>
    <w:rsid w:val="00446B24"/>
    <w:rsid w:val="00446FD5"/>
    <w:rsid w:val="00452E2D"/>
    <w:rsid w:val="00474983"/>
    <w:rsid w:val="00475364"/>
    <w:rsid w:val="00477735"/>
    <w:rsid w:val="00493C9D"/>
    <w:rsid w:val="004A45CB"/>
    <w:rsid w:val="004C56C9"/>
    <w:rsid w:val="004C6A31"/>
    <w:rsid w:val="004F2596"/>
    <w:rsid w:val="004F47B8"/>
    <w:rsid w:val="004F732C"/>
    <w:rsid w:val="00507091"/>
    <w:rsid w:val="0051514E"/>
    <w:rsid w:val="0051732C"/>
    <w:rsid w:val="00520E2F"/>
    <w:rsid w:val="00526E5C"/>
    <w:rsid w:val="00535533"/>
    <w:rsid w:val="00537688"/>
    <w:rsid w:val="00540D1A"/>
    <w:rsid w:val="00546665"/>
    <w:rsid w:val="0055309C"/>
    <w:rsid w:val="00563BB5"/>
    <w:rsid w:val="00567FA8"/>
    <w:rsid w:val="00594556"/>
    <w:rsid w:val="005A3E26"/>
    <w:rsid w:val="005A5DBC"/>
    <w:rsid w:val="005B59C8"/>
    <w:rsid w:val="005C3A88"/>
    <w:rsid w:val="005D19F4"/>
    <w:rsid w:val="005D259F"/>
    <w:rsid w:val="005D3784"/>
    <w:rsid w:val="005E5BBC"/>
    <w:rsid w:val="005F388B"/>
    <w:rsid w:val="005F70D2"/>
    <w:rsid w:val="00613F7F"/>
    <w:rsid w:val="00617954"/>
    <w:rsid w:val="006224C0"/>
    <w:rsid w:val="00622CAA"/>
    <w:rsid w:val="00623581"/>
    <w:rsid w:val="006241AB"/>
    <w:rsid w:val="0062499A"/>
    <w:rsid w:val="00653A69"/>
    <w:rsid w:val="006641E9"/>
    <w:rsid w:val="006801C1"/>
    <w:rsid w:val="00684F1F"/>
    <w:rsid w:val="00692201"/>
    <w:rsid w:val="006964AD"/>
    <w:rsid w:val="006C465A"/>
    <w:rsid w:val="006C4C03"/>
    <w:rsid w:val="006C6E53"/>
    <w:rsid w:val="006D2FCB"/>
    <w:rsid w:val="006D3C76"/>
    <w:rsid w:val="006E06CF"/>
    <w:rsid w:val="006E29F4"/>
    <w:rsid w:val="006E48BC"/>
    <w:rsid w:val="006F07F8"/>
    <w:rsid w:val="007264B0"/>
    <w:rsid w:val="00731465"/>
    <w:rsid w:val="00736979"/>
    <w:rsid w:val="0074538E"/>
    <w:rsid w:val="00746941"/>
    <w:rsid w:val="0075679B"/>
    <w:rsid w:val="00761A06"/>
    <w:rsid w:val="00761D12"/>
    <w:rsid w:val="007725B8"/>
    <w:rsid w:val="007806AB"/>
    <w:rsid w:val="0079715A"/>
    <w:rsid w:val="007A4C8E"/>
    <w:rsid w:val="007B4932"/>
    <w:rsid w:val="007B5CE3"/>
    <w:rsid w:val="007C409A"/>
    <w:rsid w:val="007D4671"/>
    <w:rsid w:val="007D47A4"/>
    <w:rsid w:val="007E3BF2"/>
    <w:rsid w:val="007F3CC5"/>
    <w:rsid w:val="00803249"/>
    <w:rsid w:val="00803ACD"/>
    <w:rsid w:val="0081422A"/>
    <w:rsid w:val="00814604"/>
    <w:rsid w:val="00816546"/>
    <w:rsid w:val="00821C55"/>
    <w:rsid w:val="00824D33"/>
    <w:rsid w:val="00826AB4"/>
    <w:rsid w:val="00831D45"/>
    <w:rsid w:val="00843DDF"/>
    <w:rsid w:val="00847CCF"/>
    <w:rsid w:val="00851C48"/>
    <w:rsid w:val="00851C78"/>
    <w:rsid w:val="008527A8"/>
    <w:rsid w:val="00856543"/>
    <w:rsid w:val="008569FA"/>
    <w:rsid w:val="00861DC4"/>
    <w:rsid w:val="008642E6"/>
    <w:rsid w:val="00864EF0"/>
    <w:rsid w:val="008720A9"/>
    <w:rsid w:val="00882522"/>
    <w:rsid w:val="00884B77"/>
    <w:rsid w:val="0088556E"/>
    <w:rsid w:val="0089138B"/>
    <w:rsid w:val="008A6505"/>
    <w:rsid w:val="008B4DA6"/>
    <w:rsid w:val="008C0118"/>
    <w:rsid w:val="008C72A7"/>
    <w:rsid w:val="008D1EE6"/>
    <w:rsid w:val="008E3948"/>
    <w:rsid w:val="008E50B7"/>
    <w:rsid w:val="008F62FE"/>
    <w:rsid w:val="009137F6"/>
    <w:rsid w:val="00916560"/>
    <w:rsid w:val="00927034"/>
    <w:rsid w:val="00932440"/>
    <w:rsid w:val="009367B4"/>
    <w:rsid w:val="009431C6"/>
    <w:rsid w:val="0094539D"/>
    <w:rsid w:val="00953347"/>
    <w:rsid w:val="0098270F"/>
    <w:rsid w:val="009849F5"/>
    <w:rsid w:val="00990297"/>
    <w:rsid w:val="00992528"/>
    <w:rsid w:val="009B2C27"/>
    <w:rsid w:val="009B57DA"/>
    <w:rsid w:val="009C2E6E"/>
    <w:rsid w:val="009E1023"/>
    <w:rsid w:val="009F0CE8"/>
    <w:rsid w:val="009F2C20"/>
    <w:rsid w:val="00A0190C"/>
    <w:rsid w:val="00A023B1"/>
    <w:rsid w:val="00A14AC1"/>
    <w:rsid w:val="00A347CE"/>
    <w:rsid w:val="00A34C69"/>
    <w:rsid w:val="00A3523E"/>
    <w:rsid w:val="00A51931"/>
    <w:rsid w:val="00A64056"/>
    <w:rsid w:val="00A74753"/>
    <w:rsid w:val="00A8113E"/>
    <w:rsid w:val="00AB1B4C"/>
    <w:rsid w:val="00AB1EDC"/>
    <w:rsid w:val="00AB62C4"/>
    <w:rsid w:val="00AD0B1B"/>
    <w:rsid w:val="00AD3155"/>
    <w:rsid w:val="00AD520E"/>
    <w:rsid w:val="00AD5607"/>
    <w:rsid w:val="00AD7EEA"/>
    <w:rsid w:val="00AE0446"/>
    <w:rsid w:val="00B02350"/>
    <w:rsid w:val="00B04B6A"/>
    <w:rsid w:val="00B07B5A"/>
    <w:rsid w:val="00B20BA5"/>
    <w:rsid w:val="00B30108"/>
    <w:rsid w:val="00B316C6"/>
    <w:rsid w:val="00B40B40"/>
    <w:rsid w:val="00B448DD"/>
    <w:rsid w:val="00B46948"/>
    <w:rsid w:val="00B551BA"/>
    <w:rsid w:val="00B64BF0"/>
    <w:rsid w:val="00B83BC5"/>
    <w:rsid w:val="00B92322"/>
    <w:rsid w:val="00BA01A4"/>
    <w:rsid w:val="00BB2602"/>
    <w:rsid w:val="00BC1DEC"/>
    <w:rsid w:val="00BC20CA"/>
    <w:rsid w:val="00BC3F7F"/>
    <w:rsid w:val="00BC5A8C"/>
    <w:rsid w:val="00BE6B44"/>
    <w:rsid w:val="00BE7D25"/>
    <w:rsid w:val="00BF0688"/>
    <w:rsid w:val="00BF2030"/>
    <w:rsid w:val="00C006C8"/>
    <w:rsid w:val="00C12A0E"/>
    <w:rsid w:val="00C244DA"/>
    <w:rsid w:val="00C24EE0"/>
    <w:rsid w:val="00C55A4C"/>
    <w:rsid w:val="00C70EE9"/>
    <w:rsid w:val="00C97942"/>
    <w:rsid w:val="00CA1C62"/>
    <w:rsid w:val="00CA534F"/>
    <w:rsid w:val="00CA74EF"/>
    <w:rsid w:val="00CB18AE"/>
    <w:rsid w:val="00CC194D"/>
    <w:rsid w:val="00CC2D6A"/>
    <w:rsid w:val="00CC4E0C"/>
    <w:rsid w:val="00CE1106"/>
    <w:rsid w:val="00CE1EC1"/>
    <w:rsid w:val="00CE4A78"/>
    <w:rsid w:val="00CE55C4"/>
    <w:rsid w:val="00CF1871"/>
    <w:rsid w:val="00D07F15"/>
    <w:rsid w:val="00D11FA4"/>
    <w:rsid w:val="00D127BE"/>
    <w:rsid w:val="00D148B5"/>
    <w:rsid w:val="00D16102"/>
    <w:rsid w:val="00D16E17"/>
    <w:rsid w:val="00D26AEC"/>
    <w:rsid w:val="00D27F80"/>
    <w:rsid w:val="00D453E8"/>
    <w:rsid w:val="00D60862"/>
    <w:rsid w:val="00D63186"/>
    <w:rsid w:val="00D639C6"/>
    <w:rsid w:val="00D64BD0"/>
    <w:rsid w:val="00D64CF7"/>
    <w:rsid w:val="00D654D7"/>
    <w:rsid w:val="00D84BCF"/>
    <w:rsid w:val="00D87408"/>
    <w:rsid w:val="00D90247"/>
    <w:rsid w:val="00D95062"/>
    <w:rsid w:val="00DB03D9"/>
    <w:rsid w:val="00DB3148"/>
    <w:rsid w:val="00DC510D"/>
    <w:rsid w:val="00DC7BE3"/>
    <w:rsid w:val="00E128C8"/>
    <w:rsid w:val="00E23E48"/>
    <w:rsid w:val="00E265B5"/>
    <w:rsid w:val="00E27736"/>
    <w:rsid w:val="00E42EAB"/>
    <w:rsid w:val="00E474AE"/>
    <w:rsid w:val="00E51268"/>
    <w:rsid w:val="00E558A2"/>
    <w:rsid w:val="00E60EC0"/>
    <w:rsid w:val="00E71915"/>
    <w:rsid w:val="00E830FB"/>
    <w:rsid w:val="00E84FEF"/>
    <w:rsid w:val="00EA08B2"/>
    <w:rsid w:val="00EA659A"/>
    <w:rsid w:val="00EB41EE"/>
    <w:rsid w:val="00EC2BCC"/>
    <w:rsid w:val="00ED2D05"/>
    <w:rsid w:val="00EF7DD4"/>
    <w:rsid w:val="00F021C9"/>
    <w:rsid w:val="00F04724"/>
    <w:rsid w:val="00F1086A"/>
    <w:rsid w:val="00F11CEC"/>
    <w:rsid w:val="00F20221"/>
    <w:rsid w:val="00F307E6"/>
    <w:rsid w:val="00F40A5E"/>
    <w:rsid w:val="00F563F2"/>
    <w:rsid w:val="00F614B9"/>
    <w:rsid w:val="00F82DB3"/>
    <w:rsid w:val="00FA4BF1"/>
    <w:rsid w:val="00FA7F40"/>
    <w:rsid w:val="00FB2947"/>
    <w:rsid w:val="00FB2A83"/>
    <w:rsid w:val="00FC39DB"/>
    <w:rsid w:val="00FE0F7F"/>
    <w:rsid w:val="00FE1E29"/>
    <w:rsid w:val="00FF0FEC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248E50"/>
  <w15:docId w15:val="{8D552A3C-D9E0-4E15-8F9F-A75350D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94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97942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97942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07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F0C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F0C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F0CE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07B5A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C9794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F0CE8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C979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F0CE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C979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0CE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C9794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C97942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54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54B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84FEF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!!! - Korespondence A4</vt:lpstr>
    </vt:vector>
  </TitlesOfParts>
  <Company>Domov Slunečnice Ostrava, p.o.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!!! - Korespondence A4</dc:title>
  <dc:subject/>
  <dc:creator>Ing. Radek Baran;Ing. Ladislav Grulich</dc:creator>
  <cp:keywords/>
  <dc:description/>
  <cp:lastModifiedBy>Jana Vicherová</cp:lastModifiedBy>
  <cp:revision>4</cp:revision>
  <cp:lastPrinted>2023-04-06T08:58:00Z</cp:lastPrinted>
  <dcterms:created xsi:type="dcterms:W3CDTF">2023-04-04T10:38:00Z</dcterms:created>
  <dcterms:modified xsi:type="dcterms:W3CDTF">2023-04-06T09:01:00Z</dcterms:modified>
</cp:coreProperties>
</file>